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D4" w:rsidRDefault="00B663D4" w:rsidP="00B663D4">
      <w:pPr>
        <w:ind w:left="-851" w:firstLine="1135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профессиональное образовательное учреждение</w:t>
      </w:r>
    </w:p>
    <w:p w:rsidR="00B663D4" w:rsidRDefault="00B663D4" w:rsidP="00B663D4">
      <w:pPr>
        <w:ind w:left="-851" w:firstLine="1135"/>
        <w:jc w:val="center"/>
        <w:rPr>
          <w:sz w:val="24"/>
          <w:szCs w:val="24"/>
        </w:rPr>
      </w:pPr>
      <w:r>
        <w:rPr>
          <w:sz w:val="24"/>
          <w:szCs w:val="24"/>
        </w:rPr>
        <w:t>Ярославской области</w:t>
      </w:r>
    </w:p>
    <w:p w:rsidR="00B663D4" w:rsidRDefault="00B663D4" w:rsidP="00B663D4">
      <w:pPr>
        <w:ind w:left="-851" w:firstLine="1135"/>
        <w:jc w:val="center"/>
        <w:rPr>
          <w:sz w:val="24"/>
          <w:szCs w:val="24"/>
        </w:rPr>
      </w:pPr>
      <w:r>
        <w:rPr>
          <w:sz w:val="24"/>
          <w:szCs w:val="24"/>
        </w:rPr>
        <w:t>Мышкинский политехнический колледж</w:t>
      </w: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B663D4" w:rsidP="00B663D4">
      <w:pPr>
        <w:ind w:left="-567"/>
        <w:jc w:val="center"/>
        <w:rPr>
          <w:sz w:val="24"/>
          <w:szCs w:val="24"/>
        </w:rPr>
      </w:pPr>
    </w:p>
    <w:p w:rsidR="00B663D4" w:rsidRDefault="00B663D4" w:rsidP="00B663D4">
      <w:pPr>
        <w:rPr>
          <w:sz w:val="24"/>
          <w:szCs w:val="24"/>
        </w:rPr>
      </w:pPr>
    </w:p>
    <w:p w:rsidR="00B663D4" w:rsidRDefault="00B663D4" w:rsidP="00B663D4">
      <w:pPr>
        <w:ind w:firstLine="615"/>
        <w:jc w:val="right"/>
        <w:rPr>
          <w:sz w:val="24"/>
          <w:szCs w:val="24"/>
        </w:rPr>
      </w:pPr>
    </w:p>
    <w:p w:rsidR="00B663D4" w:rsidRDefault="00B663D4" w:rsidP="00B663D4">
      <w:pPr>
        <w:ind w:firstLine="615"/>
        <w:jc w:val="right"/>
        <w:rPr>
          <w:sz w:val="24"/>
          <w:szCs w:val="24"/>
        </w:rPr>
      </w:pPr>
    </w:p>
    <w:p w:rsidR="00B663D4" w:rsidRDefault="008E1D08" w:rsidP="00B663D4">
      <w:pPr>
        <w:ind w:firstLine="615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23495</wp:posOffset>
            </wp:positionV>
            <wp:extent cx="1514475" cy="1581150"/>
            <wp:effectExtent l="19050" t="0" r="9525" b="0"/>
            <wp:wrapNone/>
            <wp:docPr id="9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63D4" w:rsidRDefault="00B663D4" w:rsidP="00B663D4">
      <w:pPr>
        <w:ind w:firstLine="615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B663D4" w:rsidRDefault="00B663D4" w:rsidP="00B663D4">
      <w:pPr>
        <w:ind w:firstLine="6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</w:p>
    <w:p w:rsidR="00B663D4" w:rsidRDefault="00B663D4" w:rsidP="00B663D4">
      <w:pPr>
        <w:ind w:firstLine="6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/ </w:t>
      </w:r>
      <w:r>
        <w:rPr>
          <w:noProof/>
          <w:sz w:val="24"/>
          <w:szCs w:val="24"/>
        </w:rPr>
        <w:drawing>
          <wp:inline distT="0" distB="0" distL="0" distR="0">
            <wp:extent cx="847725" cy="485775"/>
            <wp:effectExtent l="19050" t="0" r="9525" b="0"/>
            <wp:docPr id="2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Т.А. Кошелева</w:t>
      </w:r>
    </w:p>
    <w:p w:rsidR="00B663D4" w:rsidRDefault="007E1B04" w:rsidP="00B663D4">
      <w:pPr>
        <w:jc w:val="right"/>
        <w:rPr>
          <w:sz w:val="24"/>
          <w:szCs w:val="24"/>
        </w:rPr>
      </w:pPr>
      <w:r>
        <w:rPr>
          <w:sz w:val="24"/>
          <w:szCs w:val="24"/>
        </w:rPr>
        <w:t>«30» августа 2024</w:t>
      </w:r>
      <w:r w:rsidR="00E06568">
        <w:rPr>
          <w:sz w:val="24"/>
          <w:szCs w:val="24"/>
        </w:rPr>
        <w:t xml:space="preserve"> </w:t>
      </w:r>
      <w:r w:rsidR="00B663D4">
        <w:rPr>
          <w:sz w:val="24"/>
          <w:szCs w:val="24"/>
        </w:rPr>
        <w:t>г.</w:t>
      </w:r>
      <w:r w:rsidR="00B663D4"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B663D4" w:rsidRDefault="007E1B04" w:rsidP="00B663D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B663D4">
        <w:rPr>
          <w:sz w:val="28"/>
          <w:szCs w:val="28"/>
        </w:rPr>
        <w:t xml:space="preserve"> года</w:t>
      </w:r>
    </w:p>
    <w:p w:rsidR="00B663D4" w:rsidRDefault="00B663D4" w:rsidP="00B663D4">
      <w:pPr>
        <w:jc w:val="right"/>
        <w:rPr>
          <w:sz w:val="24"/>
          <w:szCs w:val="24"/>
        </w:rPr>
      </w:pPr>
    </w:p>
    <w:p w:rsidR="00B663D4" w:rsidRDefault="00B663D4" w:rsidP="00B663D4">
      <w:pPr>
        <w:rPr>
          <w:sz w:val="24"/>
          <w:szCs w:val="24"/>
        </w:rPr>
      </w:pPr>
    </w:p>
    <w:p w:rsidR="00B663D4" w:rsidRDefault="00B663D4" w:rsidP="00B663D4">
      <w:pPr>
        <w:jc w:val="center"/>
        <w:rPr>
          <w:b/>
          <w:sz w:val="24"/>
          <w:szCs w:val="24"/>
        </w:rPr>
      </w:pPr>
    </w:p>
    <w:p w:rsidR="00B663D4" w:rsidRDefault="00B663D4" w:rsidP="00B66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 УЧЕБНОЙ ДИСЦИПЛИНЫ</w:t>
      </w:r>
    </w:p>
    <w:p w:rsidR="00B663D4" w:rsidRDefault="00B663D4" w:rsidP="00B663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«РУССКИЙ ЯЗЫК И ЛИТЕРАТУРА. Русский язык»</w:t>
      </w:r>
    </w:p>
    <w:p w:rsidR="00B663D4" w:rsidRDefault="00B663D4" w:rsidP="00B663D4">
      <w:pPr>
        <w:jc w:val="center"/>
        <w:rPr>
          <w:b/>
          <w:sz w:val="24"/>
          <w:szCs w:val="24"/>
        </w:rPr>
      </w:pPr>
    </w:p>
    <w:p w:rsidR="00B663D4" w:rsidRDefault="00B663D4" w:rsidP="00B663D4">
      <w:pPr>
        <w:jc w:val="center"/>
        <w:rPr>
          <w:b/>
          <w:sz w:val="24"/>
          <w:szCs w:val="24"/>
        </w:rPr>
      </w:pPr>
    </w:p>
    <w:p w:rsidR="00B663D4" w:rsidRDefault="00B663D4" w:rsidP="00B663D4">
      <w:pPr>
        <w:jc w:val="center"/>
        <w:rPr>
          <w:b/>
          <w:sz w:val="24"/>
          <w:szCs w:val="24"/>
        </w:rPr>
      </w:pPr>
    </w:p>
    <w:p w:rsidR="00B663D4" w:rsidRDefault="00C60015" w:rsidP="00B663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Профессия 23.01. 17 «Мастер по ремонту и обслуживанию автомобилей»</w:t>
      </w:r>
    </w:p>
    <w:p w:rsidR="00B663D4" w:rsidRDefault="00B663D4" w:rsidP="00B663D4">
      <w:pPr>
        <w:jc w:val="right"/>
        <w:rPr>
          <w:b/>
          <w:sz w:val="24"/>
          <w:szCs w:val="24"/>
        </w:rPr>
      </w:pPr>
    </w:p>
    <w:p w:rsidR="00B663D4" w:rsidRDefault="00B663D4" w:rsidP="00B663D4">
      <w:pPr>
        <w:jc w:val="right"/>
        <w:rPr>
          <w:b/>
          <w:sz w:val="24"/>
          <w:szCs w:val="24"/>
        </w:rPr>
      </w:pPr>
    </w:p>
    <w:p w:rsidR="00B663D4" w:rsidRDefault="00B663D4" w:rsidP="00B663D4">
      <w:pPr>
        <w:jc w:val="right"/>
        <w:rPr>
          <w:b/>
          <w:sz w:val="24"/>
          <w:szCs w:val="24"/>
        </w:rPr>
      </w:pPr>
    </w:p>
    <w:p w:rsidR="00B663D4" w:rsidRDefault="00B663D4" w:rsidP="00B663D4">
      <w:pPr>
        <w:jc w:val="right"/>
        <w:rPr>
          <w:b/>
          <w:sz w:val="24"/>
          <w:szCs w:val="24"/>
        </w:rPr>
      </w:pPr>
    </w:p>
    <w:p w:rsidR="00B663D4" w:rsidRDefault="00B663D4" w:rsidP="00B663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Разработчик: Балашова Е.И., </w:t>
      </w:r>
    </w:p>
    <w:p w:rsidR="00B663D4" w:rsidRDefault="00B663D4" w:rsidP="00B663D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преподаватель русского языка и литературы</w:t>
      </w:r>
    </w:p>
    <w:p w:rsidR="00B663D4" w:rsidRDefault="00B663D4" w:rsidP="00B663D4">
      <w:pPr>
        <w:jc w:val="right"/>
        <w:rPr>
          <w:b/>
          <w:sz w:val="24"/>
          <w:szCs w:val="24"/>
        </w:rPr>
      </w:pPr>
    </w:p>
    <w:p w:rsidR="00B663D4" w:rsidRDefault="00B663D4" w:rsidP="00B663D4">
      <w:pPr>
        <w:jc w:val="right"/>
        <w:rPr>
          <w:b/>
          <w:sz w:val="24"/>
          <w:szCs w:val="24"/>
        </w:rPr>
      </w:pPr>
    </w:p>
    <w:p w:rsidR="00B663D4" w:rsidRDefault="00B663D4" w:rsidP="00B663D4">
      <w:pPr>
        <w:jc w:val="center"/>
        <w:rPr>
          <w:b/>
          <w:sz w:val="24"/>
          <w:szCs w:val="24"/>
        </w:rPr>
      </w:pP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B663D4" w:rsidP="00B663D4">
      <w:pPr>
        <w:jc w:val="center"/>
        <w:rPr>
          <w:sz w:val="24"/>
          <w:szCs w:val="24"/>
        </w:rPr>
      </w:pPr>
    </w:p>
    <w:p w:rsidR="00B663D4" w:rsidRDefault="007E1B04" w:rsidP="00B663D4">
      <w:pPr>
        <w:jc w:val="center"/>
        <w:rPr>
          <w:sz w:val="24"/>
          <w:szCs w:val="24"/>
        </w:rPr>
      </w:pPr>
      <w:r>
        <w:rPr>
          <w:sz w:val="24"/>
          <w:szCs w:val="24"/>
        </w:rPr>
        <w:t>Мышкин, 2024</w:t>
      </w:r>
    </w:p>
    <w:p w:rsidR="000E04CD" w:rsidRPr="00CE1A5C" w:rsidRDefault="000E04C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540"/>
        <w:gridCol w:w="540"/>
      </w:tblGrid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0E04CD" w:rsidRPr="00CE1A5C" w:rsidRDefault="000E04CD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E04CD" w:rsidRPr="00CE1A5C" w:rsidRDefault="000E04CD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663D4" w:rsidRDefault="00B663D4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663D4" w:rsidRDefault="00B663D4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663D4" w:rsidRDefault="00B663D4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663D4" w:rsidRDefault="00B663D4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663D4" w:rsidRDefault="00B663D4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663D4" w:rsidRDefault="00B663D4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663D4" w:rsidRDefault="00B663D4" w:rsidP="00CE1A5C">
            <w:pPr>
              <w:ind w:left="394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C50951" w:rsidRPr="00CE1A5C" w:rsidRDefault="00C50951" w:rsidP="00CE1A5C">
            <w:pPr>
              <w:ind w:left="394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641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lastRenderedPageBreak/>
              <w:t>Пояснительная записка……………………………………………………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7E1B04" w:rsidP="00CE1A5C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I.  Р</w:t>
            </w:r>
            <w:r w:rsidR="00C50951" w:rsidRPr="00CE1A5C">
              <w:rPr>
                <w:rFonts w:eastAsia="Times New Roman"/>
                <w:b/>
                <w:bCs/>
                <w:sz w:val="24"/>
                <w:szCs w:val="24"/>
              </w:rPr>
              <w:t>езультаты освоения учебного предмета.</w:t>
            </w:r>
            <w:r w:rsidR="00C50951" w:rsidRPr="00CE1A5C">
              <w:rPr>
                <w:rFonts w:eastAsia="Times New Roman"/>
                <w:sz w:val="24"/>
                <w:szCs w:val="24"/>
              </w:rPr>
              <w:t>…………...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Личностные………………………………………………………………...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Метапредметные…………………………………………………………..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Предметные………………………………………………………………...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4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II. Содержание учебного предмета</w:t>
            </w:r>
            <w:r w:rsidRPr="00CE1A5C">
              <w:rPr>
                <w:rFonts w:eastAsia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342055" w:rsidP="00CE1A5C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III. Т</w:t>
            </w:r>
            <w:r w:rsidR="00C50951" w:rsidRPr="00CE1A5C">
              <w:rPr>
                <w:rFonts w:eastAsia="Times New Roman"/>
                <w:b/>
                <w:bCs/>
                <w:sz w:val="24"/>
                <w:szCs w:val="24"/>
              </w:rPr>
              <w:t>ематическое планирование</w:t>
            </w:r>
            <w:r w:rsidR="00C50951" w:rsidRPr="00CE1A5C">
              <w:rPr>
                <w:rFonts w:eastAsia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22"/>
        </w:trPr>
        <w:tc>
          <w:tcPr>
            <w:tcW w:w="8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Приложени</w:t>
            </w:r>
            <w:r w:rsidR="00342055"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  <w:r w:rsidRPr="00CE1A5C">
              <w:rPr>
                <w:rFonts w:eastAsia="Times New Roman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5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69" w:lineRule="exact"/>
        <w:rPr>
          <w:sz w:val="24"/>
          <w:szCs w:val="24"/>
        </w:rPr>
      </w:pPr>
    </w:p>
    <w:p w:rsidR="00CE1A5C" w:rsidRPr="00CE1A5C" w:rsidRDefault="00CE1A5C" w:rsidP="00C50951">
      <w:pPr>
        <w:ind w:left="3287"/>
        <w:rPr>
          <w:rFonts w:eastAsia="Times New Roman"/>
          <w:sz w:val="24"/>
          <w:szCs w:val="24"/>
        </w:rPr>
      </w:pPr>
    </w:p>
    <w:p w:rsidR="00CE1A5C" w:rsidRPr="00CE1A5C" w:rsidRDefault="00CE1A5C" w:rsidP="00C50951">
      <w:pPr>
        <w:ind w:left="3287"/>
        <w:rPr>
          <w:rFonts w:eastAsia="Times New Roman"/>
          <w:sz w:val="24"/>
          <w:szCs w:val="24"/>
        </w:rPr>
      </w:pPr>
    </w:p>
    <w:p w:rsidR="00CE1A5C" w:rsidRDefault="00CE1A5C" w:rsidP="00C50951">
      <w:pPr>
        <w:ind w:left="3287"/>
        <w:rPr>
          <w:rFonts w:eastAsia="Times New Roman"/>
          <w:b/>
          <w:bCs/>
          <w:sz w:val="24"/>
          <w:szCs w:val="24"/>
        </w:rPr>
      </w:pPr>
    </w:p>
    <w:p w:rsidR="00C50951" w:rsidRPr="00CE1A5C" w:rsidRDefault="00C50951" w:rsidP="00C50951">
      <w:pPr>
        <w:ind w:left="3287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C50951" w:rsidRPr="00CE1A5C" w:rsidRDefault="00C50951" w:rsidP="00C50951">
      <w:pPr>
        <w:spacing w:line="274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Рабочая программа по учебной дисциплине «Русский язык» разработана</w:t>
      </w:r>
    </w:p>
    <w:p w:rsidR="00C50951" w:rsidRPr="00CE1A5C" w:rsidRDefault="00C50951" w:rsidP="00C50951">
      <w:pPr>
        <w:numPr>
          <w:ilvl w:val="0"/>
          <w:numId w:val="1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соответствии </w:t>
      </w:r>
      <w:r w:rsidRPr="00CE1A5C">
        <w:rPr>
          <w:rFonts w:eastAsia="Times New Roman"/>
          <w:b/>
          <w:bCs/>
          <w:sz w:val="24"/>
          <w:szCs w:val="24"/>
        </w:rPr>
        <w:t>с требованиями: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944"/>
        </w:tabs>
        <w:spacing w:line="238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Федерального государственного образовательного стандарта среднего общего образования (ФГОС СОО; Приказ Министерства образования и науки РФ от 17.02. 2012 №413; с изменениями и дополнениями от 29.12.2014, 31.12.2015, 29.06.2017), предъявляемыми к структуре,</w:t>
      </w:r>
      <w:r w:rsidR="00B97F67">
        <w:rPr>
          <w:rFonts w:eastAsia="Times New Roman"/>
          <w:sz w:val="24"/>
          <w:szCs w:val="24"/>
        </w:rPr>
        <w:t xml:space="preserve"> содержанию и результа</w:t>
      </w:r>
      <w:r w:rsidRPr="00CE1A5C">
        <w:rPr>
          <w:rFonts w:eastAsia="Times New Roman"/>
          <w:sz w:val="24"/>
          <w:szCs w:val="24"/>
        </w:rPr>
        <w:t>там освоения учебного предмета «Русский язык»,</w:t>
      </w:r>
    </w:p>
    <w:p w:rsidR="00C50951" w:rsidRPr="00CE1A5C" w:rsidRDefault="00C50951" w:rsidP="00C50951">
      <w:pPr>
        <w:spacing w:line="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с учетом:</w:t>
      </w:r>
    </w:p>
    <w:p w:rsidR="00C50951" w:rsidRPr="00CE1A5C" w:rsidRDefault="00C50951" w:rsidP="00C50951">
      <w:pPr>
        <w:spacing w:line="8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905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Примерной основной образовательн</w:t>
      </w:r>
      <w:r w:rsidR="00B97F67">
        <w:rPr>
          <w:rFonts w:eastAsia="Times New Roman"/>
          <w:sz w:val="24"/>
          <w:szCs w:val="24"/>
        </w:rPr>
        <w:t>ой программы среднего общего образования</w:t>
      </w:r>
      <w:r w:rsidRPr="00CE1A5C">
        <w:rPr>
          <w:rFonts w:eastAsia="Times New Roman"/>
          <w:sz w:val="24"/>
          <w:szCs w:val="24"/>
        </w:rPr>
        <w:t>, одобренной решением федерального учебно-методического объединения по общему образованию (протокол от 28 июня 2016 г. № 2/16-з);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887"/>
        </w:tabs>
        <w:ind w:left="887" w:hanging="1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Рекомендаций по организации получения среднего общего образования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"/>
        </w:numPr>
        <w:tabs>
          <w:tab w:val="left" w:pos="257"/>
        </w:tabs>
        <w:spacing w:line="238" w:lineRule="auto"/>
        <w:ind w:left="7" w:hanging="7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пределах освоения образовательных программ среднего профессионального образования на базе основного общего обра</w:t>
      </w:r>
      <w:r w:rsidR="00B97F67">
        <w:rPr>
          <w:rFonts w:eastAsia="Times New Roman"/>
          <w:sz w:val="24"/>
          <w:szCs w:val="24"/>
        </w:rPr>
        <w:t>зования с учетом требований феде</w:t>
      </w:r>
      <w:r w:rsidRPr="00CE1A5C">
        <w:rPr>
          <w:rFonts w:eastAsia="Times New Roman"/>
          <w:sz w:val="24"/>
          <w:szCs w:val="24"/>
        </w:rPr>
        <w:t>ральных государственных образовательных стандартов и получаемой профессии или специальности среднего професси</w:t>
      </w:r>
      <w:r w:rsidR="00B97F67">
        <w:rPr>
          <w:rFonts w:eastAsia="Times New Roman"/>
          <w:sz w:val="24"/>
          <w:szCs w:val="24"/>
        </w:rPr>
        <w:t>онального образования (письмо Де</w:t>
      </w:r>
      <w:r w:rsidRPr="00CE1A5C">
        <w:rPr>
          <w:rFonts w:eastAsia="Times New Roman"/>
          <w:sz w:val="24"/>
          <w:szCs w:val="24"/>
        </w:rPr>
        <w:t>партамента государственной политики в сфере подготовки рабочих кадров и ДПО Минобрнауки России от 17.03.2015 № 06-259);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891"/>
        </w:tabs>
        <w:spacing w:line="238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Письма ФГАУ Федерального института развития образования от 25 мая 2017 года, протокол№3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образования»,</w:t>
      </w:r>
    </w:p>
    <w:p w:rsidR="00C50951" w:rsidRPr="00CE1A5C" w:rsidRDefault="00C50951" w:rsidP="00C50951">
      <w:pPr>
        <w:spacing w:line="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на основе</w:t>
      </w:r>
    </w:p>
    <w:p w:rsidR="00C50951" w:rsidRPr="00CE1A5C" w:rsidRDefault="00C50951" w:rsidP="00C50951">
      <w:pPr>
        <w:spacing w:line="8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1"/>
        </w:numPr>
        <w:tabs>
          <w:tab w:val="left" w:pos="884"/>
        </w:tabs>
        <w:spacing w:line="248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Примерной программа общеобразовательной учебного предмета «Русский язык и литература. Русский язык» (</w:t>
      </w:r>
      <w:r w:rsidRPr="00CE1A5C">
        <w:rPr>
          <w:rFonts w:eastAsia="Times New Roman"/>
          <w:i/>
          <w:iCs/>
          <w:sz w:val="24"/>
          <w:szCs w:val="24"/>
        </w:rPr>
        <w:t>Рекомендовано ФГАУ «ФИРО» в качестве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примерной программы для реализации ОПОП СПО на базе основного общего образования с получением среднего общего образования. Протокол №3 от 21 июля 2015 г, регистрационный номер рецензии 381 от 23 июля 2015 г. ФГАУ «ФИРО», дата регистрации в ФРПОП СПО № ООЦ -1-160620 от 20.06.2016 г.).</w:t>
      </w:r>
    </w:p>
    <w:p w:rsidR="00C50951" w:rsidRPr="00CE1A5C" w:rsidRDefault="00C50951" w:rsidP="00C50951">
      <w:pPr>
        <w:spacing w:line="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Содержание программы учебного предмета «Русский язык и литература» направлено на достижение следующих </w:t>
      </w:r>
      <w:r w:rsidRPr="00CE1A5C">
        <w:rPr>
          <w:rFonts w:eastAsia="Times New Roman"/>
          <w:b/>
          <w:bCs/>
          <w:sz w:val="24"/>
          <w:szCs w:val="24"/>
        </w:rPr>
        <w:t>целей:</w:t>
      </w:r>
    </w:p>
    <w:p w:rsidR="00C50951" w:rsidRPr="00CE1A5C" w:rsidRDefault="00C50951" w:rsidP="00C50951">
      <w:pPr>
        <w:spacing w:line="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51" w:lineRule="auto"/>
        <w:ind w:left="7" w:firstLine="708"/>
        <w:jc w:val="right"/>
        <w:rPr>
          <w:rFonts w:eastAsia="Times New Roman"/>
          <w:sz w:val="24"/>
          <w:szCs w:val="24"/>
        </w:rPr>
      </w:pPr>
      <w:r w:rsidRPr="00CE1A5C">
        <w:rPr>
          <w:rFonts w:ascii="Symbol" w:eastAsia="Symbol" w:hAnsi="Symbol" w:cs="Symbol"/>
          <w:sz w:val="24"/>
          <w:szCs w:val="24"/>
        </w:rPr>
        <w:t></w:t>
      </w:r>
      <w:r w:rsidRPr="00CE1A5C">
        <w:rPr>
          <w:rFonts w:eastAsia="Times New Roman"/>
          <w:sz w:val="24"/>
          <w:szCs w:val="24"/>
        </w:rPr>
        <w:t xml:space="preserve">  совершенствование общеучебных умений и навыков обучаемых: языковых, речемыслительных, орфографических, пунктуационных, стилистических; </w:t>
      </w:r>
      <w:r w:rsidRPr="00CE1A5C">
        <w:rPr>
          <w:rFonts w:ascii="Symbol" w:eastAsia="Symbol" w:hAnsi="Symbol" w:cs="Symbol"/>
          <w:sz w:val="24"/>
          <w:szCs w:val="24"/>
        </w:rPr>
        <w:t></w:t>
      </w:r>
      <w:r w:rsidRPr="00CE1A5C">
        <w:rPr>
          <w:rFonts w:eastAsia="Times New Roman"/>
          <w:sz w:val="24"/>
          <w:szCs w:val="24"/>
        </w:rPr>
        <w:t xml:space="preserve">  формирование функциональной г</w:t>
      </w:r>
      <w:r w:rsidR="00B97F67">
        <w:rPr>
          <w:rFonts w:eastAsia="Times New Roman"/>
          <w:sz w:val="24"/>
          <w:szCs w:val="24"/>
        </w:rPr>
        <w:t>рамотности и всех видов компетен</w:t>
      </w:r>
      <w:r w:rsidRPr="00CE1A5C">
        <w:rPr>
          <w:rFonts w:eastAsia="Times New Roman"/>
          <w:sz w:val="24"/>
          <w:szCs w:val="24"/>
        </w:rPr>
        <w:t>ций (языковой, лингвистической (языковедческой), коммуникативной, культу-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07" w:hanging="708"/>
        <w:rPr>
          <w:rFonts w:eastAsia="Times New Roman"/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роведческой</w:t>
      </w:r>
      <w:proofErr w:type="spellEnd"/>
      <w:r w:rsidRPr="00CE1A5C">
        <w:rPr>
          <w:rFonts w:eastAsia="Times New Roman"/>
          <w:sz w:val="24"/>
          <w:szCs w:val="24"/>
        </w:rPr>
        <w:t xml:space="preserve">); </w:t>
      </w:r>
      <w:r w:rsidRPr="00CE1A5C">
        <w:rPr>
          <w:rFonts w:ascii="Symbol" w:eastAsia="Symbol" w:hAnsi="Symbol" w:cs="Symbol"/>
          <w:sz w:val="24"/>
          <w:szCs w:val="24"/>
        </w:rPr>
        <w:t></w:t>
      </w:r>
      <w:r w:rsidRPr="00CE1A5C">
        <w:rPr>
          <w:rFonts w:eastAsia="Times New Roman"/>
          <w:sz w:val="24"/>
          <w:szCs w:val="24"/>
        </w:rPr>
        <w:t xml:space="preserve"> совершенствование умений обучающихся осмысливать закономерно-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сти</w:t>
      </w:r>
      <w:proofErr w:type="spellEnd"/>
      <w:r w:rsidRPr="00CE1A5C">
        <w:rPr>
          <w:rFonts w:eastAsia="Times New Roman"/>
          <w:sz w:val="24"/>
          <w:szCs w:val="24"/>
        </w:rPr>
        <w:t xml:space="preserve"> языка, правильно, стилистически верно использовать языковые единицы</w:t>
      </w:r>
    </w:p>
    <w:p w:rsidR="00C50951" w:rsidRPr="00CE1A5C" w:rsidRDefault="00C50951" w:rsidP="00C50951">
      <w:pPr>
        <w:numPr>
          <w:ilvl w:val="0"/>
          <w:numId w:val="1"/>
        </w:numPr>
        <w:tabs>
          <w:tab w:val="left" w:pos="207"/>
        </w:tabs>
        <w:spacing w:line="238" w:lineRule="auto"/>
        <w:ind w:left="207" w:hanging="20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устной и письменной речи в разных речевых ситуациях;</w:t>
      </w:r>
    </w:p>
    <w:p w:rsidR="00C50951" w:rsidRPr="00CE1A5C" w:rsidRDefault="00C50951" w:rsidP="00C50951">
      <w:pPr>
        <w:numPr>
          <w:ilvl w:val="1"/>
          <w:numId w:val="2"/>
        </w:numPr>
        <w:tabs>
          <w:tab w:val="left" w:pos="1127"/>
        </w:tabs>
        <w:ind w:left="1127" w:hanging="419"/>
        <w:rPr>
          <w:rFonts w:ascii="Symbol" w:eastAsia="Symbol" w:hAnsi="Symbol" w:cs="Symbol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дальнейшее развитие и совершенствование способности и готовности</w:t>
      </w:r>
    </w:p>
    <w:p w:rsidR="00C50951" w:rsidRPr="00CE1A5C" w:rsidRDefault="00C50951" w:rsidP="00C50951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речевому взаимодействию и социальной адаптации; готовности к трудовой</w:t>
      </w:r>
    </w:p>
    <w:p w:rsidR="00C50951" w:rsidRPr="00CE1A5C" w:rsidRDefault="00C50951" w:rsidP="00C50951">
      <w:pPr>
        <w:spacing w:line="235" w:lineRule="auto"/>
        <w:ind w:left="7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деятельности, осознанному выбору профессии; навыков самоорганизации и саморазвития; информационных умений и навыков.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Содержание учебного предмета «Ру</w:t>
      </w:r>
      <w:r w:rsidR="00B97F67">
        <w:rPr>
          <w:rFonts w:eastAsia="Times New Roman"/>
          <w:sz w:val="24"/>
          <w:szCs w:val="24"/>
        </w:rPr>
        <w:t>сский язык» обеспечивает формирование</w:t>
      </w:r>
      <w:r w:rsidRPr="00CE1A5C">
        <w:rPr>
          <w:rFonts w:eastAsia="Times New Roman"/>
          <w:sz w:val="24"/>
          <w:szCs w:val="24"/>
        </w:rPr>
        <w:t xml:space="preserve"> и развитие лингвистической (языковедческой), коммуникативной и </w:t>
      </w:r>
      <w:proofErr w:type="spellStart"/>
      <w:r w:rsidRPr="00CE1A5C">
        <w:rPr>
          <w:rFonts w:eastAsia="Times New Roman"/>
          <w:sz w:val="24"/>
          <w:szCs w:val="24"/>
        </w:rPr>
        <w:t>культуроведческой</w:t>
      </w:r>
      <w:proofErr w:type="spellEnd"/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b/>
          <w:bCs/>
          <w:sz w:val="24"/>
          <w:szCs w:val="24"/>
        </w:rPr>
        <w:t>компетенций</w:t>
      </w:r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righ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Формирование указанных компетенций происходит при изучении каждой темы, поскольку все виды компетенций взаимосвязаны.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Формирование </w:t>
      </w:r>
      <w:r w:rsidRPr="00CE1A5C">
        <w:rPr>
          <w:rFonts w:eastAsia="Times New Roman"/>
          <w:b/>
          <w:bCs/>
          <w:i/>
          <w:iCs/>
          <w:sz w:val="24"/>
          <w:szCs w:val="24"/>
        </w:rPr>
        <w:t>лингвистической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b/>
          <w:bCs/>
          <w:sz w:val="24"/>
          <w:szCs w:val="24"/>
        </w:rPr>
        <w:t>(</w:t>
      </w:r>
      <w:r w:rsidRPr="00CE1A5C">
        <w:rPr>
          <w:rFonts w:eastAsia="Times New Roman"/>
          <w:b/>
          <w:bCs/>
          <w:i/>
          <w:iCs/>
          <w:sz w:val="24"/>
          <w:szCs w:val="24"/>
        </w:rPr>
        <w:t>языковедческой</w:t>
      </w:r>
      <w:r w:rsidRPr="00CE1A5C">
        <w:rPr>
          <w:rFonts w:eastAsia="Times New Roman"/>
          <w:b/>
          <w:bCs/>
          <w:sz w:val="24"/>
          <w:szCs w:val="24"/>
        </w:rPr>
        <w:t>)</w:t>
      </w:r>
      <w:r w:rsidRPr="00CE1A5C">
        <w:rPr>
          <w:rFonts w:eastAsia="Times New Roman"/>
          <w:sz w:val="24"/>
          <w:szCs w:val="24"/>
        </w:rPr>
        <w:t xml:space="preserve"> компетенции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</w:t>
      </w:r>
      <w:r w:rsidRPr="00CE1A5C">
        <w:rPr>
          <w:rFonts w:eastAsia="Times New Roman"/>
          <w:sz w:val="24"/>
          <w:szCs w:val="24"/>
        </w:rPr>
        <w:lastRenderedPageBreak/>
        <w:t xml:space="preserve">лингвистическими словарями; обогащения </w:t>
      </w:r>
      <w:proofErr w:type="spellStart"/>
      <w:r w:rsidRPr="00CE1A5C">
        <w:rPr>
          <w:rFonts w:eastAsia="Times New Roman"/>
          <w:sz w:val="24"/>
          <w:szCs w:val="24"/>
        </w:rPr>
        <w:t>словарно-го</w:t>
      </w:r>
      <w:proofErr w:type="spellEnd"/>
      <w:r w:rsidRPr="00CE1A5C">
        <w:rPr>
          <w:rFonts w:eastAsia="Times New Roman"/>
          <w:sz w:val="24"/>
          <w:szCs w:val="24"/>
        </w:rPr>
        <w:t xml:space="preserve"> запаса и грамматического строя речи учащихся.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 xml:space="preserve">Коммуникативная </w:t>
      </w:r>
      <w:r w:rsidRPr="00CE1A5C">
        <w:rPr>
          <w:rFonts w:eastAsia="Times New Roman"/>
          <w:sz w:val="24"/>
          <w:szCs w:val="24"/>
        </w:rPr>
        <w:t>компетенция формируется в процессе работы</w:t>
      </w:r>
      <w:r w:rsidRPr="00CE1A5C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 xml:space="preserve">по овладению обучающимися всеми видами речевой деятельности (слушанием, чтением, говорением, письмом) и основами культуры устной и письменной </w:t>
      </w:r>
      <w:proofErr w:type="spellStart"/>
      <w:r w:rsidRPr="00CE1A5C">
        <w:rPr>
          <w:rFonts w:eastAsia="Times New Roman"/>
          <w:sz w:val="24"/>
          <w:szCs w:val="24"/>
        </w:rPr>
        <w:t>ре-чи</w:t>
      </w:r>
      <w:proofErr w:type="spellEnd"/>
      <w:r w:rsidRPr="00CE1A5C">
        <w:rPr>
          <w:rFonts w:eastAsia="Times New Roman"/>
          <w:sz w:val="24"/>
          <w:szCs w:val="24"/>
        </w:rPr>
        <w:t xml:space="preserve"> в процессе работы над особенностями употребления единиц языка в речи в соответствии с их коммуникативной целесообразностью.</w:t>
      </w:r>
    </w:p>
    <w:p w:rsidR="00C50951" w:rsidRPr="00CE1A5C" w:rsidRDefault="00C50951" w:rsidP="00C50951">
      <w:pPr>
        <w:spacing w:line="19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Формирование </w:t>
      </w:r>
      <w:proofErr w:type="spellStart"/>
      <w:r w:rsidRPr="00CE1A5C">
        <w:rPr>
          <w:rFonts w:eastAsia="Times New Roman"/>
          <w:b/>
          <w:bCs/>
          <w:i/>
          <w:iCs/>
          <w:sz w:val="24"/>
          <w:szCs w:val="24"/>
        </w:rPr>
        <w:t>культуроведческой</w:t>
      </w:r>
      <w:proofErr w:type="spellEnd"/>
      <w:r w:rsidRPr="00CE1A5C">
        <w:rPr>
          <w:rFonts w:eastAsia="Times New Roman"/>
          <w:sz w:val="24"/>
          <w:szCs w:val="24"/>
        </w:rPr>
        <w:t xml:space="preserve"> компетенции нацелено на осознание языка как формы выражения национальной </w:t>
      </w:r>
      <w:r w:rsidR="00B97F67">
        <w:rPr>
          <w:rFonts w:eastAsia="Times New Roman"/>
          <w:sz w:val="24"/>
          <w:szCs w:val="24"/>
        </w:rPr>
        <w:t>культуры, взаимосвязь языка и ис</w:t>
      </w:r>
      <w:r w:rsidRPr="00CE1A5C">
        <w:rPr>
          <w:rFonts w:eastAsia="Times New Roman"/>
          <w:sz w:val="24"/>
          <w:szCs w:val="24"/>
        </w:rPr>
        <w:t>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C50951" w:rsidRPr="00CE1A5C" w:rsidRDefault="00C50951" w:rsidP="00C50951">
      <w:pPr>
        <w:spacing w:line="3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Программа ориентирована </w:t>
      </w:r>
      <w:r w:rsidRPr="00CE1A5C">
        <w:rPr>
          <w:rFonts w:eastAsia="Times New Roman"/>
          <w:b/>
          <w:bCs/>
          <w:sz w:val="24"/>
          <w:szCs w:val="24"/>
        </w:rPr>
        <w:t>на использование учебников,</w:t>
      </w:r>
      <w:r w:rsidRPr="00CE1A5C">
        <w:rPr>
          <w:rFonts w:eastAsia="Times New Roman"/>
          <w:sz w:val="24"/>
          <w:szCs w:val="24"/>
        </w:rPr>
        <w:t xml:space="preserve"> </w:t>
      </w:r>
      <w:proofErr w:type="spellStart"/>
      <w:r w:rsidRPr="00CE1A5C">
        <w:rPr>
          <w:rFonts w:eastAsia="Times New Roman"/>
          <w:b/>
          <w:bCs/>
          <w:sz w:val="24"/>
          <w:szCs w:val="24"/>
        </w:rPr>
        <w:t>рекомендуе</w:t>
      </w:r>
      <w:proofErr w:type="spellEnd"/>
      <w:r w:rsidRPr="00CE1A5C">
        <w:rPr>
          <w:rFonts w:eastAsia="Times New Roman"/>
          <w:b/>
          <w:bCs/>
          <w:sz w:val="24"/>
          <w:szCs w:val="24"/>
        </w:rPr>
        <w:t>-</w:t>
      </w:r>
    </w:p>
    <w:p w:rsidR="00C50951" w:rsidRPr="00CE1A5C" w:rsidRDefault="00C50951" w:rsidP="00C50951">
      <w:pPr>
        <w:spacing w:line="4" w:lineRule="exact"/>
        <w:rPr>
          <w:sz w:val="24"/>
          <w:szCs w:val="24"/>
        </w:rPr>
      </w:pPr>
    </w:p>
    <w:p w:rsidR="00C50951" w:rsidRPr="00CE1A5C" w:rsidRDefault="00C50951" w:rsidP="00C50951">
      <w:pPr>
        <w:ind w:left="7"/>
        <w:rPr>
          <w:sz w:val="24"/>
          <w:szCs w:val="24"/>
        </w:rPr>
      </w:pPr>
      <w:proofErr w:type="spellStart"/>
      <w:r w:rsidRPr="00CE1A5C">
        <w:rPr>
          <w:rFonts w:eastAsia="Times New Roman"/>
          <w:b/>
          <w:bCs/>
          <w:sz w:val="24"/>
          <w:szCs w:val="24"/>
        </w:rPr>
        <w:t>мых</w:t>
      </w:r>
      <w:proofErr w:type="spellEnd"/>
      <w:r w:rsidRPr="00CE1A5C">
        <w:rPr>
          <w:rFonts w:eastAsia="Times New Roman"/>
          <w:b/>
          <w:bCs/>
          <w:sz w:val="24"/>
          <w:szCs w:val="24"/>
        </w:rPr>
        <w:t>:</w:t>
      </w:r>
    </w:p>
    <w:p w:rsidR="00C50951" w:rsidRPr="00CE1A5C" w:rsidRDefault="00C50951" w:rsidP="00C50951">
      <w:pPr>
        <w:spacing w:line="8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"/>
        </w:numPr>
        <w:tabs>
          <w:tab w:val="left" w:pos="905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«Федеральным перечнем учебников» (Приказ Минпросвещения России «О федеральном перечне учебников от 28.12.2018 г, № 345);</w:t>
      </w:r>
    </w:p>
    <w:p w:rsidR="00C50951" w:rsidRPr="00CE1A5C" w:rsidRDefault="00C50951" w:rsidP="00C50951">
      <w:pPr>
        <w:spacing w:line="18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"/>
        </w:numPr>
        <w:tabs>
          <w:tab w:val="left" w:pos="927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«О внесении изменений в федеральный перечень учебников» (Приказ Минпросвещения от 08.05.2019 г. №233);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"/>
        </w:numPr>
        <w:tabs>
          <w:tab w:val="left" w:pos="989"/>
        </w:tabs>
        <w:spacing w:line="238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Письмом ФГАУ Федерального института развития образования от 25 мая 2017 года, протокол№3 «Об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(соответственно приказу Министерства образования и науки РФ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начального, основного общего, среднего общего образования»):</w:t>
      </w:r>
    </w:p>
    <w:p w:rsidR="00C50951" w:rsidRPr="00CE1A5C" w:rsidRDefault="00C50951" w:rsidP="00C50951">
      <w:pPr>
        <w:spacing w:line="26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"/>
        </w:numPr>
        <w:tabs>
          <w:tab w:val="left" w:pos="900"/>
        </w:tabs>
        <w:spacing w:line="235" w:lineRule="auto"/>
        <w:ind w:left="7" w:firstLine="701"/>
        <w:jc w:val="both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Антонова, Е. С., Воителева, Т. М. Русский язык: учебник для студентов профессиональных образовательных организаций, осваивающих профессии</w:t>
      </w:r>
    </w:p>
    <w:p w:rsidR="00C50951" w:rsidRPr="00CE1A5C" w:rsidRDefault="00C50951" w:rsidP="00C50951">
      <w:pPr>
        <w:spacing w:line="1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специальности СПО. – М., 2017,</w:t>
      </w:r>
    </w:p>
    <w:p w:rsidR="00C50951" w:rsidRPr="00CE1A5C" w:rsidRDefault="00C50951" w:rsidP="00C50951">
      <w:pPr>
        <w:numPr>
          <w:ilvl w:val="1"/>
          <w:numId w:val="3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Антонова, Е. С., Воителева, Т. М. Русский язык: пособие для подготовки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к ЕГЭ: учеб. Пособие для студентов профессиональных образовательных организаций, осваивающих профессии и специальности СПО. – М., 2017,</w:t>
      </w: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- Антонова, Е. С., Воителева, Т. М. Русский язык: электронный учебно-методический комплекс для студентов профессиональных образовательных организаций, осваивающих профессии и специальности СПО. – М., 2017,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"/>
        </w:numPr>
        <w:tabs>
          <w:tab w:val="left" w:pos="903"/>
        </w:tabs>
        <w:spacing w:line="236" w:lineRule="auto"/>
        <w:ind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Воителева, Т. М. Русский язык: сборник упражнений: учебное пособие для студентов профессиональных образовательных организаций, осваивающих профессии и специальности СПО – М., 2015.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0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Уровень освоения программы: </w:t>
      </w:r>
      <w:r w:rsidRPr="00CE1A5C">
        <w:rPr>
          <w:rFonts w:eastAsia="Times New Roman"/>
          <w:sz w:val="24"/>
          <w:szCs w:val="24"/>
        </w:rPr>
        <w:t>базовый.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right="20" w:firstLine="708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Количество часов</w:t>
      </w:r>
      <w:r w:rsidRPr="00CE1A5C">
        <w:rPr>
          <w:rFonts w:eastAsia="Times New Roman"/>
          <w:sz w:val="24"/>
          <w:szCs w:val="24"/>
        </w:rPr>
        <w:t>:</w:t>
      </w:r>
      <w:r w:rsidRPr="00CE1A5C">
        <w:rPr>
          <w:rFonts w:eastAsia="Times New Roman"/>
          <w:i/>
          <w:iCs/>
          <w:sz w:val="24"/>
          <w:szCs w:val="24"/>
        </w:rPr>
        <w:t xml:space="preserve"> </w:t>
      </w:r>
      <w:r w:rsidR="00C60015">
        <w:rPr>
          <w:rFonts w:eastAsia="Times New Roman"/>
          <w:sz w:val="24"/>
          <w:szCs w:val="24"/>
        </w:rPr>
        <w:t>151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E1A5C" w:rsidRPr="00CE1A5C" w:rsidRDefault="00CE1A5C" w:rsidP="00C50951">
      <w:pPr>
        <w:jc w:val="center"/>
        <w:rPr>
          <w:rFonts w:eastAsia="Times New Roman"/>
          <w:b/>
          <w:bCs/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I. Примерные результаты освоения учебного предмета</w:t>
      </w:r>
    </w:p>
    <w:p w:rsidR="00C50951" w:rsidRPr="00CE1A5C" w:rsidRDefault="00C50951" w:rsidP="00C50951">
      <w:pPr>
        <w:spacing w:line="333" w:lineRule="exact"/>
        <w:rPr>
          <w:sz w:val="24"/>
          <w:szCs w:val="24"/>
        </w:rPr>
      </w:pPr>
    </w:p>
    <w:p w:rsidR="00C50951" w:rsidRPr="00CE1A5C" w:rsidRDefault="00B97F67" w:rsidP="00C50951">
      <w:pPr>
        <w:spacing w:line="234" w:lineRule="auto"/>
        <w:ind w:left="20" w:firstLine="708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Личностные </w:t>
      </w:r>
      <w:r w:rsidR="00C50951" w:rsidRPr="00CE1A5C">
        <w:rPr>
          <w:rFonts w:eastAsia="Times New Roman"/>
          <w:b/>
          <w:bCs/>
          <w:sz w:val="24"/>
          <w:szCs w:val="24"/>
        </w:rPr>
        <w:t xml:space="preserve"> результаты </w:t>
      </w:r>
      <w:r w:rsidR="00C50951" w:rsidRPr="00CE1A5C">
        <w:rPr>
          <w:rFonts w:eastAsia="Times New Roman"/>
          <w:sz w:val="24"/>
          <w:szCs w:val="24"/>
        </w:rPr>
        <w:t>освоения учебного предмета</w:t>
      </w:r>
      <w:r w:rsidR="00C50951" w:rsidRPr="00CE1A5C">
        <w:rPr>
          <w:rFonts w:eastAsia="Times New Roman"/>
          <w:b/>
          <w:bCs/>
          <w:sz w:val="24"/>
          <w:szCs w:val="24"/>
        </w:rPr>
        <w:t xml:space="preserve"> </w:t>
      </w:r>
      <w:r w:rsidR="00C50951" w:rsidRPr="00CE1A5C">
        <w:rPr>
          <w:rFonts w:eastAsia="Times New Roman"/>
          <w:sz w:val="24"/>
          <w:szCs w:val="24"/>
        </w:rPr>
        <w:t>«Русский</w:t>
      </w:r>
      <w:r w:rsidR="00C50951" w:rsidRPr="00CE1A5C">
        <w:rPr>
          <w:rFonts w:eastAsia="Times New Roman"/>
          <w:b/>
          <w:bCs/>
          <w:sz w:val="24"/>
          <w:szCs w:val="24"/>
        </w:rPr>
        <w:t xml:space="preserve"> </w:t>
      </w:r>
      <w:r w:rsidR="00C50951" w:rsidRPr="00CE1A5C">
        <w:rPr>
          <w:rFonts w:eastAsia="Times New Roman"/>
          <w:sz w:val="24"/>
          <w:szCs w:val="24"/>
        </w:rPr>
        <w:t>язык» должны отражать: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18" o:spid="_x0000_s1026" style="position:absolute;z-index:251660288;visibility:visible;mso-wrap-distance-left:0;mso-wrap-distance-right:0" from=".4pt,11pt" to="482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4vFAIAAC0EAAAOAAAAZHJzL2Uyb0RvYy54bWysU8GO2jAQvVfqP1i5Q2IaWIgIqyqBXrYt&#10;0m4/wNgOserYlm0IqOq/d2wIYtvLatUcnLFn5nlm3vPy8dRJdOTWCa3KBI+zBHFFNRNqXyY/Xjaj&#10;eYKcJ4oRqRUvkzN3yePq44dlbwo+0a2WjFsEIMoVvSmT1ntTpKmjLe+IG2vDFTgbbTviYWv3KbOk&#10;B/ROppMsm6W9tsxYTblzcFpfnMkq4jcNp/570zjukSwTqM3H1cZ1F9Z0tSTF3hLTCnotg7yjio4I&#10;BZfeoGriCTpY8Q9UJ6jVTjd+THWX6qYRlMceoBuc/dXNc0sMj73AcJy5jcn9P1j67bi1SDDgLgOq&#10;FOmApHgvwngextMbV0BUpbY2NEhP6tk8afrTIaWrlqg9j+EvZwOZOGSkr1LCxhm4ZNd/1QxiyMHr&#10;OKtTY7sACVNAp0jJ+UYJP3lE4XCGJw8YTxNEB19KiiHRWOe/cN2hYJSJFCpMixTk+OR8KIQUQ0g4&#10;VnojpIyMS4V6AM8W05jgtBQsOEOYs/tdJS06kqCZ+MWuwHMfZvVBsQjWcsLWV9sTIS82XC5VwINW&#10;oJyrdRHFr0W2WM/X83yUT2brUZ7V9ejzpspHsw1+mNaf6qqq8e9QGs6LVjDGVahuECjO3yaA61O5&#10;SOsm0dsY0tfocV5Q7PCPRUcuA30XIew0O2/twDFoMgZf308Q/f0e7PtXvvoDAAD//wMAUEsDBBQA&#10;BgAIAAAAIQC5V5ZT2QAAAAYBAAAPAAAAZHJzL2Rvd25yZXYueG1sTI/BTsMwEETvSPyDtUhcEHUS&#10;iRZCnAoq9ciBFu5ubGJTex1lnTb8PYs4wHFnRjNvm/UcgzjZkXxCBeWiAGGxS8Zjr+Btv729B0FZ&#10;o9EhoVXwZQnW7eVFo2uTzvhqT7vcCy5BqrUCl/NQS0mds1HTIg0W2ftIY9SZz7GXZtRnLo9BVkWx&#10;lFF75AWnB7txtjvupqjAf45EriufSwrH7eZmCn718q7U9dX89Agi2zn/heEHn9GhZaZDmtCQCAqY&#10;OyuoKn6I3Yfl3QrE4VeQbSP/47ffAAAA//8DAFBLAQItABQABgAIAAAAIQC2gziS/gAAAOEBAAAT&#10;AAAAAAAAAAAAAAAAAAAAAABbQ29udGVudF9UeXBlc10ueG1sUEsBAi0AFAAGAAgAAAAhADj9If/W&#10;AAAAlAEAAAsAAAAAAAAAAAAAAAAALwEAAF9yZWxzLy5yZWxzUEsBAi0AFAAGAAgAAAAhAIAaLi8U&#10;AgAALQQAAA4AAAAAAAAAAAAAAAAALgIAAGRycy9lMm9Eb2MueG1sUEsBAi0AFAAGAAgAAAAhALlX&#10;llPZAAAABgEAAA8AAAAAAAAAAAAAAAAAbgQAAGRycy9kb3ducmV2LnhtbFBLBQYAAAAABAAEAPMA&#10;AAB0BQAAAAA=&#10;" o:allowincell="f" strokeweight=".16931mm"/>
        </w:pict>
      </w:r>
      <w:r>
        <w:rPr>
          <w:noProof/>
          <w:sz w:val="24"/>
          <w:szCs w:val="24"/>
        </w:rPr>
        <w:pict>
          <v:line id="Shape 119" o:spid="_x0000_s1099" style="position:absolute;z-index:251661312;visibility:visible;mso-wrap-distance-left:0;mso-wrap-distance-right:0" from=".6pt,10.75pt" to=".6pt,6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xGEwIAAC0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DC79BEj&#10;RToYUsyLsmwZ2tMbV4BXpXY2FEjP6sU8a/rdIaWrlqgDj+6vFwORWYhI7kLCxhlIsu8/awY+5Oh1&#10;7NW5sV2AhC6gcxzJ5TYSfvaIDocUThfALs1nEZ0U10Bjnf/EdYeCUWIpVOgWKcjp2flAhBRXl3Cs&#10;9FZIGScuFepLPE+XsxjgtBQsXAY3Zw/7Slp0IkEz8Rvz3rlZfVQsgrWcsM1oeyLkYENyqQIelAJ0&#10;RmsQxY9lutwsNot8kk/nm0me1vXk47bKJ/Nt9jirP9RVVWc/A7UsL1rBGFeB3VWgWf53AhifyiCt&#10;m0RvbUju0WO/gOz1H0nHWYbxDULYa3bZ2euMQZPReXw/QfRv92C/feXrXwAAAP//AwBQSwMEFAAG&#10;AAgAAAAhAHreMqjYAAAABwEAAA8AAABkcnMvZG93bnJldi54bWxMjsFOwzAQRO9I/IO1SFwQdRIJ&#10;KCFOBZV65ECBuxsvsam9jmKnDX/P5gSn1dOMZl+zmYMXJxyTi6SgXBUgkLpoHPUKPt53t2sQKWsy&#10;2kdCBT+YYNNeXjS6NvFMb3ja517wCKVaK7A5D7WUqbMYdFrFAYmzrzgGnRnHXppRn3k8eFkVxb0M&#10;2hF/sHrArcXuuJ+CAvc9pmS78qVM/rjb3kzePbx+KnV9NT8/gcg4578yLPqsDi07HeJEJgnPXHFR&#10;QVXegVhixsNyHtcVyLaR//3bXwAAAP//AwBQSwECLQAUAAYACAAAACEAtoM4kv4AAADhAQAAEwAA&#10;AAAAAAAAAAAAAAAAAAAAW0NvbnRlbnRfVHlwZXNdLnhtbFBLAQItABQABgAIAAAAIQA4/SH/1gAA&#10;AJQBAAALAAAAAAAAAAAAAAAAAC8BAABfcmVscy8ucmVsc1BLAQItABQABgAIAAAAIQDyEKxGEwIA&#10;AC0EAAAOAAAAAAAAAAAAAAAAAC4CAABkcnMvZTJvRG9jLnhtbFBLAQItABQABgAIAAAAIQB63jKo&#10;2AAAAAcBAAAPAAAAAAAAAAAAAAAAAG0EAABkcnMvZG93bnJldi54bWxQSwUGAAAAAAQABADzAAAA&#10;cgUAAAAA&#10;" o:allowincell="f" strokeweight=".16931mm"/>
        </w:pict>
      </w:r>
      <w:r>
        <w:rPr>
          <w:noProof/>
          <w:sz w:val="24"/>
          <w:szCs w:val="24"/>
        </w:rPr>
        <w:pict>
          <v:line id="Shape 120" o:spid="_x0000_s1098" style="position:absolute;z-index:251662336;visibility:visible;mso-wrap-distance-left:0;mso-wrap-distance-right:0" from="482.65pt,10.75pt" to="482.65pt,4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OPFAIAAC0EAAAOAAAAZHJzL2Uyb0RvYy54bWysU8GO2yAQvVfqPyDuie3U602sOKvKTnrZ&#10;tpF2+wEEcIyKAQGJE1X99w7EibLtparqAx6G4c2bN8Py6dRLdOTWCa0qnE1TjLiimgm1r/C3181k&#10;jpHzRDEiteIVPnOHn1bv3y0HU/KZ7rRk3CIAUa4cTIU7702ZJI52vCduqg1XcNhq2xMPW7tPmCUD&#10;oPcymaVpkQzaMmM15c6Bt7kc4lXEb1tO/de2ddwjWWHg5uNq47oLa7JaknJviekEHWmQf2DRE6Eg&#10;6Q2qIZ6ggxV/QPWCWu1066dU94luW0F5rAGqydLfqnnpiOGxFhDHmZtM7v/B0i/HrUWCQe/SAiNF&#10;emhSzIuyWZRnMK6EqFptbSiQntSLedb0u0NK1x1Rex7DX88GbmZB0OTNlbBxBpLshs+aQQw5eB21&#10;OrW2D5CgAjrFlpxvLeEnj+jFScFbZMXjyCch5fWisc5/4rpHwaiwFCqoRUpyfHY+ECHlNSS4ld4I&#10;KWPHpUIDoKaLh3jBaSlYOAxhzu53tbToSMLMxC9WBSf3YVYfFItgHSdsPdqeCHmxIblUAQ9KATqj&#10;dRmKH4t0sZ6v5/kknxXrSZ42zeTjps4nxSZ7fGg+NHXdZD8DtSwvO8EYV4HddUCz/O8GYHwql9G6&#10;jehNhuQtetQLyF7/kXTsZWhfeFGu3Gl23tprj2EmY/D4fsLQ3+/Bvn/lq18AAAD//wMAUEsDBBQA&#10;BgAIAAAAIQB5+P/83AAAAAoBAAAPAAAAZHJzL2Rvd25yZXYueG1sTI/LTsMwEEX3SPyDNUhsUOsk&#10;qK8Qp4JKXbKgwN6Nh9jUj8h22vD3DGIBu3kc3TnTbCdn2RljMsELKOcFMPRdUMb3At5e97M1sJSl&#10;V9IGjwK+MMG2vb5qZK3Cxb/g+ZB7RiE+1VKAznmoOU+dRifTPAzoafcRopOZ2thzFeWFwp3lVVEs&#10;uZPG0wUtB9xp7E6H0QkwnzEl3ZVPZbKn/e5utGb1/C7E7c30+AAs45T/YPjRJ3VoyekYRq8SswI2&#10;y8U9oQKqcgGMgN/BkYpNtQLeNvz/C+03AAAA//8DAFBLAQItABQABgAIAAAAIQC2gziS/gAAAOEB&#10;AAATAAAAAAAAAAAAAAAAAAAAAABbQ29udGVudF9UeXBlc10ueG1sUEsBAi0AFAAGAAgAAAAhADj9&#10;If/WAAAAlAEAAAsAAAAAAAAAAAAAAAAALwEAAF9yZWxzLy5yZWxzUEsBAi0AFAAGAAgAAAAhAMMA&#10;I48UAgAALQQAAA4AAAAAAAAAAAAAAAAALgIAAGRycy9lMm9Eb2MueG1sUEsBAi0AFAAGAAgAAAAh&#10;AHn4//zcAAAACgEAAA8AAAAAAAAAAAAAAAAAbgQAAGRycy9kb3ducmV2LnhtbFBLBQYAAAAABAAE&#10;APMAAAB3BQAAAAA=&#10;" o:allowincell="f" strokeweight=".16931mm"/>
        </w:pict>
      </w:r>
    </w:p>
    <w:p w:rsidR="00C50951" w:rsidRPr="00CE1A5C" w:rsidRDefault="00C50951" w:rsidP="00C50951">
      <w:pPr>
        <w:spacing w:line="198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200"/>
        <w:gridCol w:w="3240"/>
      </w:tblGrid>
      <w:tr w:rsidR="00C50951" w:rsidRPr="00CE1A5C" w:rsidTr="00CE1A5C">
        <w:trPr>
          <w:trHeight w:val="266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Содержание учебного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Пути (способ) достижения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освоения дисциплины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планируемых результатов</w:t>
            </w:r>
          </w:p>
        </w:tc>
      </w:tr>
    </w:tbl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120" w:right="240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1) Российскую гражданскую идентичность, патриотизм, уважение к своему народу,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чув-ства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60"/>
        <w:gridCol w:w="1860"/>
      </w:tblGrid>
      <w:tr w:rsidR="00C50951" w:rsidRPr="00CE1A5C" w:rsidTr="00CE1A5C">
        <w:trPr>
          <w:trHeight w:val="242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- формирование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гармонич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языковой личности,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способной посредством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форма существования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усвоения языка впитать 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национальной культуры.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том числе на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лингвистиче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7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себя уважение к нравствен-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общество. Язык как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ценностям русского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развивающееся явление.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народа, русской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многовеко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культура. Отражение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вой культуре, толерантное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в русском языке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материаль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отношение к языку и куль-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и духовной культуры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туре народов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многонацио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русского и других народов.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нальной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России и усвоение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Раздел2,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форм толерантного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поведе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Интонационное богатство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в поликультурном мире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русской речи.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Орфоэпиче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письменной речи.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нормы: произноси-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тельные нормы и нормы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ударения.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3, п/р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Лексика, обозначающая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Подбор текстов с изучаемым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предметы и явления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тради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языковым явлением. Состав-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ционного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русского быта.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высказыва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Фольклорная лексика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фра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использованием задан-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зеология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. Русские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послови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лексем, в том числе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цы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поговорки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 тему</w:t>
            </w:r>
          </w:p>
        </w:tc>
      </w:tr>
      <w:tr w:rsidR="00C50951" w:rsidRPr="00CE1A5C" w:rsidTr="00CE1A5C">
        <w:trPr>
          <w:trHeight w:val="286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numPr>
          <w:ilvl w:val="0"/>
          <w:numId w:val="5"/>
        </w:numPr>
        <w:tabs>
          <w:tab w:val="left" w:pos="380"/>
        </w:tabs>
        <w:spacing w:line="231" w:lineRule="auto"/>
        <w:ind w:left="380" w:hanging="259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Гражданскую позицию как активного и ответственного члена российского общества,</w:t>
      </w:r>
    </w:p>
    <w:p w:rsidR="00C50951" w:rsidRPr="00CE1A5C" w:rsidRDefault="00C50951" w:rsidP="00C50951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spacing w:line="250" w:lineRule="auto"/>
        <w:ind w:left="120" w:right="200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осознающего свои конституционные права и обязанности, уважающего закон и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правопоря-док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, обладающего чувством собственного достоинства, осознанно принимающего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тради-ционные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национальные и общечеловеческие гуманистические и демократические ценности: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21" o:spid="_x0000_s1097" style="position:absolute;margin-left:482.15pt;margin-top:-.25pt;width:.95pt;height:.9pt;z-index:-25158041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o/dAIAAPgEAAAOAAAAZHJzL2Uyb0RvYy54bWysVFFv0zAQfkfiP1h+7xKHtGuiptPWUYQ0&#10;YNLgB7i201g4trHdpgPx3zk7a+ngZUL0wfXlzufv7vvOi6tDr9BeOC+NbjC5yDESmhku9bbBXz6v&#10;J3OMfKCaU2W0aPCj8Phq+frVYrC1KExnFBcOQRLt68E2uAvB1lnmWSd66i+MFRqcrXE9DWC6bcYd&#10;HSB7r7Iiz2fZYBy3zjDhPXy9HZ14mfK3rWDhU9t6EZBqMGALaXVp3cQ1Wy5ovXXUdpI9waD/gKKn&#10;UsOlp1S3NFC0c/KvVL1kznjThgtm+sy0rWQi1QDVkPyPah46akWqBZrj7alN/v+lZR/39w5JDtzl&#10;U4w07YGkdC8iBYntGayvIerB3rtYoLd3hn31SJtVR/VWXDtnhk5QDqBSfPbsQDQ8HEWb4YPhkJvu&#10;gkmdOrSujwmhB+iQCHk8ESIOATH4SIp8BqgYeAgp3yS6Mlofj1rnwzthehQ3DXbAdkpN93c+AHQI&#10;PYYk6EZJvpZKJcNtNyvl0J5GZaRfrBaO+PMwpWOwNvHY6B6/AEK4I/oi1sT0j4oUZX5TVJP1bH45&#10;KdfldFJd5vNJTqqbapaXVXm7/hkBkrLuJOdC30ktjqoj5ctYfdL/qJekOzQ0uJoW01T7M/T+ZUX2&#10;MsAQKtk3eH7qBK0jq281h7JpHahU4z57Dj+1DHpw/E9dSRqItI/y2Rj+CBJwBkiCIYTnAjadcd8x&#10;GmD0Guy/7agTGKn3GmRUkbKMs5qMcnpZgOHOPZtzD9UMUjU4YDRuV2Gc7511ctvBTSQ1RptrkF4r&#10;kzCiLEdUgDsaMF6pgqenIM7vuZ2ifj9Yy18AAAD//wMAUEsDBBQABgAIAAAAIQDUZqhQ3QAAAAcB&#10;AAAPAAAAZHJzL2Rvd25yZXYueG1sTI7BTsMwEETvSPyDtUjcWoe0jZoQp6JIHJFo4UBvTrwkUeN1&#10;sN028PUsJziO5mnmlZvJDuKMPvSOFNzNExBIjTM9tQreXp9maxAhajJ6cIQKvjDAprq+KnVh3IV2&#10;eN7HVvAIhUIr6GIcCylD06HVYe5GJO4+nLc6cvStNF5feNwOMk2STFrdEz90esTHDpvj/mQVbPP1&#10;9vNlSc/fu/qAh/f6uEp9otTtzfRwDyLiFP9g+NVndajYqXYnMkEMCvJsuWBUwWwFgvs8y1IQNYML&#10;kFUp//tXPwAAAP//AwBQSwECLQAUAAYACAAAACEAtoM4kv4AAADhAQAAEwAAAAAAAAAAAAAAAAAA&#10;AAAAW0NvbnRlbnRfVHlwZXNdLnhtbFBLAQItABQABgAIAAAAIQA4/SH/1gAAAJQBAAALAAAAAAAA&#10;AAAAAAAAAC8BAABfcmVscy8ucmVsc1BLAQItABQABgAIAAAAIQA8ogo/dAIAAPgEAAAOAAAAAAAA&#10;AAAAAAAAAC4CAABkcnMvZTJvRG9jLnhtbFBLAQItABQABgAIAAAAIQDUZqhQ3QAAAAcBAAAPAAAA&#10;AAAAAAAAAAAAAM4EAABkcnMvZG93bnJldi54bWxQSwUGAAAAAAQABADzAAAA2AUAAAAA&#10;" o:allowincell="f" fillcolor="black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1920"/>
      </w:tblGrid>
      <w:tr w:rsidR="00C50951" w:rsidRPr="00CE1A5C" w:rsidTr="00CE1A5C">
        <w:trPr>
          <w:trHeight w:val="231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3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усвоение научных основ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3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3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изучения русского языка,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речь. Виды речевой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Освоение видов переработки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обеспечение понимания его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деятельности. Речевая ситу-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текста.</w:t>
            </w:r>
          </w:p>
        </w:tc>
      </w:tr>
      <w:tr w:rsidR="00C50951" w:rsidRPr="00CE1A5C" w:rsidTr="00CE1A5C">
        <w:trPr>
          <w:trHeight w:val="277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системности, выявление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ация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ее компоненты.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Изучение особенностей по-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взаимосвязи его разделов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Основы ораторского искус-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строения текста разных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функ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уровней, сформированности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. Подготовка публичной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циональных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типов.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Составле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мировоззрения, соответ-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речи. Особенности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построе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связного высказывания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ствующего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современному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w w:val="98"/>
                <w:sz w:val="24"/>
                <w:szCs w:val="24"/>
              </w:rPr>
              <w:t>ния</w:t>
            </w:r>
            <w:proofErr w:type="spellEnd"/>
            <w:r w:rsidRPr="00CE1A5C">
              <w:rPr>
                <w:rFonts w:eastAsia="Times New Roman"/>
                <w:w w:val="98"/>
                <w:sz w:val="24"/>
                <w:szCs w:val="24"/>
              </w:rPr>
              <w:t xml:space="preserve"> публичного выступления.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заданную тему, в том числе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уровню развития русского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Раздел3,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7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Особенности русского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рече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изобрази-</w:t>
            </w:r>
          </w:p>
        </w:tc>
      </w:tr>
    </w:tbl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22" o:spid="_x0000_s1096" style="position:absolute;margin-left:482.15pt;margin-top:-25.5pt;width:.95pt;height:.95pt;z-index:-25157939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RacAIAAPg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C4t&#10;MFKkhybFe1GW56E8g3EVRD2ZRxsSdOZB028OKX3fEdXyW2v10HHCgFQW4pOLA8FwcBRtho+aATbZ&#10;eh0rtW9sHwChBmgfG/J8agjfe0ThY5an8xlGFDzjNuCT6njUWOffc92jsKmxhW5HaLJ7cH4MPYZE&#10;6loKthZSRsO2m3tp0Y4EZcRfZA8ZnodJFYKVDsdGxPELMIQ7gi9wjZ3+WWZ5kd7l5WQ9X1xNinUx&#10;m5RX6WKSZuVdOU+LslitXwLBrKg6wRhXD0Lxo+qy4nVdPeh/1EvUHRpqXM7yWcz9gr17XZK98DCE&#10;UvQ1XpwqQarQ1XeKQdqk8kTIcZ9c0o8NgRoc/2NVogZC20f5bDR7BglYDU2CIYTnAjadtj8wGmD0&#10;auy+b4nlGMkPCmRUZkURZjUaxewqB8OeezbnHqIoQNXYYzRu7/0431tjRdvBTVksjNK3IL1GRGEE&#10;WY6sDoKF8YoZHJ6CML/ndoz6/WAtfwEAAP//AwBQSwMEFAAGAAgAAAAhAA2/uBPhAAAACwEAAA8A&#10;AABkcnMvZG93bnJldi54bWxMj8FOg0AQhu8mvsNmTLy1C0hJQZbGmng0sdWDvS3sCKTsLLLbFn16&#10;x5MeZ+bLP99fbmY7iDNOvnekIF5GIJAaZ3pqFby9Pi3WIHzQZPTgCBV8oYdNdX1V6sK4C+3wvA+t&#10;4BDyhVbQhTAWUvqmQ6v90o1IfPtwk9WBx6mVZtIXDreDTKIok1b3xB86PeJjh81xf7IKtvl6+/mS&#10;0vP3rj7g4b0+rpIpUur2Zn64BxFwDn8w/OqzOlTsVLsTGS8GBXmW3jGqYLGKuRQTeZYlIGrepHkM&#10;sirl/w7VDwAAAP//AwBQSwECLQAUAAYACAAAACEAtoM4kv4AAADhAQAAEwAAAAAAAAAAAAAAAAAA&#10;AAAAW0NvbnRlbnRfVHlwZXNdLnhtbFBLAQItABQABgAIAAAAIQA4/SH/1gAAAJQBAAALAAAAAAAA&#10;AAAAAAAAAC8BAABfcmVscy8ucmVsc1BLAQItABQABgAIAAAAIQDD3gRacAIAAPgEAAAOAAAAAAAA&#10;AAAAAAAAAC4CAABkcnMvZTJvRG9jLnhtbFBLAQItABQABgAIAAAAIQANv7gT4QAAAAsBAAAPAAAA&#10;AAAAAAAAAAAAAMoEAABkcnMvZG93bnJldi54bWxQSwUGAAAAAAQABADzAAAA2AUAAAAA&#10;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0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346E23" w:rsidP="00C50951">
      <w:pPr>
        <w:ind w:left="3320"/>
        <w:rPr>
          <w:sz w:val="24"/>
          <w:szCs w:val="24"/>
        </w:rPr>
      </w:pPr>
      <w:r w:rsidRPr="00346E23">
        <w:rPr>
          <w:rFonts w:eastAsia="Times New Roman"/>
          <w:noProof/>
          <w:sz w:val="24"/>
          <w:szCs w:val="24"/>
        </w:rPr>
        <w:lastRenderedPageBreak/>
        <w:pict>
          <v:line id="Shape 123" o:spid="_x0000_s1095" style="position:absolute;left:0;text-align:left;z-index:251663360;visibility:visible;mso-wrap-distance-left:0;mso-wrap-distance-right:0;mso-position-horizontal-relative:page;mso-position-vertical-relative:page" from="56.4pt,56.85pt" to="538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iQFQIAAC0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aXTjFS&#10;pIMhxXtRNpmG9vTGFRBVqa0NBdKTejXPmn53SOmqJWrPY/jb2UBmFjKSdylh4wxcsuu/aAYx5OB1&#10;7NWpsV2AhC6gUxzJ+TYSfvKIwuEsmzxm2QNGdPAlpBgSjXX+M9cdCkaJpVChW6Qgx2fnAxFSDCHh&#10;WOmNkDJOXCrUA3i6mMUEp6VgwRnCnN3vKmnRkQTNxC9WBZ77MKsPikWwlhO2vtqeCHmx4XKpAh6U&#10;AnSu1kUUPxbpYj1fz/NRPpmtR3la16NPmyofzTbZ40M9rauqzn4GalletIIxrgK7QaBZ/ncCuD6V&#10;i7RuEr21IXmPHvsFZId/JB1nGcZ3EcJOs/PWDjMGTcbg6/sJor/fg33/yle/AAAA//8DAFBLAwQU&#10;AAYACAAAACEAHTd+ld4AAAAMAQAADwAAAGRycy9kb3ducmV2LnhtbEyPQUvDQBCF70L/wzKCN7tp&#10;BZPGbEpRFHoQsS09b7NjEpOdDdltk/57JyDo7b2Zx5tvsvVoW3HB3teOFCzmEQikwpmaSgWH/et9&#10;AsIHTUa3jlDBFT2s89lNplPjBvrEyy6UgkvIp1pBFUKXSumLCq32c9ch8e7L9VYHtn0pTa8HLret&#10;XEbRo7S6Jr5Q6Q6fKyya3dkqeE/ki/tojsX1e9i/Jcm2WcXbg1J3t+PmCUTAMfyFYcJndMiZ6eTO&#10;ZLxo2S+WjB4m8RCDmBJRHLM6/Y5knsn/T+Q/AAAA//8DAFBLAQItABQABgAIAAAAIQC2gziS/gAA&#10;AOEBAAATAAAAAAAAAAAAAAAAAAAAAABbQ29udGVudF9UeXBlc10ueG1sUEsBAi0AFAAGAAgAAAAh&#10;ADj9If/WAAAAlAEAAAsAAAAAAAAAAAAAAAAALwEAAF9yZWxzLy5yZWxzUEsBAi0AFAAGAAgAAAAh&#10;AJMKCJAVAgAALQQAAA4AAAAAAAAAAAAAAAAALgIAAGRycy9lMm9Eb2MueG1sUEsBAi0AFAAGAAgA&#10;AAAhAB03fpXeAAAADAEAAA8AAAAAAAAAAAAAAAAAbwQAAGRycy9kb3ducmV2LnhtbFBLBQYAAAAA&#10;BAAEAPMAAAB6BQAAAAA=&#10;" o:allowincell="f" strokeweight=".48pt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24" o:spid="_x0000_s1094" style="position:absolute;left:0;text-align:left;z-index:251664384;visibility:visible;mso-wrap-distance-left:0;mso-wrap-distance-right:0;mso-position-horizontal-relative:page;mso-position-vertical-relative:page" from="56.6pt,56.6pt" to="56.6pt,7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yFFAIAAC0EAAAOAAAAZHJzL2Uyb0RvYy54bWysU02P2yAQvVfqf0Dcs/6okyZWnFUVJ71s&#10;u5F2+wMI4BgVAwISJ6r63ztgJ9q0l6qqD3iAmTdvZh7Lx3Mn0YlbJ7SqcPaQYsQV1UyoQ4W/vW4n&#10;c4ycJ4oRqRWv8IU7/Lh6/27Zm5LnutWScYsARLmyNxVuvTdlkjja8o64B224gstG24542NpDwizp&#10;Ab2TSZ6ms6TXlhmrKXcOTuvhEq8iftNw6p+bxnGPZIWBm4+rjes+rMlqScqDJaYVdKRB/oFFR4SC&#10;pDeomniCjlb8AdUJarXTjX+gukt00wjKYw1QTZb+Vs1LSwyPtUBznLm1yf0/WPr1tLNIMJhdmmOk&#10;SAdDinlRlhehPb1xJXit1c6GAulZvZgnTb87pPS6JerAo/vrxUBkFiKSu5CwcQaS7PsvmoEPOXod&#10;e3VubBcgoQvoHEdyuY2Enz2iwyGF00VWpPN8GtFJeQ001vnPXHcoGBWWQoVukZKcnpwPREh5dQnH&#10;Sm+FlHHiUqG+wrN0MY0BTkvBwmVwc/awX0uLTiRoJn5j3js3q4+KRbCWE7YZbU+EHGxILlXAg1KA&#10;zmgNovixSBeb+WZeTIp8tpkUaV1PPm3XxWS2zT5O6w/1el1nPwO1rChbwRhXgd1VoFnxdwIYn8og&#10;rZtEb21I7tFjv4Ds9R9Jx1mG8Q1C2Gt22dnrjEGT0Xl8P0H0b/dgv33lq18AAAD//wMAUEsDBBQA&#10;BgAIAAAAIQBLsY+z2gAAAAwBAAAPAAAAZHJzL2Rvd25yZXYueG1sTI/BTsMwEETvSPyDtUhcEHUS&#10;VFqFOBVU6pEDLdzdeBub2uvIdtrw97hICG4zu6PZt81qcpadMETjSUA5K4AhdV4Z6gW87zb3S2Ax&#10;SVLSekIBXxhh1V5fNbJW/kxveNqmnuUSirUUoFMaas5jp9HJOPMDUt4dfHAyZRt6roI853JneVUU&#10;j9xJQ/mClgOuNXbH7egEmM8Qo+7KlzLa42Z9N1qzeP0Q4vZmen4ClnBKf2G44Gd0aDPT3o+kIrPZ&#10;lw9Vjv6KS+Jnss9iPq8WwNuG/3+i/QYAAP//AwBQSwECLQAUAAYACAAAACEAtoM4kv4AAADhAQAA&#10;EwAAAAAAAAAAAAAAAAAAAAAAW0NvbnRlbnRfVHlwZXNdLnhtbFBLAQItABQABgAIAAAAIQA4/SH/&#10;1gAAAJQBAAALAAAAAAAAAAAAAAAAAC8BAABfcmVscy8ucmVsc1BLAQItABQABgAIAAAAIQDxQlyF&#10;FAIAAC0EAAAOAAAAAAAAAAAAAAAAAC4CAABkcnMvZTJvRG9jLnhtbFBLAQItABQABgAIAAAAIQBL&#10;sY+z2gAAAAwBAAAPAAAAAAAAAAAAAAAAAG4EAABkcnMvZG93bnJldi54bWxQSwUGAAAAAAQABADz&#10;AAAAdQUAAAAA&#10;" o:allowincell="f" strokeweight=".16931mm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25" o:spid="_x0000_s1093" style="position:absolute;left:0;text-align:left;z-index:251665408;visibility:visible;mso-wrap-distance-left:0;mso-wrap-distance-right:0;mso-position-horizontal-relative:page;mso-position-vertical-relative:page" from="216.5pt,56.6pt" to="216.5pt,5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nEFQIAAC0EAAAOAAAAZHJzL2Uyb0RvYy54bWysU8GO2yAQvVfqPyDuie3Um02sOKvKTnrZ&#10;tpF2+wEEcIyKAQGJE1X99w7YibL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DGaXZhgp&#10;0sGQYl6UzR5Ce3rjCvCq1M6GAulZvZhnTb87pHTVEnXg0f31YiAyCxHJm5CwcQaS7PvPmoEPOXod&#10;e3VubBcgoQvoHEdyuY2Enz2iwyGF04fl4yx7jHwSUlwDjXX+E9cdCkaJpVChW6Qgp2fnAxFSXF3C&#10;sdJbIWWcuFSoL/E8Xc5jgNNSsHAZ3Jw97Ctp0YkEzcQvVgU3925WHxWLYC0nbDPangg52JBcqoAH&#10;pQCd0RpE8WOZLjeLzSKf5LP5ZpKndT35uK3yyXwLVdYf6qqqs5+BWpYXrWCMq8DuKtAs/zsBjE9l&#10;kNZNorc2JG/RY7+A7PUfScdZhvENQthrdtnZ64xBk9F5fD9B9Pd7sO9f+foXAAAA//8DAFBLAwQU&#10;AAYACAAAACEAPLkL0OEAAAAMAQAADwAAAGRycy9kb3ducmV2LnhtbEyPwU7DMBBE70j8g7WVuFGn&#10;DbQhxKkQCKQeEKKtOLvxNgmJ11HsNunfs4gDPe7MaPZNthptK07Y+9qRgtk0AoFUOFNTqWC3fb1N&#10;QPigyejWESo4o4dVfn2V6dS4gT7xtAml4BLyqVZQhdClUvqiQqv91HVI7B1cb3Xgsy+l6fXA5baV&#10;8yhaSKtr4g+V7vC5wqLZHK2C90S+uI/mqzh/D9u3JFk3D8v1Tqmbyfj0CCLgGP7D8IvP6JAz094d&#10;yXjRKriLY94S2JjFcxCc+FP2rET38RJknsnLEfkPAAAA//8DAFBLAQItABQABgAIAAAAIQC2gziS&#10;/gAAAOEBAAATAAAAAAAAAAAAAAAAAAAAAABbQ29udGVudF9UeXBlc10ueG1sUEsBAi0AFAAGAAgA&#10;AAAhADj9If/WAAAAlAEAAAsAAAAAAAAAAAAAAAAALwEAAF9yZWxzLy5yZWxzUEsBAi0AFAAGAAgA&#10;AAAhAJ0wCcQVAgAALQQAAA4AAAAAAAAAAAAAAAAALgIAAGRycy9lMm9Eb2MueG1sUEsBAi0AFAAG&#10;AAgAAAAhADy5C9DhAAAADAEAAA8AAAAAAAAAAAAAAAAAbwQAAGRycy9kb3ducmV2LnhtbFBLBQYA&#10;AAAABAAEAPMAAAB9BQAAAAA=&#10;" o:allowincell="f" strokeweight=".48pt">
            <w10:wrap anchorx="page" anchory="page"/>
          </v:line>
        </w:pict>
      </w:r>
      <w:proofErr w:type="spellStart"/>
      <w:r w:rsidR="00C50951" w:rsidRPr="00CE1A5C">
        <w:rPr>
          <w:rFonts w:eastAsia="Times New Roman"/>
          <w:sz w:val="24"/>
          <w:szCs w:val="24"/>
        </w:rPr>
        <w:t>вого</w:t>
      </w:r>
      <w:proofErr w:type="spellEnd"/>
      <w:r w:rsidR="00C50951" w:rsidRPr="00CE1A5C">
        <w:rPr>
          <w:rFonts w:eastAsia="Times New Roman"/>
          <w:sz w:val="24"/>
          <w:szCs w:val="24"/>
        </w:rPr>
        <w:t xml:space="preserve"> этикета.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385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4, темы:</w:t>
      </w:r>
    </w:p>
    <w:p w:rsidR="00C50951" w:rsidRPr="00CE1A5C" w:rsidRDefault="00C50951" w:rsidP="00C50951">
      <w:pPr>
        <w:spacing w:line="235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Понятие морфемы как </w:t>
      </w:r>
      <w:proofErr w:type="spellStart"/>
      <w:r w:rsidRPr="00CE1A5C">
        <w:rPr>
          <w:rFonts w:eastAsia="Times New Roman"/>
          <w:sz w:val="24"/>
          <w:szCs w:val="24"/>
        </w:rPr>
        <w:t>зна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чимой</w:t>
      </w:r>
      <w:proofErr w:type="spellEnd"/>
      <w:r w:rsidRPr="00CE1A5C">
        <w:rPr>
          <w:rFonts w:eastAsia="Times New Roman"/>
          <w:sz w:val="24"/>
          <w:szCs w:val="24"/>
        </w:rPr>
        <w:t xml:space="preserve"> части слова. Много-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значность</w:t>
      </w:r>
      <w:proofErr w:type="spellEnd"/>
      <w:r w:rsidRPr="00CE1A5C">
        <w:rPr>
          <w:rFonts w:eastAsia="Times New Roman"/>
          <w:sz w:val="24"/>
          <w:szCs w:val="24"/>
        </w:rPr>
        <w:t xml:space="preserve"> морфем. </w:t>
      </w:r>
      <w:proofErr w:type="spellStart"/>
      <w:r w:rsidRPr="00CE1A5C">
        <w:rPr>
          <w:rFonts w:eastAsia="Times New Roman"/>
          <w:sz w:val="24"/>
          <w:szCs w:val="24"/>
        </w:rPr>
        <w:t>Синони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мия</w:t>
      </w:r>
      <w:proofErr w:type="spellEnd"/>
      <w:r w:rsidRPr="00CE1A5C">
        <w:rPr>
          <w:rFonts w:eastAsia="Times New Roman"/>
          <w:sz w:val="24"/>
          <w:szCs w:val="24"/>
        </w:rPr>
        <w:t xml:space="preserve"> и антонимия морфем.</w:t>
      </w:r>
    </w:p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5, темы:</w:t>
      </w:r>
    </w:p>
    <w:p w:rsidR="00C50951" w:rsidRPr="00CE1A5C" w:rsidRDefault="00C50951" w:rsidP="00C50951">
      <w:pPr>
        <w:spacing w:line="235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Знаменательные и </w:t>
      </w:r>
      <w:proofErr w:type="spellStart"/>
      <w:r w:rsidRPr="00CE1A5C">
        <w:rPr>
          <w:rFonts w:eastAsia="Times New Roman"/>
          <w:sz w:val="24"/>
          <w:szCs w:val="24"/>
        </w:rPr>
        <w:t>незнаме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нательные части речи и их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роль в построении текста.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1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6, темы:</w:t>
      </w:r>
    </w:p>
    <w:p w:rsidR="00C50951" w:rsidRPr="00CE1A5C" w:rsidRDefault="00C50951" w:rsidP="00C50951">
      <w:pPr>
        <w:spacing w:line="235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вводных слов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6"/>
        </w:numPr>
        <w:tabs>
          <w:tab w:val="left" w:pos="3493"/>
        </w:tabs>
        <w:spacing w:line="237" w:lineRule="auto"/>
        <w:ind w:left="3320" w:hanging="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речи; стилистическое </w:t>
      </w:r>
      <w:proofErr w:type="spellStart"/>
      <w:r w:rsidRPr="00CE1A5C">
        <w:rPr>
          <w:rFonts w:eastAsia="Times New Roman"/>
          <w:sz w:val="24"/>
          <w:szCs w:val="24"/>
        </w:rPr>
        <w:t>раз-личие</w:t>
      </w:r>
      <w:proofErr w:type="spellEnd"/>
      <w:r w:rsidRPr="00CE1A5C">
        <w:rPr>
          <w:rFonts w:eastAsia="Times New Roman"/>
          <w:sz w:val="24"/>
          <w:szCs w:val="24"/>
        </w:rPr>
        <w:t xml:space="preserve"> между ними. </w:t>
      </w:r>
      <w:proofErr w:type="spellStart"/>
      <w:r w:rsidRPr="00CE1A5C">
        <w:rPr>
          <w:rFonts w:eastAsia="Times New Roman"/>
          <w:sz w:val="24"/>
          <w:szCs w:val="24"/>
        </w:rPr>
        <w:t>Исполь-зование</w:t>
      </w:r>
      <w:proofErr w:type="spellEnd"/>
      <w:r w:rsidRPr="00CE1A5C">
        <w:rPr>
          <w:rFonts w:eastAsia="Times New Roman"/>
          <w:sz w:val="24"/>
          <w:szCs w:val="24"/>
        </w:rPr>
        <w:t xml:space="preserve"> вводных слов как средства связи предложений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6"/>
        </w:numPr>
        <w:tabs>
          <w:tab w:val="left" w:pos="3493"/>
        </w:tabs>
        <w:spacing w:line="238" w:lineRule="auto"/>
        <w:ind w:left="3320" w:right="80" w:hanging="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тексте. Употребление сложносочиненных </w:t>
      </w:r>
      <w:proofErr w:type="spellStart"/>
      <w:r w:rsidRPr="00CE1A5C">
        <w:rPr>
          <w:rFonts w:eastAsia="Times New Roman"/>
          <w:sz w:val="24"/>
          <w:szCs w:val="24"/>
        </w:rPr>
        <w:t>предло-жений</w:t>
      </w:r>
      <w:proofErr w:type="spellEnd"/>
      <w:r w:rsidRPr="00CE1A5C">
        <w:rPr>
          <w:rFonts w:eastAsia="Times New Roman"/>
          <w:sz w:val="24"/>
          <w:szCs w:val="24"/>
        </w:rPr>
        <w:t xml:space="preserve"> в речи. Словосочетание, </w:t>
      </w:r>
      <w:proofErr w:type="spellStart"/>
      <w:r w:rsidRPr="00CE1A5C">
        <w:rPr>
          <w:rFonts w:eastAsia="Times New Roman"/>
          <w:sz w:val="24"/>
          <w:szCs w:val="24"/>
        </w:rPr>
        <w:t>предложе-ние</w:t>
      </w:r>
      <w:proofErr w:type="spellEnd"/>
      <w:r w:rsidRPr="00CE1A5C">
        <w:rPr>
          <w:rFonts w:eastAsia="Times New Roman"/>
          <w:sz w:val="24"/>
          <w:szCs w:val="24"/>
        </w:rPr>
        <w:t xml:space="preserve">, сложное </w:t>
      </w:r>
      <w:proofErr w:type="spellStart"/>
      <w:r w:rsidRPr="00CE1A5C">
        <w:rPr>
          <w:rFonts w:eastAsia="Times New Roman"/>
          <w:sz w:val="24"/>
          <w:szCs w:val="24"/>
        </w:rPr>
        <w:t>синтаксиче-ское</w:t>
      </w:r>
      <w:proofErr w:type="spellEnd"/>
      <w:r w:rsidRPr="00CE1A5C">
        <w:rPr>
          <w:rFonts w:eastAsia="Times New Roman"/>
          <w:sz w:val="24"/>
          <w:szCs w:val="24"/>
        </w:rPr>
        <w:t xml:space="preserve"> целое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26" o:spid="_x0000_s1092" style="position:absolute;z-index:251666432;visibility:visible;mso-wrap-distance-left:0;mso-wrap-distance-right:0" from="319.55pt,-413.9pt" to="319.5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H8FAIAAC0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DC7FPqj&#10;SAdDinlRNp2H9vTGFeBVqZ0NBdKzejHPmn53SOmqJerAo/vrxUBkFiKSu5CwcQaS7PvPmoEPOXod&#10;e3VubBcgoQvoHEdyuY2Enz2iwyGF09nyMV2ms4hOimugsc5/4rpDwSixFCp0ixTk9Ox8IEKKq0s4&#10;VnorpIwTlwr1JZ6ny1kMcFoKFi6Dm7OHfSUtOpGgmfiNee/crD4qFsFaTthmtD0RcrAhuVQBD0oB&#10;OqM1iOLHMl1uFptFPsmn880kT+t68nFb5ZP5Nnuc1R/qqqqzn4FalhetYIyrwO4q0Cz/OwGMT2WQ&#10;1k2itzYk9+ixX0D2+o+k4yzD+AYh7DW77Ox1xqDJ6Dy+nyD6t3uw377y9S8AAAD//wMAUEsDBBQA&#10;BgAIAAAAIQDZy6Vt3gAAAAwBAAAPAAAAZHJzL2Rvd25yZXYueG1sTI/LTsMwEEX3SPyDNUhsUOs4&#10;iD5CnAoqdcmCAns3dmNTexzFThv+nkEsYDkzR3fOrTdT8OxshuQiShDzApjBNmqHnYT3t91sBSxl&#10;hVr5iEbCl0mwaa6valXpeMFXc97njlEIpkpJsDn3FeeptSaoNI+9Qbod4xBUpnHouB7UhcKD52VR&#10;LHhQDumDVb3ZWtOe9mOQ4D6HlGwrnkXyp932bvRu+fIh5e3N9PQILJsp/8Hwo0/q0JDTIY6oE/MS&#10;FvdrQaiE2apcUglCflcHYkX5ALyp+f8SzTcAAAD//wMAUEsBAi0AFAAGAAgAAAAhALaDOJL+AAAA&#10;4QEAABMAAAAAAAAAAAAAAAAAAAAAAFtDb250ZW50X1R5cGVzXS54bWxQSwECLQAUAAYACAAAACEA&#10;OP0h/9YAAACUAQAACwAAAAAAAAAAAAAAAAAvAQAAX3JlbHMvLnJlbHNQSwECLQAUAAYACAAAACEA&#10;H9wx/BQCAAAtBAAADgAAAAAAAAAAAAAAAAAuAgAAZHJzL2Uyb0RvYy54bWxQSwECLQAUAAYACAAA&#10;ACEA2culbd4AAAAMAQAADwAAAAAAAAAAAAAAAABuBAAAZHJzL2Rvd25yZXYueG1sUEsFBgAAAAAE&#10;AAQA8wAAAHkFAAAAAA==&#10;" o:allowincell="f" strokeweight=".16931mm"/>
        </w:pict>
      </w:r>
      <w:r>
        <w:rPr>
          <w:noProof/>
          <w:sz w:val="24"/>
          <w:szCs w:val="24"/>
        </w:rPr>
        <w:pict>
          <v:line id="Shape 127" o:spid="_x0000_s1091" style="position:absolute;z-index:251667456;visibility:visible;mso-wrap-distance-left:0;mso-wrap-distance-right:0" from="482.65pt,-413.9pt" to="482.65pt,3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6IFQIAACwEAAAOAAAAZHJzL2Uyb0RvYy54bWysU8GO2jAQvVfqP1i+QxLIsiQirCoCvWy7&#10;SLv9AGM7xKpjW7YhoKr/3rEDiG0vVdUcnLE98+bNvPHi6dRJdOTWCa0qnI1TjLiimgm1r/C3t81o&#10;jpHzRDEiteIVPnOHn5YfPyx6U/KJbrVk3CIAUa7sTYVb702ZJI62vCNurA1XcNlo2xEPW7tPmCU9&#10;oHcymaTpLOm1ZcZqyp2D03q4xMuI3zSc+pemcdwjWWHg5uNq47oLa7JckHJviWkFvdAg/8CiI0JB&#10;0htUTTxBByv+gOoEtdrpxo+p7hLdNILyWANUk6W/VfPaEsNjLdAcZ25tcv8Pln49bi0SrMJFgZEi&#10;HWgU06Js8hi60xtXgtNKbW2oj57Uq3nW9LtDSq9aovY8ur+dDURmISJ5FxI2zkCOXf9FM/AhB69j&#10;q06N7QIkNAGdoiLnmyL85BEdDimcFtl0Os+jWgkpr4HGOv+Z6w4Fo8JSqNAsUpLjs/OBCCmvLuFY&#10;6Y2QMgouFeorPEuLhxjgtBQsXAY3Z/e7lbToSMLIxC9WBTf3blYfFItgLSdsfbE9EXKwIblUAQ9K&#10;AToXa5iJH0VarOfreT7KJ7P1KE/revRps8pHs032+FBP69Wqzn4GalletoIxrgK763xm+d/pf3kp&#10;w2TdJvTWhuQ9euwXkL3+I+moZZBvGISdZuetvWoMIxmdL88nzPz9Huz7R778BQAA//8DAFBLAwQU&#10;AAYACAAAACEAviztFN4AAAAMAQAADwAAAGRycy9kb3ducmV2LnhtbEyPy07DMBBF90j8gzVIbFDr&#10;pIi0DZlUUKlLFhTYu/E0NvUjsp02/D1GLGA5M0d3zm02kzXsTCFq7xDKeQGMXOeldj3C+9tutgIW&#10;k3BSGO8I4YsibNrrq0bU0l/cK533qWc5xMVaIKiUhprz2CmyIs79QC7fjj5YkfIYei6DuORwa/ii&#10;KCpuhXb5gxIDbRV1p/1oEfRniFF15XMZzWm3vRuNXr58IN7eTE+PwBJN6Q+GH/2sDm12OvjRycgM&#10;wrp6uM8owmy1WOYSGfldHRCqsqiAtw3/X6L9BgAA//8DAFBLAQItABQABgAIAAAAIQC2gziS/gAA&#10;AOEBAAATAAAAAAAAAAAAAAAAAAAAAABbQ29udGVudF9UeXBlc10ueG1sUEsBAi0AFAAGAAgAAAAh&#10;ADj9If/WAAAAlAEAAAsAAAAAAAAAAAAAAAAALwEAAF9yZWxzLy5yZWxzUEsBAi0AFAAGAAgAAAAh&#10;ABseXogVAgAALAQAAA4AAAAAAAAAAAAAAAAALgIAAGRycy9lMm9Eb2MueG1sUEsBAi0AFAAGAAgA&#10;AAAhAL4s7RTeAAAADAEAAA8AAAAAAAAAAAAAAAAAbwQAAGRycy9kb3ducmV2LnhtbFBLBQYAAAAA&#10;BAAEAPMAAAB6BQAAAAA=&#10;" o:allowincell="f" strokeweight=".16931mm"/>
        </w:pict>
      </w:r>
      <w:r>
        <w:rPr>
          <w:noProof/>
          <w:sz w:val="24"/>
          <w:szCs w:val="24"/>
        </w:rPr>
        <w:pict>
          <v:line id="Shape 128" o:spid="_x0000_s1090" style="position:absolute;z-index:251668480;visibility:visible;mso-wrap-distance-left:0;mso-wrap-distance-right:0" from=".4pt,56pt" to="482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MvFAIAACw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UEqR&#10;DjSK16JsMg/d6Y0rIKhSWxvqoyf1bJ40/emQ0lVL1J7H8JezgcwsZCSvUsLGGbhj13/VDGLIwevY&#10;qlNjuwAJTUCnqMj5pgg/eUThcJZNHrJsihEdfAkphkRjnf/CdYeCUWIpVGgWKcjxyflAhBRDSDhW&#10;eiOkjIJLhXoATxfTmOC0FCw4Q5iz+10lLTqSMDLxi1WB5z7M6oNiEazlhK2vtidCXmy4XKqAB6UA&#10;nat1mYlfi3Sxnq/n+SifzNajPK3r0edNlY9mm+xhWn+qq6rOfgdqWV60gjGuArthPrP8bfpfX8pl&#10;sm4TemtD8ho99gvIDv9IOmoZ5LsMwk6z89YOGsNIxuDr8wkzf78H+/6Rr/4AAAD//wMAUEsDBBQA&#10;BgAIAAAAIQBRsavt2gAAAAgBAAAPAAAAZHJzL2Rvd25yZXYueG1sTI/NTsMwEITvSLyDtUhcEHVS&#10;iZaGOBVU6pEDLdzdeBub+ifKOm14exYJCY47M5r9pl5PwYszDuRSVFDOChAY22Rc7BS877f3jyAo&#10;62i0TxEVfCHBurm+qnVl0iW+4XmXO8ElkSqtwObcV1JSazFomqUeI3vHNASd+Rw6aQZ94fLg5bwo&#10;FjJoF/mD1T1uLLan3RgUuM+ByLblS0n+tN3cjd4tXz+Uur2Znp9AZJzyXxh+8BkdGmY6pDEaEl4B&#10;c2dWyzkvYnu1eFiCOPwqsqnl/wHNNwAAAP//AwBQSwECLQAUAAYACAAAACEAtoM4kv4AAADhAQAA&#10;EwAAAAAAAAAAAAAAAAAAAAAAW0NvbnRlbnRfVHlwZXNdLnhtbFBLAQItABQABgAIAAAAIQA4/SH/&#10;1gAAAJQBAAALAAAAAAAAAAAAAAAAAC8BAABfcmVscy8ucmVsc1BLAQItABQABgAIAAAAIQCABpMv&#10;FAIAACwEAAAOAAAAAAAAAAAAAAAAAC4CAABkcnMvZTJvRG9jLnhtbFBLAQItABQABgAIAAAAIQBR&#10;savt2gAAAAgBAAAPAAAAAAAAAAAAAAAAAG4EAABkcnMvZG93bnJldi54bWxQSwUGAAAAAAQABADz&#10;AAAAdQUAAAAA&#10;" o:allowincell="f" strokeweight=".16931mm"/>
        </w:pic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spacing w:line="250" w:lineRule="auto"/>
        <w:ind w:right="20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тельно-выразительными</w:t>
      </w:r>
      <w:proofErr w:type="spellEnd"/>
      <w:r w:rsidRPr="00CE1A5C">
        <w:rPr>
          <w:rFonts w:eastAsia="Times New Roman"/>
          <w:sz w:val="24"/>
          <w:szCs w:val="24"/>
        </w:rPr>
        <w:t xml:space="preserve"> средствами лексики. </w:t>
      </w:r>
      <w:proofErr w:type="spellStart"/>
      <w:r w:rsidRPr="00CE1A5C">
        <w:rPr>
          <w:rFonts w:eastAsia="Times New Roman"/>
          <w:sz w:val="24"/>
          <w:szCs w:val="24"/>
        </w:rPr>
        <w:t>Состав-ление</w:t>
      </w:r>
      <w:proofErr w:type="spellEnd"/>
      <w:r w:rsidRPr="00CE1A5C">
        <w:rPr>
          <w:rFonts w:eastAsia="Times New Roman"/>
          <w:sz w:val="24"/>
          <w:szCs w:val="24"/>
        </w:rPr>
        <w:t xml:space="preserve"> связного </w:t>
      </w:r>
      <w:proofErr w:type="spellStart"/>
      <w:r w:rsidRPr="00CE1A5C">
        <w:rPr>
          <w:rFonts w:eastAsia="Times New Roman"/>
          <w:sz w:val="24"/>
          <w:szCs w:val="24"/>
        </w:rPr>
        <w:t>высказыва-ния</w:t>
      </w:r>
      <w:proofErr w:type="spellEnd"/>
      <w:r w:rsidRPr="00CE1A5C">
        <w:rPr>
          <w:rFonts w:eastAsia="Times New Roman"/>
          <w:sz w:val="24"/>
          <w:szCs w:val="24"/>
        </w:rPr>
        <w:t xml:space="preserve"> с использованием </w:t>
      </w:r>
      <w:proofErr w:type="spellStart"/>
      <w:r w:rsidRPr="00CE1A5C">
        <w:rPr>
          <w:rFonts w:eastAsia="Times New Roman"/>
          <w:sz w:val="24"/>
          <w:szCs w:val="24"/>
        </w:rPr>
        <w:t>задан-ных</w:t>
      </w:r>
      <w:proofErr w:type="spellEnd"/>
      <w:r w:rsidRPr="00CE1A5C">
        <w:rPr>
          <w:rFonts w:eastAsia="Times New Roman"/>
          <w:sz w:val="24"/>
          <w:szCs w:val="24"/>
        </w:rPr>
        <w:t xml:space="preserve"> лексем, в том числе на лингвистическую тему. </w:t>
      </w:r>
      <w:r w:rsidRPr="00CE1A5C">
        <w:rPr>
          <w:rFonts w:eastAsia="Times New Roman"/>
          <w:sz w:val="24"/>
          <w:szCs w:val="24"/>
          <w:u w:val="single"/>
        </w:rPr>
        <w:t>Раздел4,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  <w:u w:val="single"/>
        </w:rPr>
        <w:t>п/р</w:t>
      </w:r>
      <w:r w:rsidRPr="00CE1A5C">
        <w:rPr>
          <w:rFonts w:eastAsia="Times New Roman"/>
          <w:sz w:val="24"/>
          <w:szCs w:val="24"/>
        </w:rPr>
        <w:t>:</w:t>
      </w:r>
    </w:p>
    <w:p w:rsidR="00C50951" w:rsidRPr="00CE1A5C" w:rsidRDefault="00C50951" w:rsidP="00C50951">
      <w:pPr>
        <w:spacing w:line="232" w:lineRule="auto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текстов (устных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7"/>
        </w:numPr>
        <w:tabs>
          <w:tab w:val="left" w:pos="189"/>
        </w:tabs>
        <w:spacing w:line="237" w:lineRule="auto"/>
        <w:ind w:right="160" w:firstLine="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письменных) с </w:t>
      </w:r>
      <w:proofErr w:type="spellStart"/>
      <w:r w:rsidRPr="00CE1A5C">
        <w:rPr>
          <w:rFonts w:eastAsia="Times New Roman"/>
          <w:sz w:val="24"/>
          <w:szCs w:val="24"/>
        </w:rPr>
        <w:t>использова-нием</w:t>
      </w:r>
      <w:proofErr w:type="spellEnd"/>
      <w:r w:rsidRPr="00CE1A5C">
        <w:rPr>
          <w:rFonts w:eastAsia="Times New Roman"/>
          <w:sz w:val="24"/>
          <w:szCs w:val="24"/>
        </w:rPr>
        <w:t xml:space="preserve"> однокоренных слов, слов одной структуры. </w:t>
      </w:r>
      <w:r w:rsidRPr="00CE1A5C">
        <w:rPr>
          <w:rFonts w:eastAsia="Times New Roman"/>
          <w:sz w:val="24"/>
          <w:szCs w:val="24"/>
          <w:u w:val="single"/>
        </w:rPr>
        <w:t>Раздел5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  <w:u w:val="single"/>
        </w:rPr>
        <w:t>п/р</w:t>
      </w:r>
      <w:r w:rsidRPr="00CE1A5C">
        <w:rPr>
          <w:rFonts w:eastAsia="Times New Roman"/>
          <w:sz w:val="24"/>
          <w:szCs w:val="24"/>
        </w:rPr>
        <w:t>: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20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Составление </w:t>
      </w:r>
      <w:proofErr w:type="spellStart"/>
      <w:r w:rsidRPr="00CE1A5C">
        <w:rPr>
          <w:rFonts w:eastAsia="Times New Roman"/>
          <w:sz w:val="24"/>
          <w:szCs w:val="24"/>
        </w:rPr>
        <w:t>словосочета-ний</w:t>
      </w:r>
      <w:proofErr w:type="spellEnd"/>
      <w:r w:rsidRPr="00CE1A5C">
        <w:rPr>
          <w:rFonts w:eastAsia="Times New Roman"/>
          <w:sz w:val="24"/>
          <w:szCs w:val="24"/>
        </w:rPr>
        <w:t xml:space="preserve">, предложений, текстов (устных и письменных) с </w:t>
      </w:r>
      <w:proofErr w:type="spellStart"/>
      <w:r w:rsidRPr="00CE1A5C">
        <w:rPr>
          <w:rFonts w:eastAsia="Times New Roman"/>
          <w:sz w:val="24"/>
          <w:szCs w:val="24"/>
        </w:rPr>
        <w:t>ис-пользованием</w:t>
      </w:r>
      <w:proofErr w:type="spellEnd"/>
      <w:r w:rsidRPr="00CE1A5C">
        <w:rPr>
          <w:rFonts w:eastAsia="Times New Roman"/>
          <w:sz w:val="24"/>
          <w:szCs w:val="24"/>
        </w:rPr>
        <w:t xml:space="preserve"> нужной </w:t>
      </w:r>
      <w:proofErr w:type="spellStart"/>
      <w:r w:rsidRPr="00CE1A5C">
        <w:rPr>
          <w:rFonts w:eastAsia="Times New Roman"/>
          <w:sz w:val="24"/>
          <w:szCs w:val="24"/>
        </w:rPr>
        <w:t>сло-воформы</w:t>
      </w:r>
      <w:proofErr w:type="spellEnd"/>
      <w:r w:rsidRPr="00CE1A5C">
        <w:rPr>
          <w:rFonts w:eastAsia="Times New Roman"/>
          <w:sz w:val="24"/>
          <w:szCs w:val="24"/>
        </w:rPr>
        <w:t xml:space="preserve"> с учетом </w:t>
      </w:r>
      <w:proofErr w:type="spellStart"/>
      <w:r w:rsidRPr="00CE1A5C">
        <w:rPr>
          <w:rFonts w:eastAsia="Times New Roman"/>
          <w:sz w:val="24"/>
          <w:szCs w:val="24"/>
        </w:rPr>
        <w:t>различ-ных</w:t>
      </w:r>
      <w:proofErr w:type="spellEnd"/>
      <w:r w:rsidRPr="00CE1A5C">
        <w:rPr>
          <w:rFonts w:eastAsia="Times New Roman"/>
          <w:sz w:val="24"/>
          <w:szCs w:val="24"/>
        </w:rPr>
        <w:t xml:space="preserve"> типов и стилей речи. </w:t>
      </w:r>
      <w:r w:rsidRPr="00CE1A5C">
        <w:rPr>
          <w:rFonts w:eastAsia="Times New Roman"/>
          <w:sz w:val="24"/>
          <w:szCs w:val="24"/>
          <w:u w:val="single"/>
        </w:rPr>
        <w:t>Раздел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  <w:u w:val="single"/>
        </w:rPr>
        <w:t>6,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  <w:u w:val="single"/>
        </w:rPr>
        <w:t>п/р</w:t>
      </w:r>
      <w:r w:rsidRPr="00CE1A5C">
        <w:rPr>
          <w:rFonts w:eastAsia="Times New Roman"/>
          <w:sz w:val="24"/>
          <w:szCs w:val="24"/>
        </w:rPr>
        <w:t>:</w:t>
      </w:r>
    </w:p>
    <w:p w:rsidR="00C50951" w:rsidRPr="00CE1A5C" w:rsidRDefault="00C50951" w:rsidP="00C50951">
      <w:pPr>
        <w:spacing w:line="1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9" w:lineRule="auto"/>
        <w:ind w:right="14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Составление связного </w:t>
      </w:r>
      <w:proofErr w:type="spellStart"/>
      <w:r w:rsidRPr="00CE1A5C">
        <w:rPr>
          <w:rFonts w:eastAsia="Times New Roman"/>
          <w:sz w:val="24"/>
          <w:szCs w:val="24"/>
        </w:rPr>
        <w:t>выска-зывания</w:t>
      </w:r>
      <w:proofErr w:type="spellEnd"/>
      <w:r w:rsidRPr="00CE1A5C">
        <w:rPr>
          <w:rFonts w:eastAsia="Times New Roman"/>
          <w:sz w:val="24"/>
          <w:szCs w:val="24"/>
        </w:rPr>
        <w:t xml:space="preserve"> с использованием предложений определенной структуры, в том числе на лингвистическую тему. Исследование текстов для выявления существенных признаков синтаксических понятий, освоения основных научных положений о </w:t>
      </w:r>
      <w:proofErr w:type="spellStart"/>
      <w:r w:rsidRPr="00CE1A5C">
        <w:rPr>
          <w:rFonts w:eastAsia="Times New Roman"/>
          <w:sz w:val="24"/>
          <w:szCs w:val="24"/>
        </w:rPr>
        <w:t>син-таксическом</w:t>
      </w:r>
      <w:proofErr w:type="spellEnd"/>
      <w:r w:rsidRPr="00CE1A5C">
        <w:rPr>
          <w:rFonts w:eastAsia="Times New Roman"/>
          <w:sz w:val="24"/>
          <w:szCs w:val="24"/>
        </w:rPr>
        <w:t xml:space="preserve"> уровне </w:t>
      </w:r>
      <w:proofErr w:type="spellStart"/>
      <w:r w:rsidRPr="00CE1A5C">
        <w:rPr>
          <w:rFonts w:eastAsia="Times New Roman"/>
          <w:sz w:val="24"/>
          <w:szCs w:val="24"/>
        </w:rPr>
        <w:t>совре-менной</w:t>
      </w:r>
      <w:proofErr w:type="spellEnd"/>
      <w:r w:rsidRPr="00CE1A5C">
        <w:rPr>
          <w:rFonts w:eastAsia="Times New Roman"/>
          <w:sz w:val="24"/>
          <w:szCs w:val="24"/>
        </w:rPr>
        <w:t xml:space="preserve"> системы русского языка, ее нормах и </w:t>
      </w:r>
      <w:proofErr w:type="spellStart"/>
      <w:r w:rsidRPr="00CE1A5C">
        <w:rPr>
          <w:rFonts w:eastAsia="Times New Roman"/>
          <w:sz w:val="24"/>
          <w:szCs w:val="24"/>
        </w:rPr>
        <w:t>тенденци-ях</w:t>
      </w:r>
      <w:proofErr w:type="spellEnd"/>
      <w:r w:rsidRPr="00CE1A5C">
        <w:rPr>
          <w:rFonts w:eastAsia="Times New Roman"/>
          <w:sz w:val="24"/>
          <w:szCs w:val="24"/>
        </w:rPr>
        <w:t xml:space="preserve"> развития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4" w:right="1126" w:bottom="382" w:left="1120" w:header="0" w:footer="0" w:gutter="0"/>
          <w:cols w:num="2" w:space="720" w:equalWidth="0">
            <w:col w:w="6260" w:space="240"/>
            <w:col w:w="3160"/>
          </w:cols>
        </w:sectPr>
      </w:pPr>
    </w:p>
    <w:p w:rsidR="00C50951" w:rsidRPr="00CE1A5C" w:rsidRDefault="00C50951" w:rsidP="00C50951">
      <w:pPr>
        <w:spacing w:line="105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8"/>
        </w:numPr>
        <w:tabs>
          <w:tab w:val="left" w:pos="377"/>
        </w:tabs>
        <w:spacing w:line="235" w:lineRule="auto"/>
        <w:ind w:left="120" w:right="20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Сформированность основ саморазвития и самовоспитания в соответствии с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общече-ловеческими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ценностями и идеалами гражданского общества; готовность и способность к самостоятельной, творческой и ответственной деятельности:</w:t>
      </w:r>
    </w:p>
    <w:p w:rsidR="00C50951" w:rsidRPr="00CE1A5C" w:rsidRDefault="00C50951" w:rsidP="00C50951">
      <w:pPr>
        <w:spacing w:line="3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360"/>
        <w:gridCol w:w="1780"/>
        <w:gridCol w:w="20"/>
      </w:tblGrid>
      <w:tr w:rsidR="00C50951" w:rsidRPr="00CE1A5C" w:rsidTr="00CE1A5C">
        <w:trPr>
          <w:trHeight w:val="244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4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наблюдение и грамотное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4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использование 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собствен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общество.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ной речи основных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лексиче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единиц, понимание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том числе на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лингвистиче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значимости интонационного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богатства русского языка,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осознание необходимости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 с точки зрения ее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Наблюдение над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функциони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саморазвития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самовоспи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употребления: нейтральная,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рованием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лексических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еди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в соответствии с об-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книжная, лексика устной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ниц в собственной речи, вы-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щечеловеческими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ценно-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речи (жаргонизмы,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арготиз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работка навыка составления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стями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идеалами граждан-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мы, диалектизмы).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Профес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текстов (устных и письмен-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общества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сионализмы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Терминологи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 с лексемами различных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ческая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лексика.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сфер употребления.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Лексиче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Лексические нормы.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Лекси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анализ слова.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ческие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ошибки и их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исправ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59"/>
        </w:trPr>
        <w:tc>
          <w:tcPr>
            <w:tcW w:w="3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C50951" w:rsidRPr="00CE1A5C" w:rsidRDefault="00C50951" w:rsidP="00CE1A5C">
            <w:pPr>
              <w:ind w:left="1500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29" o:spid="_x0000_s1089" style="position:absolute;margin-left:482.15pt;margin-top:-18.9pt;width:.95pt;height:.95pt;z-index:-2515783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VebwIAAPc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C4w&#10;UqSHHsVrUZaXoTqDcRUEPZlHG/Jz5kHTbw4pfdcR1fIba/XQccKAUxbikxcHguHgKNoMHzUDbLL1&#10;OhZq39g+AEIJ0D7243DuB997ROFjlqfzGUYUPOM24JPqdNRY599z3aOwqbGFZkdosntwfgw9hUTq&#10;Wgq2FlJGw7abO2nRjgRhxF9kDxlehkkVgpUOx0bE8QswhDuCL3CNjf5ZZnmR3ublZD1fLibFuphN&#10;ykW6nKRZeVvO06Is7tfPgWBWVJ1gjKsHofhJdFnxuqYe5T/KJcoODdC8WT6Lub9g716XZC88zKAU&#10;fY2X50qQKnT1nWKQNqk8EXLcJy/px4ZADU7/sSpRA6Hto3w2mh1AAlZDk2AG4bWATaftD4wGmLwa&#10;u+9bYjlG8oMCGZVZUYRRjUYxW+Rg2EvP5tJDFAWoGnuMxu2dH8d7a6xoO7gpi4VR+gak14gojCDL&#10;kdVRsDBdMYPjSxDG99KOUb/fq9UvAAAA//8DAFBLAwQUAAYACAAAACEAPIv5m+EAAAALAQAADwAA&#10;AGRycy9kb3ducmV2LnhtbEyPwU7CQBCG7ya+w2ZMvMHWAoXWbomYeDQR9AC3bXdsG7qztbtA9ekd&#10;TnqcmS//fH++Hm0nzjj41pGCh2kEAqlypqVawcf7y2QFwgdNRneOUME3elgXtze5zoy70BbPu1AL&#10;DiGfaQVNCH0mpa8atNpPXY/Et083WB14HGppBn3hcNvJOIoSaXVL/KHRPT43WB13J6tgk642X29z&#10;ev3Zlgc87MvjIh4ipe7vxqdHEAHH8AfDVZ/VoWCn0p3IeNEpSJP5jFEFk9mSOzCRJkkMorxuFinI&#10;Ipf/OxS/AAAA//8DAFBLAQItABQABgAIAAAAIQC2gziS/gAAAOEBAAATAAAAAAAAAAAAAAAAAAAA&#10;AABbQ29udGVudF9UeXBlc10ueG1sUEsBAi0AFAAGAAgAAAAhADj9If/WAAAAlAEAAAsAAAAAAAAA&#10;AAAAAAAALwEAAF9yZWxzLy5yZWxzUEsBAi0AFAAGAAgAAAAhAKjslV5vAgAA9wQAAA4AAAAAAAAA&#10;AAAAAAAALgIAAGRycy9lMm9Eb2MueG1sUEsBAi0AFAAGAAgAAAAhADyL+ZvhAAAACwEAAA8AAAAA&#10;AAAAAAAAAAAAyQQAAGRycy9kb3ducmV2LnhtbFBLBQYAAAAABAAEAPMAAADXBQAAAAA=&#10;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346E23" w:rsidP="00C50951">
      <w:pPr>
        <w:ind w:left="3320"/>
        <w:rPr>
          <w:sz w:val="24"/>
          <w:szCs w:val="24"/>
        </w:rPr>
      </w:pPr>
      <w:r w:rsidRPr="00346E23">
        <w:rPr>
          <w:rFonts w:eastAsia="Times New Roman"/>
          <w:noProof/>
          <w:sz w:val="24"/>
          <w:szCs w:val="24"/>
        </w:rPr>
        <w:lastRenderedPageBreak/>
        <w:pict>
          <v:line id="Shape 130" o:spid="_x0000_s1088" style="position:absolute;left:0;text-align:left;z-index:251669504;visibility:visible;mso-wrap-distance-left:0;mso-wrap-distance-right:0;mso-position-horizontal-relative:page;mso-position-vertical-relative:page" from="56.4pt,56.85pt" to="538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u5LEwIAACwEAAAOAAAAZHJzL2Uyb0RvYy54bWysU8GO2yAQvVfqPyDuie2sN5tYcVaVnfSy&#10;bSPt9gMIYBsVAwISJ6r67x1IHO1uL1VVH/DADI83b2ZWj6deoiO3TmhV4myaYsQV1UyotsTfX7aT&#10;BUbOE8WI1IqX+Mwdflx//LAaTMFnutOScYsARLliMCXuvDdFkjja8Z64qTZcgbPRticetrZNmCUD&#10;oPcymaXpPBm0ZcZqyp2D0/rixOuI3zSc+m9N47hHssTAzcfVxnUf1mS9IkVriekEvdIg/8CiJ0LB&#10;ozeomniCDlb8AdULarXTjZ9S3Se6aQTlMQfIJkvfZfPcEcNjLiCOMzeZ3P+DpV+PO4sEK/FyjpEi&#10;PdQoPouyu6jOYFwBQZXa2ZAfPaln86TpD4eUrjqiWh7DX84GbmZBz+TNlbBxBt7YD180gxhy8DpK&#10;dWpsHyBBBHSKFTnfKsJPHlE4nGezhyy7x4iOvoQU40Vjnf/MdY+CUWIpVBCLFOT45HwgQooxJBwr&#10;vRVSxoJLhQYATyHn4HFaChaccWPbfSUtOpLQMvGLWb0Ls/qgWATrOGGbq+2JkBcbHpcq4EEqQOdq&#10;XXri5zJdbhabRT7JZ/PNJE/revJpW+WT+TZ7uK/v6qqqs1+BWpYXnWCMq8Bu7M8s/7v6Xyfl0lm3&#10;Dr3JkLxFj3oB2fEfScdahvKFgXLFXrPzzo41hpaMwdfxCT3/eg/26yFf/wYAAP//AwBQSwMEFAAG&#10;AAgAAAAhAB03fpXeAAAADAEAAA8AAABkcnMvZG93bnJldi54bWxMj0FLw0AQhe9C/8Mygje7aQWT&#10;xmxKURR6ELEtPW+zYxKTnQ3ZbZP+eycg6O29mcebb7L1aFtxwd7XjhQs5hEIpMKZmkoFh/3rfQLC&#10;B01Gt45QwRU9rPPZTaZT4wb6xMsulIJLyKdaQRVCl0rpiwqt9nPXIfHuy/VWB7Z9KU2vBy63rVxG&#10;0aO0uia+UOkOnyssmt3ZKnhP5Iv7aI7F9XvYvyXJtlnF24NSd7fj5glEwDH8hWHCZ3TImenkzmS8&#10;aNkvloweJvEQg5gSURyzOv2OZJ7J/0/kPwAAAP//AwBQSwECLQAUAAYACAAAACEAtoM4kv4AAADh&#10;AQAAEwAAAAAAAAAAAAAAAAAAAAAAW0NvbnRlbnRfVHlwZXNdLnhtbFBLAQItABQABgAIAAAAIQA4&#10;/SH/1gAAAJQBAAALAAAAAAAAAAAAAAAAAC8BAABfcmVscy8ucmVsc1BLAQItABQABgAIAAAAIQAN&#10;Pu5LEwIAACwEAAAOAAAAAAAAAAAAAAAAAC4CAABkcnMvZTJvRG9jLnhtbFBLAQItABQABgAIAAAA&#10;IQAdN36V3gAAAAwBAAAPAAAAAAAAAAAAAAAAAG0EAABkcnMvZG93bnJldi54bWxQSwUGAAAAAAQA&#10;BADzAAAAeAUAAAAA&#10;" o:allowincell="f" strokeweight=".48pt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31" o:spid="_x0000_s1087" style="position:absolute;left:0;text-align:left;z-index:251670528;visibility:visible;mso-wrap-distance-left:0;mso-wrap-distance-right:0;mso-position-horizontal-relative:page;mso-position-vertical-relative:page" from="56.4pt,471.4pt" to="538.85pt,4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CyFQIAACwEAAAOAAAAZHJzL2Uyb0RvYy54bWysU8uO2yAU3VfqPyD2GZuMJ5NYcUaVnXQz&#10;7USa6QcQwDEqBgQkTlT133shjzbtpqrqBeZx7uHccy/zp0Ov0F44L42uMLnLMRKaGS71tsJf3laj&#10;KUY+UM2pMlpU+Cg8flq8fzcfbCnGpjOKC4eARPtysBXuQrBllnnWiZ76O2OFhsPWuJ4GWLptxh0d&#10;gL1X2TjPJ9lgHLfOMOE97DanQ7xI/G0rWHhpWy8CUhUGbSGNLo2bOGaLOS23jtpOsrMM+g8qeio1&#10;XHqlamigaOfkH1S9ZM5404Y7ZvrMtK1kIuUA2ZD8t2xeO2pFygXM8fZqk/9/tOzzfu2Q5BWePWCk&#10;aQ81Stcick+iO4P1JYBqvXYxP3bQr/bZsK8eaVN3VG9Fgr8dLUSmiOwmJC68hTs2wyfDAUN3wSSr&#10;Dq3rIyWYgA6pIsdrRcQhIAabEzJ+JASUsctZRstLoHU+fBSmR3FSYSV1NIuWdP/sA0gH6AUSt7VZ&#10;SaVSwZVGA5AXeZ4CvFGSx8MI8267qZVDexpbJn3RByC7gTmz0zyRdYLy5XkeqFSnOeCVjnyQCsg5&#10;z0498W2Wz5bT5bQYFePJclTkTTP6sKqL0WRFHh+a+6auG/I9SiNF2UnOhY7qLv1Jir+r//mlnDrr&#10;2qFXG7Jb9pQiiL38k+hUy1i+UyNsDD+uXXQjlhVaMoHPzyf2/K/rhPr5yBc/AAAA//8DAFBLAwQU&#10;AAYACAAAACEA8FPdUd4AAAAMAQAADwAAAGRycy9kb3ducmV2LnhtbEyPT0vDQBDF74LfYRmhF2k3&#10;KWLamE0phZ68aBRKb9Ps5A9mZ0N2m8Zv7wYEvc2bebz5vWw3mU6MNLjWsoJ4FYEgLq1uuVbw+XFc&#10;bkA4j6yxs0wKvsnBLr+/yzDV9sbvNBa+FiGEXYoKGu/7VEpXNmTQrWxPHG6VHQz6IIda6gFvIdx0&#10;ch1Fz9Jgy+FDgz0dGiq/iqtRcLKyKG2M1eNmOrwd23P1WsejUouHaf8CwtPk/8ww4wd0yAPTxV5Z&#10;O9EFHa8DulewfZqH2RElSQLi8ruSeSb/l8h/AAAA//8DAFBLAQItABQABgAIAAAAIQC2gziS/gAA&#10;AOEBAAATAAAAAAAAAAAAAAAAAAAAAABbQ29udGVudF9UeXBlc10ueG1sUEsBAi0AFAAGAAgAAAAh&#10;ADj9If/WAAAAlAEAAAsAAAAAAAAAAAAAAAAALwEAAF9yZWxzLy5yZWxzUEsBAi0AFAAGAAgAAAAh&#10;AH6m4LIVAgAALAQAAA4AAAAAAAAAAAAAAAAALgIAAGRycy9lMm9Eb2MueG1sUEsBAi0AFAAGAAgA&#10;AAAhAPBT3VHeAAAADAEAAA8AAAAAAAAAAAAAAAAAbwQAAGRycy9kb3ducmV2LnhtbFBLBQYAAAAA&#10;BAAEAPMAAAB6BQAAAAA=&#10;" o:allowincell="f" strokeweight=".17778mm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32" o:spid="_x0000_s1086" style="position:absolute;left:0;text-align:left;z-index:251671552;visibility:visible;mso-wrap-distance-left:0;mso-wrap-distance-right:0;mso-position-horizontal-relative:page;mso-position-vertical-relative:page" from="216.5pt,56.6pt" to="216.5pt,4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KLFAIAACwEAAAOAAAAZHJzL2Uyb0RvYy54bWysU02P2yAQvVfqf0Dcs7bztYkVZ1XZSS/b&#10;bqTd/gACOEbFDAISJ6r63wvYiTbtparqAx5g5s2bmcfq6dxKdOLGClAFzh5SjLiiwIQ6FPjb23a0&#10;wMg6ohiRoHiBL9zip/XHD6tO53wMDUjGDfIgyuadLnDjnM6TxNKGt8Q+gObKX9ZgWuL81hwSZkjn&#10;0VuZjNN0nnRgmDZAubX+tOov8Tri1zWn7qWuLXdIFthzc3E1cd2HNVmvSH4wRDeCDjTIP7BoiVA+&#10;6Q2qIo6goxF/QLWCGrBQuwcKbQJ1LSiPNfhqsvS3al4bonmsxTfH6lub7P+DpV9PO4MEK/BygpEi&#10;rZ9RTIuyyTh0p9M2906l2plQHz2rV/0M9LtFCsqGqAOP7m8X7SOzEJHchYSN1T7HvvsCzPuQo4PY&#10;qnNt2gDpm4DOcSKX20T42SHaH1J/Ohs/ZtlkFtFJfg3UxrrPHFoUjAJLoUKzSE5Oz9YFIiS/uoRj&#10;BVshZRy4VKgr8DxdzmOABSlYuAxu1hz2pTToRIJk4jfkvXMzcFQsgjWcsM1gOyJkb/vkUgU8X4qn&#10;M1i9Jn4s0+VmsVlMR9PxfDOaplU1+rQtp6P5NnucVZOqLKvsZ6CWTfNGMMZVYHfVZzb9u/kPL6VX&#10;1k2htzYk9+ixX57s9R9Jx1mG8fVC2AO77Mx1xl6S0Xl4PkHz7/fefv/I178AAAD//wMAUEsDBBQA&#10;BgAIAAAAIQA4i61N4AAAAAsBAAAPAAAAZHJzL2Rvd25yZXYueG1sTI9BT8JAEIXvJvyHzZB4ky3U&#10;aKndEqLRhIMhAvG8dMe2tDvbdBda/r1jPOhtZt7Lm+9lq9G24oK9rx0pmM8iEEiFMzWVCg7717sE&#10;hA+ajG4doYIreljlk5tMp8YN9IGXXSgFh5BPtYIqhC6V0hcVWu1nrkNi7cv1Vgde+1KaXg8cblu5&#10;iKIHaXVN/KHSHT5XWDS7s1XwnsgXt20+i+tp2L8lyaZZPm4OSt1Ox/UTiIBj+DPDDz6jQ85MR3cm&#10;40Wr4D6OuUtgYR4vQLDj93JUsOQJZJ7J/x3ybwAAAP//AwBQSwECLQAUAAYACAAAACEAtoM4kv4A&#10;AADhAQAAEwAAAAAAAAAAAAAAAAAAAAAAW0NvbnRlbnRfVHlwZXNdLnhtbFBLAQItABQABgAIAAAA&#10;IQA4/SH/1gAAAJQBAAALAAAAAAAAAAAAAAAAAC8BAABfcmVscy8ucmVsc1BLAQItABQABgAIAAAA&#10;IQAmAWKLFAIAACwEAAAOAAAAAAAAAAAAAAAAAC4CAABkcnMvZTJvRG9jLnhtbFBLAQItABQABgAI&#10;AAAAIQA4i61N4AAAAAsBAAAPAAAAAAAAAAAAAAAAAG4EAABkcnMvZG93bnJldi54bWxQSwUGAAAA&#10;AAQABADzAAAAewUAAAAA&#10;" o:allowincell="f" strokeweight=".48pt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33" o:spid="_x0000_s1085" style="position:absolute;left:0;text-align:left;z-index:251672576;visibility:visible;mso-wrap-distance-left:0;mso-wrap-distance-right:0;mso-position-horizontal-relative:page;mso-position-vertical-relative:page" from="56.6pt,56.6pt" to="56.6pt,7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G8FQIAACwEAAAOAAAAZHJzL2Uyb0RvYy54bWysU02P2yAQvVfqf0DcE9v5amzFWVV20su2&#10;jbTbH0AAx6gYEJA4UdX/3gEnUba9VFV9wAPMvHkzb1g9nTuJTtw6oVWJs3GKEVdUM6EOJf72uh0t&#10;MXKeKEakVrzEF+7w0/r9u1VvCj7RrZaMWwQgyhW9KXHrvSmSxNGWd8SNteEKLhttO+Jhaw8Js6QH&#10;9E4mkzRdJL22zFhNuXNwWg+XeB3xm4ZT/7VpHPdIlhi4+bjauO7DmqxXpDhYYlpBrzTIP7DoiFCQ&#10;9A5VE0/Q0Yo/oDpBrXa68WOqu0Q3jaA81gDVZOlv1by0xPBYCzTHmXub3P+DpV9OO4sEK3E+wUiR&#10;DjSKaVE2nYbu9MYV4FSpnQ310bN6Mc+afndI6aol6sCj++vFQGQWIpI3IWHjDOTY9581Ax9y9Dq2&#10;6tzYLkBCE9A5KnK5K8LPHtHhkMJpns0nyzyqlZDiFmis85+47lAwSiyFCs0iBTk9Ox+IkOLmEo6V&#10;3gopo+BSob7EizSfxwCnpWDhMrg5e9hX0qITCSMTv1gV3Dy6WX1ULIK1nLDN1fZEyMGG5FIFPCgF&#10;6FytYSZ+5Gm+WW6Ws9FsstiMZmldjz5uq9losc0+zOtpXVV19jNQy2ZFKxjjKrC7zWc2+zv9ry9l&#10;mKz7hN7bkLxFj/0Csrd/JB21DPINg7DX7LKzN41hJKPz9fmEmX/cg/34yNe/AAAA//8DAFBLAwQU&#10;AAYACAAAACEAxqxO4NoAAAAMAQAADwAAAGRycy9kb3ducmV2LnhtbEyPQU/DMAyF70j8h8hIXBBL&#10;O9hApekEk3bkwIB71pgmLHGqOt3KvydDQnB7z356/lyvpuDFAQd2kRSUswIEUhuNo07B2+vm+h4E&#10;J01G+0io4AsZVs35Wa0rE4/0godt6kQuIa60AptSX0nJrcWgeRZ7pLz7iEPQKduhk2bQx1wevJwX&#10;xVIG7ShfsLrHtcV2vx2DAvc5MNu2fCrZ7zfrq9G7u+d3pS4vpscHEAmn9BeGE35GhyYz7eJIhoXP&#10;vryZ5+ivOCV+JrssFovbJcimlv+faL4BAAD//wMAUEsBAi0AFAAGAAgAAAAhALaDOJL+AAAA4QEA&#10;ABMAAAAAAAAAAAAAAAAAAAAAAFtDb250ZW50X1R5cGVzXS54bWxQSwECLQAUAAYACAAAACEAOP0h&#10;/9YAAACUAQAACwAAAAAAAAAAAAAAAAAvAQAAX3JlbHMvLnJlbHNQSwECLQAUAAYACAAAACEAym0h&#10;vBUCAAAsBAAADgAAAAAAAAAAAAAAAAAuAgAAZHJzL2Uyb0RvYy54bWxQSwECLQAUAAYACAAAACEA&#10;xqxO4NoAAAAMAQAADwAAAAAAAAAAAAAAAABvBAAAZHJzL2Rvd25yZXYueG1sUEsFBgAAAAAEAAQA&#10;8wAAAHYFAAAAAA==&#10;" o:allowincell="f" strokeweight=".16931mm">
            <w10:wrap anchorx="page" anchory="page"/>
          </v:line>
        </w:pict>
      </w:r>
      <w:proofErr w:type="spellStart"/>
      <w:r w:rsidR="00C50951" w:rsidRPr="00CE1A5C">
        <w:rPr>
          <w:rFonts w:eastAsia="Times New Roman"/>
          <w:sz w:val="24"/>
          <w:szCs w:val="24"/>
        </w:rPr>
        <w:t>ление</w:t>
      </w:r>
      <w:proofErr w:type="spellEnd"/>
      <w:r w:rsidR="00C50951"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5, темы:</w:t>
      </w:r>
    </w:p>
    <w:p w:rsidR="00C50951" w:rsidRPr="00CE1A5C" w:rsidRDefault="00C50951" w:rsidP="00C50951">
      <w:pPr>
        <w:spacing w:line="236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Употребление форм </w:t>
      </w:r>
      <w:proofErr w:type="spellStart"/>
      <w:r w:rsidRPr="00CE1A5C">
        <w:rPr>
          <w:rFonts w:eastAsia="Times New Roman"/>
          <w:sz w:val="24"/>
          <w:szCs w:val="24"/>
        </w:rPr>
        <w:t>различ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ных</w:t>
      </w:r>
      <w:proofErr w:type="spellEnd"/>
      <w:r w:rsidRPr="00CE1A5C">
        <w:rPr>
          <w:rFonts w:eastAsia="Times New Roman"/>
          <w:sz w:val="24"/>
          <w:szCs w:val="24"/>
        </w:rPr>
        <w:t xml:space="preserve"> частей речи.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Правописание различных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частей речи.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343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6, темы:</w:t>
      </w:r>
    </w:p>
    <w:p w:rsidR="00C50951" w:rsidRPr="00CE1A5C" w:rsidRDefault="00C50951" w:rsidP="00C50951">
      <w:pPr>
        <w:spacing w:line="235" w:lineRule="auto"/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Интонационное богатство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русской речи. Логическое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ударение. Прямой и обрат-</w:t>
      </w:r>
    </w:p>
    <w:p w:rsidR="00C50951" w:rsidRPr="00CE1A5C" w:rsidRDefault="00C50951" w:rsidP="00C50951">
      <w:pPr>
        <w:ind w:left="332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ный</w:t>
      </w:r>
      <w:proofErr w:type="spellEnd"/>
      <w:r w:rsidRPr="00CE1A5C">
        <w:rPr>
          <w:rFonts w:eastAsia="Times New Roman"/>
          <w:sz w:val="24"/>
          <w:szCs w:val="24"/>
        </w:rPr>
        <w:t xml:space="preserve"> порядок слов.</w: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spacing w:line="256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5, п/р: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34" o:spid="_x0000_s1084" style="position:absolute;z-index:251673600;visibility:visible;mso-wrap-distance-left:0;mso-wrap-distance-right:0" from="-5.45pt,-27.7pt" to="-5.45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H/QFQIAACw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DCNF&#10;OtAopkXZQx660xtXgFOltjbUR0/q1Txr+t0hpauWqD2P7m9nA5FZiEjehYSNM5Bj13/RDHzIwevY&#10;qlNjuwAJTUCnqMj5pgg/eUSHQwqn08ljOk2jWgkproHGOv+Z6w4Fo8RSqNAsUpDjs/OBCCmuLuFY&#10;6Y2QMgouFepLPEsX0xjgtBQsXAY3Z/e7Slp0JGFk4hergpt7N6sPikWwlhO2vtieCDnYkFyqgAel&#10;AJ2LNczEj0W6WM/X83yUT2brUZ7W9ejTpspHs032OK0f6qqqs5+BWpYXrWCMq8DuOp9Z/nf6X17K&#10;MFm3Cb21IXmPHvsFZK//SDpqGeQbBmGn2XlrrxrDSEbny/MJM3+/B/v+ka9+AQAA//8DAFBLAwQU&#10;AAYACAAAACEAtOpLeN0AAAALAQAADwAAAGRycy9kb3ducmV2LnhtbEyPPU/DMBCGdyT+g3VILKh1&#10;gtqmDXEqqNSRgQK7G5vY1D5HPqcN/x4jBtju49F7zzXbyTt21pFsQAHlvACmsQvKYi/g7XU/WwOj&#10;JFFJF1AL+NIE2/b6qpG1Chd80edD6lkOQaqlAJPSUHNOndFe0jwMGvPuI0QvU25jz1WUlxzuHb8v&#10;ihX30mK+YOSgd0Z3p8PoBdjPSGS68qkkd9rv7kZnq+d3IW5vpscHYElP6Q+GH/2sDm12OoYRFTEn&#10;YFYWm4zmYrlcAMvE7+QooKoWK+Btw///0H4DAAD//wMAUEsBAi0AFAAGAAgAAAAhALaDOJL+AAAA&#10;4QEAABMAAAAAAAAAAAAAAAAAAAAAAFtDb250ZW50X1R5cGVzXS54bWxQSwECLQAUAAYACAAAACEA&#10;OP0h/9YAAACUAQAACwAAAAAAAAAAAAAAAAAvAQAAX3JlbHMvLnJlbHNQSwECLQAUAAYACAAAACEA&#10;utx/0BUCAAAsBAAADgAAAAAAAAAAAAAAAAAuAgAAZHJzL2Uyb0RvYy54bWxQSwECLQAUAAYACAAA&#10;ACEAtOpLeN0AAAALAQAADwAAAAAAAAAAAAAAAABvBAAAZHJzL2Rvd25yZXYueG1sUEsFBgAAAAAE&#10;AAQA8wAAAHkFAAAAAA==&#10;" o:allowincell="f" strokeweight=".16931mm"/>
        </w:pict>
      </w:r>
      <w:r>
        <w:rPr>
          <w:noProof/>
          <w:sz w:val="24"/>
          <w:szCs w:val="24"/>
        </w:rPr>
        <w:pict>
          <v:line id="Shape 135" o:spid="_x0000_s1083" style="position:absolute;z-index:251674624;visibility:visible;mso-wrap-distance-left:0;mso-wrap-distance-right:0" from="157.65pt,-27.7pt" to="157.65pt,6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1tFQIAACwEAAAOAAAAZHJzL2Uyb0RvYy54bWysU8GO2jAQvVfqP1i+QxI2UIgIqyqBXrYt&#10;0m4/wNgOserYlm0IqOq/d+wAYtvLatUcnLE98+bNm/Hy8dRJdOTWCa1KnI1TjLiimgm1L/GPl81o&#10;jpHzRDEiteIlPnOHH1cfPyx7U/CJbrVk3CIAUa7oTYlb702RJI62vCNurA1XcNlo2xEPW7tPmCU9&#10;oHcymaTpLOm1ZcZqyp2D03q4xKuI3zSc+u9N47hHssTAzcfVxnUX1mS1JMXeEtMKeqFB3sGiI0JB&#10;0htUTTxBByv+geoEtdrpxo+p7hLdNILyWANUk6V/VfPcEsNjLSCOMzeZ3P+Dpd+OW4sEK/EC5FGk&#10;gx7FtCh7mAZ1euMKcKrU1ob66Ek9mydNfzqkdNUStefR/eVsIDILEcmrkLBxBnLs+q+agQ85eB2l&#10;OjW2C5AgAjrFjpxvHeEnj+hwSOF0keWzaR67lZDiGmis81+47lAwSiyFCmKRghyfnA9ESHF1CcdK&#10;b4SUseFSob7Es3QxjQFOS8HCZXBzdr+rpEVHEkYmfrEquLl3s/qgWARrOWHri+2JkIMNyaUKeFAK&#10;0LlYw0z8WqSL9Xw9z0f5ZLYe5Wldjz5vqnw022SfpvVDXVV19jtQy/KiFYxxFdhd5zPL39b/y0sZ&#10;Jus2oTcZktfoUS8ge/1H0rGXoX3DIOw0O2/ttccwktH58nzCzN/vwb5/5Ks/AAAA//8DAFBLAwQU&#10;AAYACAAAACEA+xS4cd0AAAAMAQAADwAAAGRycy9kb3ducmV2LnhtbEyPy07DMBBF90j8gzVIbFDr&#10;hBCoQpwKKnXJggJ7Nx5iUz8i22nD3zOIBV3OzNGdc9v17Cw7YkwmeAHlsgCGvg/K+EHA+9t2sQKW&#10;svRK2uBRwDcmWHeXF61sVDj5Vzzu8sAoxKdGCtA5jw3nqdfoZFqGET3dPkN0MtMYB66iPFG4s/y2&#10;KO65k8bTBy1H3GjsD7vJCTBfMSXdl89lsoft5may5uHlQ4jrq/npEVjGOf/D8KtP6tCR0z5MXiVm&#10;BVRlXREqYFHXd8CI+NvsCa1WdQG8a/l5ie4HAAD//wMAUEsBAi0AFAAGAAgAAAAhALaDOJL+AAAA&#10;4QEAABMAAAAAAAAAAAAAAAAAAAAAAFtDb250ZW50X1R5cGVzXS54bWxQSwECLQAUAAYACAAAACEA&#10;OP0h/9YAAACUAQAACwAAAAAAAAAAAAAAAAAvAQAAX3JlbHMvLnJlbHNQSwECLQAUAAYACAAAACEA&#10;LNcNbRUCAAAsBAAADgAAAAAAAAAAAAAAAAAuAgAAZHJzL2Uyb0RvYy54bWxQSwECLQAUAAYACAAA&#10;ACEA+xS4cd0AAAAMAQAADwAAAAAAAAAAAAAAAABvBAAAZHJzL2Rvd25yZXYueG1sUEsFBgAAAAAE&#10;AAQA8wAAAHkFAAAAAA==&#10;" o:allowincell="f" strokeweight=".16931mm"/>
        </w:pict>
      </w:r>
    </w:p>
    <w:p w:rsidR="00C50951" w:rsidRPr="00CE1A5C" w:rsidRDefault="00C50951" w:rsidP="00C50951">
      <w:pPr>
        <w:spacing w:line="236" w:lineRule="auto"/>
        <w:ind w:right="28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и характеристика общего грамматического значения, морфологических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9"/>
        </w:numPr>
        <w:tabs>
          <w:tab w:val="left" w:pos="189"/>
        </w:tabs>
        <w:spacing w:line="239" w:lineRule="auto"/>
        <w:ind w:right="140" w:firstLine="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синтаксических признаков слов разных частей речи. Выявление нормы </w:t>
      </w:r>
      <w:proofErr w:type="spellStart"/>
      <w:r w:rsidRPr="00CE1A5C">
        <w:rPr>
          <w:rFonts w:eastAsia="Times New Roman"/>
          <w:sz w:val="24"/>
          <w:szCs w:val="24"/>
        </w:rPr>
        <w:t>употреб-ления</w:t>
      </w:r>
      <w:proofErr w:type="spellEnd"/>
      <w:r w:rsidRPr="00CE1A5C">
        <w:rPr>
          <w:rFonts w:eastAsia="Times New Roman"/>
          <w:sz w:val="24"/>
          <w:szCs w:val="24"/>
        </w:rPr>
        <w:t xml:space="preserve"> сходных </w:t>
      </w:r>
      <w:proofErr w:type="spellStart"/>
      <w:r w:rsidRPr="00CE1A5C">
        <w:rPr>
          <w:rFonts w:eastAsia="Times New Roman"/>
          <w:sz w:val="24"/>
          <w:szCs w:val="24"/>
        </w:rPr>
        <w:t>грамматиче-ских</w:t>
      </w:r>
      <w:proofErr w:type="spellEnd"/>
      <w:r w:rsidRPr="00CE1A5C">
        <w:rPr>
          <w:rFonts w:eastAsia="Times New Roman"/>
          <w:sz w:val="24"/>
          <w:szCs w:val="24"/>
        </w:rPr>
        <w:t xml:space="preserve"> форм в письменной речи обучающихся. Образование слов и форм слов разных частей речи с помощью различных </w:t>
      </w:r>
      <w:proofErr w:type="spellStart"/>
      <w:r w:rsidRPr="00CE1A5C">
        <w:rPr>
          <w:rFonts w:eastAsia="Times New Roman"/>
          <w:sz w:val="24"/>
          <w:szCs w:val="24"/>
        </w:rPr>
        <w:t>слово-образовательных</w:t>
      </w:r>
      <w:proofErr w:type="spellEnd"/>
      <w:r w:rsidRPr="00CE1A5C">
        <w:rPr>
          <w:rFonts w:eastAsia="Times New Roman"/>
          <w:sz w:val="24"/>
          <w:szCs w:val="24"/>
        </w:rPr>
        <w:t xml:space="preserve"> моделей и способов </w:t>
      </w:r>
      <w:proofErr w:type="spellStart"/>
      <w:r w:rsidRPr="00CE1A5C">
        <w:rPr>
          <w:rFonts w:eastAsia="Times New Roman"/>
          <w:sz w:val="24"/>
          <w:szCs w:val="24"/>
        </w:rPr>
        <w:t>словооб-разования</w:t>
      </w:r>
      <w:proofErr w:type="spellEnd"/>
      <w:r w:rsidRPr="00CE1A5C">
        <w:rPr>
          <w:rFonts w:eastAsia="Times New Roman"/>
          <w:sz w:val="24"/>
          <w:szCs w:val="24"/>
        </w:rPr>
        <w:t xml:space="preserve"> и словоизменения; использование способа </w:t>
      </w:r>
      <w:proofErr w:type="spellStart"/>
      <w:r w:rsidRPr="00CE1A5C">
        <w:rPr>
          <w:rFonts w:eastAsia="Times New Roman"/>
          <w:sz w:val="24"/>
          <w:szCs w:val="24"/>
        </w:rPr>
        <w:t>раз-граничения</w:t>
      </w:r>
      <w:proofErr w:type="spellEnd"/>
      <w:r w:rsidRPr="00CE1A5C">
        <w:rPr>
          <w:rFonts w:eastAsia="Times New Roman"/>
          <w:sz w:val="24"/>
          <w:szCs w:val="24"/>
        </w:rPr>
        <w:t xml:space="preserve"> слов-омонимов, принадлежащих к разным частям речи.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6, п/р: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16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Наблюдение за </w:t>
      </w:r>
      <w:proofErr w:type="spellStart"/>
      <w:r w:rsidRPr="00CE1A5C">
        <w:rPr>
          <w:rFonts w:eastAsia="Times New Roman"/>
          <w:sz w:val="24"/>
          <w:szCs w:val="24"/>
        </w:rPr>
        <w:t>существен-ными</w:t>
      </w:r>
      <w:proofErr w:type="spellEnd"/>
      <w:r w:rsidRPr="00CE1A5C">
        <w:rPr>
          <w:rFonts w:eastAsia="Times New Roman"/>
          <w:sz w:val="24"/>
          <w:szCs w:val="24"/>
        </w:rPr>
        <w:t xml:space="preserve"> признаками простого и сложного предложений; </w:t>
      </w:r>
      <w:proofErr w:type="spellStart"/>
      <w:r w:rsidRPr="00CE1A5C">
        <w:rPr>
          <w:rFonts w:eastAsia="Times New Roman"/>
          <w:sz w:val="24"/>
          <w:szCs w:val="24"/>
        </w:rPr>
        <w:t>ис-пользование</w:t>
      </w:r>
      <w:proofErr w:type="spellEnd"/>
      <w:r w:rsidRPr="00CE1A5C">
        <w:rPr>
          <w:rFonts w:eastAsia="Times New Roman"/>
          <w:sz w:val="24"/>
          <w:szCs w:val="24"/>
        </w:rPr>
        <w:t xml:space="preserve"> способа анализа структуры и семантики </w:t>
      </w:r>
      <w:proofErr w:type="spellStart"/>
      <w:r w:rsidRPr="00CE1A5C">
        <w:rPr>
          <w:rFonts w:eastAsia="Times New Roman"/>
          <w:sz w:val="24"/>
          <w:szCs w:val="24"/>
        </w:rPr>
        <w:t>про-стого</w:t>
      </w:r>
      <w:proofErr w:type="spellEnd"/>
      <w:r w:rsidRPr="00CE1A5C">
        <w:rPr>
          <w:rFonts w:eastAsia="Times New Roman"/>
          <w:sz w:val="24"/>
          <w:szCs w:val="24"/>
        </w:rPr>
        <w:t xml:space="preserve"> и сложного </w:t>
      </w:r>
      <w:proofErr w:type="spellStart"/>
      <w:r w:rsidRPr="00CE1A5C">
        <w:rPr>
          <w:rFonts w:eastAsia="Times New Roman"/>
          <w:sz w:val="24"/>
          <w:szCs w:val="24"/>
        </w:rPr>
        <w:t>предложе-ний</w:t>
      </w:r>
      <w:proofErr w:type="spellEnd"/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4" w:right="1126" w:bottom="382" w:left="1120" w:header="0" w:footer="0" w:gutter="0"/>
          <w:cols w:num="2" w:space="720" w:equalWidth="0">
            <w:col w:w="6220" w:space="280"/>
            <w:col w:w="3160"/>
          </w:cols>
        </w:sectPr>
      </w:pPr>
    </w:p>
    <w:p w:rsidR="00C50951" w:rsidRPr="00CE1A5C" w:rsidRDefault="00C50951" w:rsidP="00C50951">
      <w:pPr>
        <w:spacing w:line="92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0"/>
        </w:numPr>
        <w:tabs>
          <w:tab w:val="left" w:pos="380"/>
        </w:tabs>
        <w:ind w:left="380" w:hanging="259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Нравственное сознание и поведение на основе усвоения общечеловеческих ценностей: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20"/>
        <w:gridCol w:w="1900"/>
      </w:tblGrid>
      <w:tr w:rsidR="00C50951" w:rsidRPr="00CE1A5C" w:rsidTr="00CE1A5C">
        <w:trPr>
          <w:trHeight w:val="242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- выявление языковых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осо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Раздел1 п/р: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бенностей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произведений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русской литературы, несу-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форма существования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щей мощнейший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гумани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национальной культуры.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том числе на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лингвистиче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стический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заряд,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формиро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Язык и общество.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Отраже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нравственного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созна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в русском языке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поведения на основе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материальной и духовной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усвоения общечеловеческих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культуры русского и других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ценностей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народов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Раздел3,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Особенности русского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рече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этикета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использованием</w:t>
            </w:r>
          </w:p>
        </w:tc>
      </w:tr>
      <w:tr w:rsidR="00C50951" w:rsidRPr="00CE1A5C" w:rsidTr="00CE1A5C">
        <w:trPr>
          <w:trHeight w:val="277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заданных лексем, в том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 лингвистическую тему</w:t>
            </w:r>
          </w:p>
        </w:tc>
      </w:tr>
    </w:tbl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1"/>
        </w:numPr>
        <w:tabs>
          <w:tab w:val="left" w:pos="499"/>
        </w:tabs>
        <w:spacing w:line="234" w:lineRule="auto"/>
        <w:ind w:left="120" w:right="44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Эстетическое отношение к миру; осознание эстетической ценности, потребности сохранить чистоту русского языка как явления национальной культуры: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1900"/>
        <w:gridCol w:w="20"/>
      </w:tblGrid>
      <w:tr w:rsidR="00C50951" w:rsidRPr="00CE1A5C" w:rsidTr="00CE1A5C">
        <w:trPr>
          <w:trHeight w:val="242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понимание эстетических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Раздел1,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 художественного тек-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Русский язык 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современ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ста, выраженных языковыми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ном мире.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средствами, приобщение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том числе на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лингвистиче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обучающихся к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эстетиче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</w:t>
            </w:r>
          </w:p>
        </w:tc>
      </w:tr>
      <w:tr w:rsidR="00C50951" w:rsidRPr="00CE1A5C" w:rsidTr="00CE1A5C">
        <w:trPr>
          <w:trHeight w:val="340"/>
        </w:trPr>
        <w:tc>
          <w:tcPr>
            <w:tcW w:w="32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320"/>
              <w:jc w:val="right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36" o:spid="_x0000_s1082" style="position:absolute;margin-left:482.15pt;margin-top:-17.95pt;width:.95pt;height:.95pt;z-index:-2515773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gbcAIAAPc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iwGk9L&#10;jBTpoEfxWpS9mYTq9MZVEPRsnmzIz5mVpl8dUnrRErXh99bqvuWEAacsxCdXB4Lh4Cha9x80A2yy&#10;9ToWat/YLgBCCdA+9uNw7gffe0ThY5ankzFGFDzDNuCT6nTUWOffcd2hsKmxhWZHaLJbOT+EnkIi&#10;dS0FWwopo2E364W0aEeCMOIvsocML8OkCsFKh2MD4vAFGMIdwRe4xkb/KLO8SB/ycrScTG9HxbIY&#10;j8rbdDpKs/KhnKRFWTwufwaCWVG1gjGuVkLxk+iy4mVNPcp/kEuUHeprXI7zccz9ir17WZKd8DCD&#10;UnQggnMlSBW6+lYxSJtUngg57JNr+rEhUIPTf6xK1EBo+yCftWYHkIDV0CSYQXgtYNNq+x2jHiav&#10;xu7blliOkXyvQEZlVhRhVKNRjG9zMOylZ33pIYoCVI09RsN24Yfx3horNi3clMXCKH0P0mtEFEaQ&#10;5cDqKFiYrpjB8SUI43tpx6jf79X8FwAAAP//AwBQSwMEFAAGAAgAAAAhAD3HTWDhAAAACwEAAA8A&#10;AABkcnMvZG93bnJldi54bWxMj8FOwzAMhu9IvENkJG5bQtdVa2k6MSSOSGxwYLe0MW21xilJthWe&#10;nuw0jrY//f7+cj2ZgZ3Q+d6ShIe5AIbUWN1TK+Hj/WW2AuaDIq0GSyjhBz2sq9ubUhXanmmLp11o&#10;WQwhXygJXQhjwblvOjTKz+2IFG9f1hkV4uharp06x3Az8ESIjBvVU/zQqRGfO2wOu6ORsMlXm++3&#10;lF5/t/Ue95/1YZk4IeX93fT0CCzgFK4wXPSjOlTRqbZH0p4NEvIsXURUwmyxzIFFIs+yBFh92aQC&#10;eFXy/x2qPwAAAP//AwBQSwECLQAUAAYACAAAACEAtoM4kv4AAADhAQAAEwAAAAAAAAAAAAAAAAAA&#10;AAAAW0NvbnRlbnRfVHlwZXNdLnhtbFBLAQItABQABgAIAAAAIQA4/SH/1gAAAJQBAAALAAAAAAAA&#10;AAAAAAAAAC8BAABfcmVscy8ucmVsc1BLAQItABQABgAIAAAAIQCpLpgbcAIAAPcEAAAOAAAAAAAA&#10;AAAAAAAAAC4CAABkcnMvZTJvRG9jLnhtbFBLAQItABQABgAIAAAAIQA9x01g4QAAAAsBAAAPAAAA&#10;AAAAAAAAAAAAAMoEAABkcnMvZG93bnJldi54bWxQSwUGAAAAAAQABADzAAAA2AUAAAAA&#10;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126" w:bottom="382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180"/>
        <w:gridCol w:w="60"/>
        <w:gridCol w:w="20"/>
        <w:gridCol w:w="1900"/>
      </w:tblGrid>
      <w:tr w:rsidR="00C50951" w:rsidRPr="00CE1A5C" w:rsidTr="00CE1A5C">
        <w:trPr>
          <w:trHeight w:val="254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lastRenderedPageBreak/>
              <w:t>скому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отношению к миру,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Раздел2 п/р:</w:t>
            </w: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сформированность основ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Интонационное богатство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Выявление закономерностей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экологического сознания,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русской речи. Ударение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функционирования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фонети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понимаемого относительно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словесное и логическое.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ческой системы русского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изучения русского языка как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языка.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неприменение речевой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Раздел3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агрессии и умение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противо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слова.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Подбор текстов с изучаемым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стоять речевой агрессии по-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Прямое и переносное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значе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языковым явлением.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Наблю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средством организации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гар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слова. Метафора,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мето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монизирующего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диалога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нимия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как выразительные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средства языка.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лексики.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Раздел4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морфем.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Выработка навыка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составле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Синонимия и антонимия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слов с помощью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различ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морфем.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словообразовательных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моделей и способов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словооб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7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разования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50951" w:rsidRPr="00CE1A5C" w:rsidTr="00CE1A5C">
        <w:trPr>
          <w:trHeight w:val="52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Виды предложений по цели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высказывания;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восклица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простых и сложных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предло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тельные предложения. Ин-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жений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в текстообразовании.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тонационное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богатство рус-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речи. Роль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сравнитель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письменной речи.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Наблюде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оборота как изобрази-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тельного средства языка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пунктуации в образ-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цах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письменных текстов</w:t>
            </w:r>
          </w:p>
        </w:tc>
      </w:tr>
    </w:tbl>
    <w:p w:rsidR="00C50951" w:rsidRPr="00CE1A5C" w:rsidRDefault="00346E23" w:rsidP="00C50951">
      <w:pPr>
        <w:spacing w:line="5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37" o:spid="_x0000_s1081" style="position:absolute;z-index:251675648;visibility:visible;mso-wrap-distance-left:0;mso-wrap-distance-right:0;mso-position-horizontal-relative:page;mso-position-vertical-relative:page" from="56.6pt,56.6pt" to="56.6pt,7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WWEwIAACw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5KKVI&#10;CxrFtCh7eAzd6YwrwGmtdjbUR8/q1Txr+t0hpdcNUQce3d8uBiKzEJHchYSNM5Bj333RDHzI0evY&#10;qnNt2wAJTUDnqMjlpgg/e0T7QwqniyxP55NpRCfFNdBY5z9z3aJglFgKFZpFCnJ6dj4QIcXVJRwr&#10;vRVSRsGlQl2JZ+liGgOcloKFy+Dm7GG/lhadSBiZ+A1579ysPioWwRpO2GawPRGytyG5VAEPSgE6&#10;g9XPxI9FutjMN/N8lE9mm1GeVtXo03adj2bb7HFaPVTrdZX9DNSyvGgEY1wFdtf5zPK/0394Kf1k&#10;3Sb01obkHj32C8he/5F01DLI1w/CXrPLzl41hpGMzsPzCTP/fg/2+0e++gUAAP//AwBQSwMEFAAG&#10;AAgAAAAhAEuxj7PaAAAADAEAAA8AAABkcnMvZG93bnJldi54bWxMj8FOwzAQRO9I/IO1SFwQdRJU&#10;WoU4FVTqkQMt3N14G5va68h22vD3uEgIbjO7o9m3zWpylp0wRONJQDkrgCF1XhnqBbzvNvdLYDFJ&#10;UtJ6QgFfGGHVXl81slb+TG942qae5RKKtRSgUxpqzmOn0ck48wNS3h18cDJlG3qugjzncmd5VRSP&#10;3ElD+YKWA641dsft6ASYzxCj7sqXMtrjZn03WrN4/RDi9mZ6fgKWcEp/YbjgZ3RoM9Pej6Qis9mX&#10;D1WO/opL4meyz2I+rxbA24b/f6L9BgAA//8DAFBLAQItABQABgAIAAAAIQC2gziS/gAAAOEBAAAT&#10;AAAAAAAAAAAAAAAAAAAAAABbQ29udGVudF9UeXBlc10ueG1sUEsBAi0AFAAGAAgAAAAhADj9If/W&#10;AAAAlAEAAAsAAAAAAAAAAAAAAAAALwEAAF9yZWxzLy5yZWxzUEsBAi0AFAAGAAgAAAAhAKub1ZYT&#10;AgAALAQAAA4AAAAAAAAAAAAAAAAALgIAAGRycy9lMm9Eb2MueG1sUEsBAi0AFAAGAAgAAAAhAEux&#10;j7PaAAAADAEAAA8AAAAAAAAAAAAAAAAAbQQAAGRycy9kb3ducmV2LnhtbFBLBQYAAAAABAAEAPMA&#10;AAB0BQAAAAA=&#10;" o:allowincell="f" strokeweight=".16931mm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38" o:spid="_x0000_s1080" style="position:absolute;z-index:251676672;visibility:visible;mso-wrap-distance-left:0;mso-wrap-distance-right:0;mso-position-horizontal-relative:page;mso-position-vertical-relative:page" from="538.65pt,56.6pt" to="538.65pt,7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Q4EwIAACwEAAAOAAAAZHJzL2Uyb0RvYy54bWysU02P2yAQvVfqf0DcHduJ82XFWVV20su2&#10;G2m3P4AAjlExICBxoqr/vYDtaNNeqqo+4AFm3ryZeWyeri0HF6oNk6KA6SSBgAosCROnAn5720cr&#10;CIxFgiAuBS3gjRr4tP34YdOpnE5lIzmhGjgQYfJOFbCxVuVxbHBDW2QmUlHhLmupW2TdVp9iolHn&#10;0FseT5NkEXdSE6Ulpsa406q/hNuAX9cU25e6NtQCXkDHzYZVh/Xo13i7QflJI9UwPNBA/8CiRUy4&#10;pHeoClkEzpr9AdUyrKWRtZ1g2cayrhmmoQZXTZr8Vs1rgxQNtbjmGHVvk/l/sPjr5aABIwVcLSEQ&#10;qHUzCmlBOlv57nTK5M6pFAft68NX8aqeJf5ugJBlg8SJBve3m3KRqY+IH0L8xiiX49h9kcT5oLOV&#10;oVXXWrce0jUBXMNEbveJ0KsFuD/E7nSdzrJsOQ/oKB8DlTb2M5Ut8EYBORO+WShHl2djPRGUjy7+&#10;WMg94zwMnAvQFXCRrOchwEjOiL/0bkafjiXX4IK8ZMI35H1w0/IsSABrKCK7wbaI8d52ybnweK4U&#10;R2ewek38WCfr3Wq3yqJsuthFWVJV0ad9mUWLfbqcV7OqLKv0p6eWZnnDCKHCsxv1mWZ/N//hpfTK&#10;uiv03ob4ET30y5Ed/4F0mKUfXy+EoyS3gx5n7CQZnIfn4zX/fu/s9498+wsAAP//AwBQSwMEFAAG&#10;AAgAAAAhAEgUJGneAAAADgEAAA8AAABkcnMvZG93bnJldi54bWxMj81OwzAQhO9IvIO1SFwQddyq&#10;pApxKqjUIwdauLuxG5v6J8o6bXh7tuIAt5nd0ey39XoKnp3NgC5FCWJWADOxTdrFTsLHfvu4AoZZ&#10;Ra18ikbCt0FYN7c3tap0usR3c97ljlFJxEpJsDn3FefYWhMUzlJvIu2OaQgqkx06rgd1ofLg+bwo&#10;nnhQLtIFq3qzsaY97cYgwX0NiLYVrwL9abt5GL0r3z6lvL+bXp6BZTPlvzBc8QkdGmI6pDFqZJ58&#10;UZYLypISizmwa+R3dCC1XIoSeFPz/280PwAAAP//AwBQSwECLQAUAAYACAAAACEAtoM4kv4AAADh&#10;AQAAEwAAAAAAAAAAAAAAAAAAAAAAW0NvbnRlbnRfVHlwZXNdLnhtbFBLAQItABQABgAIAAAAIQA4&#10;/SH/1gAAAJQBAAALAAAAAAAAAAAAAAAAAC8BAABfcmVscy8ucmVsc1BLAQItABQABgAIAAAAIQCZ&#10;0UQ4EwIAACwEAAAOAAAAAAAAAAAAAAAAAC4CAABkcnMvZTJvRG9jLnhtbFBLAQItABQABgAIAAAA&#10;IQBIFCRp3gAAAA4BAAAPAAAAAAAAAAAAAAAAAG0EAABkcnMvZG93bnJldi54bWxQSwUGAAAAAAQA&#10;BADzAAAAeAUAAAAA&#10;" o:allowincell="f" strokeweight=".16931mm">
            <w10:wrap anchorx="page" anchory="page"/>
          </v:line>
        </w:pict>
      </w:r>
    </w:p>
    <w:p w:rsidR="00C50951" w:rsidRPr="00CE1A5C" w:rsidRDefault="00C50951" w:rsidP="00C50951">
      <w:pPr>
        <w:spacing w:line="236" w:lineRule="auto"/>
        <w:ind w:left="120" w:right="160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13) Осознанный выбор будущей профессии и возможностей реализации собственных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жиз-ненных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планов; отношение к профессиональной деятельности как возможности участия в решении личных, общественных, государственных, общенациональных проблем: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180"/>
        <w:gridCol w:w="60"/>
        <w:gridCol w:w="1900"/>
        <w:gridCol w:w="20"/>
      </w:tblGrid>
      <w:tr w:rsidR="00C50951" w:rsidRPr="00CE1A5C" w:rsidTr="00CE1A5C">
        <w:trPr>
          <w:trHeight w:val="271"/>
        </w:trPr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понимание значения рус-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1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языка при освоении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Значение русского языка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профессий и специальностей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при освоении профессий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СПО, отражения в русском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 и специальностей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языке жанровых особенно-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стей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официально-делового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Раздел1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Жанры официально-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делового стиля: заявление,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 заданную тему, 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доверенность, расписка, ре-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том числе на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лингвистиче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зюме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скую. Определение типа,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стиля, жанра текста (по за-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данному способу).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Раздел3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Профессионализмы.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Терми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нологическая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лексика.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использованием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заданных лексем, в том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 лингвистическую тему.</w:t>
            </w:r>
          </w:p>
        </w:tc>
      </w:tr>
      <w:tr w:rsidR="00C50951" w:rsidRPr="00CE1A5C" w:rsidTr="00CE1A5C">
        <w:trPr>
          <w:trHeight w:val="252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Раздел4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словообразо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Наблюдение над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функциони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профессиональной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рованием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правил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орфогра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лексики и терминов.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фии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пунктуации в образцах</w:t>
            </w: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письменных текстов</w:t>
            </w:r>
          </w:p>
        </w:tc>
      </w:tr>
      <w:tr w:rsidR="00C50951" w:rsidRPr="00CE1A5C" w:rsidTr="00CE1A5C">
        <w:trPr>
          <w:trHeight w:val="359"/>
        </w:trPr>
        <w:tc>
          <w:tcPr>
            <w:tcW w:w="32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500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39" o:spid="_x0000_s1079" style="position:absolute;margin-left:482.15pt;margin-top:-18.9pt;width:.95pt;height:.95pt;z-index:-251576320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1pcAIAAPc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iwGk8n&#10;GCnSQY/itSh7U4bq9MZVEPRsnmzIz5mVpl8dUnrRErXh99bqvuWEAacsxCdXB4Lh4Cha9x80A2yy&#10;9ToWat/YLgBCCdA+9uNw7gffe0ThY5ankzFGFDzDNuCT6nTUWOffcd2hsKmxhWZHaLJbOT+EnkIi&#10;dS0FWwopo2E364W0aEeCMOIvsocML8OkCsFKh2MD4vAFGMIdwRe4xkb/KLO8SB/ycrScTG9HxbIY&#10;j8rbdDpKs/KhnKRFWTwufwaCWVG1gjGuVkLxk+iy4mVNPcp/kEuUHeprXI7zccz9ir17WZKd8DCD&#10;UnQggnMlSBW6+lYxSJtUngg57JNr+rEhUIPTf6xK1EBo+yCftWYHkIDV0CSYQXgtYNNq+x2jHiav&#10;xu7blliOkXyvQEZlVhRhVKNRjG9zMOylZ33pIYoCVI09RsN24Yfx3horNi3clMXCKH0P0mtEFEaQ&#10;5cDqKFiYrpjB8SUI43tpx6jf79X8FwAAAP//AwBQSwMEFAAGAAgAAAAhADyL+ZvhAAAACwEAAA8A&#10;AABkcnMvZG93bnJldi54bWxMj8FOwkAQhu8mvsNmTLzB1gKF1m6JmHg0EfQAt213bBu6s7W7QPXp&#10;HU56nJkv/3x/vh5tJ844+NaRgodpBAKpcqalWsHH+8tkBcIHTUZ3jlDBN3pYF7c3uc6Mu9AWz7tQ&#10;Cw4hn2kFTQh9JqWvGrTaT12PxLdPN1gdeBxqaQZ94XDbyTiKEml1S/yh0T0+N1gddyerYJOuNl9v&#10;c3r92ZYHPOzL4yIeIqXu78anRxABx/AHw1Wf1aFgp9KdyHjRKUiT+YxRBZPZkjswkSZJDKK8bhYp&#10;yCKX/zsUvwAAAP//AwBQSwECLQAUAAYACAAAACEAtoM4kv4AAADhAQAAEwAAAAAAAAAAAAAAAAAA&#10;AAAAW0NvbnRlbnRfVHlwZXNdLnhtbFBLAQItABQABgAIAAAAIQA4/SH/1gAAAJQBAAALAAAAAAAA&#10;AAAAAAAAAC8BAABfcmVscy8ucmVsc1BLAQItABQABgAIAAAAIQC9WU1pcAIAAPcEAAAOAAAAAAAA&#10;AAAAAAAAAC4CAABkcnMvZTJvRG9jLnhtbFBLAQItABQABgAIAAAAIQA8i/mb4QAAAAsBAAAPAAAA&#10;AAAAAAAAAAAAAMoEAABkcnMvZG93bnJldi54bWxQSwUGAAAAAAQABADzAAAA2AUAAAAA&#10;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12" w:right="1126" w:bottom="382" w:left="1120" w:header="0" w:footer="0" w:gutter="0"/>
          <w:cols w:space="720" w:equalWidth="0">
            <w:col w:w="9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3180"/>
        <w:gridCol w:w="100"/>
        <w:gridCol w:w="1240"/>
        <w:gridCol w:w="1920"/>
      </w:tblGrid>
      <w:tr w:rsidR="00C50951" w:rsidRPr="00CE1A5C" w:rsidTr="00CE1A5C">
        <w:trPr>
          <w:trHeight w:val="254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 п/р:</w:t>
            </w:r>
          </w:p>
        </w:tc>
      </w:tr>
      <w:tr w:rsidR="00C50951" w:rsidRPr="00CE1A5C" w:rsidTr="00CE1A5C">
        <w:trPr>
          <w:trHeight w:val="2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сложносочи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ненных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предложений в ре-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простых и сложных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предло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. Использование сложно-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жений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в текстообразовании.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подчиненных предложений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разных типах и стилях ре-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письменной речи.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Наблюде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. Использование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бессоюз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сложных предложений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пунктуации в образ-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речи. Знаки препинания в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цах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письменных текстов.</w:t>
            </w: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сложном предложении с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разными видами связи. Спо-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собы передачи чужой речи.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28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20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 w:rsidRPr="00CE1A5C">
        <w:rPr>
          <w:rFonts w:eastAsia="Times New Roman"/>
          <w:sz w:val="24"/>
          <w:szCs w:val="24"/>
        </w:rPr>
        <w:t>освоения учебного предмета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«Русский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язык» должны отражать: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40" o:spid="_x0000_s1078" style="position:absolute;z-index:251677696;visibility:visible;mso-wrap-distance-left:0;mso-wrap-distance-right:0" from=".4pt,16.8pt" to="482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/tFAIAACwEAAAOAAAAZHJzL2Uyb0RvYy54bWysU8GO2jAQvVfqP1i+QxIaWIgIqyqBXrYt&#10;0m4/wNgOserYlm0IqOq/d2wIYtvLatUcnLFn/Pzmzczy8dRJdOTWCa1KnI1TjLiimgm1L/GPl81o&#10;jpHzRDEiteIlPnOHH1cfPyx7U/CJbrVk3CIAUa7oTYlb702RJI62vCNurA1X4Gy07YiHrd0nzJIe&#10;0DuZTNJ0lvTaMmM15c7BaX1x4lXEbxpO/femcdwjWWLg5uNq47oLa7JakmJviWkFvdIg72DREaHg&#10;0RtUTTxBByv+geoEtdrpxo+p7hLdNILymANkk6V/ZfPcEsNjLiCOMzeZ3P+Dpd+OW4sEK/F8ipEi&#10;HdQoPouyPKrTG1dAUKW2NuRHT+rZPGn60yGlq5aoPY/hL2cDN7OgZ/LqStg4A2/s+q+aQQw5eB2l&#10;OjW2C5AgAjrFipxvFeEnjygczrLJQ5YBMzr4ElIMF411/gvXHQpGiaVQQSxSkOOT84EIKYaQcKz0&#10;RkgZCy4V6gE8XUzjBaelYMEZwpzd7ypp0ZGElolfzAo892FWHxSLYC0nbH21PRHyYsPjUgU8SAXo&#10;XK1LT/xapIv1fD3PR/lkth7laV2PPm+qfDTbZA/T+lNdVXX2O1DL8qIVjHEV2A39meVvq/91Ui6d&#10;devQmwzJa/SoF5Ad/pF0rGUoXxgoV+w0O2/tUGNoyRh8HZ/Q8/d7sO+HfPUHAAD//wMAUEsDBBQA&#10;BgAIAAAAIQBz+U/w2QAAAAYBAAAPAAAAZHJzL2Rvd25yZXYueG1sTM7BTsMwDAbgOxLvEBmJC2Jp&#10;meigNJ1g0o4cGHDPGtOUJU4Vp1t5e4I4wNH+rd9fs569E0eMPARSUC4KEEhdMAP1Ct5et9d3IDhp&#10;MtoFQgVfyLBuz88aXZtwohc87lIvcglxrRXYlMZaSu4ses2LMCLl7CNEr1MeYy9N1Kdc7p28KYpK&#10;ej1Q/mD1iBuL3WE3eQXDZ2S2XflUsjtsN1eTG1bP70pdXsyPDyASzunvGH74mQ5tNu3DRIaFU5Dd&#10;ScFyWYHI6X11uwKx/13ItpH/+e03AAAA//8DAFBLAQItABQABgAIAAAAIQC2gziS/gAAAOEBAAAT&#10;AAAAAAAAAAAAAAAAAAAAAABbQ29udGVudF9UeXBlc10ueG1sUEsBAi0AFAAGAAgAAAAhADj9If/W&#10;AAAAlAEAAAsAAAAAAAAAAAAAAAAALwEAAF9yZWxzLy5yZWxzUEsBAi0AFAAGAAgAAAAhAIz4f+0U&#10;AgAALAQAAA4AAAAAAAAAAAAAAAAALgIAAGRycy9lMm9Eb2MueG1sUEsBAi0AFAAGAAgAAAAhAHP5&#10;T/DZAAAABgEAAA8AAAAAAAAAAAAAAAAAbgQAAGRycy9kb3ducmV2LnhtbFBLBQYAAAAABAAEAPMA&#10;AAB0BQAAAAA=&#10;" o:allowincell="f" strokeweight=".16931mm"/>
        </w:pict>
      </w:r>
      <w:r>
        <w:rPr>
          <w:noProof/>
          <w:sz w:val="24"/>
          <w:szCs w:val="24"/>
        </w:rPr>
        <w:pict>
          <v:line id="Shape 141" o:spid="_x0000_s1077" style="position:absolute;z-index:251678720;visibility:visible;mso-wrap-distance-left:0;mso-wrap-distance-right:0" from=".6pt,16.55pt" to=".6pt,5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Qg4EwIAACwEAAAOAAAAZHJzL2Uyb0RvYy54bWysU02P0zAQvSPxHyzfu0lKGtqo6QolLZeF&#10;rbTLD3Btp7FwbMt2m1aI/87YaQuFC0Lk4PjjzfObN+Pl46mX6MitE1pVOHtIMeKKaibUvsJfXjeT&#10;OUbOE8WI1IpX+Mwdfly9fbMcTMmnutOScYuARLlyMBXuvDdlkjja8Z64B224gsNW2554WNp9wiwZ&#10;gL2XyTRNi2TQlhmrKXcOdpvxEK8if9ty6p/b1nGPZIVBm4+jjeMujMlqScq9JaYT9CKD/IOKnggF&#10;l96oGuIJOljxB1UvqNVOt/6B6j7RbSsojzlANln6WzYvHTE85gLmOHOzyf0/Wvr5uLVIsArPc4wU&#10;6aFG8VqU5VlwZzCuBFCttjbkR0/qxTxp+tUhpeuOqD2P8NezgcgYkdyFhIUzcMdu+KQZYMjB62jV&#10;qbV9oAQT0ClW5HyrCD95RMdNCrtFVhT5fBb0JKS8Bhrr/EeuexQmFZZCBbNISY5Pzo/QKyRsK70R&#10;UsaCS4UGYE0XsxjgtBQsHAaYs/tdLS06ktAy8bvcewez+qBYJOs4YevL3BMhxznolCrwQSog5zIb&#10;e+LbIl2s5+t5PsmnxXqSp00z+bCp80mxyd7PmndNXTfZ9yAty8tOMMZVUHftzyz/u/pfXsrYWbcO&#10;vdmQ3LNHa0Hs9R9Fx1qG8o2NsNPsvLXB2lBWaMkIvjyf0PO/riPq5yNf/QAAAP//AwBQSwMEFAAG&#10;AAgAAAAhAPMtNYDYAAAABwEAAA8AAABkcnMvZG93bnJldi54bWxMjstOwzAQRfdI/IM1SGwQtZMi&#10;qEKcCip1yYICezeexqZ+RLbThr9nuoLV6Ohe3TntevaOnTBlG4OEaiGAYeijtmGQ8PmxvV8By0UF&#10;rVwMKOEHM6y766tWNTqewzuedmVgNBJyoySYUsaG89wb9Cov4oiBskNMXhXCNHCd1JnGveO1EI/c&#10;Kxvog1Ejbgz2x93kJdjvlLPpq9cqu+N2czc5+/T2JeXtzfzyDKzgXP7KcNEndejIaR+noDNzxDUV&#10;JSyXFbBLTLinI8RDDbxr+X//7hcAAP//AwBQSwECLQAUAAYACAAAACEAtoM4kv4AAADhAQAAEwAA&#10;AAAAAAAAAAAAAAAAAAAAW0NvbnRlbnRfVHlwZXNdLnhtbFBLAQItABQABgAIAAAAIQA4/SH/1gAA&#10;AJQBAAALAAAAAAAAAAAAAAAAAC8BAABfcmVscy8ucmVsc1BLAQItABQABgAIAAAAIQC12Qg4EwIA&#10;ACwEAAAOAAAAAAAAAAAAAAAAAC4CAABkcnMvZTJvRG9jLnhtbFBLAQItABQABgAIAAAAIQDzLTWA&#10;2AAAAAcBAAAPAAAAAAAAAAAAAAAAAG0EAABkcnMvZG93bnJldi54bWxQSwUGAAAAAAQABADzAAAA&#10;cgUAAAAA&#10;" o:allowincell="f" strokeweight=".16931mm"/>
        </w:pict>
      </w:r>
      <w:r>
        <w:rPr>
          <w:noProof/>
          <w:sz w:val="24"/>
          <w:szCs w:val="24"/>
        </w:rPr>
        <w:pict>
          <v:line id="Shape 142" o:spid="_x0000_s1076" style="position:absolute;z-index:251679744;visibility:visible;mso-wrap-distance-left:0;mso-wrap-distance-right:0" from="482.65pt,16.55pt" to="482.65pt,5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01EwIAACwEAAAOAAAAZHJzL2Uyb0RvYy54bWysU8GO2yAQvVfqPyDuWdtZJ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VePGKk&#10;SAczimlRlk9Dd3rjCnCq1M6G+uhZvZhnTb87pHTVEnXg0f31YiAyCxHJXUjYOAM59v1nzcCHHL2O&#10;rTo3tguQ0AR0jhO53CbCzx7R4ZDC6Tybz/PFLKKT4hporPOfuO5QMEoshQrNIgU5PTsfiJDi6hKO&#10;ld4KKePApUI9oKbLWQxwWgoWLoObs4d9JS06kSCZ+I1579ysPioWwVpO2Ga0PRFysCG5VAEPSgE6&#10;ozVo4scyXW4Wm0U+yafzzSRP63rycVvlk/k2+zCrH+uqqrOfgVqWF61gjKvA7qrPLP+7+Y8vZVDW&#10;TaG3NiT36LFfQPb6j6TjLMP4BiHsNbvs7HXGIMnoPD6foPm3e7DfPvL1LwAAAP//AwBQSwMEFAAG&#10;AAgAAAAhABz3l8ndAAAACwEAAA8AAABkcnMvZG93bnJldi54bWxMj8tOwzAQRfdI/IM1SGxQa6eB&#10;AiFOBZW6ZNFC9248xKZ+RLHThr9nEAtYzszRnXPr1eQdO+GQbAwSirkAhqGN2oZOwvvbZvYALGUV&#10;tHIxoIQvTLBqLi9qVel4Dls87XLHKCSkSkkwOfcV56k16FWaxx4D3T7i4FWmcei4HtSZwr3jCyGW&#10;3Csb6INRPa4Ntsfd6CXYzyEl0xYvRXLHzfpmdPb+dS/l9dX0/AQs45T/YPjRJ3VoyOkQx6ATcxIe&#10;l3cloRLKsgBGwO/iQKQQtwvgTc3/d2i+AQAA//8DAFBLAQItABQABgAIAAAAIQC2gziS/gAAAOEB&#10;AAATAAAAAAAAAAAAAAAAAAAAAABbQ29udGVudF9UeXBlc10ueG1sUEsBAi0AFAAGAAgAAAAhADj9&#10;If/WAAAAlAEAAAsAAAAAAAAAAAAAAAAALwEAAF9yZWxzLy5yZWxzUEsBAi0AFAAGAAgAAAAhAMoe&#10;DTUTAgAALAQAAA4AAAAAAAAAAAAAAAAALgIAAGRycy9lMm9Eb2MueG1sUEsBAi0AFAAGAAgAAAAh&#10;ABz3l8ndAAAACwEAAA8AAAAAAAAAAAAAAAAAbQQAAGRycy9kb3ducmV2LnhtbFBLBQYAAAAABAAE&#10;APMAAAB3BQAAAAA=&#10;" o:allowincell="f" strokeweight=".16931mm"/>
        </w:pict>
      </w:r>
    </w:p>
    <w:p w:rsidR="00C50951" w:rsidRPr="00CE1A5C" w:rsidRDefault="00C50951" w:rsidP="00C50951">
      <w:pPr>
        <w:spacing w:line="311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4900"/>
      </w:tblGrid>
      <w:tr w:rsidR="00C50951" w:rsidRPr="00CE1A5C" w:rsidTr="00CE1A5C">
        <w:trPr>
          <w:trHeight w:val="266"/>
        </w:trPr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Планируемые результаты освоения</w:t>
            </w:r>
          </w:p>
        </w:tc>
        <w:tc>
          <w:tcPr>
            <w:tcW w:w="49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Пути (способ) достижения</w:t>
            </w:r>
          </w:p>
        </w:tc>
      </w:tr>
      <w:tr w:rsidR="00C50951" w:rsidRPr="00CE1A5C" w:rsidTr="00CE1A5C">
        <w:trPr>
          <w:trHeight w:val="281"/>
        </w:trPr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планируемых результатов</w:t>
            </w:r>
          </w:p>
        </w:tc>
      </w:tr>
    </w:tbl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2"/>
        </w:numPr>
        <w:tabs>
          <w:tab w:val="left" w:pos="380"/>
        </w:tabs>
        <w:spacing w:line="237" w:lineRule="auto"/>
        <w:ind w:left="120" w:right="28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Умение самостоятельно определять цели деятельности и составлять планы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деятель-ности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; самостоятельно осуществлять, контролировать и корректировать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деятель-ность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; использовать всевозможные ресурсы для достижения поставленных целей и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реа-лизации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планов деятельности; выбирать успешные стратегии в различных ситуациях: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80"/>
        <w:gridCol w:w="820"/>
        <w:gridCol w:w="60"/>
        <w:gridCol w:w="160"/>
        <w:gridCol w:w="3780"/>
      </w:tblGrid>
      <w:tr w:rsidR="00C50951" w:rsidRPr="00CE1A5C" w:rsidTr="00CE1A5C">
        <w:trPr>
          <w:trHeight w:val="266"/>
        </w:trPr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- умение систематизировать,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анализиро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Проектные задания, сформулированные в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вать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корректировать и обобщать работу в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практических занятиях: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ходе исследовательской и проектной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дея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Введение: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7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тельности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; выстраивать алгоритмическую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Выполнение заданий по обобщению знаний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линию реализации поставленных задач при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 современном русском языке как науке и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ограниченности выбора исходных данных;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анализу методов языкового исследования.</w:t>
            </w:r>
          </w:p>
        </w:tc>
      </w:tr>
      <w:tr w:rsidR="00C50951" w:rsidRPr="00CE1A5C" w:rsidTr="00CE1A5C">
        <w:trPr>
          <w:trHeight w:val="253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выбирать наиболее продуктивную страте-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Раздел1: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гию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реализации поставленных целей в ходе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на за-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проектно-исследовательской деятельности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данную тему, в том числе на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лингвистиче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скую. Анализ основных стилевых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разновид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ностей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письменной и устной речи.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Лингвистическое исследование лексических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фразеологических единиц — выведение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алгоритма лексического анализа.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5: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предложений,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текстов (устных и письменных)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использо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ванием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нужной словоформы с учетом раз-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личных типов и стилей речи. Выведение ал-</w:t>
            </w:r>
          </w:p>
        </w:tc>
      </w:tr>
      <w:tr w:rsidR="00C50951" w:rsidRPr="00CE1A5C" w:rsidTr="00CE1A5C">
        <w:trPr>
          <w:trHeight w:val="277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горитма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морфологического разбора.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6:</w:t>
            </w:r>
          </w:p>
        </w:tc>
      </w:tr>
      <w:tr w:rsidR="00C50951" w:rsidRPr="00CE1A5C" w:rsidTr="00CE1A5C">
        <w:trPr>
          <w:trHeight w:val="2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высказывания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предложений определенной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структуры, в том числе на лингвистическую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8C2FDE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</w:t>
            </w:r>
            <w:r w:rsidR="00C50951" w:rsidRPr="00CE1A5C">
              <w:rPr>
                <w:rFonts w:eastAsia="Times New Roman"/>
                <w:sz w:val="24"/>
                <w:szCs w:val="24"/>
              </w:rPr>
              <w:t>ему</w:t>
            </w:r>
          </w:p>
        </w:tc>
      </w:tr>
      <w:tr w:rsidR="00C50951" w:rsidRPr="00CE1A5C" w:rsidTr="00CE1A5C">
        <w:trPr>
          <w:trHeight w:val="562"/>
        </w:trPr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196" w:lineRule="exact"/>
        <w:rPr>
          <w:sz w:val="24"/>
          <w:szCs w:val="24"/>
        </w:rPr>
      </w:pPr>
    </w:p>
    <w:p w:rsidR="00C50951" w:rsidRPr="00CE1A5C" w:rsidRDefault="00C50951" w:rsidP="00C50951">
      <w:pPr>
        <w:framePr w:w="4983" w:h="5236" w:wrap="auto" w:vAnchor="page" w:hAnchor="page" w:x="5683" w:y="1687"/>
        <w:jc w:val="center"/>
        <w:rPr>
          <w:sz w:val="24"/>
          <w:szCs w:val="24"/>
        </w:rPr>
      </w:pPr>
    </w:p>
    <w:p w:rsidR="00C50951" w:rsidRPr="00CE1A5C" w:rsidRDefault="00C50951" w:rsidP="00C50951">
      <w:pPr>
        <w:framePr w:w="4540" w:h="480" w:wrap="auto" w:vAnchor="page" w:hAnchor="page" w:x="5920" w:y="1995"/>
        <w:spacing w:line="208" w:lineRule="auto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Задания поискового, дискуссионного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содер-жания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:</w:t>
      </w:r>
    </w:p>
    <w:p w:rsidR="00C50951" w:rsidRPr="00CE1A5C" w:rsidRDefault="00C50951" w:rsidP="00C50951">
      <w:pPr>
        <w:framePr w:w="1020" w:h="204" w:wrap="auto" w:vAnchor="page" w:hAnchor="page" w:x="5920" w:y="2547"/>
        <w:spacing w:line="184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Раздел 1:</w:t>
      </w:r>
    </w:p>
    <w:p w:rsidR="00C50951" w:rsidRPr="00CE1A5C" w:rsidRDefault="00C50951" w:rsidP="00C50951">
      <w:pPr>
        <w:framePr w:w="4720" w:h="1032" w:wrap="auto" w:vAnchor="page" w:hAnchor="page" w:x="5920" w:y="2823"/>
        <w:spacing w:line="224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Определение типа, стиля, жанра текста (по заданному способу). Составление связного высказывания на заданную тему, в том числе на лингвистическую.</w:t>
      </w:r>
    </w:p>
    <w:p w:rsidR="00C50951" w:rsidRPr="00CE1A5C" w:rsidRDefault="00C50951" w:rsidP="00C50951">
      <w:pPr>
        <w:framePr w:w="1020" w:h="204" w:wrap="auto" w:vAnchor="page" w:hAnchor="page" w:x="5920" w:y="3927"/>
        <w:spacing w:line="184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Раздел 2:</w:t>
      </w:r>
    </w:p>
    <w:p w:rsidR="00C50951" w:rsidRPr="00CE1A5C" w:rsidRDefault="00C50951" w:rsidP="00C50951">
      <w:pPr>
        <w:framePr w:w="4620" w:h="480" w:wrap="auto" w:vAnchor="page" w:hAnchor="page" w:x="5920" w:y="4203"/>
        <w:spacing w:line="208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 xml:space="preserve">Наблюдение над выразительными </w:t>
      </w:r>
      <w:proofErr w:type="spellStart"/>
      <w:r w:rsidRPr="00CE1A5C">
        <w:rPr>
          <w:rFonts w:eastAsia="Times New Roman"/>
          <w:i/>
          <w:iCs/>
          <w:sz w:val="24"/>
          <w:szCs w:val="24"/>
          <w:u w:val="single"/>
        </w:rPr>
        <w:t>средства-ми</w:t>
      </w:r>
      <w:proofErr w:type="spellEnd"/>
      <w:r w:rsidRPr="00CE1A5C">
        <w:rPr>
          <w:rFonts w:eastAsia="Times New Roman"/>
          <w:i/>
          <w:iCs/>
          <w:sz w:val="24"/>
          <w:szCs w:val="24"/>
          <w:u w:val="single"/>
        </w:rPr>
        <w:t xml:space="preserve"> фонетики.</w:t>
      </w:r>
    </w:p>
    <w:p w:rsidR="00C50951" w:rsidRPr="00CE1A5C" w:rsidRDefault="00C50951" w:rsidP="00C50951">
      <w:pPr>
        <w:framePr w:w="1020" w:h="204" w:wrap="auto" w:vAnchor="page" w:hAnchor="page" w:x="5920" w:y="4755"/>
        <w:spacing w:line="184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>Раздел 5:</w:t>
      </w:r>
    </w:p>
    <w:p w:rsidR="00C50951" w:rsidRPr="00CE1A5C" w:rsidRDefault="00C50951" w:rsidP="00C50951">
      <w:pPr>
        <w:framePr w:w="4580" w:h="756" w:wrap="auto" w:vAnchor="page" w:hAnchor="page" w:x="5920" w:y="5031"/>
        <w:spacing w:line="219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 xml:space="preserve">Наблюдение над значением словоформ </w:t>
      </w:r>
      <w:proofErr w:type="spellStart"/>
      <w:r w:rsidRPr="00CE1A5C">
        <w:rPr>
          <w:rFonts w:eastAsia="Times New Roman"/>
          <w:i/>
          <w:iCs/>
          <w:sz w:val="24"/>
          <w:szCs w:val="24"/>
          <w:u w:val="single"/>
        </w:rPr>
        <w:t>раз-ных</w:t>
      </w:r>
      <w:proofErr w:type="spellEnd"/>
      <w:r w:rsidRPr="00CE1A5C">
        <w:rPr>
          <w:rFonts w:eastAsia="Times New Roman"/>
          <w:i/>
          <w:iCs/>
          <w:sz w:val="24"/>
          <w:szCs w:val="24"/>
          <w:u w:val="single"/>
        </w:rPr>
        <w:t xml:space="preserve"> частей речи и их функциями в тексте. Раздел 6:</w:t>
      </w:r>
    </w:p>
    <w:p w:rsidR="00C50951" w:rsidRPr="00CE1A5C" w:rsidRDefault="00C50951" w:rsidP="00C50951">
      <w:pPr>
        <w:framePr w:w="4780" w:h="756" w:wrap="auto" w:vAnchor="page" w:hAnchor="page" w:x="5920" w:y="5860"/>
        <w:spacing w:line="228" w:lineRule="auto"/>
        <w:rPr>
          <w:rFonts w:eastAsia="Times New Roman"/>
          <w:i/>
          <w:iCs/>
          <w:sz w:val="24"/>
          <w:szCs w:val="24"/>
          <w:u w:val="single"/>
        </w:rPr>
      </w:pPr>
      <w:r w:rsidRPr="00CE1A5C">
        <w:rPr>
          <w:rFonts w:eastAsia="Times New Roman"/>
          <w:i/>
          <w:iCs/>
          <w:sz w:val="24"/>
          <w:szCs w:val="24"/>
          <w:u w:val="single"/>
        </w:rPr>
        <w:t xml:space="preserve">Составление связного высказывания с </w:t>
      </w:r>
      <w:proofErr w:type="spellStart"/>
      <w:r w:rsidRPr="00CE1A5C">
        <w:rPr>
          <w:rFonts w:eastAsia="Times New Roman"/>
          <w:i/>
          <w:iCs/>
          <w:sz w:val="24"/>
          <w:szCs w:val="24"/>
          <w:u w:val="single"/>
        </w:rPr>
        <w:t>исполь-зованием</w:t>
      </w:r>
      <w:proofErr w:type="spellEnd"/>
      <w:r w:rsidRPr="00CE1A5C">
        <w:rPr>
          <w:rFonts w:eastAsia="Times New Roman"/>
          <w:i/>
          <w:iCs/>
          <w:sz w:val="24"/>
          <w:szCs w:val="24"/>
          <w:u w:val="single"/>
        </w:rPr>
        <w:t xml:space="preserve"> предложений определенной </w:t>
      </w:r>
      <w:proofErr w:type="spellStart"/>
      <w:r w:rsidRPr="00CE1A5C">
        <w:rPr>
          <w:rFonts w:eastAsia="Times New Roman"/>
          <w:i/>
          <w:iCs/>
          <w:sz w:val="24"/>
          <w:szCs w:val="24"/>
          <w:u w:val="single"/>
        </w:rPr>
        <w:t>струк-туры</w:t>
      </w:r>
      <w:proofErr w:type="spellEnd"/>
      <w:r w:rsidRPr="00CE1A5C">
        <w:rPr>
          <w:rFonts w:eastAsia="Times New Roman"/>
          <w:i/>
          <w:iCs/>
          <w:sz w:val="24"/>
          <w:szCs w:val="24"/>
          <w:u w:val="single"/>
        </w:rPr>
        <w:t>, в том числе на лингвистическую тему</w:t>
      </w:r>
    </w:p>
    <w:p w:rsidR="00C50951" w:rsidRPr="00CE1A5C" w:rsidRDefault="00346E23" w:rsidP="00C50951">
      <w:pPr>
        <w:numPr>
          <w:ilvl w:val="0"/>
          <w:numId w:val="13"/>
        </w:numPr>
        <w:tabs>
          <w:tab w:val="left" w:pos="380"/>
        </w:tabs>
        <w:spacing w:line="250" w:lineRule="auto"/>
        <w:ind w:left="120" w:right="300" w:firstLine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pict>
          <v:line id="Shape 143" o:spid="_x0000_s1075" style="position:absolute;left:0;text-align:left;z-index:251680768;visibility:visible;mso-wrap-distance-left:0;mso-wrap-distance-right:0;mso-position-horizontal-relative:page;mso-position-vertical-relative:page" from="56.4pt,56.85pt" to="538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oXFQIAACwEAAAOAAAAZHJzL2Uyb0RvYy54bWysU8GO2jAQvVfqP1i+QxI2y0JEWFUJ9LLt&#10;Iu32A4ztEKuObdmGgKr+e8eGILa9VKvNwRl7Zp7fvBkvHo+dRAdundCqxNk4xYgrqplQuxL/eF2P&#10;Zhg5TxQjUite4hN3+HH5+dOiNwWf6FZLxi0CEOWK3pS49d4USeJoyzvixtpwBc5G24542Npdwizp&#10;Ab2TySRNp0mvLTNWU+4cnNZnJ15G/Kbh1D83jeMeyRIDNx9XG9dtWJPlghQ7S0wr6IUGeQeLjggF&#10;l16hauIJ2lvxD1QnqNVON35MdZfophGUxxqgmiz9q5qXlhgeawFxnLnK5D4Oln4/bCwSrMSzCUaK&#10;dNCjeC3K8rugTm9cAUGV2thQHz2qF/Ok6U+HlK5aonY8hr+eDGRmISN5kxI2zsAd2/6bZhBD9l5H&#10;qY6N7QIkiICOsSOna0f40SMKh9Ns8pBl9xjRwZeQYkg01vmvXHcoGCWWQgWxSEEOT84HIqQYQsKx&#10;0mshZWy4VKgH8HQ+jQlOS8GCM4Q5u9tW0qIDCSMTv1gVeG7DrN4rFsFaTtjqYnsi5NmGy6UKeFAK&#10;0LlY55n4NU/nq9lqlo/yyXQ1ytO6Hn1ZV/lous4e7uu7uqrq7HegluVFKxjjKrAb5jPL/6//l5dy&#10;nqzrhF5lSN6iR72A7PCPpGMvQ/vOg7DV7LSxQ49hJGPw5fmEmb/dg337yJd/AAAA//8DAFBLAwQU&#10;AAYACAAAACEAHTd+ld4AAAAMAQAADwAAAGRycy9kb3ducmV2LnhtbEyPQUvDQBCF70L/wzKCN7tp&#10;BZPGbEpRFHoQsS09b7NjEpOdDdltk/57JyDo7b2Zx5tvsvVoW3HB3teOFCzmEQikwpmaSgWH/et9&#10;AsIHTUa3jlDBFT2s89lNplPjBvrEyy6UgkvIp1pBFUKXSumLCq32c9ch8e7L9VYHtn0pTa8HLret&#10;XEbRo7S6Jr5Q6Q6fKyya3dkqeE/ki/tojsX1e9i/Jcm2WcXbg1J3t+PmCUTAMfyFYcJndMiZ6eTO&#10;ZLxo2S+WjB4m8RCDmBJRHLM6/Y5knsn/T+Q/AAAA//8DAFBLAQItABQABgAIAAAAIQC2gziS/gAA&#10;AOEBAAATAAAAAAAAAAAAAAAAAAAAAABbQ29udGVudF9UeXBlc10ueG1sUEsBAi0AFAAGAAgAAAAh&#10;ADj9If/WAAAAlAEAAAsAAAAAAAAAAAAAAAAALwEAAF9yZWxzLy5yZWxzUEsBAi0AFAAGAAgAAAAh&#10;AAyxWhcVAgAALAQAAA4AAAAAAAAAAAAAAAAALgIAAGRycy9lMm9Eb2MueG1sUEsBAi0AFAAGAAgA&#10;AAAhAB03fpXeAAAADAEAAA8AAAAAAAAAAAAAAAAAbwQAAGRycy9kb3ducmV2LnhtbFBLBQYAAAAA&#10;BAAEAPMAAAB6BQAAAAA=&#10;" o:allowincell="f" strokeweight=".48pt">
            <w10:wrap anchorx="page" anchory="page"/>
          </v:line>
        </w:pict>
      </w:r>
      <w:r>
        <w:rPr>
          <w:rFonts w:eastAsia="Times New Roman"/>
          <w:i/>
          <w:iCs/>
          <w:noProof/>
          <w:sz w:val="24"/>
          <w:szCs w:val="24"/>
        </w:rPr>
        <w:pict>
          <v:line id="Shape 144" o:spid="_x0000_s1074" style="position:absolute;left:0;text-align:left;z-index:251681792;visibility:visible;mso-wrap-distance-left:0;mso-wrap-distance-right:0;mso-position-horizontal-relative:page;mso-position-vertical-relative:page" from="56.6pt,56.6pt" to="56.6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4IIEgIAACw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SLDCNF&#10;OphRTIuyPA/d6Y0rwKlSOxvqo2f1Yp41/e6Q0lVL1IFH99eLgcgsRCR3IWHjDOTY9581Ax9y9Dq2&#10;6tzYLkBCE9A5TuRymwg/e0SHQwqnyyx/zB4fIjoproHGOv+J6w4Fo8RSqNAsUpDTs/OBCCmuLuFY&#10;6a2QMg5cKtSXeJ4uH2KA01KwcBncnD3sK2nRiQTJxG/Me+dm9VGxCNZywjaj7YmQgw3JpQp4UArQ&#10;Ga1BEz+W6XKz2CzyST6bbyZ5WteTj9sqn8y3UGX9oa6qOvsZqGV50QrGuArsrvrM8r+b//hSBmXd&#10;FHprQ3KPHvsFZK//SDrOMoxvEMJes8vOXmcMkozO4/MJmn+7B/vtI1//AgAA//8DAFBLAwQUAAYA&#10;CAAAACEADYro1toAAAAMAQAADwAAAGRycy9kb3ducmV2LnhtbEyPQU/DMAyF70j8h8hIXBBLu2kM&#10;laYTTNqRAwPuWWOasMSpmnQr/x4PCcHtPfvp+XO9noIXRxySi6SgnBUgkNpoHHUK3l63t/cgUtZk&#10;tI+ECr4wwbq5vKh1ZeKJXvC4y53gEkqVVmBz7ispU2sx6DSLPRLvPuIQdGY7dNIM+sTlwct5UdzJ&#10;oB3xBat73FhsD7sxKHCfQ0q2LZ/K5A/bzc3o3er5Xanrq+nxAUTGKf+F4YzP6NAw0z6OZJLw7MvF&#10;nKO/4pz4mexZLJeLFcimlv+faL4BAAD//wMAUEsBAi0AFAAGAAgAAAAhALaDOJL+AAAA4QEAABMA&#10;AAAAAAAAAAAAAAAAAAAAAFtDb250ZW50X1R5cGVzXS54bWxQSwECLQAUAAYACAAAACEAOP0h/9YA&#10;AACUAQAACwAAAAAAAAAAAAAAAAAvAQAAX3JlbHMvLnJlbHNQSwECLQAUAAYACAAAACEAZvOCCBIC&#10;AAAsBAAADgAAAAAAAAAAAAAAAAAuAgAAZHJzL2Uyb0RvYy54bWxQSwECLQAUAAYACAAAACEADYro&#10;1toAAAAMAQAADwAAAAAAAAAAAAAAAABsBAAAZHJzL2Rvd25yZXYueG1sUEsFBgAAAAAEAAQA8wAA&#10;AHMFAAAAAA==&#10;" o:allowincell="f" strokeweight=".16931mm">
            <w10:wrap anchorx="page" anchory="page"/>
          </v:line>
        </w:pict>
      </w:r>
      <w:r>
        <w:rPr>
          <w:rFonts w:eastAsia="Times New Roman"/>
          <w:i/>
          <w:iCs/>
          <w:noProof/>
          <w:sz w:val="24"/>
          <w:szCs w:val="24"/>
        </w:rPr>
        <w:pict>
          <v:line id="Shape 145" o:spid="_x0000_s1073" style="position:absolute;left:0;text-align:left;z-index:251682816;visibility:visible;mso-wrap-distance-left:0;mso-wrap-distance-right:0;mso-position-horizontal-relative:page;mso-position-vertical-relative:page" from="56.4pt,98.85pt" to="538.8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iWFAIAACw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c5FGk&#10;gx7Fa1GWT4M6vXEFBFVqa0N99KSezZOmPx1SumqJ2vMY/nI2kJmFjORVStg4A3fs+q+aQQw5eB2l&#10;OjW2C5AgAjrFjpxvHeEnjygczrLJQ5ZNMaKDLyHFkGis81+47lAwSiyFCmKRghyfnA9ESDGEhGOl&#10;N0LK2HCpUA/g6WIaE5yWggVnCHN2v6ukRUcSRiZ+sSrw3IdZfVAsgrWcsPXV9kTIiw2XSxXwoBSg&#10;c7UuM/FrkS7W8/U8H+WT2XqUp3U9+ryp8tFskz1M6091VdXZ70Aty4tWMMZVYDfMZ5a/rf/Xl3KZ&#10;rNuE3mRIXqNHvYDs8I+kYy9D+y6DsNPsvLVDj2EkY/D1+YSZv9+Dff/IV38AAAD//wMAUEsDBBQA&#10;BgAIAAAAIQDo/uid2gAAAAwBAAAPAAAAZHJzL2Rvd25yZXYueG1sTI/NTsMwEITvSLyDtUhcEHXS&#10;A4EQp4JKPXKgwN1NltjUP5HXacPbs5GQ4DazO5r9ttnM3okTJrIxKChXBQgMXextGBS8v+1u70FQ&#10;1qHXLgZU8I0Em/byotF1H8/hFU/7PAguCVRrBSbnsZaSOoNe0yqOGHj3GZPXmW0aZJ/0mcu9k+ui&#10;uJNe28AXjB5xa7A77ievwH4lItOVzyW54257MzlbvXwodX01Pz2CyDjnvzAs+IwOLTMd4hR6Eo59&#10;uWb0zOKhqkAsiaJa1OF3JNtG/n+i/QEAAP//AwBQSwECLQAUAAYACAAAACEAtoM4kv4AAADhAQAA&#10;EwAAAAAAAAAAAAAAAAAAAAAAW0NvbnRlbnRfVHlwZXNdLnhtbFBLAQItABQABgAIAAAAIQA4/SH/&#10;1gAAAJQBAAALAAAAAAAAAAAAAAAAAC8BAABfcmVscy8ucmVsc1BLAQItABQABgAIAAAAIQDf0ziW&#10;FAIAACwEAAAOAAAAAAAAAAAAAAAAAC4CAABkcnMvZTJvRG9jLnhtbFBLAQItABQABgAIAAAAIQDo&#10;/uid2gAAAAwBAAAPAAAAAAAAAAAAAAAAAG4EAABkcnMvZG93bnJldi54bWxQSwUGAAAAAAQABADz&#10;AAAAdQUAAAAA&#10;" o:allowincell="f" strokeweight=".16931mm">
            <w10:wrap anchorx="page" anchory="page"/>
          </v:line>
        </w:pict>
      </w:r>
      <w:r>
        <w:rPr>
          <w:rFonts w:eastAsia="Times New Roman"/>
          <w:i/>
          <w:iCs/>
          <w:noProof/>
          <w:sz w:val="24"/>
          <w:szCs w:val="24"/>
        </w:rPr>
        <w:pict>
          <v:line id="Shape 146" o:spid="_x0000_s1072" style="position:absolute;left:0;text-align:left;z-index:251683840;visibility:visible;mso-wrap-distance-left:0;mso-wrap-distance-right:0;mso-position-horizontal-relative:page;mso-position-vertical-relative:page" from="538.65pt,56.6pt" to="538.65pt,7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z8EwIAACw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SPS4wU&#10;6WBGMS3K8nnoTm9cAU6V2tlQHz2rF/Os6XeHlK5aog48ur9eDERmISK5CwkbZyDHvv+sGfiQo9ex&#10;VefGdgESmoDOcSKX20T42SM6HFI4XWb5Y/b4ENFJcQ001vlPXHcoGCWWQoVmkYKcnp0PREhxdQnH&#10;Sm+FlHHgUqG+xPN0+RADnJaChcvg5uxhX0mLTiRIJn5j3js3q4+KRbCWE7YZbU+EHGxILlXAg1KA&#10;zmgNmvixTJebxWaRT/LZfDPJ07qefNxW+WS+hSrrD3VV1dnPQC3Li1YwxlVgd9Vnlv/d/MeXMijr&#10;ptBbG5J79NgvIHv9R9JxlmF8gxD2ml129jpjkGR0Hp9P0PzbPdhvH/n6FwAAAP//AwBQSwMEFAAG&#10;AAgAAAAhAMRi6qPeAAAADgEAAA8AAABkcnMvZG93bnJldi54bWxMj81OwzAQhO9IvIO1SFwQddKo&#10;BIU4FVTqkQMt3N3YxKb+ibxOG96erTjAbWZ3NPttu569Yyed0MYgoFwUwHToo7JhEPC+394/AsMs&#10;g5IuBi3gWyOsu+urVjYqnsObPu3ywKgkYCMFmJzHhnPsjfYSF3HUgXafMXmZyaaBqyTPVO4dXxbF&#10;A/fSBrpg5Kg3RvfH3eQF2K+EaPrypUR33G7uJmfr1w8hbm/m5ydgWc/5LwwXfEKHjpgOcQoKmSNf&#10;1HVFWVJltQR2ifyODqRWq6oG3rX8/xvdDwAAAP//AwBQSwECLQAUAAYACAAAACEAtoM4kv4AAADh&#10;AQAAEwAAAAAAAAAAAAAAAAAAAAAAW0NvbnRlbnRfVHlwZXNdLnhtbFBLAQItABQABgAIAAAAIQA4&#10;/SH/1gAAAJQBAAALAAAAAAAAAAAAAAAAAC8BAABfcmVscy8ucmVsc1BLAQItABQABgAIAAAAIQAf&#10;Nhz8EwIAACwEAAAOAAAAAAAAAAAAAAAAAC4CAABkcnMvZTJvRG9jLnhtbFBLAQItABQABgAIAAAA&#10;IQDEYuqj3gAAAA4BAAAPAAAAAAAAAAAAAAAAAG0EAABkcnMvZG93bnJldi54bWxQSwUGAAAAAAQA&#10;BADzAAAAeAUAAAAA&#10;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i/>
          <w:iCs/>
          <w:sz w:val="24"/>
          <w:szCs w:val="24"/>
        </w:rPr>
        <w:t xml:space="preserve">Умение продуктивно общаться и взаимодействовать в процессе совместной </w:t>
      </w:r>
      <w:proofErr w:type="spellStart"/>
      <w:r w:rsidR="00C50951" w:rsidRPr="00CE1A5C">
        <w:rPr>
          <w:rFonts w:eastAsia="Times New Roman"/>
          <w:i/>
          <w:iCs/>
          <w:sz w:val="24"/>
          <w:szCs w:val="24"/>
        </w:rPr>
        <w:t>деятель-ности</w:t>
      </w:r>
      <w:proofErr w:type="spellEnd"/>
      <w:r w:rsidR="00C50951" w:rsidRPr="00CE1A5C">
        <w:rPr>
          <w:rFonts w:eastAsia="Times New Roman"/>
          <w:i/>
          <w:iCs/>
          <w:sz w:val="24"/>
          <w:szCs w:val="24"/>
        </w:rPr>
        <w:t>, учитывать позиции других участников деятельности, эффективно разрешать конфликты:</w:t>
      </w:r>
    </w:p>
    <w:p w:rsidR="00C50951" w:rsidRPr="00CE1A5C" w:rsidRDefault="00346E23" w:rsidP="00C50951">
      <w:pPr>
        <w:spacing w:line="20" w:lineRule="exact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47" o:spid="_x0000_s1071" style="position:absolute;z-index:251684864;visibility:visible;mso-wrap-distance-left:0;mso-wrap-distance-right:0" from=".4pt,249.1pt" to="482.85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aVFAIAACwEAAAOAAAAZHJzL2Uyb0RvYy54bWysU02P2yAQvVfqf0DcE9upNx9WnFVlJ71s&#10;20i7/QEEcIyKAQGJE1X97x1IHGXby2pVH/DAzDzezBuWj6dOoiO3TmhV4mycYsQV1UyofYl/vGxG&#10;c4ycJ4oRqRUv8Zk7/Lj6+GHZm4JPdKsl4xYBiHJFb0rcem+KJHG05R1xY224AmejbUc8bO0+YZb0&#10;gN7JZJKm06TXlhmrKXcOTuuLE68iftNw6r83jeMeyRIDNx9XG9ddWJPVkhR7S0wr6JUGeQeLjggF&#10;l96gauIJOljxD1QnqNVON35MdZfophGUxxqgmiz9q5rnlhgea4HmOHNrk/t/sPTbcWuRYCWegVKK&#10;dKBRvBZl+Sx0pzeugKBKbW2oj57Us3nS9KdDSlctUXsew1/OBjKzkJG8SgkbZ+COXf9VM4ghB69j&#10;q06N7QIkNAGdoiLnmyL85BGFw2k2mWXZA0Z08CWkGBKNdf4L1x0KRomlUKFZpCDHJ+cDEVIMIeFY&#10;6Y2QMgouFeoBPF1MY4LTUrDgDGHO7neVtOhIwsjEL1YFnvswqw+KRbCWE7a+2p4IebHhcqkCHpQC&#10;dK7WZSZ+LdLFer6e56N8Ml2P8rSuR583VT6abrLZQ/2prqo6+x2oZXnRCsa4CuyG+czyt+l/fSmX&#10;ybpN6K0NyWv02C8gO/wj6ahlkO8yCDvNzls7aAwjGYOvzyfM/P0e7PtHvvoDAAD//wMAUEsDBBQA&#10;BgAIAAAAIQCdsUTY3QAAAAgBAAAPAAAAZHJzL2Rvd25yZXYueG1sTI9BS8NAEIXvgv9hGcGb3Vi0&#10;3cRsiigKPUixLZ6n2TGJyc6G7LZJ/70rCHqc9x7vfZOvJtuJEw2+cazhdpaAIC6dabjSsN+93CgQ&#10;PiAb7ByThjN5WBWXFzlmxo38TqdtqEQsYZ+hhjqEPpPSlzVZ9DPXE0fv0w0WQzyHSpoBx1huOzlP&#10;koW02HBcqLGnp5rKdnu0Gt6UfHab9qM8f427V6XWbbpc77W+vpoeH0AEmsJfGH7wIzoUkengjmy8&#10;6DRE7qDhLlVzENFOF/dLEIdfRRa5/P9A8Q0AAP//AwBQSwECLQAUAAYACAAAACEAtoM4kv4AAADh&#10;AQAAEwAAAAAAAAAAAAAAAAAAAAAAW0NvbnRlbnRfVHlwZXNdLnhtbFBLAQItABQABgAIAAAAIQA4&#10;/SH/1gAAAJQBAAALAAAAAAAAAAAAAAAAAC8BAABfcmVscy8ucmVsc1BLAQItABQABgAIAAAAIQBZ&#10;mIaVFAIAACwEAAAOAAAAAAAAAAAAAAAAAC4CAABkcnMvZTJvRG9jLnhtbFBLAQItABQABgAIAAAA&#10;IQCdsUTY3QAAAAgBAAAPAAAAAAAAAAAAAAAAAG4EAABkcnMvZG93bnJldi54bWxQSwUGAAAAAAQA&#10;BADzAAAAeAUAAAAA&#10;" o:allowincell="f" strokeweight=".48pt"/>
        </w:pict>
      </w:r>
      <w:r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48" o:spid="_x0000_s1070" style="position:absolute;z-index:251685888;visibility:visible;mso-wrap-distance-left:0;mso-wrap-distance-right:0" from="237.05pt,0" to="237.05pt,2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w9EwIAACwEAAAOAAAAZHJzL2Uyb0RvYy54bWysU8GO2yAQvVfqPyDuju2s10msOKvKTnrZ&#10;diPt9gMIYBsVAwISJ6r67wXsRJv2UlX1AQ8w8+bNzGP9dO45OFFtmBQlTGcJBFRgSZhoS/jtbRct&#10;ITAWCYK4FLSEF2rg0+bjh/WgCjqXneSEauBAhCkGVcLOWlXEscEd7ZGZSUWFu2yk7pF1W93GRKPB&#10;ofc8nidJHg9SE6Ulpsa403q8hJuA3zQU25emMdQCXkLHzYZVh/Xg13izRkWrkeoYnmigf2DRIyZc&#10;0htUjSwCR83+gOoZ1tLIxs6w7GPZNAzTUIOrJk1+q+a1Q4qGWlxzjLq1yfw/WPz1tNeAkRIuFhAI&#10;1LsZhbQgzZa+O4MyhXOqxF77+vBZvKpnib8bIGTVIdHS4P52US4y9RHxXYjfGOVyHIYvkjgfdLQy&#10;tOrc6N5DuiaAc5jI5TYRerYAj4fYnT6keb7IHgM6Kq6BShv7mcoeeKOEnAnfLFSg07Oxnggqri7+&#10;WMgd4zwMnAswlDBPVnkIMJIz4i+9m9HtoeIanJCXTPimvHduWh4FCWAdRWQ72RYxPtouORcez5Xi&#10;6EzWqIkfq2S1XW6XWZTN822UJXUdfdpVWZTv0sVj/VBXVZ3+9NTSrOgYIVR4dld9ptnfzX96KaOy&#10;bgq9tSG+Rw/9cmSv/0A6zNKPbxTCQZLLXl9n7CQZnKfn4zX/fu/s94988wsAAP//AwBQSwMEFAAG&#10;AAgAAAAhANQm5ZXdAAAACAEAAA8AAABkcnMvZG93bnJldi54bWxMj0FLw0AQhe+C/2EZwZvdVIrZ&#10;xmyKKAo9SLEtnrfZMYnJzobstkn/vVM86G0e7/Hme/lqcp044RAaTxrmswQEUultQ5WG/e71ToEI&#10;0ZA1nSfUcMYAq+L6KjeZ9SN94GkbK8ElFDKjoY6xz6QMZY3OhJnvkdj78oMzkeVQSTuYkctdJ++T&#10;5EE60xB/qE2PzzWW7fboNLwr+eI37Wd5/h53b0qt22W63mt9ezM9PYKIOMW/MFzwGR0KZjr4I9kg&#10;Og2LdDHnqAZexPavPPCxVCnIIpf/BxQ/AAAA//8DAFBLAQItABQABgAIAAAAIQC2gziS/gAAAOEB&#10;AAATAAAAAAAAAAAAAAAAAAAAAABbQ29udGVudF9UeXBlc10ueG1sUEsBAi0AFAAGAAgAAAAhADj9&#10;If/WAAAAlAEAAAsAAAAAAAAAAAAAAAAALwEAAF9yZWxzLy5yZWxzUEsBAi0AFAAGAAgAAAAhAPfu&#10;XD0TAgAALAQAAA4AAAAAAAAAAAAAAAAALgIAAGRycy9lMm9Eb2MueG1sUEsBAi0AFAAGAAgAAAAh&#10;ANQm5ZXdAAAACAEAAA8AAAAAAAAAAAAAAAAAbQQAAGRycy9kb3ducmV2LnhtbFBLBQYAAAAABAAE&#10;APMAAAB3BQAAAAA=&#10;" o:allowincell="f" strokeweight=".48pt"/>
        </w:pict>
      </w:r>
    </w:p>
    <w:p w:rsidR="00C50951" w:rsidRPr="00CE1A5C" w:rsidRDefault="00C50951" w:rsidP="00C50951">
      <w:pPr>
        <w:spacing w:line="250" w:lineRule="auto"/>
        <w:ind w:left="120" w:right="51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- овладение нормами речевого поведения в различных ситуациях межличностного и межкультурного общения; - обеспечение способности и готовности к продуктивному общению и эффективному взаимодействию на основе адекватного </w:t>
      </w:r>
      <w:proofErr w:type="spellStart"/>
      <w:r w:rsidRPr="00CE1A5C">
        <w:rPr>
          <w:rFonts w:eastAsia="Times New Roman"/>
          <w:sz w:val="24"/>
          <w:szCs w:val="24"/>
        </w:rPr>
        <w:t>ре-чевого</w:t>
      </w:r>
      <w:proofErr w:type="spellEnd"/>
      <w:r w:rsidRPr="00CE1A5C">
        <w:rPr>
          <w:rFonts w:eastAsia="Times New Roman"/>
          <w:sz w:val="24"/>
          <w:szCs w:val="24"/>
        </w:rPr>
        <w:t xml:space="preserve"> поведения, правильного </w:t>
      </w:r>
      <w:proofErr w:type="spellStart"/>
      <w:r w:rsidRPr="00CE1A5C">
        <w:rPr>
          <w:rFonts w:eastAsia="Times New Roman"/>
          <w:sz w:val="24"/>
          <w:szCs w:val="24"/>
        </w:rPr>
        <w:t>примене-ния</w:t>
      </w:r>
      <w:proofErr w:type="spellEnd"/>
      <w:r w:rsidRPr="00CE1A5C">
        <w:rPr>
          <w:rFonts w:eastAsia="Times New Roman"/>
          <w:sz w:val="24"/>
          <w:szCs w:val="24"/>
        </w:rPr>
        <w:t xml:space="preserve"> этикетных формул вежливого </w:t>
      </w:r>
      <w:proofErr w:type="spellStart"/>
      <w:r w:rsidRPr="00CE1A5C">
        <w:rPr>
          <w:rFonts w:eastAsia="Times New Roman"/>
          <w:sz w:val="24"/>
          <w:szCs w:val="24"/>
        </w:rPr>
        <w:t>обще-ния</w:t>
      </w:r>
      <w:proofErr w:type="spellEnd"/>
      <w:r w:rsidRPr="00CE1A5C">
        <w:rPr>
          <w:rFonts w:eastAsia="Times New Roman"/>
          <w:sz w:val="24"/>
          <w:szCs w:val="24"/>
        </w:rPr>
        <w:t>, умения выбирать языковые средства, уместные в конкретной речевой ситуации</w:t>
      </w: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0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spacing w:line="223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C50951" w:rsidRPr="00CE1A5C" w:rsidRDefault="00C50951" w:rsidP="00C50951">
      <w:pPr>
        <w:numPr>
          <w:ilvl w:val="0"/>
          <w:numId w:val="14"/>
        </w:numPr>
        <w:tabs>
          <w:tab w:val="left" w:pos="377"/>
        </w:tabs>
        <w:spacing w:line="250" w:lineRule="auto"/>
        <w:ind w:left="120" w:right="340" w:firstLine="1"/>
        <w:jc w:val="both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Владение навыками познавательной, учебно-исследовательской и проектной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деятель-ности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познания:</w:t>
      </w:r>
    </w:p>
    <w:p w:rsidR="00C50951" w:rsidRPr="00CE1A5C" w:rsidRDefault="00346E23" w:rsidP="00C50951">
      <w:pPr>
        <w:spacing w:line="20" w:lineRule="exact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49" o:spid="_x0000_s1069" style="position:absolute;z-index:251686912;visibility:visible;mso-wrap-distance-left:0;mso-wrap-distance-right:0" from=".4pt,.2pt" to="482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QAFAIAACwEAAAOAAAAZHJzL2Uyb0RvYy54bWysU8GO2yAQvVfqPyDuie3U6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q/BjgZEi&#10;PfQoXouyfBHUGYwrIahWWxvqoyf1Yp41/e6Q0nVH1J7H8NezgcwsZCRvUsLGGbhjN3zWDGLIweso&#10;1am1fYAEEdApduR86wg/eUThsMhmj1n2gBEdfQkpx0Rjnf/EdY+CUWEpVBCLlOT47HwgQsoxJBwr&#10;vRFSxoZLhQYATxdFTHBaChacIczZ/a6WFh1JGJn4xarAcx9m9UGxCNZxwtZX2xMhLzZcLlXAg1KA&#10;ztW6zMSPRbpYz9fzfJLPivUkT5tm8nFT55Nikz0+NB+aum6yn4FalpedYIyrwG6czyz/u/5fX8pl&#10;sm4TepMheYse9QKy4z+Sjr0M7bsMwk6z89aOPYaRjMHX5xNm/n4P9v0jX/0CAAD//wMAUEsDBBQA&#10;BgAIAAAAIQApFh8Y2QAAAAIBAAAPAAAAZHJzL2Rvd25yZXYueG1sTM5BS8NAEAXgu+B/WEbwZjeK&#10;tmnMpIii0IOIbfG8zY5JTHY2ZLdN+u+dnvT4eMObL19NrlNHGkLjGeF2loAiLr1tuELYbV9vUlAh&#10;Gram80wIJwqwKi4vcpNZP/InHTexUjLCITMIdYx9pnUoa3ImzHxPLN23H5yJEodK28GMMu46fZck&#10;c+1Mw/KhNj0911S2m4NDeE/1i/9ov8rTz7h9S9N1u1ysd4jXV9PTI6hIU/w7hjNf6FCIae8PbIPq&#10;EMQdEe5BSbecPyxA7c9RF7n+Ty9+AQAA//8DAFBLAQItABQABgAIAAAAIQC2gziS/gAAAOEBAAAT&#10;AAAAAAAAAAAAAAAAAAAAAABbQ29udGVudF9UeXBlc10ueG1sUEsBAi0AFAAGAAgAAAAhADj9If/W&#10;AAAAlAEAAAsAAAAAAAAAAAAAAAAALwEAAF9yZWxzLy5yZWxzUEsBAi0AFAAGAAgAAAAhAEPtpAAU&#10;AgAALAQAAA4AAAAAAAAAAAAAAAAALgIAAGRycy9lMm9Eb2MueG1sUEsBAi0AFAAGAAgAAAAhACkW&#10;HxjZAAAAAgEAAA8AAAAAAAAAAAAAAAAAbgQAAGRycy9kb3ducmV2LnhtbFBLBQYAAAAABAAEAPMA&#10;AAB0BQAAAAA=&#10;" o:allowincell="f" strokeweight=".48pt"/>
        </w:pict>
      </w:r>
      <w:r>
        <w:rPr>
          <w:rFonts w:eastAsia="Times New Roman"/>
          <w:i/>
          <w:iCs/>
          <w:noProof/>
          <w:sz w:val="24"/>
          <w:szCs w:val="24"/>
          <w:u w:val="single"/>
        </w:rPr>
        <w:pict>
          <v:line id="Shape 150" o:spid="_x0000_s1068" style="position:absolute;z-index:251687936;visibility:visible;mso-wrap-distance-left:0;mso-wrap-distance-right:0" from="237.05pt,0" to="237.05pt,3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qPFAIAACwEAAAOAAAAZHJzL2Uyb0RvYy54bWysU8GO2jAQvVfqP1i+QxI2sBARVlUCvWy7&#10;SLv9gMF2iFXHtmxDQFX/vbYJaGkvVdUcnLE9fvPmzczy6dQJdGTGciVLnI1TjJgkinK5L/G3t81o&#10;jpF1ICkIJVmJz8zip9XHD8teF2yiWiUoM8iDSFv0usStc7pIEkta1oEdK82kv2yU6cD5rdkn1EDv&#10;0TuRTNJ0lvTKUG0UYdb60/pyiVcRv2kYcS9NY5lDosSem4uriesurMlqCcXegG45GWjAP7DogEsf&#10;9AZVgwN0MPwPqI4To6xq3JioLlFNwwmLOfhssvS3bF5b0Czm4sWx+iaT/X+w5OtxaxCnJX6cYiSh&#10;8zWKYVE2jer02hbeqZJbE/IjJ/mqnxX5bpFUVQtyz6L721n7l1nQM7l7EjZW+xi7/oui3gcOTkWp&#10;To3pAqQXAZ1iRc63irCTQ+RySPxpvsgWD/k0okNxfaiNdZ+Z6lAwSiy4DGJBAcdn6wIRKK4u4Viq&#10;DRciFlxI1Jd4li5m8YFVgtNwGdys2e8qYdARQsvEb4h752bUQdII1jKg68F2wMXF9sGFDHg+FU9n&#10;sC498WORLtbz9Twf5ZPZepSndT36tKny0WyTPU7rh7qq6uxnoJblRcspZTKwu/Znlv9d/YdJuXTW&#10;rUNvMiT36FEvT/b6j6RjLUP5wkDZYqfoeWuuNfYtGZ2H8Qk9/37v7fdDvvoFAAD//wMAUEsDBBQA&#10;BgAIAAAAIQDPumSs3AAAAAgBAAAPAAAAZHJzL2Rvd25yZXYueG1sTI9PS8QwFMTvgt8hPMGbm64U&#10;U2tfF1EU9iCyf/CcbZ5tbfNSmuy2++2NeNDjMMPMb4rVbHtxotG3jhGWiwQEceVMyzXCfvdyk4Hw&#10;QbPRvWNCOJOHVXl5UejcuIk3dNqGWsQS9rlGaEIYcil91ZDVfuEG4uh9utHqEOVYSzPqKZbbXt4m&#10;yZ20uuW40OiBnhqquu3RIrxl8tm9dx/V+WvavWbZurtX6z3i9dX8+AAi0Bz+wvCDH9GhjEwHd2Tj&#10;RY+QqnQZowjxUbR/5QFBqVSBLAv5/0D5DQAA//8DAFBLAQItABQABgAIAAAAIQC2gziS/gAAAOEB&#10;AAATAAAAAAAAAAAAAAAAAAAAAABbQ29udGVudF9UeXBlc10ueG1sUEsBAi0AFAAGAAgAAAAhADj9&#10;If/WAAAAlAEAAAsAAAAAAAAAAAAAAAAALwEAAF9yZWxzLy5yZWxzUEsBAi0AFAAGAAgAAAAhAGGX&#10;Oo8UAgAALAQAAA4AAAAAAAAAAAAAAAAALgIAAGRycy9lMm9Eb2MueG1sUEsBAi0AFAAGAAgAAAAh&#10;AM+6ZKzcAAAACAEAAA8AAAAAAAAAAAAAAAAAbgQAAGRycy9kb3ducmV2LnhtbFBLBQYAAAAABAAE&#10;APMAAAB3BQAAAAA=&#10;" o:allowincell="f" strokeweight=".48pt"/>
        </w:pict>
      </w:r>
    </w:p>
    <w:p w:rsidR="00C50951" w:rsidRPr="00CE1A5C" w:rsidRDefault="00C50951" w:rsidP="00C50951">
      <w:pPr>
        <w:numPr>
          <w:ilvl w:val="0"/>
          <w:numId w:val="15"/>
        </w:numPr>
        <w:tabs>
          <w:tab w:val="left" w:pos="260"/>
        </w:tabs>
        <w:spacing w:line="239" w:lineRule="auto"/>
        <w:ind w:left="260" w:hanging="13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обеспечение научного исследования и </w:t>
      </w:r>
      <w:proofErr w:type="spellStart"/>
      <w:r w:rsidRPr="00CE1A5C">
        <w:rPr>
          <w:rFonts w:eastAsia="Times New Roman"/>
          <w:sz w:val="24"/>
          <w:szCs w:val="24"/>
        </w:rPr>
        <w:t>са</w:t>
      </w:r>
      <w:proofErr w:type="spellEnd"/>
      <w:r w:rsidRPr="00CE1A5C">
        <w:rPr>
          <w:rFonts w:eastAsia="Times New Roman"/>
          <w:sz w:val="24"/>
          <w:szCs w:val="24"/>
        </w:rPr>
        <w:t xml:space="preserve">-   </w:t>
      </w:r>
      <w:r w:rsidRPr="00CE1A5C">
        <w:rPr>
          <w:rFonts w:eastAsia="Times New Roman"/>
          <w:i/>
          <w:iCs/>
          <w:sz w:val="24"/>
          <w:szCs w:val="24"/>
        </w:rPr>
        <w:t>Выполнение проектных заданий,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требующих</w:t>
      </w: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60"/>
        <w:gridCol w:w="180"/>
        <w:gridCol w:w="60"/>
        <w:gridCol w:w="880"/>
        <w:gridCol w:w="60"/>
        <w:gridCol w:w="3820"/>
      </w:tblGrid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мостоятельной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проектной деятельности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самостоятельного сбора информации:</w:t>
            </w:r>
          </w:p>
        </w:tc>
      </w:tr>
      <w:tr w:rsidR="00C50951" w:rsidRPr="00CE1A5C" w:rsidTr="00CE1A5C">
        <w:trPr>
          <w:trHeight w:val="252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языковыми средствами оформления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поис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ковой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работы, владения соответствующими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Выполнение заданий по обобщению знаний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стилями речи;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 современном русском языке как науке и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формирование умений самостоятельного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анализу методов языкового исследования.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поиска решений и ответственности за при-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Освоение видов переработки текста.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нятое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решение в ходе ведения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исследова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стилистический анализ текста.</w:t>
            </w:r>
          </w:p>
        </w:tc>
      </w:tr>
      <w:tr w:rsidR="00C50951" w:rsidRPr="00CE1A5C" w:rsidTr="00CE1A5C">
        <w:trPr>
          <w:trHeight w:val="252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тельской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проектной деятельности по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2:</w:t>
            </w:r>
          </w:p>
        </w:tc>
        <w:tc>
          <w:tcPr>
            <w:tcW w:w="388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предложенным лингвистическим, меж-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Выявление закономерностей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функциониро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предметным, этнокультурным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поликуль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фонетической системы русского языка.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турным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темам проектов</w:t>
            </w: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правил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орфографии и пунктуации в образцах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пись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менных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текстов.</w:t>
            </w:r>
          </w:p>
        </w:tc>
      </w:tr>
      <w:tr w:rsidR="00C50951" w:rsidRPr="00CE1A5C" w:rsidTr="00CE1A5C">
        <w:trPr>
          <w:trHeight w:val="252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Наблюдение над функционированием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лекси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единиц в собственной речи,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выработ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навыка составления текстов (устных и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письменных) с лексемами различных сфер</w:t>
            </w:r>
          </w:p>
        </w:tc>
      </w:tr>
      <w:tr w:rsidR="00C50951" w:rsidRPr="00CE1A5C" w:rsidTr="00CE1A5C">
        <w:trPr>
          <w:trHeight w:val="277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употребления. Лексический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фразеологиче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анализ слова. Подбор текстов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изучае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мым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языковым явлением. Наблюдение над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изобразительно-выразительными средствами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лексики. 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высказыва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использованием заданных лексем, в</w:t>
            </w:r>
          </w:p>
        </w:tc>
      </w:tr>
      <w:tr w:rsidR="00C50951" w:rsidRPr="00CE1A5C" w:rsidTr="00CE1A5C">
        <w:trPr>
          <w:trHeight w:val="276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числе на лингвистическую тему.</w:t>
            </w:r>
          </w:p>
        </w:tc>
      </w:tr>
      <w:tr w:rsidR="00C50951" w:rsidRPr="00CE1A5C" w:rsidTr="00CE1A5C">
        <w:trPr>
          <w:trHeight w:val="252"/>
        </w:trPr>
        <w:tc>
          <w:tcPr>
            <w:tcW w:w="46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4:</w:t>
            </w:r>
          </w:p>
        </w:tc>
        <w:tc>
          <w:tcPr>
            <w:tcW w:w="3880" w:type="dxa"/>
            <w:gridSpan w:val="2"/>
            <w:vAlign w:val="bottom"/>
          </w:tcPr>
          <w:p w:rsidR="00C50951" w:rsidRPr="00CE1A5C" w:rsidRDefault="00435D72" w:rsidP="00CE1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над </w:t>
            </w: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47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346E23" w:rsidP="00C50951">
      <w:pPr>
        <w:ind w:left="4840"/>
        <w:rPr>
          <w:sz w:val="24"/>
          <w:szCs w:val="24"/>
        </w:rPr>
      </w:pPr>
      <w:r w:rsidRPr="00346E23">
        <w:rPr>
          <w:rFonts w:eastAsia="Times New Roman"/>
          <w:noProof/>
          <w:sz w:val="24"/>
          <w:szCs w:val="24"/>
        </w:rPr>
        <w:lastRenderedPageBreak/>
        <w:pict>
          <v:line id="Shape 151" o:spid="_x0000_s1067" style="position:absolute;left:0;text-align:left;z-index:251688960;visibility:visible;mso-wrap-distance-left:0;mso-wrap-distance-right:0;mso-position-horizontal-relative:page;mso-position-vertical-relative:page" from="56.4pt,56.85pt" to="538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D/FQIAACwEAAAOAAAAZHJzL2Uyb0RvYy54bWysU8uu0zAQ3SPxD5b3bZKSvqKmVyhp2Vyg&#10;0r18gGs7jYVjW7bbtEL8O2O3DRQ2CJGF48eZ4zNnxquncyfRiVsntCpxNk4x4opqJtShxF9et6MF&#10;Rs4TxYjUipf4wh1+Wr99s+pNwSe61ZJxi4BEuaI3JW69N0WSONryjrixNlzBYaNtRzws7SFhlvTA&#10;3slkkqazpNeWGaspdw526+shXkf+puHUf24axz2SJQZtPo42jvswJusVKQ6WmFbQmwzyDyo6IhRc&#10;OlDVxBN0tOIPqk5Qq51u/JjqLtFNIyiPOUA2WfpbNi8tMTzmAuY4M9jk/h8t/XTaWSRYiec5Rop0&#10;UKN4LcqmWXCnN64AUKV2NuRHz+rFPGv61SGlq5aoA4/w14uByBiRPISEhTNwx77/qBlgyNHraNW5&#10;sV2gBBPQOVbkMlSEnz2isDnLJvMsm2JE72cJKe6Bxjr/gesOhUmJpVDBLFKQ07PzIB2gd0jYVnor&#10;pIwFlwr1QJ4uZzHAaSlYOAwwZw/7Slp0IqFl4hd8ALIHmNVHxSJZywnb3OaeCHmdA16qwAepgJzb&#10;7NoT35bpcrPYLPJRPpltRnla16P32yofzbbZfFq/q6uqzr4HaVletIIxroK6e39m+d/V//ZSrp01&#10;dOhgQ/LIHlMEsfd/FB1rGcp3bYS9ZpedDW6EskJLRvDt+YSe/3UdUT8f+foHAAAA//8DAFBLAwQU&#10;AAYACAAAACEAHTd+ld4AAAAMAQAADwAAAGRycy9kb3ducmV2LnhtbEyPQUvDQBCF70L/wzKCN7tp&#10;BZPGbEpRFHoQsS09b7NjEpOdDdltk/57JyDo7b2Zx5tvsvVoW3HB3teOFCzmEQikwpmaSgWH/et9&#10;AsIHTUa3jlDBFT2s89lNplPjBvrEyy6UgkvIp1pBFUKXSumLCq32c9ch8e7L9VYHtn0pTa8HLret&#10;XEbRo7S6Jr5Q6Q6fKyya3dkqeE/ki/tojsX1e9i/Jcm2WcXbg1J3t+PmCUTAMfyFYcJndMiZ6eTO&#10;ZLxo2S+WjB4m8RCDmBJRHLM6/Y5knsn/T+Q/AAAA//8DAFBLAQItABQABgAIAAAAIQC2gziS/gAA&#10;AOEBAAATAAAAAAAAAAAAAAAAAAAAAABbQ29udGVudF9UeXBlc10ueG1sUEsBAi0AFAAGAAgAAAAh&#10;ADj9If/WAAAAlAEAAAsAAAAAAAAAAAAAAAAALwEAAF9yZWxzLy5yZWxzUEsBAi0AFAAGAAgAAAAh&#10;AOM5sP8VAgAALAQAAA4AAAAAAAAAAAAAAAAALgIAAGRycy9lMm9Eb2MueG1sUEsBAi0AFAAGAAgA&#10;AAAhAB03fpXeAAAADAEAAA8AAAAAAAAAAAAAAAAAbwQAAGRycy9kb3ducmV2LnhtbFBLBQYAAAAA&#10;BAAEAPMAAAB6BQAAAAA=&#10;" o:allowincell="f" strokeweight=".48pt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52" o:spid="_x0000_s1066" style="position:absolute;left:0;text-align:left;z-index:251689984;visibility:visible;mso-wrap-distance-left:0;mso-wrap-distance-right:0;mso-position-horizontal-relative:page;mso-position-vertical-relative:page" from="56.4pt,485.2pt" to="538.85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XyFQIAACw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jA0aK&#10;dNCjeC3KppOgTm9cAUGV2tpQHz2pV/Os6XeHlK5aovY8hr+dDWRmISN5lxI2zsAdu/6LZhBDDl5H&#10;qU6N7QIkiIBOsSPnW0f4ySMKh7Ns8phlU4zo4EtIMSQa6/xnrjsUjBJLoYJYpCDHZ+cDEVIMIeFY&#10;6Y2QMjZcKtQDeLqYxQSnpWDBGcKc3e8qadGRhJGJX6wKPPdhVh8Ui2AtJ2x9tT0R8mLD5VIFPCgF&#10;6Fyty0z8WKSL9Xw9z0f5ZLYe5Wldjz5tqnw022SP0/qhrqo6+xmoZXnRCsa4CuyG+czyv+v/9aVc&#10;Jus2oTcZkvfoUS8gO/wj6djL0L7LIOw0O2/t0GMYyRh8fT5h5u/3YN8/8tUvAAAA//8DAFBLAwQU&#10;AAYACAAAACEAOD6NMN8AAAAMAQAADwAAAGRycy9kb3ducmV2LnhtbEyPzWrDMBCE74W+g9hCbo2U&#10;ECrHtRxKSws5lJIfelasre3aWhlLiZ23rwKF5Dg7w8y32Wq0LTth72tHCmZTAQypcKamUsF+9/6Y&#10;APNBk9GtI1RwRg+r/P4u06lxA23wtA0liyXkU62gCqFLOfdFhVb7qeuQovfjeqtDlH3JTa+HWG5b&#10;PhfiiVtdU1yodIevFRbN9mgVfCb8zX0138X5d9h9JMm6Wcr1XqnJw/jyDCzgGK5huOBHdMgj08Ed&#10;yXjWRj2bR/SgYCnFAtglIaSUwA7/J55n/PaJ/A8AAP//AwBQSwECLQAUAAYACAAAACEAtoM4kv4A&#10;AADhAQAAEwAAAAAAAAAAAAAAAAAAAAAAW0NvbnRlbnRfVHlwZXNdLnhtbFBLAQItABQABgAIAAAA&#10;IQA4/SH/1gAAAJQBAAALAAAAAAAAAAAAAAAAAC8BAABfcmVscy8ucmVsc1BLAQItABQABgAIAAAA&#10;IQCc/rXyFQIAACwEAAAOAAAAAAAAAAAAAAAAAC4CAABkcnMvZTJvRG9jLnhtbFBLAQItABQABgAI&#10;AAAAIQA4Po0w3wAAAAwBAAAPAAAAAAAAAAAAAAAAAG8EAABkcnMvZG93bnJldi54bWxQSwUGAAAA&#10;AAQABADzAAAAewUAAAAA&#10;" o:allowincell="f" strokeweight=".48pt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53" o:spid="_x0000_s1065" style="position:absolute;left:0;text-align:left;z-index:251691008;visibility:visible;mso-wrap-distance-left:0;mso-wrap-distance-right:0;mso-position-horizontal-relative:page;mso-position-vertical-relative:page" from="293.05pt,56.6pt" to="293.05pt,4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mvFAIAACwEAAAOAAAAZHJzL2Uyb0RvYy54bWysU8GO2yAQvVfqPyDuie3E8SZWnFVlJ71s&#10;u5F2+wEEcIyKAQGJE1X99wJ2rE17qVbrAx5g5s2bmcf68dJycKbaMCkKmExjCKjAkjBxLOCP191k&#10;CYGxSBDEpaAFvFIDHzefP607ldOZbCQnVAMHIkzeqQI21qo8igxuaIvMVCoq3GUtdYus2+pjRDTq&#10;HHrLo1kcZ1EnNVFaYmqMO636S7gJ+HVNsX2ua0Mt4AV03GxYdVgPfo02a5QfNVINwwMN9A4WLWLC&#10;JR2hKmQROGn2D1TLsJZG1naKZRvJumaYhhpcNUn8VzUvDVI01OKaY9TYJvNxsPj7ea8BIwV8mEEg&#10;UOtmFNKCZDH33emUyZ1TKfba14cv4kU9SfzTACHLBokjDe6vV+UiEx8R3YX4jVEux6H7JonzQScr&#10;Q6sutW49pGsCuISJXMeJ0IsFuD/E7nSRptl8tQjoKL8FKm3sVypb4I0CciZ8s1COzk/GeiIov7n4&#10;YyF3jPMwcC5AV8AsXmUhwEjOiL/0bkYfDyXX4Iy8ZMI35L1z0/IkSABrKCLbwbaI8d52ybnweK4U&#10;R2ewek38WsWr7XK7TCfpLNtO0riqJl92ZTrJdsnDoppXZVklvz21JM0bRggVnt1Nn0n6f/MfXkqv&#10;rFGhYxuie/TQL0f29g+kwyz9+HohHCS57vVtxk6SwXl4Pl7zb/fOfvvIN38AAAD//wMAUEsDBBQA&#10;BgAIAAAAIQCwC7I04AAAAAsBAAAPAAAAZHJzL2Rvd25yZXYueG1sTI/BTsMwDIbvk3iHyEjctrRD&#10;bGlpOiEQSDsgxDZxzlrTljZO1WRr9/YYcYCj/X/6/TnbTLYTZxx840hDvIhAIBWubKjScNg/zxUI&#10;HwyVpnOEGi7oYZNfzTKTlm6kdzzvQiW4hHxqNNQh9KmUvqjRGr9wPRJnn26wJvA4VLIczMjltpPL&#10;KFpJaxriC7Xp8bHGot2drIZXJZ/cW/tRXL7G/YtS2zZZbw9a31xPD/cgAk7hD4YffVaHnJ2O7kSl&#10;F52GO7WKGeUgvl2CYOJ3c9SQrKMEZJ7J/z/k3wAAAP//AwBQSwECLQAUAAYACAAAACEAtoM4kv4A&#10;AADhAQAAEwAAAAAAAAAAAAAAAAAAAAAAW0NvbnRlbnRfVHlwZXNdLnhtbFBLAQItABQABgAIAAAA&#10;IQA4/SH/1gAAAJQBAAALAAAAAAAAAAAAAAAAAC8BAABfcmVscy8ucmVsc1BLAQItABQABgAIAAAA&#10;IQDGYZmvFAIAACwEAAAOAAAAAAAAAAAAAAAAAC4CAABkcnMvZTJvRG9jLnhtbFBLAQItABQABgAI&#10;AAAAIQCwC7I04AAAAAsBAAAPAAAAAAAAAAAAAAAAAG4EAABkcnMvZG93bnJldi54bWxQSwUGAAAA&#10;AAQABADzAAAAewUAAAAA&#10;" o:allowincell="f" strokeweight=".48pt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54" o:spid="_x0000_s1064" style="position:absolute;left:0;text-align:left;z-index:251692032;visibility:visible;mso-wrap-distance-left:0;mso-wrap-distance-right:0;mso-position-horizontal-relative:page;mso-position-vertical-relative:page" from="56.6pt,56.6pt" to="56.6pt,7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RbtEwIAACwEAAAOAAAAZHJzL2Uyb0RvYy54bWysU8GO2yAQvVfqPyDuWdupk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V+zDBS&#10;pIMZxbQom+WhO71xBThVamdDffSsXsyzpt8dUrpqiTrw6P56MRCZhYjkLiRsnIEc+/6zZuBDjl7H&#10;Vp0b2wVIaAI6x4lcbhPhZ4/ocEjhdJnl6WI6i+ikuAYa6/wnrjsUjBJLoUKzSEFOz84HIqS4uoRj&#10;pbdCyjhwqVBf4nm6nMUAp6Vg4TK4OXvYV9KiEwmSid+Y987N6qNiEazlhG1G2xMhBxuSSxXwoBSg&#10;M1qDJn4s0+VmsVnkk3w630zytK4nH7dVPplvs8dZ/aGuqjr7GahledEKxrgK7K76zPK/m//4UgZl&#10;3RR6a0Nyjx77BWSv/0g6zjKMbxDCXrPLzl5nDJKMzuPzCZp/uwf77SNf/wIAAP//AwBQSwMEFAAG&#10;AAgAAAAhAEuxj7PaAAAADAEAAA8AAABkcnMvZG93bnJldi54bWxMj8FOwzAQRO9I/IO1SFwQdRJU&#10;WoU4FVTqkQMt3N14G5va68h22vD3uEgIbjO7o9m3zWpylp0wRONJQDkrgCF1XhnqBbzvNvdLYDFJ&#10;UtJ6QgFfGGHVXl81slb+TG942qae5RKKtRSgUxpqzmOn0ck48wNS3h18cDJlG3qugjzncmd5VRSP&#10;3ElD+YKWA641dsft6ASYzxCj7sqXMtrjZn03WrN4/RDi9mZ6fgKWcEp/YbjgZ3RoM9Pej6Qis9mX&#10;D1WO/opL4meyz2I+rxbA24b/f6L9BgAA//8DAFBLAQItABQABgAIAAAAIQC2gziS/gAAAOEBAAAT&#10;AAAAAAAAAAAAAAAAAAAAAABbQ29udGVudF9UeXBlc10ueG1sUEsBAi0AFAAGAAgAAAAhADj9If/W&#10;AAAAlAEAAAsAAAAAAAAAAAAAAAAALwEAAF9yZWxzLy5yZWxzUEsBAi0AFAAGAAgAAAAhADbRFu0T&#10;AgAALAQAAA4AAAAAAAAAAAAAAAAALgIAAGRycy9lMm9Eb2MueG1sUEsBAi0AFAAGAAgAAAAhAEux&#10;j7PaAAAADAEAAA8AAAAAAAAAAAAAAAAAbQQAAGRycy9kb3ducmV2LnhtbFBLBQYAAAAABAAEAPMA&#10;AAB0BQAAAAA=&#10;" o:allowincell="f" strokeweight=".16931mm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55" o:spid="_x0000_s1063" style="position:absolute;left:0;text-align:left;z-index:251693056;visibility:visible;mso-wrap-distance-left:0;mso-wrap-distance-right:0;mso-position-horizontal-relative:page;mso-position-vertical-relative:page" from="538.65pt,56.6pt" to="538.65pt,7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31FQIAACwEAAAOAAAAZHJzL2Uyb0RvYy54bWysU8GO2jAQvVfqP1i+QxIaWIgIqyqBXrYt&#10;0m4/wNgOserYlm0IqOq/d+wAYtvLatUcnLE98+bNm/Hy8dRJdOTWCa1KnI1TjLiimgm1L/GPl81o&#10;jpHzRDEiteIlPnOHH1cfPyx7U/CJbrVk3CIAUa7oTYlb702RJI62vCNurA1XcNlo2xEPW7tPmCU9&#10;oHcymaTpLOm1ZcZqyp2D03q4xKuI3zSc+u9N47hHssTAzcfVxnUX1mS1JMXeEtMKeqFB3sGiI0JB&#10;0htUTTxBByv+geoEtdrpxo+p7hLdNILyWANUk6V/VfPcEsNjLSCOMzeZ3P+Dpd+OW4sEK/EDyKNI&#10;Bz2KaVE2nQZ1euMKcKrU1ob66Ek9mydNfzqkdNUStefR/eVsIDILEcmrkLBxBnLs+q+agQ85eB2l&#10;OjW2C5AgAjrFjpxvHeEnj+hwSOF0keXpfBL5JKS4Bhrr/BeuOxSMEkuhglikIMcn5wMRUlxdwrHS&#10;GyFlbLhUqC/xLF1MY4DTUrBwGdyc3e8qadGRhJGJX6wKbu7drD4oFsFaTtj6Ynsi5GBDcqkCHpQC&#10;dC7WMBO/FuliPV/P81E+ma1HeVrXo8+bKh/NNtnDtP5UV1Wd/Q7UsrxoBWNcBXbX+czyt/X/8lKG&#10;ybpN6E2G5DV61AvIXv+RdOxlaN8wCDvNzlt77TGMZHS+PJ8w8/d7sO8f+eoPAAAA//8DAFBLAwQU&#10;AAYACAAAACEAglmNxt4AAAAOAQAADwAAAGRycy9kb3ducmV2LnhtbEyPwU7DMBBE70j8g7VIXBB1&#10;kqoEhTgVVOqRAy3c3djEpvY6sp02/D1bcYDbzO5o9m27nr1jJx2TDSigXBTANPZBWRwEvO+394/A&#10;UpaopAuoBXzrBOvu+qqVjQpnfNOnXR4YlWBqpACT89hwnnqjvUyLMGqk3WeIXmayceAqyjOVe8er&#10;onjgXlqkC0aOemN0f9xNXoD9iimZvnwpkztuN3eTs/XrhxC3N/PzE7Cs5/wXhgs+oUNHTIcwoUrM&#10;kS/qeklZUuWyAnaJ/I4OpFarqgbetfz/G90PAAAA//8DAFBLAQItABQABgAIAAAAIQC2gziS/gAA&#10;AOEBAAATAAAAAAAAAAAAAAAAAAAAAABbQ29udGVudF9UeXBlc10ueG1sUEsBAi0AFAAGAAgAAAAh&#10;ADj9If/WAAAAlAEAAAsAAAAAAAAAAAAAAAAALwEAAF9yZWxzLy5yZWxzUEsBAi0AFAAGAAgAAAAh&#10;ANnZ/fUVAgAALAQAAA4AAAAAAAAAAAAAAAAALgIAAGRycy9lMm9Eb2MueG1sUEsBAi0AFAAGAAgA&#10;AAAhAIJZjcbeAAAADgEAAA8AAAAAAAAAAAAAAAAAbwQAAGRycy9kb3ducmV2LnhtbFBLBQYAAAAA&#10;BAAEAPMAAAB6BQAAAAA=&#10;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 xml:space="preserve">функциями в тексте. Анализ </w:t>
      </w:r>
      <w:proofErr w:type="spellStart"/>
      <w:r w:rsidR="00C50951" w:rsidRPr="00CE1A5C">
        <w:rPr>
          <w:rFonts w:eastAsia="Times New Roman"/>
          <w:sz w:val="24"/>
          <w:szCs w:val="24"/>
        </w:rPr>
        <w:t>одноструктур</w:t>
      </w:r>
      <w:proofErr w:type="spellEnd"/>
      <w:r w:rsidR="00C50951"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ных</w:t>
      </w:r>
      <w:proofErr w:type="spellEnd"/>
      <w:r w:rsidRPr="00CE1A5C">
        <w:rPr>
          <w:rFonts w:eastAsia="Times New Roman"/>
          <w:sz w:val="24"/>
          <w:szCs w:val="24"/>
        </w:rPr>
        <w:t xml:space="preserve"> слов с морфемами-омонимами; </w:t>
      </w:r>
      <w:proofErr w:type="spellStart"/>
      <w:r w:rsidRPr="00CE1A5C">
        <w:rPr>
          <w:rFonts w:eastAsia="Times New Roman"/>
          <w:sz w:val="24"/>
          <w:szCs w:val="24"/>
        </w:rPr>
        <w:t>сопо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ставление</w:t>
      </w:r>
      <w:proofErr w:type="spellEnd"/>
      <w:r w:rsidRPr="00CE1A5C">
        <w:rPr>
          <w:rFonts w:eastAsia="Times New Roman"/>
          <w:sz w:val="24"/>
          <w:szCs w:val="24"/>
        </w:rPr>
        <w:t xml:space="preserve"> слов с морфемами-синонимами.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Распределение слов по </w:t>
      </w:r>
      <w:proofErr w:type="spellStart"/>
      <w:r w:rsidRPr="00CE1A5C">
        <w:rPr>
          <w:rFonts w:eastAsia="Times New Roman"/>
          <w:sz w:val="24"/>
          <w:szCs w:val="24"/>
        </w:rPr>
        <w:t>словообразователь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ным</w:t>
      </w:r>
      <w:proofErr w:type="spellEnd"/>
      <w:r w:rsidRPr="00CE1A5C">
        <w:rPr>
          <w:rFonts w:eastAsia="Times New Roman"/>
          <w:sz w:val="24"/>
          <w:szCs w:val="24"/>
        </w:rPr>
        <w:t xml:space="preserve"> гнездам, восстановление </w:t>
      </w:r>
      <w:proofErr w:type="spellStart"/>
      <w:r w:rsidRPr="00CE1A5C">
        <w:rPr>
          <w:rFonts w:eastAsia="Times New Roman"/>
          <w:sz w:val="24"/>
          <w:szCs w:val="24"/>
        </w:rPr>
        <w:t>словообразова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тельной цепочки. Этимологический анализ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для понимания внутренней формы слова,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наблюдения за историческими процессами.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5: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текста с целью освоения основ-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ных</w:t>
      </w:r>
      <w:proofErr w:type="spellEnd"/>
      <w:r w:rsidRPr="00CE1A5C">
        <w:rPr>
          <w:rFonts w:eastAsia="Times New Roman"/>
          <w:sz w:val="24"/>
          <w:szCs w:val="24"/>
        </w:rPr>
        <w:t xml:space="preserve"> понятий морфологии: грамматические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категории и грамматические значения; </w:t>
      </w:r>
      <w:proofErr w:type="spellStart"/>
      <w:r w:rsidRPr="00CE1A5C">
        <w:rPr>
          <w:rFonts w:eastAsia="Times New Roman"/>
          <w:sz w:val="24"/>
          <w:szCs w:val="24"/>
        </w:rPr>
        <w:t>выве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дение</w:t>
      </w:r>
      <w:proofErr w:type="spellEnd"/>
      <w:r w:rsidRPr="00CE1A5C">
        <w:rPr>
          <w:rFonts w:eastAsia="Times New Roman"/>
          <w:sz w:val="24"/>
          <w:szCs w:val="24"/>
        </w:rPr>
        <w:t xml:space="preserve"> алгоритма морфологического разбора.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орфографии и пунктуации в образцах </w:t>
      </w:r>
      <w:proofErr w:type="spellStart"/>
      <w:r w:rsidRPr="00CE1A5C">
        <w:rPr>
          <w:rFonts w:eastAsia="Times New Roman"/>
          <w:sz w:val="24"/>
          <w:szCs w:val="24"/>
        </w:rPr>
        <w:t>пись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менных</w:t>
      </w:r>
      <w:proofErr w:type="spellEnd"/>
      <w:r w:rsidRPr="00CE1A5C">
        <w:rPr>
          <w:rFonts w:eastAsia="Times New Roman"/>
          <w:sz w:val="24"/>
          <w:szCs w:val="24"/>
        </w:rPr>
        <w:t xml:space="preserve"> текстов. Подбор текстов с определен-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ными</w:t>
      </w:r>
      <w:proofErr w:type="spellEnd"/>
      <w:r w:rsidRPr="00CE1A5C">
        <w:rPr>
          <w:rFonts w:eastAsia="Times New Roman"/>
          <w:sz w:val="24"/>
          <w:szCs w:val="24"/>
        </w:rPr>
        <w:t xml:space="preserve"> орфограммами и </w:t>
      </w:r>
      <w:proofErr w:type="spellStart"/>
      <w:r w:rsidRPr="00CE1A5C">
        <w:rPr>
          <w:rFonts w:eastAsia="Times New Roman"/>
          <w:sz w:val="24"/>
          <w:szCs w:val="24"/>
        </w:rPr>
        <w:t>пунктограммами</w:t>
      </w:r>
      <w:proofErr w:type="spellEnd"/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6:</w:t>
      </w:r>
    </w:p>
    <w:p w:rsidR="00C50951" w:rsidRPr="00CE1A5C" w:rsidRDefault="00C50951" w:rsidP="00C50951">
      <w:pPr>
        <w:spacing w:line="237" w:lineRule="auto"/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существенными признаками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словосочетания. Наблюдение над </w:t>
      </w:r>
      <w:proofErr w:type="spellStart"/>
      <w:r w:rsidRPr="00CE1A5C">
        <w:rPr>
          <w:rFonts w:eastAsia="Times New Roman"/>
          <w:sz w:val="24"/>
          <w:szCs w:val="24"/>
        </w:rPr>
        <w:t>суще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ственными</w:t>
      </w:r>
      <w:proofErr w:type="spellEnd"/>
      <w:r w:rsidRPr="00CE1A5C">
        <w:rPr>
          <w:rFonts w:eastAsia="Times New Roman"/>
          <w:sz w:val="24"/>
          <w:szCs w:val="24"/>
        </w:rPr>
        <w:t xml:space="preserve"> признаками простого и сложного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предложения; использование способа </w:t>
      </w:r>
      <w:proofErr w:type="spellStart"/>
      <w:r w:rsidRPr="00CE1A5C">
        <w:rPr>
          <w:rFonts w:eastAsia="Times New Roman"/>
          <w:sz w:val="24"/>
          <w:szCs w:val="24"/>
        </w:rPr>
        <w:t>анали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за структуры и семантики простого и </w:t>
      </w:r>
      <w:proofErr w:type="spellStart"/>
      <w:r w:rsidRPr="00CE1A5C">
        <w:rPr>
          <w:rFonts w:eastAsia="Times New Roman"/>
          <w:sz w:val="24"/>
          <w:szCs w:val="24"/>
        </w:rPr>
        <w:t>слож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ного</w:t>
      </w:r>
      <w:proofErr w:type="spellEnd"/>
      <w:r w:rsidRPr="00CE1A5C">
        <w:rPr>
          <w:rFonts w:eastAsia="Times New Roman"/>
          <w:sz w:val="24"/>
          <w:szCs w:val="24"/>
        </w:rPr>
        <w:t xml:space="preserve"> предложения. Анализ ошибок и </w:t>
      </w:r>
      <w:proofErr w:type="spellStart"/>
      <w:r w:rsidRPr="00CE1A5C">
        <w:rPr>
          <w:rFonts w:eastAsia="Times New Roman"/>
          <w:sz w:val="24"/>
          <w:szCs w:val="24"/>
        </w:rPr>
        <w:t>недоче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тов</w:t>
      </w:r>
      <w:proofErr w:type="spellEnd"/>
      <w:r w:rsidRPr="00CE1A5C">
        <w:rPr>
          <w:rFonts w:eastAsia="Times New Roman"/>
          <w:sz w:val="24"/>
          <w:szCs w:val="24"/>
        </w:rPr>
        <w:t xml:space="preserve"> в построении простого (сложного) пред-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ложения</w:t>
      </w:r>
      <w:proofErr w:type="spellEnd"/>
      <w:r w:rsidRPr="00CE1A5C">
        <w:rPr>
          <w:rFonts w:eastAsia="Times New Roman"/>
          <w:sz w:val="24"/>
          <w:szCs w:val="24"/>
        </w:rPr>
        <w:t>. Наблюдение над существенными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признаками простого и сложного </w:t>
      </w:r>
      <w:proofErr w:type="spellStart"/>
      <w:r w:rsidRPr="00CE1A5C">
        <w:rPr>
          <w:rFonts w:eastAsia="Times New Roman"/>
          <w:sz w:val="24"/>
          <w:szCs w:val="24"/>
        </w:rPr>
        <w:t>предложе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ния</w:t>
      </w:r>
      <w:proofErr w:type="spellEnd"/>
      <w:r w:rsidRPr="00CE1A5C">
        <w:rPr>
          <w:rFonts w:eastAsia="Times New Roman"/>
          <w:sz w:val="24"/>
          <w:szCs w:val="24"/>
        </w:rPr>
        <w:t xml:space="preserve">; использование способа анализа </w:t>
      </w:r>
      <w:proofErr w:type="spellStart"/>
      <w:r w:rsidRPr="00CE1A5C">
        <w:rPr>
          <w:rFonts w:eastAsia="Times New Roman"/>
          <w:sz w:val="24"/>
          <w:szCs w:val="24"/>
        </w:rPr>
        <w:t>струк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туры и семантики простого и сложного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предложения</w:t>
      </w:r>
    </w:p>
    <w:p w:rsidR="00C50951" w:rsidRPr="00CE1A5C" w:rsidRDefault="00C50951" w:rsidP="00C50951">
      <w:pPr>
        <w:spacing w:line="301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6"/>
        </w:numPr>
        <w:tabs>
          <w:tab w:val="left" w:pos="377"/>
        </w:tabs>
        <w:spacing w:line="237" w:lineRule="auto"/>
        <w:ind w:left="120" w:right="220" w:firstLine="1"/>
        <w:jc w:val="both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Готовность и способность к самостоятельной информационно-познавательной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дея-тельности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, владение навыками получения необходимой информации из словарей разных типов, умение ориентироваться в различных источниках информации, критически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оцени-вать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и интерпретировать информацию, получаемую из различных источников: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40"/>
        <w:gridCol w:w="120"/>
        <w:gridCol w:w="80"/>
        <w:gridCol w:w="940"/>
        <w:gridCol w:w="3880"/>
      </w:tblGrid>
      <w:tr w:rsidR="00C50951" w:rsidRPr="00CE1A5C" w:rsidTr="00CE1A5C">
        <w:trPr>
          <w:trHeight w:val="266"/>
        </w:trPr>
        <w:tc>
          <w:tcPr>
            <w:tcW w:w="464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освоение навыков научного мышления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Выполнение заданий, требующих освоения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посредством освоения учебного материала,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новых программных средств:</w:t>
            </w:r>
          </w:p>
        </w:tc>
      </w:tr>
      <w:tr w:rsidR="00C50951" w:rsidRPr="00CE1A5C" w:rsidTr="00CE1A5C">
        <w:trPr>
          <w:trHeight w:val="252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аналитической работы с текстами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различ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ной направленности и стилевой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принад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Подбор текстов с изучаемым языковым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яв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лежности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реферирования,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тезирования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лением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. Изучение особенностей построения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выявления основной мысли и приводимых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текста разных функциональных типов.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Опре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аргументов;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деление типа, стиля, жанра текста (по задан-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- приобретение умений работы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информа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ному способу).</w:t>
            </w:r>
          </w:p>
        </w:tc>
      </w:tr>
      <w:tr w:rsidR="00C50951" w:rsidRPr="00CE1A5C" w:rsidTr="00CE1A5C">
        <w:trPr>
          <w:trHeight w:val="253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spacing w:line="253" w:lineRule="exact"/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цией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(поиск, хранение, использование);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2: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владение речемыслительными операция-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Фонетический, орфоэпический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графиче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ми (интерпретация, поиск аналогий; вы-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анализ слова.</w:t>
            </w:r>
          </w:p>
        </w:tc>
      </w:tr>
      <w:tr w:rsidR="00C50951" w:rsidRPr="00CE1A5C" w:rsidTr="00CE1A5C">
        <w:trPr>
          <w:trHeight w:val="252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движение гипотезы, научный аппарат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обоснования и опровержения),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необходи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Работа со словарями разных видов, в т. ч. он-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мыми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для работы с информацией.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лайн-словарями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. Наблюдение над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функцио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нированием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лексических единиц 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собствен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речи, выработка навыка составления</w:t>
            </w:r>
          </w:p>
        </w:tc>
      </w:tr>
      <w:tr w:rsidR="00C50951" w:rsidRPr="00CE1A5C" w:rsidTr="00CE1A5C">
        <w:trPr>
          <w:trHeight w:val="281"/>
        </w:trPr>
        <w:tc>
          <w:tcPr>
            <w:tcW w:w="46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текстов (устных и письменных) с лексемами</w:t>
            </w:r>
          </w:p>
        </w:tc>
      </w:tr>
    </w:tbl>
    <w:p w:rsidR="00CE1A5C" w:rsidRPr="00CE1A5C" w:rsidRDefault="00CE1A5C" w:rsidP="00C50951">
      <w:pPr>
        <w:ind w:left="4840"/>
        <w:rPr>
          <w:rFonts w:eastAsia="Times New Roman"/>
          <w:sz w:val="24"/>
          <w:szCs w:val="24"/>
        </w:rPr>
      </w:pPr>
    </w:p>
    <w:p w:rsidR="00CE1A5C" w:rsidRPr="00CE1A5C" w:rsidRDefault="00CE1A5C" w:rsidP="00C50951">
      <w:pPr>
        <w:ind w:left="4840"/>
        <w:rPr>
          <w:rFonts w:eastAsia="Times New Roman"/>
          <w:sz w:val="24"/>
          <w:szCs w:val="24"/>
        </w:rPr>
      </w:pPr>
    </w:p>
    <w:p w:rsidR="00CE1A5C" w:rsidRPr="00CE1A5C" w:rsidRDefault="00CE1A5C" w:rsidP="00C50951">
      <w:pPr>
        <w:ind w:left="4840"/>
        <w:rPr>
          <w:rFonts w:eastAsia="Times New Roman"/>
          <w:sz w:val="24"/>
          <w:szCs w:val="24"/>
        </w:rPr>
      </w:pPr>
    </w:p>
    <w:p w:rsidR="00C50951" w:rsidRPr="00CE1A5C" w:rsidRDefault="00346E23" w:rsidP="00C50951">
      <w:pPr>
        <w:ind w:left="4840"/>
        <w:rPr>
          <w:sz w:val="24"/>
          <w:szCs w:val="24"/>
        </w:rPr>
      </w:pPr>
      <w:r w:rsidRPr="00346E23">
        <w:rPr>
          <w:rFonts w:eastAsia="Times New Roman"/>
          <w:noProof/>
          <w:sz w:val="24"/>
          <w:szCs w:val="24"/>
        </w:rPr>
        <w:lastRenderedPageBreak/>
        <w:pict>
          <v:line id="Shape 156" o:spid="_x0000_s1062" style="position:absolute;left:0;text-align:left;z-index:251694080;visibility:visible;mso-wrap-distance-left:0;mso-wrap-distance-right:0;mso-position-horizontal-relative:page;mso-position-vertical-relative:page" from="56.4pt,56.85pt" to="538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C9FAIAACwEAAAOAAAAZHJzL2Uyb0RvYy54bWysU8GO2yAQvVfqPyDuWdup402sOKvKTnrZ&#10;tpF2+wEEcIyKAQGJE1X99w4kjrLtparqAx6YmcebN8Py6dRLdOTWCa0qnD2kGHFFNRNqX+Fvr5vJ&#10;HCPniWJEasUrfOYOP63ev1sOpuRT3WnJuEUAolw5mAp33psySRzteE/cgzZcgbPVticetnafMEsG&#10;QO9lMk3TIhm0ZcZqyp2D0+bixKuI37ac+q9t67hHssLAzcfVxnUX1mS1JOXeEtMJeqVB/oFFT4SC&#10;S29QDfEEHaz4A6oX1GqnW/9AdZ/othWUxxqgmiz9rZqXjhgeawFxnLnJ5P4fLP1y3FokWIWLBUaK&#10;9NCjeC3KZkVQZzCuhKBabW2oj57Ui3nW9LtDStcdUXsew1/PBjKzkJG8SQkbZ+CO3fBZM4ghB6+j&#10;VKfW9gESRECn2JHzrSP85BGFwyKbPmbZDCM6+hJSjonGOv+J6x4Fo8JSqCAWKcnx2flAhJRjSDhW&#10;eiOkjA2XCg0Ani6KmOC0FCw4Q5iz+10tLTqSMDLxi1WB5z7M6oNiEazjhK2vtidCXmy4XKqAB6UA&#10;nat1mYkfi3Sxnq/n+SSfFutJnjbN5OOmzifFJnucNR+aum6yn4FalpedYIyrwG6czyz/u/5fX8pl&#10;sm4TepMheYse9QKy4z+Sjr0M7bsMwk6z89aOPYaRjMHX5xNm/n4P9v0jX/0CAAD//wMAUEsDBBQA&#10;BgAIAAAAIQAdN36V3gAAAAwBAAAPAAAAZHJzL2Rvd25yZXYueG1sTI9BS8NAEIXvQv/DMoI3u2kF&#10;k8ZsSlEUehCxLT1vs2MSk50N2W2T/nsnIOjtvZnHm2+y9WhbccHe144ULOYRCKTCmZpKBYf9630C&#10;wgdNRreOUMEVPazz2U2mU+MG+sTLLpSCS8inWkEVQpdK6YsKrfZz1yHx7sv1Vge2fSlNrwcut61c&#10;RtGjtLomvlDpDp8rLJrd2Sp4T+SL+2iOxfV72L8lybZZxduDUne34+YJRMAx/IVhwmd0yJnp5M5k&#10;vGjZL5aMHibxEIOYElEcszr9jmSeyf9P5D8AAAD//wMAUEsBAi0AFAAGAAgAAAAhALaDOJL+AAAA&#10;4QEAABMAAAAAAAAAAAAAAAAAAAAAAFtDb250ZW50X1R5cGVzXS54bWxQSwECLQAUAAYACAAAACEA&#10;OP0h/9YAAACUAQAACwAAAAAAAAAAAAAAAAAvAQAAX3JlbHMvLnJlbHNQSwECLQAUAAYACAAAACEA&#10;V4TAvRQCAAAsBAAADgAAAAAAAAAAAAAAAAAuAgAAZHJzL2Uyb0RvYy54bWxQSwECLQAUAAYACAAA&#10;ACEAHTd+ld4AAAAMAQAADwAAAAAAAAAAAAAAAABuBAAAZHJzL2Rvd25yZXYueG1sUEsFBgAAAAAE&#10;AAQA8wAAAHkFAAAAAA==&#10;" o:allowincell="f" strokeweight=".48pt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57" o:spid="_x0000_s1061" style="position:absolute;left:0;text-align:left;z-index:251695104;visibility:visible;mso-wrap-distance-left:0;mso-wrap-distance-right:0;mso-position-horizontal-relative:page;mso-position-vertical-relative:page" from="56.4pt,361pt" to="538.8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ulFAIAACw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MlFKk&#10;A43itSibzkN3euMKCKrUzob66Fm9mGdNvzukdNUSdeAx/PViIDMLGcmblLBxBu7Y9581gxhy9Dq2&#10;6tzYLkBCE9A5KnK5K8LPHlE4nGWTeZZNMaKDLyHFkGis85+47lAwSiyFCs0iBTk9Ox+IkGIICcdK&#10;b4WUUXCpUA/g6XIWE5yWggVnCHP2sK+kRScSRiZ+sSrwPIZZfVQsgrWcsM3N9kTIqw2XSxXwoBSg&#10;c7OuM/FjmS43i80iH+WT2WaUp3U9+rit8tFsm82n9Ye6qursZ6CW5UUrGOMqsBvmM8v/Tv/bS7lO&#10;1n1C721I3qLHfgHZ4R9JRy2DfNdB2Gt22dlBYxjJGHx7PmHmH/dgPz7y9S8AAAD//wMAUEsDBBQA&#10;BgAIAAAAIQB7cEfc3gAAAAwBAAAPAAAAZHJzL2Rvd25yZXYueG1sTI9BS8NAEIXvgv9hGcGb3TQH&#10;N8ZsiigKPYjYFs/b7JjEZGdDdtuk/94pCPb43jzefK9Yza4XRxxD60nDcpGAQKq8banWsNu+3mUg&#10;QjRkTe8JNZwwwKq8vipMbv1En3jcxFpwCYXcaGhiHHIpQ9WgM2HhByS+ffvRmchyrKUdzcTlrpdp&#10;ktxLZ1riD40Z8LnBqtscnIb3TL74j+6rOv1M27csW3cPar3T+vZmfnoEEXGO/2E44zM6lMy09wey&#10;QfSslymjRw0qTXnUOZEopUDs/yxZFvJyRPkLAAD//wMAUEsBAi0AFAAGAAgAAAAhALaDOJL+AAAA&#10;4QEAABMAAAAAAAAAAAAAAAAAAAAAAFtDb250ZW50X1R5cGVzXS54bWxQSwECLQAUAAYACAAAACEA&#10;OP0h/9YAAACUAQAACwAAAAAAAAAAAAAAAAAvAQAAX3JlbHMvLnJlbHNQSwECLQAUAAYACAAAACEA&#10;uIwrpRQCAAAsBAAADgAAAAAAAAAAAAAAAAAuAgAAZHJzL2Uyb0RvYy54bWxQSwECLQAUAAYACAAA&#10;ACEAe3BH3N4AAAAMAQAADwAAAAAAAAAAAAAAAABuBAAAZHJzL2Rvd25yZXYueG1sUEsFBgAAAAAE&#10;AAQA8wAAAHkFAAAAAA==&#10;" o:allowincell="f" strokeweight=".48pt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58" o:spid="_x0000_s1060" style="position:absolute;left:0;text-align:left;z-index:251696128;visibility:visible;mso-wrap-distance-left:0;mso-wrap-distance-right:0;mso-position-horizontal-relative:page;mso-position-vertical-relative:page" from="293.05pt,56.6pt" to="293.05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EyFQIAACwEAAAOAAAAZHJzL2Uyb0RvYy54bWysU8GO2yAQvVfqPyDuWdtZb9ax4qwqO+ll&#10;24202w8ggGNUDAhInKjqv3fASZRtL1VVH/AAM2/ezBsWT8deogO3TmhV4ewuxYgrqplQuwp/e1tP&#10;CoycJ4oRqRWv8Ik7/LT8+GExmJJPdacl4xYBiHLlYCrceW/KJHG04z1xd9pwBZettj3xsLW7hFky&#10;AHovk2mazpJBW2asptw5OG3GS7yM+G3LqX9pW8c9khUGbj6uNq7bsCbLBSl3lphO0DMN8g8seiIU&#10;JL1CNcQTtLfiD6heUKudbv0d1X2i21ZQHmuAarL0t2peO2J4rAWa48y1Te7/wdKvh41FglV49oiR&#10;Ij1oFNOi7KEI3RmMK8GpVhsb6qNH9WqeNf3ukNJ1R9SOR/e3k4HILEQk70LCxhnIsR2+aAY+ZO91&#10;bNWxtX2AhCagY1TkdFWEHz2i4yGF0/tiVuTTqFZCykugsc5/5rpHwaiwFCo0i5Tk8Ox8IELKi0s4&#10;VnotpIyCS4UGqDidz2KA01KwcBncnN1ta2nRgYSRiV+sCm5u3azeKxbBOk7Y6mx7IuRoQ3KpAh6U&#10;AnTO1jgTP+bpfFWsinyST2erSZ42zeTTus4ns3X2+NDcN3XdZD8DtSwvO8EYV4HdZT6z/O/0P7+U&#10;cbKuE3ptQ/IePfYLyF7+kXTUMsg3DsJWs9PGXjSGkYzO5+cTZv52D/btI1/+AgAA//8DAFBLAwQU&#10;AAYACAAAACEAphbGj+AAAAALAQAADwAAAGRycy9kb3ducmV2LnhtbEyPTU/DMAyG70j8h8hI3Fja&#10;AlspTScEAmkHhPahnbPGtKWNUzXZ2v17jDjA0X4fvX6cLyfbiRMOvnGkIJ5FIJBKZxqqFOy2rzcp&#10;CB80Gd05QgVn9LAsLi9ynRk30hpPm1AJLiGfaQV1CH0mpS9rtNrPXI/E2acbrA48DpU0gx653HYy&#10;iaK5tLohvlDrHp9rLNvN0Sp4T+WL+2j35flr3L6l6ap9WKx2Sl1fTU+PIAJO4Q+GH31Wh4KdDu5I&#10;xotOwX06jxnlIL5NQDDxuzkoWCTJHcgil/9/KL4BAAD//wMAUEsBAi0AFAAGAAgAAAAhALaDOJL+&#10;AAAA4QEAABMAAAAAAAAAAAAAAAAAAAAAAFtDb250ZW50X1R5cGVzXS54bWxQSwECLQAUAAYACAAA&#10;ACEAOP0h/9YAAACUAQAACwAAAAAAAAAAAAAAAAAvAQAAX3JlbHMvLnJlbHNQSwECLQAUAAYACAAA&#10;ACEAoT+xMhUCAAAsBAAADgAAAAAAAAAAAAAAAAAuAgAAZHJzL2Uyb0RvYy54bWxQSwECLQAUAAYA&#10;CAAAACEAphbGj+AAAAALAQAADwAAAAAAAAAAAAAAAABvBAAAZHJzL2Rvd25yZXYueG1sUEsFBgAA&#10;AAAEAAQA8wAAAHwFAAAAAA==&#10;" o:allowincell="f" strokeweight=".48pt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59" o:spid="_x0000_s1059" style="position:absolute;left:0;text-align:left;z-index:251697152;visibility:visible;mso-wrap-distance-left:0;mso-wrap-distance-right:0;mso-position-horizontal-relative:page;mso-position-vertical-relative:page" from="56.6pt,56.6pt" to="56.6pt,7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hZEwIAACwEAAAOAAAAZHJzL2Uyb0RvYy54bWysU8GO2yAQvVfqPyDuWdupkyZWnFVlJ71s&#10;u5F2+wEEcIyKAQGJE1X99w7YiTbtparqAx5g5s2bmcfq8dxJdOLWCa1KnD2kGHFFNRPqUOJvr9vJ&#10;AiPniWJEasVLfOEOP67fv1v1puBT3WrJuEUAolzRmxK33psiSRxteUfcgzZcwWWjbUc8bO0hYZb0&#10;gN7JZJqm86TXlhmrKXcOTuvhEq8jftNw6p+bxnGPZImBm4+rjes+rMl6RYqDJaYVdKRB/oFFR4SC&#10;pDeomniCjlb8AdUJarXTjX+gukt00wjKYw1QTZb+Vs1LSwyPtUBznLm1yf0/WPr1tLNIsBLP5xgp&#10;0sGMYlqUzZahO71xBThVamdDffSsXsyTpt8dUrpqiTrw6P56MRCZhYjkLiRsnIEc+/6LZuBDjl7H&#10;Vp0b2wVIaAI6x4lcbhPhZ4/ocEjhdJnl6WI6i+ikuAYa6/xnrjsUjBJLoUKzSEFOT84HIqS4uoRj&#10;pbdCyjhwqVAPFafLWQxwWgoWLoObs4d9JS06kSCZ+I1579ysPioWwVpO2Ga0PRFysCG5VAEPSgE6&#10;ozVo4scyXW4Wm0U+yafzzSRP63ryaVvlk/k2+zirP9RVVWc/A7UsL1rBGFeB3VWfWf538x9fyqCs&#10;m0JvbUju0WO/gOz1H0nHWYbxDULYa3bZ2euMQZLReXw+QfNv92C/feTrXwAAAP//AwBQSwMEFAAG&#10;AAgAAAAhAEuxj7PaAAAADAEAAA8AAABkcnMvZG93bnJldi54bWxMj8FOwzAQRO9I/IO1SFwQdRJU&#10;WoU4FVTqkQMt3N14G5va68h22vD3uEgIbjO7o9m3zWpylp0wRONJQDkrgCF1XhnqBbzvNvdLYDFJ&#10;UtJ6QgFfGGHVXl81slb+TG942qae5RKKtRSgUxpqzmOn0ck48wNS3h18cDJlG3qugjzncmd5VRSP&#10;3ElD+YKWA641dsft6ASYzxCj7sqXMtrjZn03WrN4/RDi9mZ6fgKWcEp/YbjgZ3RoM9Pej6Qis9mX&#10;D1WO/opL4meyz2I+rxbA24b/f6L9BgAA//8DAFBLAQItABQABgAIAAAAIQC2gziS/gAAAOEBAAAT&#10;AAAAAAAAAAAAAAAAAAAAAABbQ29udGVudF9UeXBlc10ueG1sUEsBAi0AFAAGAAgAAAAhADj9If/W&#10;AAAAlAEAAAsAAAAAAAAAAAAAAAAALwEAAF9yZWxzLy5yZWxzUEsBAi0AFAAGAAgAAAAhACQ66FkT&#10;AgAALAQAAA4AAAAAAAAAAAAAAAAALgIAAGRycy9lMm9Eb2MueG1sUEsBAi0AFAAGAAgAAAAhAEux&#10;j7PaAAAADAEAAA8AAAAAAAAAAAAAAAAAbQQAAGRycy9kb3ducmV2LnhtbFBLBQYAAAAABAAEAPMA&#10;AAB0BQAAAAA=&#10;" o:allowincell="f" strokeweight=".16931mm">
            <w10:wrap anchorx="page" anchory="page"/>
          </v:line>
        </w:pict>
      </w:r>
      <w:r w:rsidRPr="00346E23">
        <w:rPr>
          <w:rFonts w:eastAsia="Times New Roman"/>
          <w:noProof/>
          <w:sz w:val="24"/>
          <w:szCs w:val="24"/>
        </w:rPr>
        <w:pict>
          <v:line id="Shape 160" o:spid="_x0000_s1058" style="position:absolute;left:0;text-align:left;z-index:251698176;visibility:visible;mso-wrap-distance-left:0;mso-wrap-distance-right:0;mso-position-horizontal-relative:page;mso-position-vertical-relative:page" from="538.65pt,56.6pt" to="538.65pt,7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V6FAIAACwEAAAOAAAAZHJzL2Uyb0RvYy54bWysU8GO2jAQvVfqP1i+QxIaKESEVZVAL9su&#10;0m4/wNgOserYlm0IqOq/d2wCWtpLtdocnLE9fvPmzczy4dRJdOTWCa1KnI1TjLiimgm1L/GPl81o&#10;jpHzRDEiteIlPnOHH1YfPyx7U/CJbrVk3CIAUa7oTYlb702RJI62vCNurA1XcNlo2xEPW7tPmCU9&#10;oHcymaTpLOm1ZcZqyp2D0/pyiVcRv2k49U9N47hHssTAzcfVxnUX1mS1JMXeEtMKOtAgb2DREaEg&#10;6A2qJp6ggxX/QHWCWu1048dUd4luGkF5zAGyydK/snluieExFxDHmZtM7v1g6ffj1iLBSjybYqRI&#10;BzWKYVE2i+r0xhXgVKmtDfnRk3o2j5r+dEjpqiVqz6P7y9nAyyzomdw9CRtnIMau/6YZ+JCD11Gq&#10;U2O7AAkioFOsyPlWEX7yiF4OKZwusjydT6YRnRTXh8Y6/5XrDgWjxFKoIBYpyPHR+UCEFFeXcKz0&#10;RkgZCy4V6iHjdDGND5yWgoXL4ObsfldJi44ktEz8hrh3blYfFItgLSdsPdieCHmxIbhUAQ9SATqD&#10;demJX4t0sZ6v5/kon8zWozyt69GXTZWPZpvs87T+VFdVnf0O1LK8aAVjXAV21/7M8v+r/zApl866&#10;dehNhuQePeoFZK//SDrWMpQvDJQrdpqdt/ZaY2jJ6DyMT+j513uwXw/56g8AAAD//wMAUEsDBBQA&#10;BgAIAAAAIQCCWY3G3gAAAA4BAAAPAAAAZHJzL2Rvd25yZXYueG1sTI/BTsMwEETvSPyDtUhcEHWS&#10;qgSFOBVU6pEDLdzd2MSm9jqynTb8PVtxgNvM7mj2bbuevWMnHZMNKKBcFMA09kFZHAS877f3j8BS&#10;lqikC6gFfOsE6+76qpWNCmd806ddHhiVYGqkAJPz2HCeeqO9TIswaqTdZ4heZrJx4CrKM5V7x6ui&#10;eOBeWqQLRo56Y3R/3E1egP2KKZm+fCmTO243d5Oz9euHELc38/MTsKzn/BeGCz6hQ0dMhzChSsyR&#10;L+p6SVlS5bICdon8jg6kVquqBt61/P8b3Q8AAAD//wMAUEsBAi0AFAAGAAgAAAAhALaDOJL+AAAA&#10;4QEAABMAAAAAAAAAAAAAAAAAAAAAAFtDb250ZW50X1R5cGVzXS54bWxQSwECLQAUAAYACAAAACEA&#10;OP0h/9YAAACUAQAACwAAAAAAAAAAAAAAAAAvAQAAX3JlbHMvLnJlbHNQSwECLQAUAAYACAAAACEA&#10;rWZVehQCAAAsBAAADgAAAAAAAAAAAAAAAAAuAgAAZHJzL2Uyb0RvYy54bWxQSwECLQAUAAYACAAA&#10;ACEAglmNxt4AAAAOAQAADwAAAAAAAAAAAAAAAABuBAAAZHJzL2Rvd25yZXYueG1sUEsFBgAAAAAE&#10;AAQA8wAAAHkFAAAAAA==&#10;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>различных сфер употребления. Лексический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и фразеологический анализ слова. </w:t>
      </w:r>
      <w:proofErr w:type="spellStart"/>
      <w:r w:rsidRPr="00CE1A5C">
        <w:rPr>
          <w:rFonts w:eastAsia="Times New Roman"/>
          <w:sz w:val="24"/>
          <w:szCs w:val="24"/>
        </w:rPr>
        <w:t>Наблюде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ние</w:t>
      </w:r>
      <w:proofErr w:type="spellEnd"/>
      <w:r w:rsidRPr="00CE1A5C">
        <w:rPr>
          <w:rFonts w:eastAsia="Times New Roman"/>
          <w:sz w:val="24"/>
          <w:szCs w:val="24"/>
        </w:rPr>
        <w:t xml:space="preserve"> над изобразительно-выразительными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средствами лексики.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5: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текста с целью освоения ос-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новных</w:t>
      </w:r>
      <w:proofErr w:type="spellEnd"/>
      <w:r w:rsidRPr="00CE1A5C">
        <w:rPr>
          <w:rFonts w:eastAsia="Times New Roman"/>
          <w:sz w:val="24"/>
          <w:szCs w:val="24"/>
        </w:rPr>
        <w:t xml:space="preserve"> понятий морфологии: </w:t>
      </w:r>
      <w:proofErr w:type="spellStart"/>
      <w:r w:rsidRPr="00CE1A5C">
        <w:rPr>
          <w:rFonts w:eastAsia="Times New Roman"/>
          <w:sz w:val="24"/>
          <w:szCs w:val="24"/>
        </w:rPr>
        <w:t>грамматиче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ские</w:t>
      </w:r>
      <w:proofErr w:type="spellEnd"/>
      <w:r w:rsidRPr="00CE1A5C">
        <w:rPr>
          <w:rFonts w:eastAsia="Times New Roman"/>
          <w:sz w:val="24"/>
          <w:szCs w:val="24"/>
        </w:rPr>
        <w:t xml:space="preserve"> категории и грамматические значения.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орфографии и пунктуации в образцах </w:t>
      </w:r>
      <w:proofErr w:type="spellStart"/>
      <w:r w:rsidRPr="00CE1A5C">
        <w:rPr>
          <w:rFonts w:eastAsia="Times New Roman"/>
          <w:sz w:val="24"/>
          <w:szCs w:val="24"/>
        </w:rPr>
        <w:t>пись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менных</w:t>
      </w:r>
      <w:proofErr w:type="spellEnd"/>
      <w:r w:rsidRPr="00CE1A5C">
        <w:rPr>
          <w:rFonts w:eastAsia="Times New Roman"/>
          <w:sz w:val="24"/>
          <w:szCs w:val="24"/>
        </w:rPr>
        <w:t xml:space="preserve"> текстов.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6: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Исследование текстов для выявления </w:t>
      </w:r>
      <w:proofErr w:type="spellStart"/>
      <w:r w:rsidRPr="00CE1A5C">
        <w:rPr>
          <w:rFonts w:eastAsia="Times New Roman"/>
          <w:sz w:val="24"/>
          <w:szCs w:val="24"/>
        </w:rPr>
        <w:t>суще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ственных</w:t>
      </w:r>
      <w:proofErr w:type="spellEnd"/>
      <w:r w:rsidRPr="00CE1A5C">
        <w:rPr>
          <w:rFonts w:eastAsia="Times New Roman"/>
          <w:sz w:val="24"/>
          <w:szCs w:val="24"/>
        </w:rPr>
        <w:t xml:space="preserve"> признаков синтаксических </w:t>
      </w:r>
      <w:proofErr w:type="spellStart"/>
      <w:r w:rsidRPr="00CE1A5C">
        <w:rPr>
          <w:rFonts w:eastAsia="Times New Roman"/>
          <w:sz w:val="24"/>
          <w:szCs w:val="24"/>
        </w:rPr>
        <w:t>поня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тий</w:t>
      </w:r>
      <w:proofErr w:type="spellEnd"/>
      <w:r w:rsidRPr="00CE1A5C">
        <w:rPr>
          <w:rFonts w:eastAsia="Times New Roman"/>
          <w:sz w:val="24"/>
          <w:szCs w:val="24"/>
        </w:rPr>
        <w:t>, освоения основных научных положений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 синтаксическом уровне современной си-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стемы</w:t>
      </w:r>
      <w:proofErr w:type="spellEnd"/>
      <w:r w:rsidRPr="00CE1A5C">
        <w:rPr>
          <w:rFonts w:eastAsia="Times New Roman"/>
          <w:sz w:val="24"/>
          <w:szCs w:val="24"/>
        </w:rPr>
        <w:t xml:space="preserve"> русского языка, ее нормах и </w:t>
      </w:r>
      <w:proofErr w:type="spellStart"/>
      <w:r w:rsidRPr="00CE1A5C">
        <w:rPr>
          <w:rFonts w:eastAsia="Times New Roman"/>
          <w:sz w:val="24"/>
          <w:szCs w:val="24"/>
        </w:rPr>
        <w:t>тенден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циях</w:t>
      </w:r>
      <w:proofErr w:type="spellEnd"/>
      <w:r w:rsidRPr="00CE1A5C">
        <w:rPr>
          <w:rFonts w:eastAsia="Times New Roman"/>
          <w:sz w:val="24"/>
          <w:szCs w:val="24"/>
        </w:rPr>
        <w:t xml:space="preserve"> развития. Наблюдение над существен-</w:t>
      </w:r>
    </w:p>
    <w:p w:rsidR="00C50951" w:rsidRPr="00CE1A5C" w:rsidRDefault="00C50951" w:rsidP="00C50951">
      <w:pPr>
        <w:spacing w:line="237" w:lineRule="auto"/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ными</w:t>
      </w:r>
      <w:proofErr w:type="spellEnd"/>
      <w:r w:rsidRPr="00CE1A5C">
        <w:rPr>
          <w:rFonts w:eastAsia="Times New Roman"/>
          <w:sz w:val="24"/>
          <w:szCs w:val="24"/>
        </w:rPr>
        <w:t xml:space="preserve"> признаками словосочетания. </w:t>
      </w:r>
      <w:proofErr w:type="spellStart"/>
      <w:r w:rsidRPr="00CE1A5C">
        <w:rPr>
          <w:rFonts w:eastAsia="Times New Roman"/>
          <w:sz w:val="24"/>
          <w:szCs w:val="24"/>
        </w:rPr>
        <w:t>Наблюде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ind w:left="4840"/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ние</w:t>
      </w:r>
      <w:proofErr w:type="spellEnd"/>
      <w:r w:rsidRPr="00CE1A5C">
        <w:rPr>
          <w:rFonts w:eastAsia="Times New Roman"/>
          <w:sz w:val="24"/>
          <w:szCs w:val="24"/>
        </w:rPr>
        <w:t xml:space="preserve"> над существенными признаками просто-</w:t>
      </w:r>
    </w:p>
    <w:p w:rsidR="00C50951" w:rsidRPr="00CE1A5C" w:rsidRDefault="00C50951" w:rsidP="00C50951">
      <w:pPr>
        <w:ind w:left="48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го и сложного предложения</w:t>
      </w:r>
    </w:p>
    <w:p w:rsidR="00C50951" w:rsidRPr="00CE1A5C" w:rsidRDefault="00C50951" w:rsidP="00C50951">
      <w:pPr>
        <w:spacing w:line="300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17"/>
        </w:numPr>
        <w:tabs>
          <w:tab w:val="left" w:pos="380"/>
        </w:tabs>
        <w:spacing w:line="237" w:lineRule="auto"/>
        <w:ind w:left="120" w:right="18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Умение использовать средства информационных и коммуникационных технологий (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да-лее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- ИКТ) в решении когнитивных, коммуникативных и организационных задач с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соблю-дением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требований эргономики, техники безопасности, гигиены, ресурсосбережения,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пра-вовых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и этических норм, норм информационной безопасности: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20"/>
        <w:gridCol w:w="140"/>
        <w:gridCol w:w="80"/>
        <w:gridCol w:w="940"/>
        <w:gridCol w:w="3880"/>
      </w:tblGrid>
      <w:tr w:rsidR="00C50951" w:rsidRPr="00CE1A5C" w:rsidTr="00CE1A5C">
        <w:trPr>
          <w:trHeight w:val="266"/>
        </w:trPr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- умение извлекать необходимую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инфор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Выполнение заданий поискового характера,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мацию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из различных источников: учебно-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использование технологий сотрудничества,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научных текстов, справочной литературы,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критического мышления, «</w:t>
            </w:r>
            <w:proofErr w:type="spellStart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карт-технологии</w:t>
            </w:r>
            <w:proofErr w:type="spellEnd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»: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средств массовой информации;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использование информационных и ком-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связного высказывания на задан-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муникационных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технологий для решения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ную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тему, в том числе на лингвистическую.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когнитивных, коммуникативных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органи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зационных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задач в процессе изучения рус-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высказывания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языка;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заданных лексем, в том числе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- формирование умений создавать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презен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 лингвистическую тему. Лингвистическое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тации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учебные ролики, буклеты,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веб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исследование лексических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фразеологиче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квесты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единиц.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4: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текстов (устных и письменных)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 использованием однокоренных слов, слов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одной структуры.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5: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предложений,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текстов (устных и письменных)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использо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ванием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нужной словоформы с учетом раз-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личных типов и стилей речи.</w:t>
            </w:r>
          </w:p>
        </w:tc>
      </w:tr>
      <w:tr w:rsidR="00C50951" w:rsidRPr="00CE1A5C" w:rsidTr="00CE1A5C">
        <w:trPr>
          <w:trHeight w:val="252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6: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высказывания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предложений определенной</w:t>
            </w:r>
          </w:p>
        </w:tc>
      </w:tr>
      <w:tr w:rsidR="00C50951" w:rsidRPr="00CE1A5C" w:rsidTr="00CE1A5C">
        <w:trPr>
          <w:trHeight w:val="276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структуры, в том числе на лингвистическую</w:t>
            </w:r>
          </w:p>
        </w:tc>
      </w:tr>
      <w:tr w:rsidR="00C50951" w:rsidRPr="00CE1A5C" w:rsidTr="00CE1A5C">
        <w:trPr>
          <w:trHeight w:val="281"/>
        </w:trPr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тему</w:t>
            </w:r>
          </w:p>
        </w:tc>
      </w:tr>
      <w:tr w:rsidR="00C50951" w:rsidRPr="00CE1A5C" w:rsidTr="00CE1A5C">
        <w:trPr>
          <w:trHeight w:val="359"/>
        </w:trPr>
        <w:tc>
          <w:tcPr>
            <w:tcW w:w="46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C50951" w:rsidRPr="00CE1A5C" w:rsidRDefault="00C50951" w:rsidP="00CE1A5C">
            <w:pPr>
              <w:ind w:right="700"/>
              <w:jc w:val="right"/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E1A5C" w:rsidRPr="00CE1A5C" w:rsidRDefault="00CE1A5C" w:rsidP="00CE1A5C">
      <w:pPr>
        <w:tabs>
          <w:tab w:val="left" w:pos="377"/>
        </w:tabs>
        <w:spacing w:line="234" w:lineRule="auto"/>
        <w:ind w:right="380"/>
        <w:rPr>
          <w:rFonts w:eastAsia="Times New Roman"/>
          <w:i/>
          <w:iCs/>
          <w:sz w:val="24"/>
          <w:szCs w:val="24"/>
        </w:rPr>
      </w:pPr>
    </w:p>
    <w:p w:rsidR="00C50951" w:rsidRPr="00CE1A5C" w:rsidRDefault="00346E23" w:rsidP="00CE1A5C">
      <w:pPr>
        <w:tabs>
          <w:tab w:val="left" w:pos="377"/>
        </w:tabs>
        <w:spacing w:line="234" w:lineRule="auto"/>
        <w:ind w:right="38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noProof/>
          <w:sz w:val="24"/>
          <w:szCs w:val="24"/>
        </w:rPr>
        <w:lastRenderedPageBreak/>
        <w:pict>
          <v:line id="Shape 161" o:spid="_x0000_s1057" style="position:absolute;z-index:251699200;visibility:visible;mso-wrap-distance-left:0;mso-wrap-distance-right:0;mso-position-horizontal-relative:page;mso-position-vertical-relative:page" from="56.4pt,56.85pt" to="538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8LFQIAACwEAAAOAAAAZHJzL2Uyb0RvYy54bWysU02P0zAQvSPxHyzf2yQlm22jpiuUtFwW&#10;qLTLD3Btp7FwbMt2m1aI/87YbQOFC0Lk4PjjzfObN+Pl06mX6MitE1pVOJumGHFFNRNqX+Evr5vJ&#10;HCPniWJEasUrfOYOP63evlkOpuQz3WnJuEVAolw5mAp33psySRzteE/cVBuu4LDVticelnafMEsG&#10;YO9lMkvTIhm0ZcZqyp2D3eZyiFeRv2059Z/b1nGPZIVBm4+jjeMujMlqScq9JaYT9CqD/IOKnggF&#10;l45UDfEEHaz4g6oX1GqnWz+luk902wrKYw6QTZb+ls1LRwyPuYA5zow2uf9HSz8dtxYJVuEix0iR&#10;HmoUr0VZkQV3BuNKANVqa0N+9KRezLOmXx1Suu6I2vMIfz0biIwRyV1IWDgDd+yGj5oBhhy8jlad&#10;WtsHSjABnWJFzmNF+MkjCptFNnvMsgeM6O0sIeUt0FjnP3DdozCpsBQqmEVKcnx2HqQD9AYJ20pv&#10;hJSx4FKhAcjTRREDnJaChcMAc3a/q6VFRxJaJn7BByC7g1l9UCySdZyw9XXuiZCXOeClCnyQCsi5&#10;zi498W2RLtbz9Tyf5LNiPcnTppm839T5pNhkjw/Nu6aum+x7kJblZScY4yqou/Vnlv9d/a8v5dJZ&#10;Y4eONiT37DFFEHv7R9GxlqF8l0bYaXbe2uBGKCu0ZARfn0/o+V/XEfXzka9+AAAA//8DAFBLAwQU&#10;AAYACAAAACEAHTd+ld4AAAAMAQAADwAAAGRycy9kb3ducmV2LnhtbEyPQUvDQBCF70L/wzKCN7tp&#10;BZPGbEpRFHoQsS09b7NjEpOdDdltk/57JyDo7b2Zx5tvsvVoW3HB3teOFCzmEQikwpmaSgWH/et9&#10;AsIHTUa3jlDBFT2s89lNplPjBvrEyy6UgkvIp1pBFUKXSumLCq32c9ch8e7L9VYHtn0pTa8HLret&#10;XEbRo7S6Jr5Q6Q6fKyya3dkqeE/ki/tojsX1e9i/Jcm2WcXbg1J3t+PmCUTAMfyFYcJndMiZ6eTO&#10;ZLxo2S+WjB4m8RCDmBJRHLM6/Y5knsn/T+Q/AAAA//8DAFBLAQItABQABgAIAAAAIQC2gziS/gAA&#10;AOEBAAATAAAAAAAAAAAAAAAAAAAAAABbQ29udGVudF9UeXBlc10ueG1sUEsBAi0AFAAGAAgAAAAh&#10;ADj9If/WAAAAlAEAAAsAAAAAAAAAAAAAAAAALwEAAF9yZWxzLy5yZWxzUEsBAi0AFAAGAAgAAAAh&#10;AMStXwsVAgAALAQAAA4AAAAAAAAAAAAAAAAALgIAAGRycy9lMm9Eb2MueG1sUEsBAi0AFAAGAAgA&#10;AAAhAB03fpXeAAAADAEAAA8AAAAAAAAAAAAAAAAAbwQAAGRycy9kb3ducmV2LnhtbFBLBQYAAAAA&#10;BAAEAPMAAAB6BQAAAAA=&#10;" o:allowincell="f" strokeweight=".48pt">
            <w10:wrap anchorx="page" anchory="page"/>
          </v:line>
        </w:pict>
      </w:r>
      <w:r>
        <w:rPr>
          <w:rFonts w:eastAsia="Times New Roman"/>
          <w:i/>
          <w:iCs/>
          <w:noProof/>
          <w:sz w:val="24"/>
          <w:szCs w:val="24"/>
        </w:rPr>
        <w:pict>
          <v:line id="Shape 162" o:spid="_x0000_s1056" style="position:absolute;z-index:251700224;visibility:visible;mso-wrap-distance-left:0;mso-wrap-distance-right:0;mso-position-horizontal-relative:page;mso-position-vertical-relative:page" from="56.6pt,56.6pt" to="56.6pt,7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MIEwIAACwEAAAOAAAAZHJzL2Uyb0RvYy54bWysU02P2yAQvVfqf0DcE9v5amLFWVV20su2&#10;jbTbH0AAx6iYQUDiRFX/ewE70aa9VFV9wAPMvHkz81g/XVqJztxYAarA2TjFiCsKTKhjgb+97kZL&#10;jKwjihEJihf4yi1+2rx/t+50zifQgGTcIA+ibN7pAjfO6TxJLG14S+wYNFf+sgbTEue35pgwQzqP&#10;3spkkqaLpAPDtAHKrfWnVX+JNxG/rjl1X+vacodkgT03F1cT10NYk82a5EdDdCPoQIP8A4uWCOWT&#10;3qEq4gg6GfEHVCuoAQu1G1NoE6hrQXmswVeTpb9V89IQzWMtvjlW39tk/x8s/XLeGyRYgacZRoq0&#10;fkYxLcoWk9CdTtvcO5Vqb0J99KJe9DPQ7xYpKBuijjy6v161j8xCRPIQEjZW+xyH7jMw70NODmKr&#10;LrVpA6RvArrEiVzvE+EXh2h/SP3pKptOJ+k8opP8FqiNdZ84tCgYBZZChWaRnJyfrQtESH5zCccK&#10;dkLKOHCpUFfgRbqaxwALUrBwGdysOR5KadCZBMnEb8j74GbgpFgEazhh28F2RMje9smlCni+FE9n&#10;sHpN/Filq+1yu5yNZpPFdjRLq2r0cVfORotd9mFeTauyrLKfgVo2yxvBGFeB3U2f2ezv5j+8lF5Z&#10;d4Xe25A8osd+ebK3fyQdZxnG1wvhAOy6N7cZe0lG5+H5BM2/3Xv77SPf/AIAAP//AwBQSwMEFAAG&#10;AAgAAAAhAHD6kmjZAAAADAEAAA8AAABkcnMvZG93bnJldi54bWxMj81OwzAQhO9IvIO1SFwQdVwU&#10;QCFOBZV65ECBuxsvsal/Iq/ThrfHRUJwm9kdzX7brmbv2AET2RgkiEUFDEMftQ2DhLfXzfU9MMoq&#10;aOViQAlfSLDqzs9a1eh4DC942OaBlZJAjZJgch4bzqk36BUt4oih7D5i8ioXmwaukzqWcu/4sqpu&#10;uVc2lAtGjbg22O+3k5dgPxOR6cWTILffrK8mZ++e36W8vJgfH4BlnPNfGE74BR26wrSLU9DEXPHi&#10;Zlmiv+KU+JnsiqhrUQPvWv7/ie4bAAD//wMAUEsBAi0AFAAGAAgAAAAhALaDOJL+AAAA4QEAABMA&#10;AAAAAAAAAAAAAAAAAAAAAFtDb250ZW50X1R5cGVzXS54bWxQSwECLQAUAAYACAAAACEAOP0h/9YA&#10;AACUAQAACwAAAAAAAAAAAAAAAAAvAQAAX3JlbHMvLnJlbHNQSwECLQAUAAYACAAAACEAtCHjCBMC&#10;AAAsBAAADgAAAAAAAAAAAAAAAAAuAgAAZHJzL2Uyb0RvYy54bWxQSwECLQAUAAYACAAAACEAcPqS&#10;aNkAAAAMAQAADwAAAAAAAAAAAAAAAABtBAAAZHJzL2Rvd25yZXYueG1sUEsFBgAAAAAEAAQA8wAA&#10;AHMFAAAAAA==&#10;" o:allowincell="f" strokeweight=".16931mm">
            <w10:wrap anchorx="page" anchory="page"/>
          </v:line>
        </w:pict>
      </w:r>
      <w:r>
        <w:rPr>
          <w:rFonts w:eastAsia="Times New Roman"/>
          <w:i/>
          <w:iCs/>
          <w:noProof/>
          <w:sz w:val="24"/>
          <w:szCs w:val="24"/>
        </w:rPr>
        <w:pict>
          <v:line id="Shape 163" o:spid="_x0000_s1055" style="position:absolute;z-index:251701248;visibility:visible;mso-wrap-distance-left:0;mso-wrap-distance-right:0;mso-position-horizontal-relative:page;mso-position-vertical-relative:page" from="538.65pt,56.6pt" to="538.65pt,7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gQEwIAACwEAAAOAAAAZHJzL2Uyb0RvYy54bWysU02P2yAQvVfqf0DcE9v5amLFWVV20su2&#10;jbTbH0AAx6gYEJA4UdX/3gE70aa9VFV9wAPMvHnzZlg/XVqJztw6oVWBs3GKEVdUM6GOBf72uhst&#10;MXKeKEakVrzAV+7w0+b9u3Vncj7RjZaMWwQgyuWdKXDjvcmTxNGGt8SNteEKLmttW+Jha48Js6QD&#10;9FYmkzRdJJ22zFhNuXNwWvWXeBPx65pT/7WuHfdIFhi4+bjauB7CmmzWJD9aYhpBBxrkH1i0RChI&#10;eoeqiCfoZMUfUK2gVjtd+zHVbaLrWlAea4BqsvS3al4aYnisBcRx5i6T+3+w9Mt5b5FgBZ6CPIq0&#10;0KOYFmWLaVCnMy4Hp1LtbaiPXtSLedb0u0NKlw1RRx7dX68GIrMQkTyEhI0zkOPQfdYMfMjJ6yjV&#10;pbZtgAQR0CV25HrvCL94RPtDCqerbDqdpPOITvJboLHOf+K6RcEosBQqiEVycn52PhAh+c0lHCu9&#10;E1LGhkuFugIv0tU8BjgtBQuXwc3Z46GUFp1JGJn4DXkf3Kw+KRbBGk7YdrA9EbK3IblUAQ9KATqD&#10;1c/Ej1W62i63y9loNllsR7O0qkYfd+VstNhlH+bVtCrLKvsZqGWzvBGMcRXY3eYzm/1d/4eX0k/W&#10;fULvMiSP6FEvIHv7R9Kxl6F9/SAcNLvu7a3HMJLReXg+Yebf7sF++8g3vwAAAP//AwBQSwMEFAAG&#10;AAgAAAAhALkSkB3eAAAADgEAAA8AAABkcnMvZG93bnJldi54bWxMj81OwzAQhO9IvIO1SFwQddwq&#10;BIU4FVTqkQMt3N3YJKb+ibxOG96erTjAbWZ3NPtts569YyeT0MYgQSwKYCZ0UdvQS3jfb+8fgWFW&#10;QSsXg5HwbRDW7fVVo2odz+HNnHa5Z1QSsFYShpzHmnPsBuMVLuJoAu0+Y/Iqk00910mdqdw7viyK&#10;B+6VDXRhUKPZDKY77iYvwX4lxKETLwLdcbu5m5ytXj+kvL2Zn5+AZTPnvzBc8AkdWmI6xCloZI58&#10;UVUrypISqyWwS+R3dCBVlqIE3jb8/xvtDwAAAP//AwBQSwECLQAUAAYACAAAACEAtoM4kv4AAADh&#10;AQAAEwAAAAAAAAAAAAAAAAAAAAAAW0NvbnRlbnRfVHlwZXNdLnhtbFBLAQItABQABgAIAAAAIQA4&#10;/SH/1gAAAJQBAAALAAAAAAAAAAAAAAAAAC8BAABfcmVscy8ucmVsc1BLAQItABQABgAIAAAAIQBb&#10;KQgQEwIAACwEAAAOAAAAAAAAAAAAAAAAAC4CAABkcnMvZTJvRG9jLnhtbFBLAQItABQABgAIAAAA&#10;IQC5EpAd3gAAAA4BAAAPAAAAAAAAAAAAAAAAAG0EAABkcnMvZG93bnJldi54bWxQSwUGAAAAAAQA&#10;BADzAAAAeAUAAAAA&#10;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i/>
          <w:iCs/>
          <w:sz w:val="24"/>
          <w:szCs w:val="24"/>
        </w:rPr>
        <w:t>Владение языковыми средствами - умение ясно, логично и точно излагать свою точку зрения, использовать адекватные языковые средства: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0"/>
        <w:gridCol w:w="180"/>
        <w:gridCol w:w="80"/>
        <w:gridCol w:w="940"/>
        <w:gridCol w:w="3880"/>
      </w:tblGrid>
      <w:tr w:rsidR="00C50951" w:rsidRPr="00CE1A5C" w:rsidTr="00CE1A5C">
        <w:trPr>
          <w:trHeight w:val="266"/>
        </w:trPr>
        <w:tc>
          <w:tcPr>
            <w:tcW w:w="45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использование приобретенных знаний и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6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Задания аналитического, творческого ха-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умений для анализа языковых явлений на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рактера</w:t>
            </w:r>
            <w:proofErr w:type="spellEnd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, задания моделирования, коллизий-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межпредметном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уровне;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 xml:space="preserve"> задания: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овладение качествами хорошей речи как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Использование приобретенных знаний и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основе логичного, последовательного,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умений для анализа языковых явлений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лесообразного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оформления собственной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межпредметном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уровне;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точки зрения, использование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соответству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овладение качествами хорошей речи как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ющих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речевых средств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основе логичного, последовательного,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целе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сообразного оформления собственной точки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зрения, использование соответствующих ре-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чевых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средств.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Определение типа, стиля, жанра текста (по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заданному способу). Анализ структуры тек-</w:t>
            </w:r>
          </w:p>
        </w:tc>
      </w:tr>
      <w:tr w:rsidR="00C50951" w:rsidRPr="00CE1A5C" w:rsidTr="00CE1A5C">
        <w:trPr>
          <w:trHeight w:val="277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ста.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2: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 письменной речи.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Наблюдение над функционированием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лекси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единиц в собственной речи,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выработ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навыка составления текстов (устных и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письменных) с лексемами различных сфер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употребления. Наблюдение над изобрази-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тельно-выразительными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средствами лексики.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высказывания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заданных лексем, в том числе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 лингвистическую тему.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4: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текстов (устных и письменных)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 использованием однокоренных слов, слов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одной структуры.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5: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значением словоформ раз-</w:t>
            </w:r>
          </w:p>
        </w:tc>
      </w:tr>
      <w:tr w:rsidR="00C50951" w:rsidRPr="00CE1A5C" w:rsidTr="00CE1A5C">
        <w:trPr>
          <w:trHeight w:val="274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spacing w:line="273" w:lineRule="exact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частей речи и их функциями в тексте.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предложений,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текстов (устных и письменных)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использо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ванием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нужной словоформы с учетом раз-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личных типов и стилей речи.</w:t>
            </w:r>
          </w:p>
        </w:tc>
      </w:tr>
      <w:tr w:rsidR="00C50951" w:rsidRPr="00CE1A5C" w:rsidTr="00CE1A5C">
        <w:trPr>
          <w:trHeight w:val="252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6: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Синонимия словосочетаний. Упражнения по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синтаксической синонимии: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двусостав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7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/односоставное предложение,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предложе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обособленными определениями и об-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стоятельствами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/ сложноподчиненное пред-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ложение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придаточными определительными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обстоятельственными и др. Составление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связного высказывания с использованием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предложений определенной структуры, в том</w:t>
            </w:r>
          </w:p>
        </w:tc>
      </w:tr>
      <w:tr w:rsidR="00C50951" w:rsidRPr="00CE1A5C" w:rsidTr="00CE1A5C">
        <w:trPr>
          <w:trHeight w:val="276"/>
        </w:trPr>
        <w:tc>
          <w:tcPr>
            <w:tcW w:w="45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числе на лингвистическую тему</w:t>
            </w:r>
          </w:p>
        </w:tc>
      </w:tr>
      <w:tr w:rsidR="00C50951" w:rsidRPr="00CE1A5C" w:rsidTr="00CE1A5C">
        <w:trPr>
          <w:trHeight w:val="286"/>
        </w:trPr>
        <w:tc>
          <w:tcPr>
            <w:tcW w:w="45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E1A5C" w:rsidRPr="00CE1A5C" w:rsidRDefault="00CE1A5C" w:rsidP="00CE1A5C">
      <w:pPr>
        <w:tabs>
          <w:tab w:val="left" w:pos="380"/>
        </w:tabs>
        <w:spacing w:line="236" w:lineRule="auto"/>
        <w:ind w:left="121" w:right="280"/>
        <w:rPr>
          <w:rFonts w:eastAsia="Times New Roman"/>
          <w:i/>
          <w:iCs/>
          <w:sz w:val="24"/>
          <w:szCs w:val="24"/>
        </w:rPr>
      </w:pPr>
    </w:p>
    <w:p w:rsidR="00C50951" w:rsidRPr="00CE1A5C" w:rsidRDefault="00346E23" w:rsidP="00CE1A5C">
      <w:pPr>
        <w:tabs>
          <w:tab w:val="left" w:pos="380"/>
        </w:tabs>
        <w:spacing w:line="236" w:lineRule="auto"/>
        <w:ind w:left="121" w:right="280"/>
        <w:rPr>
          <w:rFonts w:eastAsia="Times New Roman"/>
          <w:sz w:val="24"/>
          <w:szCs w:val="24"/>
        </w:rPr>
      </w:pPr>
      <w:r w:rsidRPr="00346E23">
        <w:rPr>
          <w:rFonts w:eastAsia="Times New Roman"/>
          <w:i/>
          <w:iCs/>
          <w:noProof/>
          <w:sz w:val="24"/>
          <w:szCs w:val="24"/>
        </w:rPr>
        <w:lastRenderedPageBreak/>
        <w:pict>
          <v:line id="Shape 164" o:spid="_x0000_s1054" style="position:absolute;left:0;text-align:left;z-index:251702272;visibility:visible;mso-wrap-distance-left:0;mso-wrap-distance-right:0;mso-position-horizontal-relative:page;mso-position-vertical-relative:page" from="56.4pt,56.85pt" to="538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mpFAIAACwEAAAOAAAAZHJzL2Uyb0RvYy54bWysU8GO2yAQvVfqPyDuie3U6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q/BsgZEi&#10;PfQoXouyIg/qDMaVEFSrrQ310ZN6Mc+afndI6bojas9j+OvZQGYWMpI3KWHjDNyxGz5rBjHk4HWU&#10;6tTaPkCCCOgUO3K+dYSfPKJwWGSzxyx7wIiOvoSUY6Kxzn/iukfBqLAUKohFSnJ8dj4QIeUYEo6V&#10;3ggpY8OlQgOAp4siJjgtBQvOEObsfldLi44kjEz8YlXguQ+z+qBYBOs4Yeur7YmQFxsulyrgQSlA&#10;52pdZuLHIl2s5+t5PslnxXqSp00z+bip80mxyR4fmg9NXTfZz0Aty8tOMMZVYDfOZ5b/Xf+vL+Uy&#10;WbcJvcmQvEWPegHZ8R9Jx16G9l0GYafZeWvHHsNIxuDr8wkzf78H+/6Rr34BAAD//wMAUEsDBBQA&#10;BgAIAAAAIQAdN36V3gAAAAwBAAAPAAAAZHJzL2Rvd25yZXYueG1sTI9BS8NAEIXvQv/DMoI3u2kF&#10;k8ZsSlEUehCxLT1vs2MSk50N2W2T/nsnIOjtvZnHm2+y9WhbccHe144ULOYRCKTCmZpKBYf9630C&#10;wgdNRreOUMEVPazz2U2mU+MG+sTLLpSCS8inWkEVQpdK6YsKrfZz1yHx7sv1Vge2fSlNrwcut61c&#10;RtGjtLomvlDpDp8rLJrd2Sp4T+SL+2iOxfV72L8lybZZxduDUne34+YJRMAx/IVhwmd0yJnp5M5k&#10;vGjZL5aMHibxEIOYElEcszr9jmSeyf9P5D8AAAD//wMAUEsBAi0AFAAGAAgAAAAhALaDOJL+AAAA&#10;4QEAABMAAAAAAAAAAAAAAAAAAAAAAFtDb250ZW50X1R5cGVzXS54bWxQSwECLQAUAAYACAAAACEA&#10;OP0h/9YAAACUAQAACwAAAAAAAAAAAAAAAAAvAQAAX3JlbHMvLnJlbHNQSwECLQAUAAYACAAAACEA&#10;Qm4pqRQCAAAsBAAADgAAAAAAAAAAAAAAAAAuAgAAZHJzL2Uyb0RvYy54bWxQSwECLQAUAAYACAAA&#10;ACEAHTd+ld4AAAAMAQAADwAAAAAAAAAAAAAAAABuBAAAZHJzL2Rvd25yZXYueG1sUEsFBgAAAAAE&#10;AAQA8wAAAHkFAAAAAA==&#10;" o:allowincell="f" strokeweight=".48pt">
            <w10:wrap anchorx="page" anchory="page"/>
          </v:line>
        </w:pict>
      </w:r>
      <w:r w:rsidRPr="00346E23">
        <w:rPr>
          <w:rFonts w:eastAsia="Times New Roman"/>
          <w:i/>
          <w:iCs/>
          <w:noProof/>
          <w:sz w:val="24"/>
          <w:szCs w:val="24"/>
        </w:rPr>
        <w:pict>
          <v:line id="Shape 165" o:spid="_x0000_s1053" style="position:absolute;left:0;text-align:left;z-index:251703296;visibility:visible;mso-wrap-distance-left:0;mso-wrap-distance-right:0;mso-position-horizontal-relative:page;mso-position-vertical-relative:page" from="56.6pt,56.6pt" to="56.6pt,7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UZFA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CSinS&#10;gUYxLcrms9Cd3rgCnCq1s6E+elYv5lnT7w4pXbVEHXh0f70YiMxCRPImJGycgRz7/rNm4EOOXsdW&#10;nRvbBUhoAjpHRS53RfjZIzocUjhd5NNpPo18ElLcAo11/hPXHQpGiaVQoVmkIKdn5wMRUtxcwrHS&#10;WyFlFFwq1Jd4ni5nMcBpKVi4DG7OHvaVtOhEwsjEL1YFN49uVh8Vi2AtJ2xztT0RcrAhuVQBD0oB&#10;OldrmIkfy3S5WWwW+SifzDejPK3r0cdtlY/m2+zDrJ7WVVVnPwO1LC9awRhXgd1tPrP87/S/vpRh&#10;su4Tem9D8hY99gvI3v6RdNQyyDcMwl6zy87eNIaRjM7X5xNm/nEP9uMjX/8CAAD//wMAUEsDBBQA&#10;BgAIAAAAIQA9Frx92gAAAAwBAAAPAAAAZHJzL2Rvd25yZXYueG1sTI/NTsMwEITvSLyDtUhcEHXc&#10;VoBCnAoq9ciBFu5uvMSm/olspw1vzxYJwW1mdzT7bbOavGNHTNnGIEHMKmAYuqht6CW87Ta3D8By&#10;UUErFwNK+MIMq/byolG1jqfwisdt6RmVhFwrCaaUoeY8dwa9yrM4YKDdR0xeFbKp5zqpE5V7x+dV&#10;dce9soEuGDXg2mB32I5egv1MOZtOPIvsDpv1zejs/cu7lNdX09MjsIJT+QvDGZ/QoSWmfRyDzsyR&#10;F4s5RX/FOfEz2ZNYLsUCeNvw/0+03wAAAP//AwBQSwECLQAUAAYACAAAACEAtoM4kv4AAADhAQAA&#10;EwAAAAAAAAAAAAAAAAAAAAAAW0NvbnRlbnRfVHlwZXNdLnhtbFBLAQItABQABgAIAAAAIQA4/SH/&#10;1gAAAJQBAAALAAAAAAAAAAAAAAAAAC8BAABfcmVscy8ucmVsc1BLAQItABQABgAIAAAAIQC0Z5UZ&#10;FAIAACwEAAAOAAAAAAAAAAAAAAAAAC4CAABkcnMvZTJvRG9jLnhtbFBLAQItABQABgAIAAAAIQA9&#10;Frx92gAAAAwBAAAPAAAAAAAAAAAAAAAAAG4EAABkcnMvZG93bnJldi54bWxQSwUGAAAAAAQABADz&#10;AAAAdQUAAAAA&#10;" o:allowincell="f" strokeweight=".16931mm">
            <w10:wrap anchorx="page" anchory="page"/>
          </v:line>
        </w:pict>
      </w:r>
      <w:r w:rsidRPr="00346E23">
        <w:rPr>
          <w:rFonts w:eastAsia="Times New Roman"/>
          <w:i/>
          <w:iCs/>
          <w:noProof/>
          <w:sz w:val="24"/>
          <w:szCs w:val="24"/>
        </w:rPr>
        <w:pict>
          <v:line id="Shape 166" o:spid="_x0000_s1052" style="position:absolute;left:0;text-align:left;z-index:251704320;visibility:visible;mso-wrap-distance-left:0;mso-wrap-distance-right:0;mso-position-horizontal-relative:page;mso-position-vertical-relative:page" from="538.65pt,56.6pt" to="538.65pt,7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cFAIAACwEAAAOAAAAZHJzL2Uyb0RvYy54bWysU8GO2yAQvVfqPyDuie3E8SZWnFVlJ71s&#10;u5F2+wEEcIyKAQGJE1X99wJ2rE17qVbrAx5g5s2bmcf68dJycKbaMCkKmExjCKjAkjBxLOCP191k&#10;CYGxSBDEpaAFvFIDHzefP607ldOZbCQnVAMHIkzeqQI21qo8igxuaIvMVCoq3GUtdYus2+pjRDTq&#10;HHrLo1kcZ1EnNVFaYmqMO636S7gJ+HVNsX2ua0Mt4AV03GxYdVgPfo02a5QfNVINwwMN9A4WLWLC&#10;JR2hKmQROGn2D1TLsJZG1naKZRvJumaYhhpcNUn8VzUvDVI01OKaY9TYJvNxsPj7ea8BIwWcPUAg&#10;UOtmFNKCJMt8dzplcudUir329eGLeFFPEv80QMiyQeJIg/vrVbnIxEdEdyF+Y5TLcei+SeJ80MnK&#10;0KpLrVsP6ZoALmEi13Ei9GIB7g+xO12m83k6XwR0lN8ClTb2K5Ut8EYBORO+WShH5ydjPRGU31z8&#10;sZA7xnkYOBegK2AWrxYhwEjOiL/0bkYfDyXX4Iy8ZMI35L1z0/IkSABrKCLbwbaI8d52ybnweK4U&#10;R2ewek38WsWr7XK7TCfpLNtO0riqJl92ZTrJdsnDoppXZVklvz21JM0bRggVnt1Nn0n6f/MfXkqv&#10;rFGhYxuie/TQL0f29g+kwyz9+HohHCS57vVtxk6SwXl4Pl7zb/fOfvvIN38AAAD//wMAUEsDBBQA&#10;BgAIAAAAIQD0/r4I3gAAAA4BAAAPAAAAZHJzL2Rvd25yZXYueG1sTI/NTsMwEITvSLyDtUhcEHXc&#10;VASFOBVU6pEDLdzd2MSm/omyThvenq04wG1mdzT7bbOeg2cnM6JLUYJYFMBM7JJ2sZfwvt/ePwLD&#10;rKJWPkUj4dsgrNvrq0bVOp3jmzntcs+oJGKtJNich5pz7KwJChdpMJF2n2kMKpMde65Hdaby4Pmy&#10;KB54UC7SBasGs7GmO+6mIMF9jYi2Ey8C/XG7uZu8q14/pLy9mZ+fgGUz578wXPAJHVpiOqQpamSe&#10;fFFVJWVJiXIJ7BL5HR1IrVaiBN42/P8b7Q8AAAD//wMAUEsBAi0AFAAGAAgAAAAhALaDOJL+AAAA&#10;4QEAABMAAAAAAAAAAAAAAAAAAAAAAFtDb250ZW50X1R5cGVzXS54bWxQSwECLQAUAAYACAAAACEA&#10;OP0h/9YAAACUAQAACwAAAAAAAAAAAAAAAAAvAQAAX3JlbHMvLnJlbHNQSwECLQAUAAYACAAAACEA&#10;VxzhXBQCAAAsBAAADgAAAAAAAAAAAAAAAAAuAgAAZHJzL2Uyb0RvYy54bWxQSwECLQAUAAYACAAA&#10;ACEA9P6+CN4AAAAOAQAADwAAAAAAAAAAAAAAAABuBAAAZHJzL2Rvd25yZXYueG1sUEsFBgAAAAAE&#10;AAQA8wAAAHkFAAAAAA==&#10;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i/>
          <w:iCs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т оснований, границ своего знания и незнания, новых познавательных задач и средств их достижения</w:t>
      </w:r>
      <w:r w:rsidR="00C50951" w:rsidRPr="00CE1A5C">
        <w:rPr>
          <w:rFonts w:eastAsia="Times New Roman"/>
          <w:sz w:val="24"/>
          <w:szCs w:val="24"/>
        </w:rPr>
        <w:t>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0"/>
        <w:gridCol w:w="80"/>
        <w:gridCol w:w="940"/>
        <w:gridCol w:w="3880"/>
      </w:tblGrid>
      <w:tr w:rsidR="00C50951" w:rsidRPr="00CE1A5C" w:rsidTr="00CE1A5C">
        <w:trPr>
          <w:trHeight w:val="266"/>
        </w:trPr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 обеспечение готовности и способности к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Деление заданий практикумов на уровни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демонстрации навыка познавательной ре-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сложности: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флексии за счёт выполняемых в рамках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1 уровень – репродуктивный;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программы проектных и исследователь-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2 уровень продуктивный;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работ, аналитических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лингвистиче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3 уровень – творческий.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упражнений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аналитико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Методические рекомендации к выполнению и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синтетических заданий к фрагментам пред-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оценке проектных заданий: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ложенных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текстов нравственно-этической,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1: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социально значимой и научно-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Анализ структуры текста.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Лингвостилисти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публицистической тематики</w:t>
            </w: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(стилистический,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речеведческий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анализ текста. 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 заданную тему, в том числе на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лингвистическую.</w:t>
            </w:r>
          </w:p>
        </w:tc>
      </w:tr>
      <w:tr w:rsidR="00C50951" w:rsidRPr="00CE1A5C" w:rsidTr="00CE1A5C">
        <w:trPr>
          <w:trHeight w:val="253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2: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 письменной речи.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правил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орфографии и пунктуации в образцах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пись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менных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текстов.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3: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Наблюдение над функционированием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лекси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единиц в собственной речи, выработка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навыка составления текстов (устных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пись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менных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) с лексемами различных сфер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упо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требления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. Подбор текстов с изучаемым язы-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ковым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явлением. Составление связного вы-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сказывания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использованием заданных лек-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сем, в том числе на лингвистическую тему.</w:t>
            </w:r>
          </w:p>
        </w:tc>
      </w:tr>
      <w:tr w:rsidR="00C50951" w:rsidRPr="00CE1A5C" w:rsidTr="00CE1A5C">
        <w:trPr>
          <w:trHeight w:val="253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4: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правил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орфографии и пунктуации в образцах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пись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менных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текстов. Составление текстов (уст-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письменных) с использованием одно-</w:t>
            </w:r>
          </w:p>
        </w:tc>
      </w:tr>
      <w:tr w:rsidR="00C50951" w:rsidRPr="00CE1A5C" w:rsidTr="00CE1A5C">
        <w:trPr>
          <w:trHeight w:val="274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spacing w:line="27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коренных слов, слов одной структуры.</w:t>
            </w:r>
          </w:p>
        </w:tc>
      </w:tr>
      <w:tr w:rsidR="00C50951" w:rsidRPr="00CE1A5C" w:rsidTr="00CE1A5C">
        <w:trPr>
          <w:trHeight w:val="252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5: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словосочетаний, предложений,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текстов (устных и письменных)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использова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нужной словоформы с учетом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различ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типов и стилей речи. Наблюдение над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функционированием правил орфографии и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пунктуации в образцах письменных текстов.</w:t>
            </w:r>
          </w:p>
        </w:tc>
      </w:tr>
      <w:tr w:rsidR="00C50951" w:rsidRPr="00CE1A5C" w:rsidTr="00CE1A5C">
        <w:trPr>
          <w:trHeight w:val="253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Раздел 6:</w:t>
            </w:r>
          </w:p>
        </w:tc>
        <w:tc>
          <w:tcPr>
            <w:tcW w:w="38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высказывания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предложений определенной</w:t>
            </w:r>
          </w:p>
        </w:tc>
      </w:tr>
      <w:tr w:rsidR="00C50951" w:rsidRPr="00CE1A5C" w:rsidTr="00CE1A5C">
        <w:trPr>
          <w:trHeight w:val="276"/>
        </w:trPr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структуры, в том числе на лингвистическую</w:t>
            </w:r>
          </w:p>
        </w:tc>
      </w:tr>
      <w:tr w:rsidR="00C50951" w:rsidRPr="00CE1A5C" w:rsidTr="00CE1A5C">
        <w:trPr>
          <w:trHeight w:val="282"/>
        </w:trPr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тему</w:t>
            </w:r>
          </w:p>
        </w:tc>
      </w:tr>
    </w:tbl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2" w:lineRule="exact"/>
        <w:rPr>
          <w:sz w:val="24"/>
          <w:szCs w:val="24"/>
        </w:rPr>
      </w:pPr>
    </w:p>
    <w:p w:rsidR="00CE1A5C" w:rsidRPr="00CE1A5C" w:rsidRDefault="00CE1A5C" w:rsidP="00C50951">
      <w:pPr>
        <w:spacing w:line="235" w:lineRule="auto"/>
        <w:ind w:left="20" w:right="120" w:firstLine="708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left="20" w:right="120" w:firstLine="708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 xml:space="preserve">Требования </w:t>
      </w:r>
      <w:r w:rsidRPr="00CE1A5C">
        <w:rPr>
          <w:rFonts w:eastAsia="Times New Roman"/>
          <w:b/>
          <w:bCs/>
          <w:sz w:val="24"/>
          <w:szCs w:val="24"/>
        </w:rPr>
        <w:t>к предметному результату</w:t>
      </w:r>
      <w:r w:rsidRPr="00CE1A5C">
        <w:rPr>
          <w:rFonts w:eastAsia="Times New Roman"/>
          <w:sz w:val="24"/>
          <w:szCs w:val="24"/>
        </w:rPr>
        <w:t xml:space="preserve"> освоения базового курса </w:t>
      </w:r>
      <w:proofErr w:type="spellStart"/>
      <w:r w:rsidRPr="00CE1A5C">
        <w:rPr>
          <w:rFonts w:eastAsia="Times New Roman"/>
          <w:sz w:val="24"/>
          <w:szCs w:val="24"/>
        </w:rPr>
        <w:t>русско-го</w:t>
      </w:r>
      <w:proofErr w:type="spellEnd"/>
      <w:r w:rsidRPr="00CE1A5C">
        <w:rPr>
          <w:rFonts w:eastAsia="Times New Roman"/>
          <w:sz w:val="24"/>
          <w:szCs w:val="24"/>
        </w:rPr>
        <w:t xml:space="preserve"> языка должны отражать: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67" o:spid="_x0000_s1051" style="position:absolute;z-index:251705344;visibility:visible;mso-wrap-distance-left:0;mso-wrap-distance-right:0" from=".4pt,11pt" to="482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0bFAIAACw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yZYaRI&#10;Bz2K16JsNg/q9MYVEFSpnQ310bN6Mc+afndI6aol6sBj+OvFQGYWMpI3KWHjDNyx7z9rBjHk6HWU&#10;6tzYLkCCCOgcO3K5d4SfPaJwOMsm8yybYkQHX0KKIdFY5z9x3aFglFgKFcQiBTk9Ox+IkGIICcdK&#10;b4WUseFSoR7A0+U0JjgtBQvOEObsYV9Ji04kjEz8YlXgeQyz+qhYBGs5YZub7YmQVxsulyrgQSlA&#10;52ZdZ+LHMl1uFptFPsons80oT+t69HFb5aPZNptP6w91VdXZz0Aty4tWMMZVYDfMZ5b/Xf9vL+U6&#10;WfcJvcuQvEWPegHZ4R9Jx16G9l0HYa/ZZWeHHsNIxuDb8wkz/7gH+/GRr38BAAD//wMAUEsDBBQA&#10;BgAIAAAAIQC5V5ZT2QAAAAYBAAAPAAAAZHJzL2Rvd25yZXYueG1sTI/BTsMwEETvSPyDtUhcEHUS&#10;iRZCnAoq9ciBFu5ubGJTex1lnTb8PYs4wHFnRjNvm/UcgzjZkXxCBeWiAGGxS8Zjr+Btv729B0FZ&#10;o9EhoVXwZQnW7eVFo2uTzvhqT7vcCy5BqrUCl/NQS0mds1HTIg0W2ftIY9SZz7GXZtRnLo9BVkWx&#10;lFF75AWnB7txtjvupqjAf45EriufSwrH7eZmCn718q7U9dX89Agi2zn/heEHn9GhZaZDmtCQCAqY&#10;OyuoKn6I3Yfl3QrE4VeQbSP/47ffAAAA//8DAFBLAQItABQABgAIAAAAIQC2gziS/gAAAOEBAAAT&#10;AAAAAAAAAAAAAAAAAAAAAABbQ29udGVudF9UeXBlc10ueG1sUEsBAi0AFAAGAAgAAAAhADj9If/W&#10;AAAAlAEAAAsAAAAAAAAAAAAAAAAALwEAAF9yZWxzLy5yZWxzUEsBAi0AFAAGAAgAAAAhAF6bfRsU&#10;AgAALAQAAA4AAAAAAAAAAAAAAAAALgIAAGRycy9lMm9Eb2MueG1sUEsBAi0AFAAGAAgAAAAhALlX&#10;llPZAAAABgEAAA8AAAAAAAAAAAAAAAAAbgQAAGRycy9kb3ducmV2LnhtbFBLBQYAAAAABAAEAPMA&#10;AAB0BQAAAAA=&#10;" o:allowincell="f" strokeweight=".16931mm"/>
        </w:pict>
      </w:r>
      <w:r>
        <w:rPr>
          <w:noProof/>
          <w:sz w:val="24"/>
          <w:szCs w:val="24"/>
        </w:rPr>
        <w:pict>
          <v:line id="Shape 168" o:spid="_x0000_s1050" style="position:absolute;z-index:251706368;visibility:visible;mso-wrap-distance-left:0;mso-wrap-distance-right:0" from=".6pt,10.75pt" to=".6pt,6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FmFQIAACwEAAAOAAAAZHJzL2Uyb0RvYy54bWysU8GO2yAQvVfqPyDuWdup4yZWnFVlJ71s&#10;u5F2+wEEcIyKAQGJE1X99w44ibLtparqAx5g5s2becPy8dRLdOTWCa0qnD2kGHFFNRNqX+Fvr5vJ&#10;HCPniWJEasUrfOYOP67ev1sOpuRT3WnJuEUAolw5mAp33psySRzteE/cgzZcwWWrbU88bO0+YZYM&#10;gN7LZJqmRTJoy4zVlDsHp814iVcRv2059c9t67hHssLAzcfVxnUX1mS1JOXeEtMJeqFB/oFFT4SC&#10;pDeohniCDlb8AdULarXTrX+guk902wrKYw1QTZb+Vs1LRwyPtUBznLm1yf0/WPr1uLVIsApPZxgp&#10;0oNGMS3KinnozmBcCU612tpQHz2pF/Ok6XeHlK47ovY8ur+eDURmISJ5ExI2zkCO3fBFM/AhB69j&#10;q06t7QMkNAGdoiLnmyL85BEdDymczotskS+iWgkpr4HGOv+Z6x4Fo8JSqNAsUpLjk/OBCCmvLuFY&#10;6Y2QMgouFRoqXKSLWQxwWgoWLoObs/tdLS06kjAy8YtVwc29m9UHxSJYxwlbX2xPhBxtSC5VwINS&#10;gM7FGmfixyJdrOfreT7Jp8V6kqdNM/m0qfNJsck+zpoPTV032c9ALcvLTjDGVWB3nc8s/zv9Ly9l&#10;nKzbhN7akLxFj/0Cstd/JB21DPKNg7DT7Ly1V41hJKPz5fmEmb/fg33/yFe/AAAA//8DAFBLAwQU&#10;AAYACAAAACEAJi0ixtkAAAAHAQAADwAAAGRycy9kb3ducmV2LnhtbEyOwU7DMBBE70j8g7VIXBB1&#10;EgQtIU4FlXrkQIG7Gy+xqb2OYqcNf8/2BKfV04xmX7OegxdHHJOLpKBcFCCQumgc9Qo+3re3KxAp&#10;azLaR0IFP5hg3V5eNLo28URveNzlXvAIpVorsDkPtZSpsxh0WsQBibOvOAadGcdemlGfeDx4WRXF&#10;gwzaEX+wesCNxe6wm4IC9z2mZLvypUz+sN3cTN4tXz+Vur6an59AZJzzXxnO+qwOLTvt40QmCc9c&#10;cVFBVd6DOMeMez53y9UjyLaR//3bXwAAAP//AwBQSwECLQAUAAYACAAAACEAtoM4kv4AAADhAQAA&#10;EwAAAAAAAAAAAAAAAAAAAAAAW0NvbnRlbnRfVHlwZXNdLnhtbFBLAQItABQABgAIAAAAIQA4/SH/&#10;1gAAAJQBAAALAAAAAAAAAAAAAAAAAC8BAABfcmVscy8ucmVsc1BLAQItABQABgAIAAAAIQCkguFm&#10;FQIAACwEAAAOAAAAAAAAAAAAAAAAAC4CAABkcnMvZTJvRG9jLnhtbFBLAQItABQABgAIAAAAIQAm&#10;LSLG2QAAAAcBAAAPAAAAAAAAAAAAAAAAAG8EAABkcnMvZG93bnJldi54bWxQSwUGAAAAAAQABADz&#10;AAAAdQUAAAAA&#10;" o:allowincell="f" strokeweight=".16931mm"/>
        </w:pict>
      </w:r>
      <w:r>
        <w:rPr>
          <w:noProof/>
          <w:sz w:val="24"/>
          <w:szCs w:val="24"/>
        </w:rPr>
        <w:pict>
          <v:line id="Shape 169" o:spid="_x0000_s1049" style="position:absolute;z-index:251707392;visibility:visible;mso-wrap-distance-left:0;mso-wrap-distance-right:0" from="482.65pt,10.75pt" to="482.65pt,6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p+FQIAACwEAAAOAAAAZHJzL2Uyb0RvYy54bWysU8GO2yAQvVfqPyDuie3Um8ZWnFVlJ71s&#10;u5F2+wEEcIyKAQGJE1X99w44ibLtparqAx5g5s2becPy8dRLdOTWCa0qnE1TjLiimgm1r/C3181k&#10;gZHzRDEiteIVPnOHH1fv3y0HU/KZ7rRk3CIAUa4cTIU7702ZJI52vCduqg1XcNlq2xMPW7tPmCUD&#10;oPcymaXpPBm0ZcZqyp2D02a8xKuI37ac+ue2ddwjWWHg5uNq47oLa7JaknJviekEvdAg/8CiJ0JB&#10;0htUQzxBByv+gOoFtdrp1k+p7hPdtoLyWANUk6W/VfPSEcNjLdAcZ25tcv8Pln49bi0SrMKzHCNF&#10;etAopkXZvAjdGYwrwalWWxvqoyf1Yp40/e6Q0nVH1J5H99ezgcgsRCRvQsLGGcixG75oBj7k4HVs&#10;1am1fYCEJqBTVOR8U4SfPKLjIYXTxTwr8iKqlZDyGmis85+57lEwKiyFCs0iJTk+OR+IkPLqEo6V&#10;3ggpo+BSoaHC87R4iAFOS8HCZXBzdr+rpUVHEkYmfrEquLl3s/qgWATrOGHri+2JkKMNyaUKeFAK&#10;0LlY40z8KNJivVgv8kk+m68nedo0k0+bOp/MN9nHh+ZDU9dN9jNQy/KyE4xxFdhd5zPL/07/y0sZ&#10;J+s2obc2JG/RY7+A7PUfSUctg3zjIOw0O2/tVWMYyeh8eT5h5u/3YN8/8tUvAAAA//8DAFBLAwQU&#10;AAYACAAAACEAnQIvid0AAAALAQAADwAAAGRycy9kb3ducmV2LnhtbEyPy07DMBBF90j8gzVIbFDr&#10;pFVfIU4FlbpkQYG9G09jUz8ij9OGv8eIBSxn5ujOufV2dJZdMJIJXkA5LYChb4MyvhPw/rafrIFR&#10;kl5JGzwK+EKCbXN7U8tKhat/xcshdSyHeKqkAJ1SX3FOrUYnaRp69Pl2CtHJlMfYcRXlNYc7y2dF&#10;seROGp8/aNnjTmN7PgxOgPmMRLotn0uy5/3uYbBm9fIhxP3d+PQILOGY/mD40c/q0GSnYxi8ImYF&#10;bJaLeUYFzMoFsAz8Lo6ZnK/WG+BNzf93aL4BAAD//wMAUEsBAi0AFAAGAAgAAAAhALaDOJL+AAAA&#10;4QEAABMAAAAAAAAAAAAAAAAAAAAAAFtDb250ZW50X1R5cGVzXS54bWxQSwECLQAUAAYACAAAACEA&#10;OP0h/9YAAACUAQAACwAAAAAAAAAAAAAAAAAvAQAAX3JlbHMvLnJlbHNQSwECLQAUAAYACAAAACEA&#10;S4oKfhUCAAAsBAAADgAAAAAAAAAAAAAAAAAuAgAAZHJzL2Uyb0RvYy54bWxQSwECLQAUAAYACAAA&#10;ACEAnQIvid0AAAALAQAADwAAAAAAAAAAAAAAAABvBAAAZHJzL2Rvd25yZXYueG1sUEsFBgAAAAAE&#10;AAQA8wAAAHkFAAAAAA==&#10;" o:allowincell="f" strokeweight=".16931mm"/>
        </w:pict>
      </w:r>
    </w:p>
    <w:p w:rsidR="00C50951" w:rsidRPr="00CE1A5C" w:rsidRDefault="00C50951" w:rsidP="00C50951">
      <w:pPr>
        <w:spacing w:line="195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Требования ФГОС СОО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4620"/>
      </w:tblGrid>
      <w:tr w:rsidR="00C50951" w:rsidRPr="00CE1A5C" w:rsidTr="00CE1A5C">
        <w:trPr>
          <w:trHeight w:val="266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2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Пути (способы) достижения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(дисциплины)</w:t>
            </w:r>
          </w:p>
        </w:tc>
        <w:tc>
          <w:tcPr>
            <w:tcW w:w="46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планируемых результатов</w:t>
            </w:r>
          </w:p>
        </w:tc>
      </w:tr>
    </w:tbl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0"/>
        </w:numPr>
        <w:tabs>
          <w:tab w:val="left" w:pos="377"/>
        </w:tabs>
        <w:spacing w:line="234" w:lineRule="auto"/>
        <w:ind w:left="120" w:right="60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Сформированность понятий о нормах русского литературного языка и применение знаний о них в речевой практике: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360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Введение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как система. Основные уровни языка.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Освоение общих закономерностей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Понятие о русском литературном языке 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вистического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анализа. Выполнение зада-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языковой норме.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по обобщению знаний о современном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русском языке как науке и анализу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мето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дов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языкового исследования.</w:t>
            </w:r>
          </w:p>
        </w:tc>
      </w:tr>
      <w:tr w:rsidR="00C50951" w:rsidRPr="00CE1A5C" w:rsidTr="00CE1A5C">
        <w:trPr>
          <w:trHeight w:val="528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Основные требования к речи: правильность,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Лингвостилистический (стилистический,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точность, выразительность, уместность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упо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речеведческий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) анализ текста.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Составле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требления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языковых средств. Текст как про-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связного высказывания на заданную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изведение речи. Лингвостилистический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ана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тему, в том числе на лингвистическую.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лиз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2: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Орфоэпические нормы: произносительные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нормы и нормы ударения. Произношение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орфографии и пунктуации в об-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гласных и согласных звуков, заимствованных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разцах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письменных текстов. Выявление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слов. Использование орфоэпического словаря.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закономерностей функционирования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4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73" w:lineRule="exact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нетической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системы русского языка.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Лексические нормы. Лексические ошибки 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Лексический и фразеологический анализ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их исправление. Ошибки в употреблении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фра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слова. Составление связного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высказыва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зеологических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единиц и их исправление. Лек-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использованием заданных лексем, в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сические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фразеологические словари.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числе на лингвистическую тему.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4,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4: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Речевые ошибки, связанные с неоправданным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повтором однокоренных слов. Правописание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орфографии и пунктуации в об-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чередующихся гласных в корнях слов. Право-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разцах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письменных текстов.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писание приставок при- /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-. Правописание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сложных слов.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5,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5: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Грамматические признаки слова.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Самостоя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словосочетаний,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предложе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тельные и служебные части речи.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Правописа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текстов (устных и письменных)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употребление в речи самостоятельных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пользованием нужной словоформы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уче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частей речи и их форм. Морфологический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различных типов и стилей речи.</w:t>
            </w:r>
          </w:p>
        </w:tc>
      </w:tr>
      <w:tr w:rsidR="00C50951" w:rsidRPr="00CE1A5C" w:rsidTr="00CE1A5C">
        <w:trPr>
          <w:trHeight w:val="277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разбор имени прилагательного, имени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суще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ствительного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имени числительного, место-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 орфографии и пунктуации в об-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имения, глагола, причастия, деепричастия,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разцах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письменных текстов. Подбор тек-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наречия. Отличие наречий от слов-омонимов.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стов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определенными орфограммами и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Слова категории состояния. Отличие слов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пунктограммами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. Анализ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характеристи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тегории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состояния от слов-омонимов. Пред-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общего грамматического значения,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лог как часть речи. Употребление в речи 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морфологических и синтаксических при-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правописание служебных частей речи: пред-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знаков слов разных частей речи.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логов, союзов, частиц, междометий.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8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346E23" w:rsidP="00C50951">
      <w:pPr>
        <w:spacing w:line="5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line id="Shape 170" o:spid="_x0000_s1048" style="position:absolute;z-index:251708416;visibility:visible;mso-wrap-distance-left:0;mso-wrap-distance-right:0;mso-position-horizontal-relative:page;mso-position-vertical-relative:page" from="56.4pt,56.85pt" to="538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HWFgIAACwEAAAOAAAAZHJzL2Uyb0RvYy54bWysU02P2yAQvVfqf0DcE9tZbz6sOKvKTnrZ&#10;diPt9gcQwDEqBgQkTlT1v3cgcZRtL1VVH/DADI83b2aWT6dOoiO3TmhV4mycYsQV1UyofYm/vW1G&#10;c4ycJ4oRqRUv8Zk7/LT6+GHZm4JPdKsl4xYBiHJFb0rcem+KJHG05R1xY224AmejbUc8bO0+YZb0&#10;gN7JZJKm06TXlhmrKXcOTuuLE68iftNw6l+axnGPZImBm4+rjesurMlqSYq9JaYV9EqD/AOLjggF&#10;j96gauIJOljxB1QnqNVON35MdZfophGUxxwgmyz9LZvXlhgecwFxnLnJ5P4fLP163FokWIknDxgp&#10;0kGN4rMom0V1euMKCKrU1ob86Em9mmdNvzukdNUStecx/O1s4GYW9EzeXQkbZ+CNXf9FM4ghB6+j&#10;VKfGdgESRECnWJHzrSL85BGFw2k2mWXZI0Z08CWkGC4a6/xnrjsUjBJLoYJYpCDHZ+cDEVIMIeFY&#10;6Y2QMhZcKtQDeLqYxgtOS8GCM4Q5u99V0qIjCS0Tv5gVeO7DrD4oFsFaTtj6ansi5MWGx6UKeJAK&#10;0Llal574sUgX6/l6no/yyXQ9ytO6Hn3aVPlouslmj/VDXVV19jNQy/KiFYxxFdgN/Znlf1f/66Rc&#10;OuvWoTcZkvfoUS8gO/wj6VjLUL4wUK7YaXbe2qHG0JIx+Do+oefv92DfD/nqFwAAAP//AwBQSwME&#10;FAAGAAgAAAAhAB03fpXeAAAADAEAAA8AAABkcnMvZG93bnJldi54bWxMj0FLw0AQhe9C/8Mygje7&#10;aQWTxmxKURR6ELEtPW+zYxKTnQ3ZbZP+eycg6O29mcebb7L1aFtxwd7XjhQs5hEIpMKZmkoFh/3r&#10;fQLCB01Gt45QwRU9rPPZTaZT4wb6xMsulIJLyKdaQRVCl0rpiwqt9nPXIfHuy/VWB7Z9KU2vBy63&#10;rVxG0aO0uia+UOkOnyssmt3ZKnhP5Iv7aI7F9XvYvyXJtlnF24NSd7fj5glEwDH8hWHCZ3TImenk&#10;zmS8aNkvloweJvEQg5gSURyzOv2OZJ7J/0/kPwAAAP//AwBQSwECLQAUAAYACAAAACEAtoM4kv4A&#10;AADhAQAAEwAAAAAAAAAAAAAAAAAAAAAAW0NvbnRlbnRfVHlwZXNdLnhtbFBLAQItABQABgAIAAAA&#10;IQA4/SH/1gAAAJQBAAALAAAAAAAAAAAAAAAAAC8BAABfcmVscy8ucmVsc1BLAQItABQABgAIAAAA&#10;IQBoAPHWFgIAACwEAAAOAAAAAAAAAAAAAAAAAC4CAABkcnMvZTJvRG9jLnhtbFBLAQItABQABgAI&#10;AAAAIQAdN36V3gAAAAwBAAAPAAAAAAAAAAAAAAAAAHAEAABkcnMvZG93bnJldi54bWxQSwUGAAAA&#10;AAQABADzAAAAewUAAAAA&#10;" o:allowincell="f" strokeweight=".48pt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71" o:spid="_x0000_s1047" style="position:absolute;z-index:251709440;visibility:visible;mso-wrap-distance-left:0;mso-wrap-distance-right:0;mso-position-horizontal-relative:page;mso-position-vertical-relative:page" from="56.4pt,485.2pt" to="538.85pt,4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rOFQIAACwEAAAOAAAAZHJzL2Uyb0RvYy54bWysU8uO2yAU3VfqPyD2iR/15GHFGVV20s20&#10;jTTTDyCAY1QMCEicqOq/90IebTqbUVUvMI9zD+eee1k8HnuJDtw6oVWFs3GKEVdUM6F2Ff72sh7N&#10;MHKeKEakVrzCJ+7w4/L9u8VgSp7rTkvGLQIS5crBVLjz3pRJ4mjHe+LG2nAFh622PfGwtLuEWTIA&#10;ey+TPE0nyaAtM1ZT7hzsNudDvIz8bcup/9q2jnskKwzafBxtHLdhTJYLUu4sMZ2gFxnkH1T0RCi4&#10;9EbVEE/Q3opXVL2gVjvd+jHVfaLbVlAec4BssvSvbJ47YnjMBcxx5maT+3+09MthY5FgFc5zjBTp&#10;oUbxWpRNs+DOYFwJoFptbMiPHtWzedL0u0NK1x1ROx7hLycDkTEiuQsJC2fgju3wWTPAkL3X0apj&#10;a/tACSagY6zI6VYRfvSIwuYky6dZ9oARvZ4lpLwGGuv8J657FCYVlkIFs0hJDk/Og3SAXiFhW+m1&#10;kDIWXCo0AHk6n8QAp6Vg4TDAnN1ta2nRgYSWiV/wAcjuYFbvFYtkHSdsdZl7IuR5DnipAh+kAnIu&#10;s3NP/Jin89VsNStGRT5ZjYq0aUYf13Uxmqyz6UPzoanrJvsZpGVF2QnGuArqrv2ZFW+r/+WlnDvr&#10;1qE3G5J79pgiiL3+o+hYy1C+cyNsNTttbHAjlBVaMoIvzyf0/J/riPr9yJe/AAAA//8DAFBLAwQU&#10;AAYACAAAACEAOD6NMN8AAAAMAQAADwAAAGRycy9kb3ducmV2LnhtbEyPzWrDMBCE74W+g9hCbo2U&#10;ECrHtRxKSws5lJIfelasre3aWhlLiZ23rwKF5Dg7w8y32Wq0LTth72tHCmZTAQypcKamUsF+9/6Y&#10;APNBk9GtI1RwRg+r/P4u06lxA23wtA0liyXkU62gCqFLOfdFhVb7qeuQovfjeqtDlH3JTa+HWG5b&#10;PhfiiVtdU1yodIevFRbN9mgVfCb8zX0138X5d9h9JMm6Wcr1XqnJw/jyDCzgGK5huOBHdMgj08Ed&#10;yXjWRj2bR/SgYCnFAtglIaSUwA7/J55n/PaJ/A8AAP//AwBQSwECLQAUAAYACAAAACEAtoM4kv4A&#10;AADhAQAAEwAAAAAAAAAAAAAAAAAAAAAAW0NvbnRlbnRfVHlwZXNdLnhtbFBLAQItABQABgAIAAAA&#10;IQA4/SH/1gAAAJQBAAALAAAAAAAAAAAAAAAAAC8BAABfcmVscy8ucmVsc1BLAQItABQABgAIAAAA&#10;IQCHCBrOFQIAACwEAAAOAAAAAAAAAAAAAAAAAC4CAABkcnMvZTJvRG9jLnhtbFBLAQItABQABgAI&#10;AAAAIQA4Po0w3wAAAAwBAAAPAAAAAAAAAAAAAAAAAG8EAABkcnMvZG93bnJldi54bWxQSwUGAAAA&#10;AAQABADzAAAAewUAAAAA&#10;" o:allowincell="f" strokeweight=".48pt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72" o:spid="_x0000_s1046" style="position:absolute;z-index:251710464;visibility:visible;mso-wrap-distance-left:0;mso-wrap-distance-right:0;mso-position-horizontal-relative:page;mso-position-vertical-relative:page" from="56.6pt,56.6pt" to="56.6pt,7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aOFAIAACwEAAAOAAAAZHJzL2Uyb0RvYy54bWysU02P2yAQvVfqf0Dcs/6ok02sOKsqTnrZ&#10;tpF2+wMI4BgVAwISJ6r63ztgJ9q0l6qqD3iAmTdvZh7Lp3Mn0YlbJ7SqcPaQYsQV1UyoQ4W/vW4n&#10;c4ycJ4oRqRWv8IU7/LR6/27Zm5LnutWScYsARLmyNxVuvTdlkjja8o64B224gstG24542NpDwizp&#10;Ab2TSZ6ms6TXlhmrKXcOTuvhEq8iftNw6r82jeMeyQoDNx9XG9d9WJPVkpQHS0wr6EiD/AOLjggF&#10;SW9QNfEEHa34A6oT1GqnG/9AdZfophGUxxqgmiz9rZqXlhgea4HmOHNrk/t/sPTLaWeRYBXOM4wU&#10;6WBGMS3KHvPQnd64EpzWamdDffSsXsyzpt8dUnrdEnXg0f31YiAyCxHJXUjYOAM59v1nzcCHHL2O&#10;rTo3tguQ0AR0jhO53CbCzx7R4ZDC6SIr0nk+jeikvAYa6/wnrjsUjApLoUKzSElOz84HIqS8uoRj&#10;pbdCyjhwqVBf4Vm6mMYAp6Vg4TK4OXvYr6VFJxIkE78x752b1UfFIljLCduMtidCDjYklyrgQSlA&#10;Z7QGTfxYpIvNfDMvJkU+20yKtK4nH7frYjLbZo/T+kO9XtfZz0AtK8pWMMZVYHfVZ1b83fzHlzIo&#10;66bQWxuSe/TYLyB7/UfScZZhfIMQ9ppddvY6Y5BkdB6fT9D82z3Ybx/56hcAAAD//wMAUEsDBBQA&#10;BgAIAAAAIQBLsY+z2gAAAAwBAAAPAAAAZHJzL2Rvd25yZXYueG1sTI/BTsMwEETvSPyDtUhcEHUS&#10;VFqFOBVU6pEDLdzdeBub2uvIdtrw97hICG4zu6PZt81qcpadMETjSUA5K4AhdV4Z6gW87zb3S2Ax&#10;SVLSekIBXxhh1V5fNbJW/kxveNqmnuUSirUUoFMaas5jp9HJOPMDUt4dfHAyZRt6roI853JneVUU&#10;j9xJQ/mClgOuNXbH7egEmM8Qo+7KlzLa42Z9N1qzeP0Q4vZmen4ClnBKf2G44Gd0aDPT3o+kIrPZ&#10;lw9Vjv6KS+Jnss9iPq8WwNuG/3+i/QYAAP//AwBQSwECLQAUAAYACAAAACEAtoM4kv4AAADhAQAA&#10;EwAAAAAAAAAAAAAAAAAAAAAAW0NvbnRlbnRfVHlwZXNdLnhtbFBLAQItABQABgAIAAAAIQA4/SH/&#10;1gAAAJQBAAALAAAAAAAAAAAAAAAAAC8BAABfcmVscy8ucmVsc1BLAQItABQABgAIAAAAIQAw0saO&#10;FAIAACwEAAAOAAAAAAAAAAAAAAAAAC4CAABkcnMvZTJvRG9jLnhtbFBLAQItABQABgAIAAAAIQBL&#10;sY+z2gAAAAwBAAAPAAAAAAAAAAAAAAAAAG4EAABkcnMvZG93bnJldi54bWxQSwUGAAAAAAQABADz&#10;AAAAdQUAAAAA&#10;" o:allowincell="f" strokeweight=".16931mm">
            <w10:wrap anchorx="page" anchory="page"/>
          </v:line>
        </w:pict>
      </w:r>
    </w:p>
    <w:p w:rsidR="00C50951" w:rsidRPr="00CE1A5C" w:rsidRDefault="00C50951" w:rsidP="00C50951">
      <w:pPr>
        <w:ind w:left="120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6,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9" w:lineRule="auto"/>
        <w:ind w:left="1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Основные единицы синтаксиса. Нормы </w:t>
      </w:r>
      <w:proofErr w:type="spellStart"/>
      <w:r w:rsidRPr="00CE1A5C">
        <w:rPr>
          <w:rFonts w:eastAsia="Times New Roman"/>
          <w:sz w:val="24"/>
          <w:szCs w:val="24"/>
        </w:rPr>
        <w:t>по-строения</w:t>
      </w:r>
      <w:proofErr w:type="spellEnd"/>
      <w:r w:rsidRPr="00CE1A5C">
        <w:rPr>
          <w:rFonts w:eastAsia="Times New Roman"/>
          <w:sz w:val="24"/>
          <w:szCs w:val="24"/>
        </w:rPr>
        <w:t xml:space="preserve"> словосочетаний. Значение </w:t>
      </w:r>
      <w:proofErr w:type="spellStart"/>
      <w:r w:rsidRPr="00CE1A5C">
        <w:rPr>
          <w:rFonts w:eastAsia="Times New Roman"/>
          <w:sz w:val="24"/>
          <w:szCs w:val="24"/>
        </w:rPr>
        <w:t>словосо-четания</w:t>
      </w:r>
      <w:proofErr w:type="spellEnd"/>
      <w:r w:rsidRPr="00CE1A5C">
        <w:rPr>
          <w:rFonts w:eastAsia="Times New Roman"/>
          <w:sz w:val="24"/>
          <w:szCs w:val="24"/>
        </w:rPr>
        <w:t xml:space="preserve"> в построении предложения. Тире между подлежащим и сказуемым. </w:t>
      </w:r>
      <w:proofErr w:type="spellStart"/>
      <w:r w:rsidRPr="00CE1A5C">
        <w:rPr>
          <w:rFonts w:eastAsia="Times New Roman"/>
          <w:sz w:val="24"/>
          <w:szCs w:val="24"/>
        </w:rPr>
        <w:t>Согласова-ние</w:t>
      </w:r>
      <w:proofErr w:type="spellEnd"/>
      <w:r w:rsidRPr="00CE1A5C">
        <w:rPr>
          <w:rFonts w:eastAsia="Times New Roman"/>
          <w:sz w:val="24"/>
          <w:szCs w:val="24"/>
        </w:rPr>
        <w:t xml:space="preserve"> сказуемого с подлежащим. Простое </w:t>
      </w:r>
      <w:proofErr w:type="spellStart"/>
      <w:r w:rsidRPr="00CE1A5C">
        <w:rPr>
          <w:rFonts w:eastAsia="Times New Roman"/>
          <w:sz w:val="24"/>
          <w:szCs w:val="24"/>
        </w:rPr>
        <w:t>пред-ложение</w:t>
      </w:r>
      <w:proofErr w:type="spellEnd"/>
      <w:r w:rsidRPr="00CE1A5C">
        <w:rPr>
          <w:rFonts w:eastAsia="Times New Roman"/>
          <w:sz w:val="24"/>
          <w:szCs w:val="24"/>
        </w:rPr>
        <w:t xml:space="preserve">. Грамматическая основа простого двусоставного предложения. Второстепенные члены предложения. Роль второстепенных членов предложения в построении текста. Односоставное и неполное предложение. </w:t>
      </w:r>
      <w:proofErr w:type="spellStart"/>
      <w:r w:rsidRPr="00CE1A5C">
        <w:rPr>
          <w:rFonts w:eastAsia="Times New Roman"/>
          <w:sz w:val="24"/>
          <w:szCs w:val="24"/>
        </w:rPr>
        <w:t>Од-носложное</w:t>
      </w:r>
      <w:proofErr w:type="spellEnd"/>
      <w:r w:rsidRPr="00CE1A5C">
        <w:rPr>
          <w:rFonts w:eastAsia="Times New Roman"/>
          <w:sz w:val="24"/>
          <w:szCs w:val="24"/>
        </w:rPr>
        <w:t xml:space="preserve"> простое предложение. </w:t>
      </w:r>
      <w:proofErr w:type="spellStart"/>
      <w:r w:rsidRPr="00CE1A5C">
        <w:rPr>
          <w:rFonts w:eastAsia="Times New Roman"/>
          <w:sz w:val="24"/>
          <w:szCs w:val="24"/>
        </w:rPr>
        <w:t>Предложе-ния</w:t>
      </w:r>
      <w:proofErr w:type="spellEnd"/>
      <w:r w:rsidRPr="00CE1A5C">
        <w:rPr>
          <w:rFonts w:eastAsia="Times New Roman"/>
          <w:sz w:val="24"/>
          <w:szCs w:val="24"/>
        </w:rPr>
        <w:t xml:space="preserve"> с однородными членами и знаки </w:t>
      </w:r>
      <w:proofErr w:type="spellStart"/>
      <w:r w:rsidRPr="00CE1A5C">
        <w:rPr>
          <w:rFonts w:eastAsia="Times New Roman"/>
          <w:sz w:val="24"/>
          <w:szCs w:val="24"/>
        </w:rPr>
        <w:t>препина-ния</w:t>
      </w:r>
      <w:proofErr w:type="spellEnd"/>
      <w:r w:rsidRPr="00CE1A5C">
        <w:rPr>
          <w:rFonts w:eastAsia="Times New Roman"/>
          <w:sz w:val="24"/>
          <w:szCs w:val="24"/>
        </w:rPr>
        <w:t xml:space="preserve"> в них. Предложения с обособленными и уточняющими членами. Знаки препинания при словах, грамматически не связанных с членами предложения. Вводные слова и </w:t>
      </w:r>
      <w:proofErr w:type="spellStart"/>
      <w:r w:rsidRPr="00CE1A5C">
        <w:rPr>
          <w:rFonts w:eastAsia="Times New Roman"/>
          <w:sz w:val="24"/>
          <w:szCs w:val="24"/>
        </w:rPr>
        <w:t>пред-ложения</w:t>
      </w:r>
      <w:proofErr w:type="spellEnd"/>
      <w:r w:rsidRPr="00CE1A5C">
        <w:rPr>
          <w:rFonts w:eastAsia="Times New Roman"/>
          <w:sz w:val="24"/>
          <w:szCs w:val="24"/>
        </w:rPr>
        <w:t xml:space="preserve">. Отличие вводных слов от </w:t>
      </w:r>
      <w:proofErr w:type="spellStart"/>
      <w:r w:rsidRPr="00CE1A5C">
        <w:rPr>
          <w:rFonts w:eastAsia="Times New Roman"/>
          <w:sz w:val="24"/>
          <w:szCs w:val="24"/>
        </w:rPr>
        <w:t>знамена-тельных</w:t>
      </w:r>
      <w:proofErr w:type="spellEnd"/>
      <w:r w:rsidRPr="00CE1A5C">
        <w:rPr>
          <w:rFonts w:eastAsia="Times New Roman"/>
          <w:sz w:val="24"/>
          <w:szCs w:val="24"/>
        </w:rPr>
        <w:t xml:space="preserve"> слов-омонимов. Знаки препинания при обращении.</w:t>
      </w:r>
    </w:p>
    <w:p w:rsidR="00C50951" w:rsidRPr="00CE1A5C" w:rsidRDefault="00C50951" w:rsidP="00C50951">
      <w:pPr>
        <w:spacing w:line="21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left="120"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Сложное предложение. Знаки препинания в сложносочиненном предложении. </w:t>
      </w:r>
      <w:proofErr w:type="spellStart"/>
      <w:r w:rsidRPr="00CE1A5C">
        <w:rPr>
          <w:rFonts w:eastAsia="Times New Roman"/>
          <w:sz w:val="24"/>
          <w:szCs w:val="24"/>
        </w:rPr>
        <w:t>Употребле-ние</w:t>
      </w:r>
      <w:proofErr w:type="spellEnd"/>
      <w:r w:rsidRPr="00CE1A5C">
        <w:rPr>
          <w:rFonts w:eastAsia="Times New Roman"/>
          <w:sz w:val="24"/>
          <w:szCs w:val="24"/>
        </w:rPr>
        <w:t xml:space="preserve"> сложносочиненных предложений в речи. Сложноподчиненное предложение. Знаки препинания в сложноподчиненном </w:t>
      </w:r>
      <w:proofErr w:type="spellStart"/>
      <w:r w:rsidRPr="00CE1A5C">
        <w:rPr>
          <w:rFonts w:eastAsia="Times New Roman"/>
          <w:sz w:val="24"/>
          <w:szCs w:val="24"/>
        </w:rPr>
        <w:t>предложе-нии</w:t>
      </w:r>
      <w:proofErr w:type="spellEnd"/>
      <w:r w:rsidRPr="00CE1A5C">
        <w:rPr>
          <w:rFonts w:eastAsia="Times New Roman"/>
          <w:sz w:val="24"/>
          <w:szCs w:val="24"/>
        </w:rPr>
        <w:t xml:space="preserve">. Знаки препинания в бессоюзном </w:t>
      </w:r>
      <w:proofErr w:type="spellStart"/>
      <w:r w:rsidRPr="00CE1A5C">
        <w:rPr>
          <w:rFonts w:eastAsia="Times New Roman"/>
          <w:sz w:val="24"/>
          <w:szCs w:val="24"/>
        </w:rPr>
        <w:t>слож-ном</w:t>
      </w:r>
      <w:proofErr w:type="spellEnd"/>
      <w:r w:rsidRPr="00CE1A5C">
        <w:rPr>
          <w:rFonts w:eastAsia="Times New Roman"/>
          <w:sz w:val="24"/>
          <w:szCs w:val="24"/>
        </w:rPr>
        <w:t xml:space="preserve"> предложении. Знаки препинания при прямой речи. Замена прямой речи косвенной. Знаки препинания при цитатах. Оформление диалога. Знаки препинания при диалоге</w: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ind w:left="5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6: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73" o:spid="_x0000_s1045" style="position:absolute;z-index:251711488;visibility:visible;mso-wrap-distance-left:0;mso-wrap-distance-right:0" from="-5.35pt,-13.9pt" to="-5.35pt,4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IlFQIAACwEAAAOAAAAZHJzL2Uyb0RvYy54bWysU8GO2jAQvVfqP1i+QxI2sBARVlUCvWy7&#10;SLv9AGM7xKpjW7YhoKr/3rEDiG0vVdUcnLE98+bNm/Hy6dRJdOTWCa1KnI1TjLiimgm1L/G3t81o&#10;jpHzRDEiteIlPnOHn1YfPyx7U/CJbrVk3CIAUa7oTYlb702RJI62vCNurA1XcNlo2xEPW7tPmCU9&#10;oHcymaTpLOm1ZcZqyp2D03q4xKuI3zSc+pemcdwjWWLg5uNq47oLa7JakmJviWkFvdAg/8CiI0JB&#10;0htUTTxBByv+gOoEtdrpxo+p7hLdNILyWANUk6W/VfPaEsNjLSCOMzeZ3P+DpV+PW4sEK/EE5FGk&#10;gx7FtCh7fAjq9MYV4FSprQ310ZN6Nc+afndI6aolas+j+9vZQGQWIpJ3IWHjDOTY9V80Ax9y8DpK&#10;dWpsFyBBBHSKHTnfOsJPHtHhkMLpNM+nj7PYrYQU10Bjnf/MdYeCUWIpVBCLFOT47HwgQoqrSzhW&#10;eiOkjA2XCvUlnqWLWQxwWgoWLoObs/tdJS06kjAy8YtVwc29m9UHxSJYywlbX2xPhBxsSC5VwINS&#10;gM7FGmbixyJdrOfreT7KJ7P1KE/revRpU+Wj2SZ7nNYPdVXV2c9ALcuLVjDGVWB3nc8s/7v+X17K&#10;MFm3Cb3JkLxHj3oB2es/ko69DO0bBmGn2Xlrrz2GkYzOl+cTZv5+D/b9I1/9AgAA//8DAFBLAwQU&#10;AAYACAAAACEA+pfQHd8AAAALAQAADwAAAGRycy9kb3ducmV2LnhtbEyPQU/DMAyF70j8h8hI3LZ0&#10;PdCsNJ0QCKQdEGKbOGeNaUsbp2qytfv3GHGAm+339Py9YjO7XpxxDK0nDatlAgKp8ralWsNh/7xQ&#10;IEI0ZE3vCTVcMMCmvL4qTG79RO943sVacAiF3GhoYhxyKUPVoDNh6Qck1j796EzkdaylHc3E4a6X&#10;aZLcSWda4g+NGfCxwarbnZyGVyWf/Fv3UV2+pv2LUttunW0PWt/ezA/3ICLO8c8MP/iMDiUzHf2J&#10;bBC9hsUqydjKQ5pxB3b8Xo4aVLpWIMtC/u9QfgMAAP//AwBQSwECLQAUAAYACAAAACEAtoM4kv4A&#10;AADhAQAAEwAAAAAAAAAAAAAAAAAAAAAAW0NvbnRlbnRfVHlwZXNdLnhtbFBLAQItABQABgAIAAAA&#10;IQA4/SH/1gAAAJQBAAALAAAAAAAAAAAAAAAAAC8BAABfcmVscy8ucmVsc1BLAQItABQABgAIAAAA&#10;IQAR63IlFQIAACwEAAAOAAAAAAAAAAAAAAAAAC4CAABkcnMvZTJvRG9jLnhtbFBLAQItABQABgAI&#10;AAAAIQD6l9Ad3wAAAAsBAAAPAAAAAAAAAAAAAAAAAG8EAABkcnMvZG93bnJldi54bWxQSwUGAAAA&#10;AAQABADzAAAAewUAAAAA&#10;" o:allowincell="f" strokeweight=".48pt"/>
        </w:pict>
      </w:r>
      <w:r>
        <w:rPr>
          <w:noProof/>
          <w:sz w:val="24"/>
          <w:szCs w:val="24"/>
        </w:rPr>
        <w:pict>
          <v:line id="Shape 174" o:spid="_x0000_s1044" style="position:absolute;z-index:251712512;visibility:visible;mso-wrap-distance-left:0;mso-wrap-distance-right:0" from="225.85pt,-13.9pt" to="225.85pt,7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3aFAIAACw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GGhXYKRI&#10;DxrFtCh7zEN3BuNKcKrV1ob66Em9mGdNvzukdN0RtefR/fVsIDILEcmbkLBxBnLshs+agQ85eB1b&#10;dWptHyChCegUFTnfFOEnj+h4SOG0yPI0K6JaCSmvgcY6/4nrHgWjwlKo0CxSkuOz84EIKa8u4Vjp&#10;jZAyCi4VGio8T4uHGOC0FCxcBjdn97taWnQkYWTiF6uCm3s3qw+KRbCOE7a+2J4IOdqQXKqAB6UA&#10;nYs1zsSPIi3Wi/Uin+Sz+XqSp00z+bip88l8kz0+NB+aum6yn4FalpedYIyrwO46n1n+d/pfXso4&#10;WbcJvbUheYse+wVkr/9IOmoZ5BsHYafZeWuvGsNIRufL8wkzf78H+/6Rr34BAAD//wMAUEsDBBQA&#10;BgAIAAAAIQCek7Uh3QAAAAwBAAAPAAAAZHJzL2Rvd25yZXYueG1sTI/LTsMwEEX3SPyDNUhsUOu4&#10;Kg1K41RQqUsWtLB34yF260cUO234ewaxgOXMHN05t95M3rELDsnGIEHMC2AY2qht6CS8H3azJ2Ap&#10;q6CViwElfGGCTXN7U6tKx2t4w8s+d4xCQqqUBJNzX3GeWoNepXnsMdDtMw5eZRqHjutBXSncO74o&#10;ihX3ygb6YFSPW4PteT96CfY0pGRa8SKSO++2D6Oz5euHlPd30/MaWMYp/8Hwo0/q0JDTMY5BJ+Yk&#10;LB9FSaiE2aKkDkT8bo6ELoVYAW9q/r9E8w0AAP//AwBQSwECLQAUAAYACAAAACEAtoM4kv4AAADh&#10;AQAAEwAAAAAAAAAAAAAAAAAAAAAAW0NvbnRlbnRfVHlwZXNdLnhtbFBLAQItABQABgAIAAAAIQA4&#10;/SH/1gAAAJQBAAALAAAAAAAAAAAAAAAAAC8BAABfcmVscy8ucmVsc1BLAQItABQABgAIAAAAIQDw&#10;It3aFAIAACwEAAAOAAAAAAAAAAAAAAAAAC4CAABkcnMvZTJvRG9jLnhtbFBLAQItABQABgAIAAAA&#10;IQCek7Uh3QAAAAwBAAAPAAAAAAAAAAAAAAAAAG4EAABkcnMvZG93bnJldi54bWxQSwUGAAAAAAQA&#10;BADzAAAAeAUAAAAA&#10;" o:allowincell="f" strokeweight=".16931mm"/>
        </w:pict>
      </w:r>
    </w:p>
    <w:p w:rsidR="00C50951" w:rsidRPr="00CE1A5C" w:rsidRDefault="00C50951" w:rsidP="00C50951">
      <w:pPr>
        <w:spacing w:line="238" w:lineRule="auto"/>
        <w:ind w:left="5" w:right="2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Исследование текстов для выявления </w:t>
      </w:r>
      <w:proofErr w:type="spellStart"/>
      <w:r w:rsidRPr="00CE1A5C">
        <w:rPr>
          <w:rFonts w:eastAsia="Times New Roman"/>
          <w:sz w:val="24"/>
          <w:szCs w:val="24"/>
        </w:rPr>
        <w:t>су-щественных</w:t>
      </w:r>
      <w:proofErr w:type="spellEnd"/>
      <w:r w:rsidRPr="00CE1A5C">
        <w:rPr>
          <w:rFonts w:eastAsia="Times New Roman"/>
          <w:sz w:val="24"/>
          <w:szCs w:val="24"/>
        </w:rPr>
        <w:t xml:space="preserve"> признаков синтаксических понятий, освоения основных научных </w:t>
      </w:r>
      <w:proofErr w:type="spellStart"/>
      <w:r w:rsidRPr="00CE1A5C">
        <w:rPr>
          <w:rFonts w:eastAsia="Times New Roman"/>
          <w:sz w:val="24"/>
          <w:szCs w:val="24"/>
        </w:rPr>
        <w:t>по-ложений</w:t>
      </w:r>
      <w:proofErr w:type="spellEnd"/>
      <w:r w:rsidRPr="00CE1A5C">
        <w:rPr>
          <w:rFonts w:eastAsia="Times New Roman"/>
          <w:sz w:val="24"/>
          <w:szCs w:val="24"/>
        </w:rPr>
        <w:t xml:space="preserve"> о синтаксическом уровне </w:t>
      </w:r>
      <w:proofErr w:type="spellStart"/>
      <w:r w:rsidRPr="00CE1A5C">
        <w:rPr>
          <w:rFonts w:eastAsia="Times New Roman"/>
          <w:sz w:val="24"/>
          <w:szCs w:val="24"/>
        </w:rPr>
        <w:t>совре-менной</w:t>
      </w:r>
      <w:proofErr w:type="spellEnd"/>
      <w:r w:rsidRPr="00CE1A5C">
        <w:rPr>
          <w:rFonts w:eastAsia="Times New Roman"/>
          <w:sz w:val="24"/>
          <w:szCs w:val="24"/>
        </w:rPr>
        <w:t xml:space="preserve"> системы русского языка, ее </w:t>
      </w:r>
      <w:proofErr w:type="spellStart"/>
      <w:r w:rsidRPr="00CE1A5C">
        <w:rPr>
          <w:rFonts w:eastAsia="Times New Roman"/>
          <w:sz w:val="24"/>
          <w:szCs w:val="24"/>
        </w:rPr>
        <w:t>нор-мах</w:t>
      </w:r>
      <w:proofErr w:type="spellEnd"/>
      <w:r w:rsidRPr="00CE1A5C">
        <w:rPr>
          <w:rFonts w:eastAsia="Times New Roman"/>
          <w:sz w:val="24"/>
          <w:szCs w:val="24"/>
        </w:rPr>
        <w:t xml:space="preserve"> и тенденциях развития. Наблюдение над существенными признаками </w:t>
      </w:r>
      <w:proofErr w:type="spellStart"/>
      <w:r w:rsidRPr="00CE1A5C">
        <w:rPr>
          <w:rFonts w:eastAsia="Times New Roman"/>
          <w:sz w:val="24"/>
          <w:szCs w:val="24"/>
        </w:rPr>
        <w:t>словосо-четания</w:t>
      </w:r>
      <w:proofErr w:type="spellEnd"/>
      <w:r w:rsidRPr="00CE1A5C">
        <w:rPr>
          <w:rFonts w:eastAsia="Times New Roman"/>
          <w:sz w:val="24"/>
          <w:szCs w:val="24"/>
        </w:rPr>
        <w:t xml:space="preserve">. Особенности употребления </w:t>
      </w:r>
      <w:proofErr w:type="spellStart"/>
      <w:r w:rsidRPr="00CE1A5C">
        <w:rPr>
          <w:rFonts w:eastAsia="Times New Roman"/>
          <w:sz w:val="24"/>
          <w:szCs w:val="24"/>
        </w:rPr>
        <w:t>сло-восочетаний</w:t>
      </w:r>
      <w:proofErr w:type="spellEnd"/>
      <w:r w:rsidRPr="00CE1A5C">
        <w:rPr>
          <w:rFonts w:eastAsia="Times New Roman"/>
          <w:sz w:val="24"/>
          <w:szCs w:val="24"/>
        </w:rPr>
        <w:t>. Анализ ошибок и недочетов</w:t>
      </w:r>
    </w:p>
    <w:p w:rsidR="00C50951" w:rsidRPr="00CE1A5C" w:rsidRDefault="00C50951" w:rsidP="00C50951">
      <w:pPr>
        <w:spacing w:line="21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1"/>
        </w:numPr>
        <w:tabs>
          <w:tab w:val="left" w:pos="178"/>
        </w:tabs>
        <w:spacing w:line="237" w:lineRule="auto"/>
        <w:ind w:left="5" w:right="360" w:hanging="5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построении простого (сложного) </w:t>
      </w:r>
      <w:proofErr w:type="spellStart"/>
      <w:r w:rsidRPr="00CE1A5C">
        <w:rPr>
          <w:rFonts w:eastAsia="Times New Roman"/>
          <w:sz w:val="24"/>
          <w:szCs w:val="24"/>
        </w:rPr>
        <w:t>пред-ложения</w:t>
      </w:r>
      <w:proofErr w:type="spellEnd"/>
      <w:r w:rsidRPr="00CE1A5C">
        <w:rPr>
          <w:rFonts w:eastAsia="Times New Roman"/>
          <w:sz w:val="24"/>
          <w:szCs w:val="24"/>
        </w:rPr>
        <w:t>. Составление схем простых и сложных предложений и составление предложений по схемам.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5" w:right="16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Составление связного высказывания с </w:t>
      </w:r>
      <w:proofErr w:type="spellStart"/>
      <w:r w:rsidRPr="00CE1A5C">
        <w:rPr>
          <w:rFonts w:eastAsia="Times New Roman"/>
          <w:sz w:val="24"/>
          <w:szCs w:val="24"/>
        </w:rPr>
        <w:t>ис-пользованием</w:t>
      </w:r>
      <w:proofErr w:type="spellEnd"/>
      <w:r w:rsidRPr="00CE1A5C">
        <w:rPr>
          <w:rFonts w:eastAsia="Times New Roman"/>
          <w:sz w:val="24"/>
          <w:szCs w:val="24"/>
        </w:rPr>
        <w:t xml:space="preserve"> предложений определенной структуры, в том числе на </w:t>
      </w:r>
      <w:proofErr w:type="spellStart"/>
      <w:r w:rsidRPr="00CE1A5C">
        <w:rPr>
          <w:rFonts w:eastAsia="Times New Roman"/>
          <w:sz w:val="24"/>
          <w:szCs w:val="24"/>
        </w:rPr>
        <w:t>лингвистиче-скую</w:t>
      </w:r>
      <w:proofErr w:type="spellEnd"/>
      <w:r w:rsidRPr="00CE1A5C">
        <w:rPr>
          <w:rFonts w:eastAsia="Times New Roman"/>
          <w:sz w:val="24"/>
          <w:szCs w:val="24"/>
        </w:rPr>
        <w:t xml:space="preserve"> тему. Применение синтаксического и пунктуационного разбора простого предложения</w:t>
      </w:r>
    </w:p>
    <w:p w:rsidR="00C50951" w:rsidRPr="00CE1A5C" w:rsidRDefault="00C50951" w:rsidP="00C50951">
      <w:pPr>
        <w:spacing w:line="2955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4" w:right="1126" w:bottom="382" w:left="1120" w:header="0" w:footer="0" w:gutter="0"/>
          <w:cols w:num="2" w:space="720" w:equalWidth="0">
            <w:col w:w="4880" w:space="255"/>
            <w:col w:w="4525"/>
          </w:cols>
        </w:sectPr>
      </w:pPr>
    </w:p>
    <w:p w:rsidR="00C50951" w:rsidRPr="00CE1A5C" w:rsidRDefault="00C50951" w:rsidP="00C50951">
      <w:pPr>
        <w:spacing w:line="1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120" w:right="140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2</w:t>
      </w:r>
      <w:r w:rsidRPr="00CE1A5C">
        <w:rPr>
          <w:rFonts w:eastAsia="Times New Roman"/>
          <w:i/>
          <w:iCs/>
          <w:sz w:val="24"/>
          <w:szCs w:val="24"/>
        </w:rPr>
        <w:t>)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 xml:space="preserve">Сформированность умений создавать устные и письменные монологические и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диалоги-ческие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высказывания различных типов и жанров в учебно-научной социально-культурной и деловой сферах общения: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860"/>
        <w:gridCol w:w="60"/>
        <w:gridCol w:w="360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Функциональные стили речи и их особенно-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Анализ основных стилевых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разновидно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стей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письменной и устной речи.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Опреде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Разговорный стиль речи. Научный стиль ре-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типа, стиля, жанра текста (по задан-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. Официально-деловой стиль речи.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Публи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ному способу).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цистический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стиль речи. Художественный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стиль речи. Функционально-смысловые типы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 (повествование, описание, рассуждение).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 с точки зрения её происхождения.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лек-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Лексика с точки зрения её употребления.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сических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единиц в собственной речи, вы-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Профессионализмы. Терминологическая лек-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работка навыка составления текстов (уст-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сика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письменных) с лексемами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различ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сфер употребления.</w:t>
            </w:r>
          </w:p>
        </w:tc>
      </w:tr>
      <w:tr w:rsidR="00C50951" w:rsidRPr="00CE1A5C" w:rsidTr="00CE1A5C">
        <w:trPr>
          <w:trHeight w:val="528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4,темы: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4: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Способы словообразования. Особенности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Составление текстов (устных и письмен-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словообразования профессиональной лексики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 с использованием однокоренных</w:t>
            </w: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126" w:bottom="382" w:left="1120" w:header="0" w:footer="0" w:gutter="0"/>
          <w:cols w:space="720" w:equalWidth="0">
            <w:col w:w="9660"/>
          </w:cols>
        </w:sectPr>
      </w:pPr>
    </w:p>
    <w:p w:rsidR="00C50951" w:rsidRPr="00CE1A5C" w:rsidRDefault="00346E23" w:rsidP="00C50951">
      <w:pPr>
        <w:numPr>
          <w:ilvl w:val="0"/>
          <w:numId w:val="22"/>
        </w:numPr>
        <w:tabs>
          <w:tab w:val="left" w:pos="200"/>
        </w:tabs>
        <w:ind w:left="200" w:hanging="199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pict>
          <v:line id="Shape 175" o:spid="_x0000_s1043" style="position:absolute;left:0;text-align:left;z-index:251713536;visibility:visible;mso-wrap-distance-left:0;mso-wrap-distance-right:0;mso-position-horizontal-relative:page;mso-position-vertical-relative:page" from="56.4pt,56.85pt" to="307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dbEwIAACwEAAAOAAAAZHJzL2Uyb0RvYy54bWysU8GO2yAQvVfqPyDuie2smyZWnFVlJ71s&#10;u5F2+wEEcIyKAQGJE1X99w7EjrLtparqAx6YmcfMe8Pq8dxJdOLWCa1KnE1TjLiimgl1KPG31+1k&#10;gZHzRDEiteIlvnCHH9fv3616U/CZbrVk3CIAUa7oTYlb702RJI62vCNuqg1X4Gy07YiHrT0kzJIe&#10;0DuZzNJ0nvTaMmM15c7BaX114nXEbxpO/XPTOO6RLDHU5uNq47oPa7JekeJgiWkFHcog/1BFR4SC&#10;S29QNfEEHa34A6oT1GqnGz+lukt00wjKYw/QTZb+1s1LSwyPvQA5ztxocv8Pln497SwSDLQDpRTp&#10;QKN4Lco+fgjs9MYVEFSpnQ390bN6MU+afndI6aol6sBj+OvFQGYWMpI3KWHjDNyx779oBjHk6HWk&#10;6tzYLkACCegcFbncFOFnjygcPmTLdJaDcHT0JaQYE411/jPXHQpGiaVQgSxSkNOT86EQUowh4Vjp&#10;rZAyCi4V6ks8T5fzmOC0FCw4Q5izh30lLTqRMDLxi12B5z7M6qNiEazlhG0G2xMhrzZcLlXAg1ag&#10;nMG6zsSPZbrcLDaLfJLP5ptJntb15NO2yifzLbBeP9RVVWc/Q2lZXrSCMa5CdeN8Zvnf6T+8lOtk&#10;3Sb0RkPyFj3yBcWO/1h01DLIdx2EvWaXnR01hpGMwcPzCTN/vwf7/pGvfwEAAP//AwBQSwMEFAAG&#10;AAgAAAAhABXAHQzfAAAACwEAAA8AAABkcnMvZG93bnJldi54bWxMj0FLw0AQhe8F/8Mygrd2k4ht&#10;jNkUURR6ELEtnrfZMYnJzobstkn/vVMQ9DZv5vHme/l6sp044eAbRwriRQQCqXSmoUrBfvcyT0H4&#10;oMnozhEqOKOHdXE1y3Vm3EgfeNqGSnAI+UwrqEPoMyl9WaPVfuF6JL59ucHqwHKopBn0yOG2k0kU&#10;LaXVDfGHWvf4VGPZbo9WwVsqn917+1mev8fda5pu2vvVZq/UzfX0+AAi4BT+zHDBZ3QomOngjmS8&#10;6FjHCaOHy3C7AsGOZXyXgDj8bmSRy/8dih8AAAD//wMAUEsBAi0AFAAGAAgAAAAhALaDOJL+AAAA&#10;4QEAABMAAAAAAAAAAAAAAAAAAAAAAFtDb250ZW50X1R5cGVzXS54bWxQSwECLQAUAAYACAAAACEA&#10;OP0h/9YAAACUAQAACwAAAAAAAAAAAAAAAAAvAQAAX3JlbHMvLnJlbHNQSwECLQAUAAYACAAAACEA&#10;DMKnWxMCAAAsBAAADgAAAAAAAAAAAAAAAAAuAgAAZHJzL2Uyb0RvYy54bWxQSwECLQAUAAYACAAA&#10;ACEAFcAdDN8AAAALAQAADwAAAAAAAAAAAAAAAABtBAAAZHJzL2Rvd25yZXYueG1sUEsFBgAAAAAE&#10;AAQA8wAAAHkFAAAAAA==&#10;" o:allowincell="f" strokeweight=".48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176" o:spid="_x0000_s1042" style="position:absolute;left:0;text-align:left;z-index:251714560;visibility:visible;mso-wrap-distance-left:0;mso-wrap-distance-right:0;mso-position-horizontal-relative:page;mso-position-vertical-relative:page" from="56.4pt,361pt" to="538.8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NhFAIAACwEAAAOAAAAZHJzL2Uyb0RvYy54bWysU8GO2yAQvVfqPyDuWdup10m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DdDCNF&#10;etAoXouyWRG6MxhXQlCttjbUR0/qxTxr+t0hpeuOqD2P4a9nA5lZyEjepISNM3DHbvisGcSQg9ex&#10;VafW9gESmoBOUZHzTRF+8ojCYZFNZ1n2iBEdfQkpx0Rjnf/EdY+CUWEpVGgWKcnx2flAhJRjSDhW&#10;eiOkjIJLhQYATxdFTHBaChacIczZ/a6WFh1JGJn4xarAcx9m9UGxCNZxwtZX2xMhLzZcLlXAg1KA&#10;ztW6zMSPRbpYz9fzfJJPi/UkT5tm8nFT55Nik80emw9NXTfZz0Aty8tOMMZVYDfOZ5b/nf7Xl3KZ&#10;rNuE3tqQvEWP/QKy4z+SjloG+S6DsNPsvLWjxjCSMfj6fMLM3+/Bvn/kq18AAAD//wMAUEsDBBQA&#10;BgAIAAAAIQB7cEfc3gAAAAwBAAAPAAAAZHJzL2Rvd25yZXYueG1sTI9BS8NAEIXvgv9hGcGb3TQH&#10;N8ZsiigKPYjYFs/b7JjEZGdDdtuk/94pCPb43jzefK9Yza4XRxxD60nDcpGAQKq8banWsNu+3mUg&#10;QjRkTe8JNZwwwKq8vipMbv1En3jcxFpwCYXcaGhiHHIpQ9WgM2HhByS+ffvRmchyrKUdzcTlrpdp&#10;ktxLZ1riD40Z8LnBqtscnIb3TL74j+6rOv1M27csW3cPar3T+vZmfnoEEXGO/2E44zM6lMy09wey&#10;QfSslymjRw0qTXnUOZEopUDs/yxZFvJyRPkLAAD//wMAUEsBAi0AFAAGAAgAAAAhALaDOJL+AAAA&#10;4QEAABMAAAAAAAAAAAAAAAAAAAAAAFtDb250ZW50X1R5cGVzXS54bWxQSwECLQAUAAYACAAAACEA&#10;OP0h/9YAAACUAQAACwAAAAAAAAAAAAAAAAAvAQAAX3JlbHMvLnJlbHNQSwECLQAUAAYACAAAACEA&#10;q6ADYRQCAAAsBAAADgAAAAAAAAAAAAAAAAAuAgAAZHJzL2Uyb0RvYy54bWxQSwECLQAUAAYACAAA&#10;ACEAe3BH3N4AAAAMAQAADwAAAAAAAAAAAAAAAABuBAAAZHJzL2Rvd25yZXYueG1sUEsFBgAAAAAE&#10;AAQA8wAAAHkFAAAAAA==&#10;" o:allowincell="f" strokeweight=".48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177" o:spid="_x0000_s1041" style="position:absolute;left:0;text-align:left;z-index:251715584;visibility:visible;mso-wrap-distance-left:0;mso-wrap-distance-right:0;mso-position-horizontal-relative:page;mso-position-vertical-relative:page" from="56.6pt,56.6pt" to="56.6pt,7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kQEwIAACwEAAAOAAAAZHJzL2Uyb0RvYy54bWysU02P2yAQvVfqf0DcE9up82XFWVVx0su2&#10;jbTbH0AAx6gYEJA4UdX/3gE70aa9VFV9wAPMvHkzb1g9XVqJztw6oVWJs3GKEVdUM6GOJf72uhst&#10;MHKeKEakVrzEV+7w0/r9u1VnCj7RjZaMWwQgyhWdKXHjvSmSxNGGt8SNteEKLmttW+Jha48Js6QD&#10;9FYmkzSdJZ22zFhNuXNwWvWXeB3x65pT/7WuHfdIlhi4+bjauB7CmqxXpDhaYhpBBxrkH1i0RChI&#10;eoeqiCfoZMUfUK2gVjtd+zHVbaLrWlAea4BqsvS3al4aYnisBZrjzL1N7v/B0i/nvUWCgXYzjBRp&#10;QaOYFmXzeehOZ1wBThu1t6E+elEv5lnT7w4pvWmIOvLo/no1EJmFiOQhJGycgRyH7rNm4ENOXsdW&#10;XWrbBkhoArpERa53RfjFI9ofUjhdZnm6mEwjOilugcY6/4nrFgWjxFKo0CxSkPOz84EIKW4u4Vjp&#10;nZAyCi4V6ko8S5fTGOC0FCxcBjdnj4eNtOhMwsjEb8j74Gb1SbEI1nDCtoPtiZC9DcmlCnhQCtAZ&#10;rH4mfizT5XaxXeSjfDLbjvK0qkYfd5t8NNtl82n1odpsquxnoJblRSMY4yqwu81nlv+d/sNL6Sfr&#10;PqH3NiSP6LFfQPb2j6SjlkG+fhAOml339qYxjGR0Hp5PmPm3e7DfPvL1LwAAAP//AwBQSwMEFAAG&#10;AAgAAAAhAEuxj7PaAAAADAEAAA8AAABkcnMvZG93bnJldi54bWxMj8FOwzAQRO9I/IO1SFwQdRJU&#10;WoU4FVTqkQMt3N14G5va68h22vD3uEgIbjO7o9m3zWpylp0wRONJQDkrgCF1XhnqBbzvNvdLYDFJ&#10;UtJ6QgFfGGHVXl81slb+TG942qae5RKKtRSgUxpqzmOn0ck48wNS3h18cDJlG3qugjzncmd5VRSP&#10;3ElD+YKWA641dsft6ASYzxCj7sqXMtrjZn03WrN4/RDi9mZ6fgKWcEp/YbjgZ3RoM9Pej6Qis9mX&#10;D1WO/opL4meyz2I+rxbA24b/f6L9BgAA//8DAFBLAQItABQABgAIAAAAIQC2gziS/gAAAOEBAAAT&#10;AAAAAAAAAAAAAAAAAAAAAABbQ29udGVudF9UeXBlc10ueG1sUEsBAi0AFAAGAAgAAAAhADj9If/W&#10;AAAAlAEAAAsAAAAAAAAAAAAAAAAALwEAAF9yZWxzLy5yZWxzUEsBAi0AFAAGAAgAAAAhAMJrCRAT&#10;AgAALAQAAA4AAAAAAAAAAAAAAAAALgIAAGRycy9lMm9Eb2MueG1sUEsBAi0AFAAGAAgAAAAhAEux&#10;j7PaAAAADAEAAA8AAAAAAAAAAAAAAAAAbQQAAGRycy9kb3ducmV2LnhtbFBLBQYAAAAABAAEAPMA&#10;AAB0BQAAAAA=&#10;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>терминов.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5, темы:</w:t>
      </w:r>
    </w:p>
    <w:p w:rsidR="00C50951" w:rsidRPr="00CE1A5C" w:rsidRDefault="00C50951" w:rsidP="00C50951">
      <w:pPr>
        <w:spacing w:line="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Употребление форм имен существительных, прилагательных, </w:t>
      </w:r>
      <w:proofErr w:type="spellStart"/>
      <w:r w:rsidRPr="00CE1A5C">
        <w:rPr>
          <w:rFonts w:eastAsia="Times New Roman"/>
          <w:sz w:val="24"/>
          <w:szCs w:val="24"/>
        </w:rPr>
        <w:t>место-имений</w:t>
      </w:r>
      <w:proofErr w:type="spellEnd"/>
      <w:r w:rsidRPr="00CE1A5C">
        <w:rPr>
          <w:rFonts w:eastAsia="Times New Roman"/>
          <w:sz w:val="24"/>
          <w:szCs w:val="24"/>
        </w:rPr>
        <w:t xml:space="preserve">, глагола, наречий, частиц, </w:t>
      </w:r>
      <w:proofErr w:type="spellStart"/>
      <w:r w:rsidRPr="00CE1A5C">
        <w:rPr>
          <w:rFonts w:eastAsia="Times New Roman"/>
          <w:sz w:val="24"/>
          <w:szCs w:val="24"/>
        </w:rPr>
        <w:t>междоме-тий</w:t>
      </w:r>
      <w:proofErr w:type="spellEnd"/>
      <w:r w:rsidRPr="00CE1A5C">
        <w:rPr>
          <w:rFonts w:eastAsia="Times New Roman"/>
          <w:sz w:val="24"/>
          <w:szCs w:val="24"/>
        </w:rPr>
        <w:t xml:space="preserve"> и звукоподражательных слов в речи. </w:t>
      </w:r>
      <w:proofErr w:type="spellStart"/>
      <w:r w:rsidRPr="00CE1A5C">
        <w:rPr>
          <w:rFonts w:eastAsia="Times New Roman"/>
          <w:sz w:val="24"/>
          <w:szCs w:val="24"/>
        </w:rPr>
        <w:t>Ме-стоимение</w:t>
      </w:r>
      <w:proofErr w:type="spellEnd"/>
      <w:r w:rsidRPr="00CE1A5C">
        <w:rPr>
          <w:rFonts w:eastAsia="Times New Roman"/>
          <w:sz w:val="24"/>
          <w:szCs w:val="24"/>
        </w:rPr>
        <w:t xml:space="preserve"> как средство связи предложений в тексте. Использование местоименных наречий для связи предложений в тексте. </w:t>
      </w:r>
      <w:proofErr w:type="spellStart"/>
      <w:r w:rsidRPr="00CE1A5C">
        <w:rPr>
          <w:rFonts w:eastAsia="Times New Roman"/>
          <w:sz w:val="24"/>
          <w:szCs w:val="24"/>
        </w:rPr>
        <w:t>Употребле-ние</w:t>
      </w:r>
      <w:proofErr w:type="spellEnd"/>
      <w:r w:rsidRPr="00CE1A5C">
        <w:rPr>
          <w:rFonts w:eastAsia="Times New Roman"/>
          <w:sz w:val="24"/>
          <w:szCs w:val="24"/>
        </w:rPr>
        <w:t xml:space="preserve"> причастий и деепричастий в текстах </w:t>
      </w:r>
      <w:proofErr w:type="spellStart"/>
      <w:r w:rsidRPr="00CE1A5C">
        <w:rPr>
          <w:rFonts w:eastAsia="Times New Roman"/>
          <w:sz w:val="24"/>
          <w:szCs w:val="24"/>
        </w:rPr>
        <w:t>раз-ных</w:t>
      </w:r>
      <w:proofErr w:type="spellEnd"/>
      <w:r w:rsidRPr="00CE1A5C">
        <w:rPr>
          <w:rFonts w:eastAsia="Times New Roman"/>
          <w:sz w:val="24"/>
          <w:szCs w:val="24"/>
        </w:rPr>
        <w:t xml:space="preserve"> стилей.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6, темы:</w:t>
      </w:r>
    </w:p>
    <w:p w:rsidR="00C50951" w:rsidRPr="00CE1A5C" w:rsidRDefault="00C50951" w:rsidP="00C50951">
      <w:pPr>
        <w:spacing w:line="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40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Интонационное богатство русской речи. </w:t>
      </w:r>
      <w:proofErr w:type="spellStart"/>
      <w:r w:rsidRPr="00CE1A5C">
        <w:rPr>
          <w:rFonts w:eastAsia="Times New Roman"/>
          <w:sz w:val="24"/>
          <w:szCs w:val="24"/>
        </w:rPr>
        <w:t>Ло-гическое</w:t>
      </w:r>
      <w:proofErr w:type="spellEnd"/>
      <w:r w:rsidRPr="00CE1A5C">
        <w:rPr>
          <w:rFonts w:eastAsia="Times New Roman"/>
          <w:sz w:val="24"/>
          <w:szCs w:val="24"/>
        </w:rPr>
        <w:t xml:space="preserve"> ударение. Употребление </w:t>
      </w:r>
      <w:proofErr w:type="spellStart"/>
      <w:r w:rsidRPr="00CE1A5C">
        <w:rPr>
          <w:rFonts w:eastAsia="Times New Roman"/>
          <w:sz w:val="24"/>
          <w:szCs w:val="24"/>
        </w:rPr>
        <w:t>однород-ных</w:t>
      </w:r>
      <w:proofErr w:type="spellEnd"/>
      <w:r w:rsidRPr="00CE1A5C">
        <w:rPr>
          <w:rFonts w:eastAsia="Times New Roman"/>
          <w:sz w:val="24"/>
          <w:szCs w:val="24"/>
        </w:rPr>
        <w:t xml:space="preserve"> членов предложения в разных стилях </w:t>
      </w:r>
      <w:proofErr w:type="spellStart"/>
      <w:r w:rsidRPr="00CE1A5C">
        <w:rPr>
          <w:rFonts w:eastAsia="Times New Roman"/>
          <w:sz w:val="24"/>
          <w:szCs w:val="24"/>
        </w:rPr>
        <w:t>ре-чи</w:t>
      </w:r>
      <w:proofErr w:type="spellEnd"/>
      <w:r w:rsidRPr="00CE1A5C">
        <w:rPr>
          <w:rFonts w:eastAsia="Times New Roman"/>
          <w:sz w:val="24"/>
          <w:szCs w:val="24"/>
        </w:rPr>
        <w:t xml:space="preserve">. Употребление вводных слов в речи; </w:t>
      </w:r>
      <w:proofErr w:type="spellStart"/>
      <w:r w:rsidRPr="00CE1A5C">
        <w:rPr>
          <w:rFonts w:eastAsia="Times New Roman"/>
          <w:sz w:val="24"/>
          <w:szCs w:val="24"/>
        </w:rPr>
        <w:t>сти-листическое</w:t>
      </w:r>
      <w:proofErr w:type="spellEnd"/>
      <w:r w:rsidRPr="00CE1A5C">
        <w:rPr>
          <w:rFonts w:eastAsia="Times New Roman"/>
          <w:sz w:val="24"/>
          <w:szCs w:val="24"/>
        </w:rPr>
        <w:t xml:space="preserve"> различие между ними. </w:t>
      </w:r>
      <w:proofErr w:type="spellStart"/>
      <w:r w:rsidRPr="00CE1A5C">
        <w:rPr>
          <w:rFonts w:eastAsia="Times New Roman"/>
          <w:sz w:val="24"/>
          <w:szCs w:val="24"/>
        </w:rPr>
        <w:t>Использо-вание</w:t>
      </w:r>
      <w:proofErr w:type="spellEnd"/>
      <w:r w:rsidRPr="00CE1A5C">
        <w:rPr>
          <w:rFonts w:eastAsia="Times New Roman"/>
          <w:sz w:val="24"/>
          <w:szCs w:val="24"/>
        </w:rPr>
        <w:t xml:space="preserve"> вводных слов как средства связи </w:t>
      </w:r>
      <w:proofErr w:type="spellStart"/>
      <w:r w:rsidRPr="00CE1A5C">
        <w:rPr>
          <w:rFonts w:eastAsia="Times New Roman"/>
          <w:sz w:val="24"/>
          <w:szCs w:val="24"/>
        </w:rPr>
        <w:t>пред-ложений</w:t>
      </w:r>
      <w:proofErr w:type="spellEnd"/>
      <w:r w:rsidRPr="00CE1A5C">
        <w:rPr>
          <w:rFonts w:eastAsia="Times New Roman"/>
          <w:sz w:val="24"/>
          <w:szCs w:val="24"/>
        </w:rPr>
        <w:t xml:space="preserve"> в тексте. Использование </w:t>
      </w:r>
      <w:proofErr w:type="spellStart"/>
      <w:r w:rsidRPr="00CE1A5C">
        <w:rPr>
          <w:rFonts w:eastAsia="Times New Roman"/>
          <w:sz w:val="24"/>
          <w:szCs w:val="24"/>
        </w:rPr>
        <w:t>сложнопод-чиненных</w:t>
      </w:r>
      <w:proofErr w:type="spellEnd"/>
      <w:r w:rsidRPr="00CE1A5C">
        <w:rPr>
          <w:rFonts w:eastAsia="Times New Roman"/>
          <w:sz w:val="24"/>
          <w:szCs w:val="24"/>
        </w:rPr>
        <w:t xml:space="preserve"> предложений в разных типах и </w:t>
      </w:r>
      <w:proofErr w:type="spellStart"/>
      <w:r w:rsidRPr="00CE1A5C">
        <w:rPr>
          <w:rFonts w:eastAsia="Times New Roman"/>
          <w:sz w:val="24"/>
          <w:szCs w:val="24"/>
        </w:rPr>
        <w:t>сти-лях</w:t>
      </w:r>
      <w:proofErr w:type="spellEnd"/>
      <w:r w:rsidRPr="00CE1A5C">
        <w:rPr>
          <w:rFonts w:eastAsia="Times New Roman"/>
          <w:sz w:val="24"/>
          <w:szCs w:val="24"/>
        </w:rPr>
        <w:t xml:space="preserve"> речи</w: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слов, слов одной структуры.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78" o:spid="_x0000_s1040" style="position:absolute;z-index:251716608;visibility:visible;mso-wrap-distance-left:0;mso-wrap-distance-right:0" from="-5.6pt,-13.9pt" to="-5.6pt,2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uCFQIAACwEAAAOAAAAZHJzL2Uyb0RvYy54bWysU8GO2yAQvVfqPyDuWdtZb9ax4qwqO+ll&#10;24202w8ggGNUDAhInKjqv3fASZRtL1VVH/AAM2/ezBsWT8deogO3TmhV4ewuxYgrqplQuwp/e1tP&#10;CoycJ4oRqRWv8Ik7/LT8+GExmJJPdacl4xYBiHLlYCrceW/KJHG04z1xd9pwBZettj3xsLW7hFky&#10;AHovk2mazpJBW2asptw5OG3GS7yM+G3LqX9pW8c9khUGbj6uNq7bsCbLBSl3lphO0DMN8g8seiIU&#10;JL1CNcQTtLfiD6heUKudbv0d1X2i21ZQHmuAarL0t2peO2J4rAWa48y1Te7/wdKvh41FgoF2Dxgp&#10;0oNGMS3KHovQncG4EpxqtbGhPnpUr+ZZ0+8OKV13RO14dH87GYjMQkTyLiRsnIEc2+GLZuBD9l7H&#10;Vh1b2wdIaAI6RkVOV0X40SM6HlI4vS9mRT6NaiWkvAQa6/xnrnsUjApLoUKzSEkOz84HIqS8uIRj&#10;pddCyii4VGio8Cydz2KA01KwcBncnN1ta2nRgYSRiV+sCm5u3azeKxbBOk7Y6mx7IuRoQ3KpAh6U&#10;AnTO1jgTP+bpfFWsinyST2erSZ42zeTTus4ns3X2+NDcN3XdZD8DtSwvO8EYV4HdZT6z/O/0P7+U&#10;cbKuE3ptQ/IePfYLyF7+kXTUMsg3DsJWs9PGXjSGkYzO5+cTZv52D/btI1/+AgAA//8DAFBLAwQU&#10;AAYACAAAACEAUqC8BeAAAAALAQAADwAAAGRycy9kb3ducmV2LnhtbEyPQU/DMAyF70j8h8hI3La0&#10;FbCsazohEEg7oIlt4py1pi1tnKrJ1u7fY8QBbrbf0/P3svVkO3HGwTeONMTzCARS4cqGKg2H/ctM&#10;gfDBUGk6R6jhgh7W+fVVZtLSjfSO512oBIeQT42GOoQ+ldIXNVrj565HYu3TDdYEXodKloMZOdx2&#10;MomiB2lNQ/yhNj0+1Vi0u5PV8Kbks9u2H8Xla9y/KrVpl4vNQevbm+lxBSLgFP7M8IPP6JAz09Gd&#10;qPSi0zCL44StPCQL7sCO38tRw72K70DmmfzfIf8GAAD//wMAUEsBAi0AFAAGAAgAAAAhALaDOJL+&#10;AAAA4QEAABMAAAAAAAAAAAAAAAAAAAAAAFtDb250ZW50X1R5cGVzXS54bWxQSwECLQAUAAYACAAA&#10;ACEAOP0h/9YAAACUAQAACwAAAAAAAAAAAAAAAAAvAQAAX3JlbHMvLnJlbHNQSwECLQAUAAYACAAA&#10;ACEAj3k7ghUCAAAsBAAADgAAAAAAAAAAAAAAAAAuAgAAZHJzL2Uyb0RvYy54bWxQSwECLQAUAAYA&#10;CAAAACEAUqC8BeAAAAALAQAADwAAAAAAAAAAAAAAAABvBAAAZHJzL2Rvd25yZXYueG1sUEsFBgAA&#10;AAAEAAQA8wAAAHwFAAAAAA==&#10;" o:allowincell="f" strokeweight=".48pt"/>
        </w:pict>
      </w:r>
      <w:r>
        <w:rPr>
          <w:noProof/>
          <w:sz w:val="24"/>
          <w:szCs w:val="24"/>
        </w:rPr>
        <w:pict>
          <v:line id="Shape 179" o:spid="_x0000_s1039" style="position:absolute;z-index:251717632;visibility:visible;mso-wrap-distance-left:0;mso-wrap-distance-right:0" from="225.65pt,-13.9pt" to="225.65pt,7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JmFAIAACwEAAAOAAAAZHJzL2Uyb0RvYy54bWysU8GO2yAQvVfqPyDuie3Um42tOKvKTnrZ&#10;tpF2+wEEcIyKAQGJE1X99w44ibLtparqAx5g5s2becPy6dRLdOTWCa0qnE1TjLiimgm1r/C3181k&#10;gZHzRDEiteIVPnOHn1bv3y0HU/KZ7rRk3CIAUa4cTIU7702ZJI52vCduqg1XcNlq2xMPW7tPmCUD&#10;oPcymaXpPBm0ZcZqyp2D02a8xKuI37ac+q9t67hHssLAzcfVxnUX1mS1JOXeEtMJeqFB/oFFT4SC&#10;pDeohniCDlb8AdULarXTrZ9S3Se6bQXlsQaoJkt/q+alI4bHWqA5ztza5P4fLP1y3FokGGiXY6RI&#10;DxrFtCh7LEJ3BuNKcKrV1ob66Em9mGdNvzukdN0RtefR/fVsIDILEcmbkLBxBnLshs+agQ85eB1b&#10;dWptHyChCegUFTnfFOEnj+h4SOG0yPI0K6JaCSmvgcY6/4nrHgWjwlKo0CxSkuOz84EIKa8u4Vjp&#10;jZAyCi4VGio8T4uHGOC0FCxcBjdn97taWnQkYWTiF6uCm3s3qw+KRbCOE7a+2J4IOdqQXKqAB6UA&#10;nYs1zsSPIi3Wi/Uin+Sz+XqSp00z+bip88l8kz0+NB+aum6yn4FalpedYIyrwO46n1n+d/pfXso4&#10;WbcJvbUheYse+wVkr/9IOmoZ5BsHYafZeWuvGsNIRufL8wkzf78H+/6Rr34BAAD//wMAUEsDBBQA&#10;BgAIAAAAIQCa2k4I3QAAAAwBAAAPAAAAZHJzL2Rvd25yZXYueG1sTI/BTsMwDIbvSLxDZCQuaEsz&#10;xoZK0wkm7ciBAfesCU1Y4lRJupW3x4gDHG1/+v39zWYKnp1Myi6iBDGvgBnsonbYS3h73c3ugeWi&#10;UCsf0Uj4Mhk27eVFo2odz/hiTvvSMwrBXCsJtpSh5jx31gSV53EwSLePmIIqNKae66TOFB48X1TV&#10;igflkD5YNZitNd1xPwYJ7jPlbDvxJLI/7rY3o3fr53cpr6+mxwdgxUzlD4YffVKHlpwOcUSdmZew&#10;vBO3hEqYLdbUgYjfzYHQpRAr4G3D/5dovwEAAP//AwBQSwECLQAUAAYACAAAACEAtoM4kv4AAADh&#10;AQAAEwAAAAAAAAAAAAAAAAAAAAAAW0NvbnRlbnRfVHlwZXNdLnhtbFBLAQItABQABgAIAAAAIQA4&#10;/SH/1gAAAJQBAAALAAAAAAAAAAAAAAAAAC8BAABfcmVscy8ucmVsc1BLAQItABQABgAIAAAAIQDb&#10;TsJmFAIAACwEAAAOAAAAAAAAAAAAAAAAAC4CAABkcnMvZTJvRG9jLnhtbFBLAQItABQABgAIAAAA&#10;IQCa2k4I3QAAAAwBAAAPAAAAAAAAAAAAAAAAAG4EAABkcnMvZG93bnJldi54bWxQSwUGAAAAAAQA&#10;BADzAAAAeAUAAAAA&#10;" o:allowincell="f" strokeweight=".16931mm"/>
        </w:pict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5: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50" w:lineRule="auto"/>
        <w:ind w:right="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Наблюдение над значением словоформ разных частей речи и их функциями в </w:t>
      </w:r>
      <w:proofErr w:type="spellStart"/>
      <w:r w:rsidRPr="00CE1A5C">
        <w:rPr>
          <w:rFonts w:eastAsia="Times New Roman"/>
          <w:sz w:val="24"/>
          <w:szCs w:val="24"/>
        </w:rPr>
        <w:t>тек-сте</w:t>
      </w:r>
      <w:proofErr w:type="spellEnd"/>
      <w:r w:rsidRPr="00CE1A5C">
        <w:rPr>
          <w:rFonts w:eastAsia="Times New Roman"/>
          <w:sz w:val="24"/>
          <w:szCs w:val="24"/>
        </w:rPr>
        <w:t xml:space="preserve">. Составление словосочетаний, </w:t>
      </w:r>
      <w:proofErr w:type="spellStart"/>
      <w:r w:rsidRPr="00CE1A5C">
        <w:rPr>
          <w:rFonts w:eastAsia="Times New Roman"/>
          <w:sz w:val="24"/>
          <w:szCs w:val="24"/>
        </w:rPr>
        <w:t>пред-ложений</w:t>
      </w:r>
      <w:proofErr w:type="spellEnd"/>
      <w:r w:rsidRPr="00CE1A5C">
        <w:rPr>
          <w:rFonts w:eastAsia="Times New Roman"/>
          <w:sz w:val="24"/>
          <w:szCs w:val="24"/>
        </w:rPr>
        <w:t>, текстов (устных и письменных) с использованием нужной словоформы с учетом различных типов и стилей речи.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19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6: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50" w:lineRule="auto"/>
        <w:ind w:right="2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Упражнения по синтаксической </w:t>
      </w:r>
      <w:proofErr w:type="spellStart"/>
      <w:r w:rsidRPr="00CE1A5C">
        <w:rPr>
          <w:rFonts w:eastAsia="Times New Roman"/>
          <w:sz w:val="24"/>
          <w:szCs w:val="24"/>
        </w:rPr>
        <w:t>синони-мии</w:t>
      </w:r>
      <w:proofErr w:type="spellEnd"/>
      <w:r w:rsidRPr="00CE1A5C">
        <w:rPr>
          <w:rFonts w:eastAsia="Times New Roman"/>
          <w:sz w:val="24"/>
          <w:szCs w:val="24"/>
        </w:rPr>
        <w:t xml:space="preserve">: двусоставное/односоставное </w:t>
      </w:r>
      <w:proofErr w:type="spellStart"/>
      <w:r w:rsidRPr="00CE1A5C">
        <w:rPr>
          <w:rFonts w:eastAsia="Times New Roman"/>
          <w:sz w:val="24"/>
          <w:szCs w:val="24"/>
        </w:rPr>
        <w:t>пред-ложение</w:t>
      </w:r>
      <w:proofErr w:type="spellEnd"/>
      <w:r w:rsidRPr="00CE1A5C">
        <w:rPr>
          <w:rFonts w:eastAsia="Times New Roman"/>
          <w:sz w:val="24"/>
          <w:szCs w:val="24"/>
        </w:rPr>
        <w:t xml:space="preserve">, предложение с обособленными определениями и обстоятельствами / сложноподчиненное предложение с </w:t>
      </w:r>
      <w:proofErr w:type="spellStart"/>
      <w:r w:rsidRPr="00CE1A5C">
        <w:rPr>
          <w:rFonts w:eastAsia="Times New Roman"/>
          <w:sz w:val="24"/>
          <w:szCs w:val="24"/>
        </w:rPr>
        <w:t>при-даточными</w:t>
      </w:r>
      <w:proofErr w:type="spellEnd"/>
      <w:r w:rsidRPr="00CE1A5C">
        <w:rPr>
          <w:rFonts w:eastAsia="Times New Roman"/>
          <w:sz w:val="24"/>
          <w:szCs w:val="24"/>
        </w:rPr>
        <w:t xml:space="preserve"> определительными и </w:t>
      </w:r>
      <w:proofErr w:type="spellStart"/>
      <w:r w:rsidRPr="00CE1A5C">
        <w:rPr>
          <w:rFonts w:eastAsia="Times New Roman"/>
          <w:sz w:val="24"/>
          <w:szCs w:val="24"/>
        </w:rPr>
        <w:t>обстоя-тельственными</w:t>
      </w:r>
      <w:proofErr w:type="spellEnd"/>
      <w:r w:rsidRPr="00CE1A5C">
        <w:rPr>
          <w:rFonts w:eastAsia="Times New Roman"/>
          <w:sz w:val="24"/>
          <w:szCs w:val="24"/>
        </w:rPr>
        <w:t xml:space="preserve"> и др.</w:t>
      </w:r>
    </w:p>
    <w:p w:rsidR="00C50951" w:rsidRPr="00CE1A5C" w:rsidRDefault="00C50951" w:rsidP="00C50951">
      <w:pPr>
        <w:spacing w:line="734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34" w:right="1246" w:bottom="382" w:left="1240" w:header="0" w:footer="0" w:gutter="0"/>
          <w:cols w:num="2" w:space="720" w:equalWidth="0">
            <w:col w:w="4800" w:space="220"/>
            <w:col w:w="4400"/>
          </w:cols>
        </w:sectPr>
      </w:pPr>
    </w:p>
    <w:p w:rsidR="00C50951" w:rsidRPr="00CE1A5C" w:rsidRDefault="00C50951" w:rsidP="00C50951">
      <w:pPr>
        <w:spacing w:line="10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right="320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3). Владение навыками самоанализа и самооценки на основе наблюдений за собственной речью: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80" o:spid="_x0000_s1038" style="position:absolute;z-index:251718656;visibility:visible;mso-wrap-distance-left:0;mso-wrap-distance-right:0" from="-5.55pt,.8pt" to="476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1QFAIAACwEAAAOAAAAZHJzL2Uyb0RvYy54bWysU8GO2yAQvVfqPyDuie2sN02sOKvKTnrZ&#10;tpF2+wEEcIyKAQGJE1X99w4ktrLtparqAx6Y4fHmzczq6dxJdOLWCa1KnE1TjLiimgl1KPG31+1k&#10;gZHzRDEiteIlvnCHn9bv3616U/CZbrVk3CIAUa7oTYlb702RJI62vCNuqg1X4Gy07YiHrT0kzJIe&#10;0DuZzNJ0nvTaMmM15c7BaX114nXEbxpO/demcdwjWWLg5uNq47oPa7JekeJgiWkFvdEg/8CiI0LB&#10;oyNUTTxBRyv+gOoEtdrpxk+p7hLdNILymANkk6W/ZfPSEsNjLiCOM6NM7v/B0i+nnUWCQe0eMFKk&#10;gxrFZ1G2iOr0xhUQVKmdDfnRs3oxz5p+d0jpqiXqwGP468XAzSzomby5EjbOwBv7/rNmEEOOXkep&#10;zo3tAiSIgM6xIpexIvzsEYXDeTab50AE0cGXkGK4aKzzn7juUDBKLIUKYpGCnJ6dD0RIMYSEY6W3&#10;QspYcKlQD+Dp8jFecFoKFpwhzNnDvpIWnUhomfjFrMBzH2b1UbEI1nLCNjfbEyGvNjwuVcCDVIDO&#10;zbr2xI9lutwsNot8ks/mm0me1vXk47bKJ/Nt9uGxfqirqs5+BmpZXrSCMa4Cu6E/s/zv6n+blGtn&#10;jR06ypC8RY96AdnhH0nHWobyhYFyxV6zy84ONYaWjMG38Qk9f78H+37I178AAAD//wMAUEsDBBQA&#10;BgAIAAAAIQBDsrU02QAAAAcBAAAPAAAAZHJzL2Rvd25yZXYueG1sTI7LTsMwFET3SPyDdZHYoNYx&#10;iD5CnAoqdcmCAns3NrGpfR35Om34ewwbWI7OaOY0myl4djKJXEQJYl4BM9hF7bCX8Pa6m62AUVao&#10;lY9oJHwZgk17edGoWsczvpjTPvesjCDVSoLNeag5p86aoGgeB4OFfcQUVC4x9VwndS7jwfPbqlrw&#10;oByWB6sGs7WmO+7HIMF9JiLbiSdB/rjb3ozeLZ/fpby+mh4fgGUz5b8y/OgXdWiL0yGOqIl5CTMh&#10;RKkWsABW+Pr+bgns8Jt52/D//u03AAAA//8DAFBLAQItABQABgAIAAAAIQC2gziS/gAAAOEBAAAT&#10;AAAAAAAAAAAAAAAAAAAAAABbQ29udGVudF9UeXBlc10ueG1sUEsBAi0AFAAGAAgAAAAhADj9If/W&#10;AAAAlAEAAAsAAAAAAAAAAAAAAAAALwEAAF9yZWxzLy5yZWxzUEsBAi0AFAAGAAgAAAAhADD6PVAU&#10;AgAALAQAAA4AAAAAAAAAAAAAAAAALgIAAGRycy9lMm9Eb2MueG1sUEsBAi0AFAAGAAgAAAAhAEOy&#10;tTTZAAAABwEAAA8AAAAAAAAAAAAAAAAAbgQAAGRycy9kb3ducmV2LnhtbFBLBQYAAAAABAAEAPMA&#10;AAB0BQAAAAA=&#10;" o:allowincell="f" strokeweight=".16931mm"/>
        </w:pict>
      </w:r>
      <w:r>
        <w:rPr>
          <w:noProof/>
          <w:sz w:val="24"/>
          <w:szCs w:val="24"/>
        </w:rPr>
        <w:pict>
          <v:line id="Shape 181" o:spid="_x0000_s1037" style="position:absolute;z-index:251719680;visibility:visible;mso-wrap-distance-left:0;mso-wrap-distance-right:0" from="245.35pt,.55pt" to="245.35pt,3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YXFQIAACwEAAAOAAAAZHJzL2Uyb0RvYy54bWysU02P0zAQvSPxHyzf2yQllCZqukJJy2WB&#10;Srv8ANd2GgvHtmy3aYX474ydtlD2skLk4PjjzfObeePlw6mX6MitE1pVOJumGHFFNRNqX+Fvz5vJ&#10;AiPniWJEasUrfOYOP6zevlkOpuQz3WnJuEVAolw5mAp33psySRzteE/cVBuu4LDVticelnafMEsG&#10;YO9lMkvTeTJoy4zVlDsHu814iFeRv2059V/b1nGPZIVBm4+jjeMujMlqScq9JaYT9CKD/IOKnggF&#10;l96oGuIJOljxgqoX1GqnWz+luk902wrKYw6QTZb+lc1TRwyPuUBxnLmVyf0/WvrluLVIMPBuhpEi&#10;PXgUr0XZIgvVGYwrAVSrrQ350ZN6Mo+afndI6bojas8j/PlsIDJGJHchYeEM3LEbPmsGGHLwOpbq&#10;1No+UEIR0Ck6cr45wk8e0XGTwm5eZEWxiG4lpLwGGuv8J657FCYVlkKFYpGSHB+dB+kAvULCttIb&#10;IWU0XCo0VHieFvMY4LQULBwGmLP7XS0tOpLQMvELdQCyO5jVB8UiWccJW1/mngg5zgEvVeCDVEDO&#10;ZTb2xI8iLdaL9SKf5LP5epKnTTP5uKnzyXyTfXjfvGvqusl+BmlZXnaCMa6Cumt/Zvnr/L+8lLGz&#10;bh16K0Nyzx5TBLHXfxQdvQz2jY2w0+y8taEawVZoyQi+PJ/Q83+uI+r3I1/9AgAA//8DAFBLAwQU&#10;AAYACAAAACEAY7AcPt4AAAAJAQAADwAAAGRycy9kb3ducmV2LnhtbEyPTUvDQBCG7wX/wzKCt3ZT&#10;UfNhNkUUhR5EbIvnbXZMYrKzIbtt0n/fkR70+PK8vPNMvppsJ444+MaRguUiAoFUOtNQpWC3fZ0n&#10;IHzQZHTnCBWc0MOquJrlOjNupE88bkIleIR8phXUIfSZlL6s0Wq/cD0Ss283WB04DpU0gx553Hby&#10;NooepNUN8YVa9/hcY9luDlbBeyJf3Ef7VZ5+xu1bkqzbNF7vlLq5np4eQQScwl8ZfvVZHQp22rsD&#10;GS86BXdpFHOVwRIE80veK4jj+xRkkcv/HxRnAAAA//8DAFBLAQItABQABgAIAAAAIQC2gziS/gAA&#10;AOEBAAATAAAAAAAAAAAAAAAAAAAAAABbQ29udGVudF9UeXBlc10ueG1sUEsBAi0AFAAGAAgAAAAh&#10;ADj9If/WAAAAlAEAAAsAAAAAAAAAAAAAAAAALwEAAF9yZWxzLy5yZWxzUEsBAi0AFAAGAAgAAAAh&#10;AE4XthcVAgAALAQAAA4AAAAAAAAAAAAAAAAALgIAAGRycy9lMm9Eb2MueG1sUEsBAi0AFAAGAAgA&#10;AAAhAGOwHD7eAAAACQEAAA8AAAAAAAAAAAAAAAAAbwQAAGRycy9kb3ducmV2LnhtbFBLBQYAAAAA&#10;BAAEAPMAAAB6BQAAAAA=&#10;" o:allowincell="f" strokeweight=".48pt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246" w:bottom="382" w:left="1240" w:header="0" w:footer="0" w:gutter="0"/>
          <w:cols w:space="720" w:equalWidth="0">
            <w:col w:w="9420"/>
          </w:cols>
        </w:sectPr>
      </w:pP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1,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Основные требования к речи: правильность, точность, выразительность, уместность </w:t>
      </w:r>
      <w:proofErr w:type="spellStart"/>
      <w:r w:rsidRPr="00CE1A5C">
        <w:rPr>
          <w:rFonts w:eastAsia="Times New Roman"/>
          <w:sz w:val="24"/>
          <w:szCs w:val="24"/>
        </w:rPr>
        <w:t>упо-требления</w:t>
      </w:r>
      <w:proofErr w:type="spellEnd"/>
      <w:r w:rsidRPr="00CE1A5C">
        <w:rPr>
          <w:rFonts w:eastAsia="Times New Roman"/>
          <w:sz w:val="24"/>
          <w:szCs w:val="24"/>
        </w:rPr>
        <w:t xml:space="preserve"> языковых средств. Основы </w:t>
      </w:r>
      <w:proofErr w:type="spellStart"/>
      <w:r w:rsidRPr="00CE1A5C">
        <w:rPr>
          <w:rFonts w:eastAsia="Times New Roman"/>
          <w:sz w:val="24"/>
          <w:szCs w:val="24"/>
        </w:rPr>
        <w:t>оратор-ского</w:t>
      </w:r>
      <w:proofErr w:type="spellEnd"/>
      <w:r w:rsidRPr="00CE1A5C">
        <w:rPr>
          <w:rFonts w:eastAsia="Times New Roman"/>
          <w:sz w:val="24"/>
          <w:szCs w:val="24"/>
        </w:rPr>
        <w:t xml:space="preserve"> искусства. Подготовка публичной речи. Особенности построения публичного </w:t>
      </w:r>
      <w:proofErr w:type="spellStart"/>
      <w:r w:rsidRPr="00CE1A5C">
        <w:rPr>
          <w:rFonts w:eastAsia="Times New Roman"/>
          <w:sz w:val="24"/>
          <w:szCs w:val="24"/>
        </w:rPr>
        <w:t>выступ-ления</w:t>
      </w:r>
      <w:proofErr w:type="spellEnd"/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2,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right="3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Орфоэпические нормы: произносительные нормы и нормы ударения.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3,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Слово в лексической системе языка. </w:t>
      </w:r>
      <w:proofErr w:type="spellStart"/>
      <w:r w:rsidRPr="00CE1A5C">
        <w:rPr>
          <w:rFonts w:eastAsia="Times New Roman"/>
          <w:sz w:val="24"/>
          <w:szCs w:val="24"/>
        </w:rPr>
        <w:t>Лексиче-ские</w:t>
      </w:r>
      <w:proofErr w:type="spellEnd"/>
      <w:r w:rsidRPr="00CE1A5C">
        <w:rPr>
          <w:rFonts w:eastAsia="Times New Roman"/>
          <w:sz w:val="24"/>
          <w:szCs w:val="24"/>
        </w:rPr>
        <w:t xml:space="preserve"> нормы. Лексические ошибки и их </w:t>
      </w:r>
      <w:proofErr w:type="spellStart"/>
      <w:r w:rsidRPr="00CE1A5C">
        <w:rPr>
          <w:rFonts w:eastAsia="Times New Roman"/>
          <w:sz w:val="24"/>
          <w:szCs w:val="24"/>
        </w:rPr>
        <w:t>ис-правление</w:t>
      </w:r>
      <w:proofErr w:type="spellEnd"/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spacing w:line="6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Раздел 4, темы: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Речевые ошибки, связанные с неоправданным повтором однокоренных слов.</w:t>
      </w:r>
    </w:p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82" o:spid="_x0000_s1036" style="position:absolute;z-index:251720704;visibility:visible;mso-wrap-distance-left:0;mso-wrap-distance-right:0" from="-5.55pt,111.2pt" to="476.8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thEwIAACw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lGCnS&#10;g0bxWpQVs9CdwbgSgmq1taE+elIv5knT7w4pXXdE7XkMfz0byMxCRvImJWycgTt2wxfNIIYcvI6t&#10;OrW2D5DQBHSKipxvivCTRxQO59lsnhcgHB19CSnHRGOd/8x1j4JRYSlUaBYpyfHJ+UCElGNIOFZ6&#10;I6SMgkuFBgBPFw8xwWkpWHCGMGf3u1padCRhZOIXqwLPfZjVB8UiWMcJW19tT4S82HC5VAEPSgE6&#10;V+syEz8W6WJdrIt8ks/m60meNs3k06bOJ/NN9vGh+dDUdZP9DNSyvOwEY1wFduN8Zvnf6X99KZfJ&#10;uk3orQ3JW/TYLyA7/iPpqGWQ7zIIO83OWztqDCMZg6/PJ8z8/R7s+0e++gUAAP//AwBQSwMEFAAG&#10;AAgAAAAhANBN57bdAAAACwEAAA8AAABkcnMvZG93bnJldi54bWxMj8tOwzAQRfdI/IM1SGxQ6zhA&#10;CyFOBZW6ZNFC9248xKZ+RBmnDX+PkZBgOTNHd86tV5N37IQD2RgkiHkBDEMbtQ2dhPe3zewBGCUV&#10;tHIxoIQvJFg1lxe1qnQ8hy2edqljOSRQpSSYlPqKc2oNekXz2GPIt484eJXyOHRcD+qcw73jZVEs&#10;uFc25A9G9bg22B53o5dgPwci04oXQe64Wd+Mzi5f91JeX03PT8ASTukPhh/9rA5NdjrEMWhiTsJM&#10;CJFRCWVZ3gHLxOP97RLY4XfDm5r/79B8AwAA//8DAFBLAQItABQABgAIAAAAIQC2gziS/gAAAOEB&#10;AAATAAAAAAAAAAAAAAAAAAAAAABbQ29udGVudF9UeXBlc10ueG1sUEsBAi0AFAAGAAgAAAAhADj9&#10;If/WAAAAlAEAAAsAAAAAAAAAAAAAAAAALwEAAF9yZWxzLy5yZWxzUEsBAi0AFAAGAAgAAAAhAO7r&#10;62ETAgAALAQAAA4AAAAAAAAAAAAAAAAALgIAAGRycy9lMm9Eb2MueG1sUEsBAi0AFAAGAAgAAAAh&#10;ANBN57bdAAAACwEAAA8AAAAAAAAAAAAAAAAAbQQAAGRycy9kb3ducmV2LnhtbFBLBQYAAAAABAAE&#10;APMAAAB3BQAAAAA=&#10;" o:allowincell="f" strokeweight=".16931mm"/>
        </w:pict>
      </w:r>
    </w:p>
    <w:p w:rsidR="00C50951" w:rsidRPr="00CE1A5C" w:rsidRDefault="00C50951" w:rsidP="00C50951">
      <w:pPr>
        <w:spacing w:line="20" w:lineRule="exact"/>
        <w:rPr>
          <w:sz w:val="24"/>
          <w:szCs w:val="24"/>
        </w:rPr>
      </w:pPr>
      <w:r w:rsidRPr="00CE1A5C">
        <w:rPr>
          <w:sz w:val="24"/>
          <w:szCs w:val="24"/>
        </w:rPr>
        <w:br w:type="column"/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1: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6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Составление связного высказывания на заданную тему, в том числе на </w:t>
      </w:r>
      <w:proofErr w:type="spellStart"/>
      <w:r w:rsidRPr="00CE1A5C">
        <w:rPr>
          <w:rFonts w:eastAsia="Times New Roman"/>
          <w:sz w:val="24"/>
          <w:szCs w:val="24"/>
        </w:rPr>
        <w:t>лингвисти-ческую</w:t>
      </w:r>
      <w:proofErr w:type="spellEnd"/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0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2: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Наблюдение над функционированием </w:t>
      </w:r>
      <w:proofErr w:type="spellStart"/>
      <w:r w:rsidRPr="00CE1A5C">
        <w:rPr>
          <w:rFonts w:eastAsia="Times New Roman"/>
          <w:sz w:val="24"/>
          <w:szCs w:val="24"/>
        </w:rPr>
        <w:t>пра-вил</w:t>
      </w:r>
      <w:proofErr w:type="spellEnd"/>
      <w:r w:rsidRPr="00CE1A5C">
        <w:rPr>
          <w:rFonts w:eastAsia="Times New Roman"/>
          <w:sz w:val="24"/>
          <w:szCs w:val="24"/>
        </w:rPr>
        <w:t xml:space="preserve"> орфографии и пунктуации в образцах письменных текстов. Наблюдение над </w:t>
      </w:r>
      <w:proofErr w:type="spellStart"/>
      <w:r w:rsidRPr="00CE1A5C">
        <w:rPr>
          <w:rFonts w:eastAsia="Times New Roman"/>
          <w:sz w:val="24"/>
          <w:szCs w:val="24"/>
        </w:rPr>
        <w:t>вы-разительными</w:t>
      </w:r>
      <w:proofErr w:type="spellEnd"/>
      <w:r w:rsidRPr="00CE1A5C">
        <w:rPr>
          <w:rFonts w:eastAsia="Times New Roman"/>
          <w:sz w:val="24"/>
          <w:szCs w:val="24"/>
        </w:rPr>
        <w:t xml:space="preserve"> средствами фонетики.</w:t>
      </w:r>
    </w:p>
    <w:p w:rsidR="00C50951" w:rsidRPr="00CE1A5C" w:rsidRDefault="00C50951" w:rsidP="00C50951">
      <w:pPr>
        <w:spacing w:line="278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3: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1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Составление связного высказывания с </w:t>
      </w:r>
      <w:proofErr w:type="spellStart"/>
      <w:r w:rsidRPr="00CE1A5C">
        <w:rPr>
          <w:rFonts w:eastAsia="Times New Roman"/>
          <w:sz w:val="24"/>
          <w:szCs w:val="24"/>
        </w:rPr>
        <w:t>ис-пользованием</w:t>
      </w:r>
      <w:proofErr w:type="spellEnd"/>
      <w:r w:rsidRPr="00CE1A5C">
        <w:rPr>
          <w:rFonts w:eastAsia="Times New Roman"/>
          <w:sz w:val="24"/>
          <w:szCs w:val="24"/>
        </w:rPr>
        <w:t xml:space="preserve"> заданных лексем, в том числе на лингвистическую тему.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  <w:u w:val="single"/>
        </w:rPr>
        <w:t>Раздел 4:</w:t>
      </w:r>
    </w:p>
    <w:p w:rsidR="00C50951" w:rsidRPr="00CE1A5C" w:rsidRDefault="00C50951" w:rsidP="00C50951">
      <w:pPr>
        <w:spacing w:line="1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Анализ </w:t>
      </w:r>
      <w:proofErr w:type="spellStart"/>
      <w:r w:rsidRPr="00CE1A5C">
        <w:rPr>
          <w:rFonts w:eastAsia="Times New Roman"/>
          <w:sz w:val="24"/>
          <w:szCs w:val="24"/>
        </w:rPr>
        <w:t>одноструктурных</w:t>
      </w:r>
      <w:proofErr w:type="spellEnd"/>
      <w:r w:rsidRPr="00CE1A5C">
        <w:rPr>
          <w:rFonts w:eastAsia="Times New Roman"/>
          <w:sz w:val="24"/>
          <w:szCs w:val="24"/>
        </w:rPr>
        <w:t xml:space="preserve"> слов с морфема-ми-омонимами; сопоставление слов с морфемами-синонимами. Составление текстов (устных и письменных) с </w:t>
      </w:r>
      <w:proofErr w:type="spellStart"/>
      <w:r w:rsidRPr="00CE1A5C">
        <w:rPr>
          <w:rFonts w:eastAsia="Times New Roman"/>
          <w:sz w:val="24"/>
          <w:szCs w:val="24"/>
        </w:rPr>
        <w:t>исполь-зованием</w:t>
      </w:r>
      <w:proofErr w:type="spellEnd"/>
      <w:r w:rsidRPr="00CE1A5C">
        <w:rPr>
          <w:rFonts w:eastAsia="Times New Roman"/>
          <w:sz w:val="24"/>
          <w:szCs w:val="24"/>
        </w:rPr>
        <w:t xml:space="preserve"> однокоренных слов, слов одной структуры. Морфемный, </w:t>
      </w:r>
      <w:proofErr w:type="spellStart"/>
      <w:r w:rsidRPr="00CE1A5C">
        <w:rPr>
          <w:rFonts w:eastAsia="Times New Roman"/>
          <w:sz w:val="24"/>
          <w:szCs w:val="24"/>
        </w:rPr>
        <w:t>словообразова-тельный</w:t>
      </w:r>
      <w:proofErr w:type="spellEnd"/>
      <w:r w:rsidRPr="00CE1A5C">
        <w:rPr>
          <w:rFonts w:eastAsia="Times New Roman"/>
          <w:sz w:val="24"/>
          <w:szCs w:val="24"/>
        </w:rPr>
        <w:t xml:space="preserve">, этимологический анализ для </w:t>
      </w:r>
      <w:proofErr w:type="spellStart"/>
      <w:r w:rsidRPr="00CE1A5C">
        <w:rPr>
          <w:rFonts w:eastAsia="Times New Roman"/>
          <w:sz w:val="24"/>
          <w:szCs w:val="24"/>
        </w:rPr>
        <w:t>по-нимания</w:t>
      </w:r>
      <w:proofErr w:type="spellEnd"/>
      <w:r w:rsidRPr="00CE1A5C">
        <w:rPr>
          <w:rFonts w:eastAsia="Times New Roman"/>
          <w:sz w:val="24"/>
          <w:szCs w:val="24"/>
        </w:rPr>
        <w:t xml:space="preserve"> внутренней формы слова, </w:t>
      </w:r>
      <w:proofErr w:type="spellStart"/>
      <w:r w:rsidRPr="00CE1A5C">
        <w:rPr>
          <w:rFonts w:eastAsia="Times New Roman"/>
          <w:sz w:val="24"/>
          <w:szCs w:val="24"/>
        </w:rPr>
        <w:t>наблю-дения</w:t>
      </w:r>
      <w:proofErr w:type="spellEnd"/>
      <w:r w:rsidRPr="00CE1A5C">
        <w:rPr>
          <w:rFonts w:eastAsia="Times New Roman"/>
          <w:sz w:val="24"/>
          <w:szCs w:val="24"/>
        </w:rPr>
        <w:t xml:space="preserve"> за историческими процессами.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246" w:bottom="382" w:left="1240" w:header="0" w:footer="0" w:gutter="0"/>
          <w:cols w:num="2" w:space="720" w:equalWidth="0">
            <w:col w:w="4740" w:space="280"/>
            <w:col w:w="4400"/>
          </w:cols>
        </w:sectPr>
      </w:pPr>
    </w:p>
    <w:p w:rsidR="00C50951" w:rsidRPr="00CE1A5C" w:rsidRDefault="00C50951" w:rsidP="00C50951">
      <w:pPr>
        <w:spacing w:line="193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type w:val="continuous"/>
          <w:pgSz w:w="11900" w:h="16838"/>
          <w:pgMar w:top="1134" w:right="1246" w:bottom="382" w:left="1240" w:header="0" w:footer="0" w:gutter="0"/>
          <w:cols w:space="720" w:equalWidth="0">
            <w:col w:w="94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3600"/>
      </w:tblGrid>
      <w:tr w:rsidR="00C50951" w:rsidRPr="00CE1A5C" w:rsidTr="00CE1A5C">
        <w:trPr>
          <w:trHeight w:val="254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Раздел 5,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5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5: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Употребление форм имен существительных в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словосочетаний,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предложе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текстов (устных и письменных)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пользованием нужной словоформы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уче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том различных типов и стилей речи.</w:t>
            </w:r>
          </w:p>
        </w:tc>
      </w:tr>
      <w:tr w:rsidR="00C50951" w:rsidRPr="00CE1A5C" w:rsidTr="00CE1A5C">
        <w:trPr>
          <w:trHeight w:val="528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Употребление однородных членов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предложе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Составление связного высказывания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в разных стилях речи. Употребление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пользованием предложений определенной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вводных слов в речи; стилистическое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разли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структуры, в том числе на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лингвистиче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между ними. Употребление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сложносочи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 тему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ненных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предложений в речи. Использование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сложноподчиненных предложений в разных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типах и стилях речи. Использование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бессоюз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сложных предложений в речи. Замена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прямой речи косвенной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7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346E23" w:rsidP="00C50951">
      <w:pPr>
        <w:spacing w:line="2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83" o:spid="_x0000_s1035" style="position:absolute;z-index:251721728;visibility:visible;mso-wrap-distance-left:0;mso-wrap-distance-right:0;mso-position-horizontal-relative:page;mso-position-vertical-relative:page" from="56.6pt,56.6pt" to="56.6pt,7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dWFQIAACwEAAAOAAAAZHJzL2Uyb0RvYy54bWysU8GO2jAQvVfqP1i+QxI2UIgIqyqBXrYt&#10;0m4/wNgOserYlm0IqOq/d+wAYtvLatUcnLE982bmvfHy8dRJdOTWCa1KnI1TjLiimgm1L/GPl81o&#10;jpHzRDEiteIlPnOHH1cfPyx7U/CJbrVk3CIAUa7oTYlb702RJI62vCNurA1XcNlo2xEPW7tPmCU9&#10;oHcymaTpLOm1ZcZqyp2D03q4xKuI3zSc+u9N47hHssRQm4+rjesurMlqSYq9JaYV9FIGeUcVHREK&#10;kt6gauIJOljxD1QnqNVON35MdZfophGUxx6gmyz9q5vnlhgeewFynLnR5P4fLP123FokGGgH9CjS&#10;gUYxLcrmD4Gd3rgCnCq1taE/elLP5knTnw4pXbVE7Xl0fzkbiMxCRPIqJGycgRy7/qtm4EMOXkeq&#10;To3tAiSQgE5RkfNNEX7yiA6HFE4X2XQyX0S1ElJcA411/gvXHQpGiaVQgSxSkOOT86EQUlxdwrHS&#10;GyFlFFwq1Jd4li6mMcBpKVi4DG7O7neVtOhIwsjEL3YFN/duVh8Ui2AtJ2x9sT0RcrAhuVQBD1qB&#10;ci7WMBO/FuliPV/P81E+ma1HeVrXo8+bKh/NNtmnaf1QV1Wd/Q6lZXnRCsa4CtVd5zPL36b/5aUM&#10;k3Wb0BsNyWv0yBcUe/3HoqOWQb5hEHaanbf2qjGMZHS+PJ8w8/d7sO8f+eoPAAAA//8DAFBLAwQU&#10;AAYACAAAACEAxqxO4NoAAAAMAQAADwAAAGRycy9kb3ducmV2LnhtbEyPQU/DMAyF70j8h8hIXBBL&#10;O9hApekEk3bkwIB71pgmLHGqOt3KvydDQnB7z356/lyvpuDFAQd2kRSUswIEUhuNo07B2+vm+h4E&#10;J01G+0io4AsZVs35Wa0rE4/0godt6kQuIa60AptSX0nJrcWgeRZ7pLz7iEPQKduhk2bQx1wevJwX&#10;xVIG7ShfsLrHtcV2vx2DAvc5MNu2fCrZ7zfrq9G7u+d3pS4vpscHEAmn9BeGE35GhyYz7eJIhoXP&#10;vryZ5+ivOCV+JrssFovbJcimlv+faL4BAAD//wMAUEsBAi0AFAAGAAgAAAAhALaDOJL+AAAA4QEA&#10;ABMAAAAAAAAAAAAAAAAAAAAAAFtDb250ZW50X1R5cGVzXS54bWxQSwECLQAUAAYACAAAACEAOP0h&#10;/9YAAACUAQAACwAAAAAAAAAAAAAAAAAvAQAAX3JlbHMvLnJlbHNQSwECLQAUAAYACAAAACEAAWNH&#10;VhUCAAAsBAAADgAAAAAAAAAAAAAAAAAuAgAAZHJzL2Uyb0RvYy54bWxQSwECLQAUAAYACAAAACEA&#10;xqxO4NoAAAAMAQAADwAAAAAAAAAAAAAAAABvBAAAZHJzL2Rvd25yZXYueG1sUEsFBgAAAAAEAAQA&#10;8wAAAHYFAAAAAA==&#10;" o:allowincell="f" strokeweight=".16931mm">
            <w10:wrap anchorx="page" anchory="page"/>
          </v:line>
        </w:pict>
      </w:r>
      <w:r>
        <w:rPr>
          <w:noProof/>
          <w:sz w:val="24"/>
          <w:szCs w:val="24"/>
        </w:rPr>
        <w:pict>
          <v:line id="Shape 184" o:spid="_x0000_s1034" style="position:absolute;z-index:251722752;visibility:visible;mso-wrap-distance-left:0;mso-wrap-distance-right:0;mso-position-horizontal-relative:page;mso-position-vertical-relative:page" from="538.65pt,56.6pt" to="538.65pt,7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+sFAIAACsEAAAOAAAAZHJzL2Uyb0RvYy54bWysU8GO2yAQvVfqPyDuWdupk8ZWnFVlJ71s&#10;u5F2+wEEcIyKAQGJE1X99w44ibLtparqAx5g5s2becPy8dRLdOTWCa0qnD2kGHFFNRNqX+Fvr5vJ&#10;AiPniWJEasUrfOYOP67ev1sOpuRT3WnJuEUAolw5mAp33psySRzteE/cgzZcwWWrbU88bO0+YZYM&#10;gN7LZJqm82TQlhmrKXcOTpvxEq8iftty6p/b1nGPZIWBm4+rjesurMlqScq9JaYT9EKD/AOLnggF&#10;SW9QDfEEHaz4A6oX1GqnW/9AdZ/othWUxxqgmiz9rZqXjhgea4HmOHNrk/t/sPTrcWuRYBUuMFKk&#10;B4liVpQt8tCcwbgSfGq1taE8elIv5knT7w4pXXdE7Xl0fz0biMxCRPImJGycgRS74Ytm4EMOXsdO&#10;nVrbB0joATpFQc43QfjJIzoeUjgtstl0UUSxElJeA411/jPXPQpGhaVQoVekJMcn5wMRUl5dwrHS&#10;GyFl1FsqNFR4nhazGOC0FCxcBjdn97taWnQkYWLiF6uCm3s3qw+KRbCOE7a+2J4IOdqQXKqAB6UA&#10;nYs1jsSPIi3Wi/Uin+TT+XqSp00z+bSp88l8k32cNR+aum6yn4FalpedYIyrwO46nln+d/JfHso4&#10;WLcBvbUheYse+wVkr/9IOmoZ5BsHYafZeWuvGsNERufL6wkjf78H+/6Nr34BAAD//wMAUEsDBBQA&#10;BgAIAAAAIQAPREyV3gAAAA4BAAAPAAAAZHJzL2Rvd25yZXYueG1sTI/NTsMwEITvSLyDtUhcEHXS&#10;0gaFOBVU6pEDBe5ubGJT/0Repw1vz1Yc6G1mdzT7bbOevGNHndDGIKCcFcB06KKyoRfw8b69fwSG&#10;WQYlXQxawI9GWLfXV42sVTyFN33c5Z5RScBaCjA5DzXn2BntJc7ioAPtvmLyMpNNPVdJnqjcOz4v&#10;ihX30ga6YOSgN0Z3h93oBdjvhGi68qVEd9hu7kZnq9dPIW5vpucnYFlP+T8MZ3xCh5aY9nEMCpkj&#10;X1TVgrKkysUc2DnyN9qTWi4fVsDbhl++0f4CAAD//wMAUEsBAi0AFAAGAAgAAAAhALaDOJL+AAAA&#10;4QEAABMAAAAAAAAAAAAAAAAAAAAAAFtDb250ZW50X1R5cGVzXS54bWxQSwECLQAUAAYACAAAACEA&#10;OP0h/9YAAACUAQAACwAAAAAAAAAAAAAAAAAvAQAAX3JlbHMvLnJlbHNQSwECLQAUAAYACAAAACEA&#10;857PrBQCAAArBAAADgAAAAAAAAAAAAAAAAAuAgAAZHJzL2Uyb0RvYy54bWxQSwECLQAUAAYACAAA&#10;ACEAD0RMld4AAAAOAQAADwAAAAAAAAAAAAAAAABuBAAAZHJzL2Rvd25yZXYueG1sUEsFBgAAAAAE&#10;AAQA8wAAAHkFAAAAAA==&#10;" o:allowincell="f" strokeweight=".16931mm">
            <w10:wrap anchorx="page" anchory="page"/>
          </v:line>
        </w:pict>
      </w:r>
    </w:p>
    <w:p w:rsidR="00C50951" w:rsidRPr="00CE1A5C" w:rsidRDefault="00C50951" w:rsidP="00C50951">
      <w:pPr>
        <w:spacing w:line="234" w:lineRule="auto"/>
        <w:ind w:left="120" w:right="160"/>
        <w:jc w:val="both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4) Владение умением анализировать текст с точки зрения наличия в нем явной и скрытой, основной и второстепенной информации: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60"/>
        <w:gridCol w:w="354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 как произведение речи. Тема, основная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структуры текста. Освоение видов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мысль текста. Средства и виды связи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предло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переработки текста.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жений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в тексте. Информационная переработка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текста (план, тезисы, конспект, реферат,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анно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тация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2,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2: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Фонетическая фраза. Ударение словесное 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Выявление закономерностей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функциони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логическое. Интонационное богатство рус-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рования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фонетической системы русского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языка.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слова. Прямое и переносное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значение слова. Лексические нормы.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 лексики.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 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Интонационное богатство русской речи.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 простых и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гическое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ударение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сложных предложений в текстообразовании</w:t>
            </w:r>
          </w:p>
        </w:tc>
      </w:tr>
    </w:tbl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120" w:right="44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5</w:t>
      </w:r>
      <w:r w:rsidRPr="00CE1A5C">
        <w:rPr>
          <w:rFonts w:eastAsia="Times New Roman"/>
          <w:i/>
          <w:iCs/>
          <w:sz w:val="24"/>
          <w:szCs w:val="24"/>
        </w:rPr>
        <w:t>)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Владение умением представлять тексты в виде тезисов,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конспектов,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аннотаций,</w:t>
      </w:r>
      <w:r w:rsidRPr="00CE1A5C">
        <w:rPr>
          <w:rFonts w:eastAsia="Times New Roman"/>
          <w:sz w:val="24"/>
          <w:szCs w:val="24"/>
        </w:rPr>
        <w:t xml:space="preserve">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ре-фератов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, сочинений различных жанров: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60"/>
        <w:gridCol w:w="354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 как произведение речи. Тема, основная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структуры текста. Освоение видов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мысль текста. Средства и виды связи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предло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переработки текста.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жений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в тексте. Информационная переработка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текста (план, тезисы, конспект, реферат,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анно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тация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3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3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слова. Прямое и переносное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значение слова. Лексические нормы.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 лексики.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 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Интонационное богатство русской речи.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 простых и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гическое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ударение. Информационная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перера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сложных предложений 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текстообразова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ботка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3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нии</w:t>
            </w:r>
            <w:proofErr w:type="spellEnd"/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Абзац как средство информационной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перера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ботки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1900" w:h="16838"/>
          <w:pgMar w:top="1112" w:right="1126" w:bottom="382" w:left="1120" w:header="0" w:footer="0" w:gutter="0"/>
          <w:cols w:space="720" w:equalWidth="0">
            <w:col w:w="9660"/>
          </w:cols>
        </w:sectPr>
      </w:pPr>
    </w:p>
    <w:p w:rsidR="00342055" w:rsidRDefault="00346E23" w:rsidP="00C50951">
      <w:pPr>
        <w:spacing w:line="234" w:lineRule="auto"/>
        <w:ind w:left="120" w:right="32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lastRenderedPageBreak/>
        <w:pict>
          <v:line id="Shape 185" o:spid="_x0000_s1033" style="position:absolute;left:0;text-align:left;z-index:251723776;visibility:visible;mso-wrap-distance-left:0;mso-wrap-distance-right:0;mso-position-horizontal-relative:page;mso-position-vertical-relative:page" from="56.4pt,56.85pt" to="538.8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S4Ew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BRvRdl8GprTG1dATKW2NpRHT+rZPGn60yGlq5aoPY/hL2cDmVnISF6lhI0zcMWu/6oZxJCD17FT&#10;p8Z2ARJ6gE5RkPNNEH7yiMLhLJs8ZNkUIzr4ElIMicY6/4XrDgWjxFKo0CtSkOOT84EIKYaQcKz0&#10;RkgZ9ZYK9QCeLmYxwWkpWHCGMGf3u0padCRhYuIXqwLPfZjVB8UiWMsJW19tT4S82HC5VAEPSgE6&#10;V+syEr8W6WI9X8/zUT6ZrUd5Wtejz5sqH8022cO0/lRXVZ39DtSyvGgFY1wFdsN4Zvnb5L8+lMtg&#10;3Qb01obkNXrsF5Ad/pF01DLIdxmEnWbnrR00homMwdfXE0b+fg/2/Rtf/QEAAP//AwBQSwMEFAAG&#10;AAgAAAAhAB03fpXeAAAADAEAAA8AAABkcnMvZG93bnJldi54bWxMj0FLw0AQhe9C/8Mygje7aQWT&#10;xmxKURR6ELEtPW+zYxKTnQ3ZbZP+eycg6O29mcebb7L1aFtxwd7XjhQs5hEIpMKZmkoFh/3rfQLC&#10;B01Gt45QwRU9rPPZTaZT4wb6xMsulIJLyKdaQRVCl0rpiwqt9nPXIfHuy/VWB7Z9KU2vBy63rVxG&#10;0aO0uia+UOkOnyssmt3ZKnhP5Iv7aI7F9XvYvyXJtlnF24NSd7fj5glEwDH8hWHCZ3TImenkzmS8&#10;aNkvloweJvEQg5gSURyzOv2OZJ7J/0/kPwAAAP//AwBQSwECLQAUAAYACAAAACEAtoM4kv4AAADh&#10;AQAAEwAAAAAAAAAAAAAAAAAAAAAAW0NvbnRlbnRfVHlwZXNdLnhtbFBLAQItABQABgAIAAAAIQA4&#10;/SH/1gAAAJQBAAALAAAAAAAAAAAAAAAAAC8BAABfcmVscy8ucmVsc1BLAQItABQABgAIAAAAIQAw&#10;2US4EwIAACsEAAAOAAAAAAAAAAAAAAAAAC4CAABkcnMvZTJvRG9jLnhtbFBLAQItABQABgAIAAAA&#10;IQAdN36V3gAAAAwBAAAPAAAAAAAAAAAAAAAAAG0EAABkcnMvZG93bnJldi54bWxQSwUGAAAAAAQA&#10;BADzAAAAeAUAAAAA&#10;" o:allowincell="f" strokeweight=".48pt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186" o:spid="_x0000_s1032" style="position:absolute;left:0;text-align:left;z-index:251724800;visibility:visible;mso-wrap-distance-left:0;mso-wrap-distance-right:0;mso-position-horizontal-relative:page;mso-position-vertical-relative:page" from="56.6pt,56.6pt" to="56.6pt,5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US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gUQxK8rms9Cc3rgCfCq1taE8elKv5lnT7w4pXbVE7Xl0fzsbiMxCRPIuJGycgRS7/otm4EMOXsdO&#10;nRrbBUjoATpFQc43QfjJIzocUjidzvLsIY9iJaS4Bhrr/GeuOxSMEkuhQq9IQY7PzgcipLi6hGOl&#10;N0LKqLdUqC/xLF1MY4DTUrBwGdyc3e8qadGRhImJX6wKbu7drD4oFsFaTtj6Ynsi5GBDcqkCHpQC&#10;dC7WMBI/FuliPV/P81E+ma1HeVrXo0+bKh/NNtnjtH6oq6rOfgZqWV60gjGuArvreGb538l/eSjD&#10;YN0G9NaG5D167BeQvf4j6ahlkG8YhJ1m5629agwTGZ0vryeM/P0e7Ps3vvoFAAD//wMAUEsDBBQA&#10;BgAIAAAAIQA8DG4N2gAAAAwBAAAPAAAAZHJzL2Rvd25yZXYueG1sTI/NTsMwEITvSLyDtUhcELVd&#10;pILSOBVU6pEDpdzd2I1N/RNlnTa8PVskBLeZ3dHst/VqioGd7IA+JwVyJoDZ1GbjU6dg9765fwKG&#10;RSejQ05WwZdFWDXXV7WuTD6nN3valo5RScJKK3Cl9BXn2DobNc5ybxPtDnmIupAdOm4GfabyGPhc&#10;iAWP2ie64HRv1862x+0YFfjPAdG18kViOG7Wd2Pwj68fSt3eTM9LYMVO5S8MF3xCh4aY9nlMBlkg&#10;Lx/mFP0Vl8TPZE9CCLkA3tT8/xPNNwAAAP//AwBQSwECLQAUAAYACAAAACEAtoM4kv4AAADhAQAA&#10;EwAAAAAAAAAAAAAAAAAAAAAAW0NvbnRlbnRfVHlwZXNdLnhtbFBLAQItABQABgAIAAAAIQA4/SH/&#10;1gAAAJQBAAALAAAAAAAAAAAAAAAAAC8BAABfcmVscy8ucmVsc1BLAQItABQABgAIAAAAIQChjKUS&#10;FAIAACsEAAAOAAAAAAAAAAAAAAAAAC4CAABkcnMvZTJvRG9jLnhtbFBLAQItABQABgAIAAAAIQA8&#10;DG4N2gAAAAwBAAAPAAAAAAAAAAAAAAAAAG4EAABkcnMvZG93bnJldi54bWxQSwUGAAAAAAQABADz&#10;AAAAdQUAAAAA&#10;" o:allowincell="f" strokeweight=".16931mm">
            <w10:wrap anchorx="page" anchory="page"/>
          </v:line>
        </w:pict>
      </w:r>
      <w:r>
        <w:rPr>
          <w:rFonts w:eastAsia="Times New Roman"/>
          <w:noProof/>
          <w:sz w:val="24"/>
          <w:szCs w:val="24"/>
        </w:rPr>
        <w:pict>
          <v:line id="Shape 187" o:spid="_x0000_s1031" style="position:absolute;left:0;text-align:left;z-index:251725824;visibility:visible;mso-wrap-distance-left:0;mso-wrap-distance-right:0;mso-position-horizontal-relative:page;mso-position-vertical-relative:page" from="538.65pt,56.6pt" to="538.65pt,5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4K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zjBTp&#10;QKKYFWXzx9Cc3rgCfCq1taE8elKv5lnT7w4pXbVE7Xl0fzsbiMxCRPIuJGycgRS7/otm4EMOXsdO&#10;nRrbBUjoATpFQc43QfjJIzocUjidzvLsIY9iJaS4Bhrr/GeuOxSMEkuhQq9IQY7PzgcipLi6hGOl&#10;N0LKqLdUqIeC08U0BjgtBQuXwc3Z/a6SFh1JmJj4xarg5t7N6oNiEazlhK0vtidCDjYklyrgQSlA&#10;52INI/FjkS7W8/U8H+WT2XqUp3U9+rSp8tFskz1O64e6qursZ6CW5UUrGOMqsLuOZ5b/nfyXhzIM&#10;1m1Ab21I3qPHfgHZ6z+SjloG+YZB2Gl23tqrxjCR0fnyesLI3+/Bvn/jq18AAAD//wMAUEsDBBQA&#10;BgAIAAAAIQD15Gx43QAAAA4BAAAPAAAAZHJzL2Rvd25yZXYueG1sTI/NTsMwEITvSLyDtUhcELXd&#10;Sg1K41RQqUcOFLi7sRub+ifyOm14exxxgNvM7mj222Y7eUcuOqGNQQBfMCA6dFHZ0Av4eN8/PgHB&#10;LIOSLgYt4FsjbNvbm0bWKl7Dm74cck9KScBaCjA5DzWl2BntJS7ioEPZnWLyMhebeqqSvJZy7+iS&#10;sTX10oZywchB74zuzofRC7BfCdF0/IWjO+93D6Oz1eunEPd30/MGSNZT/gvDjF/QoS1MxzgGhcQV&#10;z6pqVbJF8dUSyBz5HR1nxfgaaNvQ/2+0PwAAAP//AwBQSwECLQAUAAYACAAAACEAtoM4kv4AAADh&#10;AQAAEwAAAAAAAAAAAAAAAAAAAAAAW0NvbnRlbnRfVHlwZXNdLnhtbFBLAQItABQABgAIAAAAIQA4&#10;/SH/1gAAAJQBAAALAAAAAAAAAAAAAAAAAC8BAABfcmVscy8ucmVsc1BLAQItABQABgAIAAAAIQBO&#10;hE4KFAIAACsEAAAOAAAAAAAAAAAAAAAAAC4CAABkcnMvZTJvRG9jLnhtbFBLAQItABQABgAIAAAA&#10;IQD15Gx43QAAAA4BAAAPAAAAAAAAAAAAAAAAAG4EAABkcnMvZG93bnJldi54bWxQSwUGAAAAAAQA&#10;BADzAAAAeAUAAAAA&#10;" o:allowincell="f" strokeweight=".16931mm">
            <w10:wrap anchorx="page" anchory="page"/>
          </v:line>
        </w:pict>
      </w:r>
      <w:r w:rsidR="00C50951" w:rsidRPr="00CE1A5C">
        <w:rPr>
          <w:rFonts w:eastAsia="Times New Roman"/>
          <w:sz w:val="24"/>
          <w:szCs w:val="24"/>
        </w:rPr>
        <w:t>6</w:t>
      </w:r>
      <w:r w:rsidR="00C50951" w:rsidRPr="00CE1A5C">
        <w:rPr>
          <w:rFonts w:eastAsia="Times New Roman"/>
          <w:i/>
          <w:iCs/>
          <w:sz w:val="24"/>
          <w:szCs w:val="24"/>
        </w:rPr>
        <w:t>)</w:t>
      </w:r>
      <w:r w:rsidR="00C50951" w:rsidRPr="00CE1A5C">
        <w:rPr>
          <w:rFonts w:eastAsia="Times New Roman"/>
          <w:sz w:val="24"/>
          <w:szCs w:val="24"/>
        </w:rPr>
        <w:t xml:space="preserve"> </w:t>
      </w:r>
      <w:r w:rsidR="00C50951" w:rsidRPr="00CE1A5C">
        <w:rPr>
          <w:rFonts w:eastAsia="Times New Roman"/>
          <w:i/>
          <w:iCs/>
          <w:sz w:val="24"/>
          <w:szCs w:val="24"/>
        </w:rPr>
        <w:t>Сформированность представлений об изобразительно-выразительных возможностях</w:t>
      </w:r>
      <w:r w:rsidR="00C50951" w:rsidRPr="00CE1A5C">
        <w:rPr>
          <w:rFonts w:eastAsia="Times New Roman"/>
          <w:sz w:val="24"/>
          <w:szCs w:val="24"/>
        </w:rPr>
        <w:t xml:space="preserve"> </w:t>
      </w:r>
    </w:p>
    <w:p w:rsidR="00C50951" w:rsidRPr="00CE1A5C" w:rsidRDefault="00C50951" w:rsidP="00C50951">
      <w:pPr>
        <w:spacing w:line="234" w:lineRule="auto"/>
        <w:ind w:left="120" w:right="320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русского языка: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360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Выразительность речи. Художественный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Лингвостилистический (стилистический,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стиль речи, его основные признаки: образ-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речеведческий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 анализ текста.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ность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использование изобразительно-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выразительных средств и др.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3: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Многозначность слова. Прямое и переносное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значение слова. Метафора, метонимия как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 лексики.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выразительные средства языка. Омонимы, си-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нонимы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антонимы, паронимы и их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употреб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6,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6: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Интонационное богатство русской речи.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Упо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роли разных типов простых и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требление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однородных членов предложения в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сложных предложений 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текстообразова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7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разных стилях речи. Роль сравнительного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нии</w:t>
            </w:r>
            <w:proofErr w:type="spellEnd"/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оборота как изобразительного средства языка.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Употребление вводных слов в речи; стили-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стическое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различие между ними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6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3"/>
        </w:numPr>
        <w:tabs>
          <w:tab w:val="left" w:pos="377"/>
        </w:tabs>
        <w:spacing w:line="234" w:lineRule="auto"/>
        <w:ind w:left="120" w:right="360" w:firstLine="1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Сформированность представлений о системе стилей языка художественной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литера-туры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: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040"/>
        <w:gridCol w:w="100"/>
        <w:gridCol w:w="920"/>
        <w:gridCol w:w="3600"/>
      </w:tblGrid>
      <w:tr w:rsidR="00C50951" w:rsidRPr="00CE1A5C" w:rsidTr="00CE1A5C">
        <w:trPr>
          <w:trHeight w:val="242"/>
        </w:trPr>
        <w:tc>
          <w:tcPr>
            <w:tcW w:w="5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1, темы: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4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1: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Функциональные стили речи и их особенно-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Лингвостилистический (стилистический,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: основные признаки, жанры, сфера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речеведческий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 анализ текста.</w:t>
            </w:r>
          </w:p>
        </w:tc>
      </w:tr>
      <w:tr w:rsidR="00C50951" w:rsidRPr="00CE1A5C" w:rsidTr="00CE1A5C">
        <w:trPr>
          <w:trHeight w:val="25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пользования разговорного, научного,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офици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spacing w:line="252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Раздел 2:</w:t>
            </w:r>
          </w:p>
        </w:tc>
      </w:tr>
      <w:tr w:rsidR="00C50951" w:rsidRPr="00CE1A5C" w:rsidTr="00CE1A5C">
        <w:trPr>
          <w:trHeight w:val="2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spacing w:line="20" w:lineRule="exact"/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0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ально-делового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публицистического стилей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Наблюдение над изобразительно-</w:t>
            </w:r>
          </w:p>
        </w:tc>
      </w:tr>
      <w:tr w:rsidR="00C50951" w:rsidRPr="00CE1A5C" w:rsidTr="00CE1A5C">
        <w:trPr>
          <w:trHeight w:val="276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речи.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выразительными средствами лексики</w:t>
            </w: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Раздел 3, темы: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2"/>
        </w:trPr>
        <w:tc>
          <w:tcPr>
            <w:tcW w:w="50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Лексика с точки зрения ее употребления.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Ак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5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тивный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пассивный словарный запас.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Default="00C50951" w:rsidP="00C50951">
      <w:pPr>
        <w:spacing w:line="240" w:lineRule="exact"/>
        <w:rPr>
          <w:sz w:val="24"/>
          <w:szCs w:val="24"/>
        </w:rPr>
      </w:pPr>
    </w:p>
    <w:p w:rsidR="00342055" w:rsidRDefault="00342055" w:rsidP="00C50951">
      <w:pPr>
        <w:spacing w:line="240" w:lineRule="exact"/>
        <w:rPr>
          <w:sz w:val="24"/>
          <w:szCs w:val="24"/>
        </w:rPr>
      </w:pPr>
    </w:p>
    <w:p w:rsidR="00342055" w:rsidRDefault="00342055" w:rsidP="00C50951">
      <w:pPr>
        <w:spacing w:line="240" w:lineRule="exact"/>
        <w:rPr>
          <w:sz w:val="24"/>
          <w:szCs w:val="24"/>
        </w:rPr>
      </w:pPr>
    </w:p>
    <w:p w:rsidR="00342055" w:rsidRDefault="00342055" w:rsidP="00C50951">
      <w:pPr>
        <w:spacing w:line="240" w:lineRule="exact"/>
        <w:rPr>
          <w:sz w:val="24"/>
          <w:szCs w:val="24"/>
        </w:rPr>
      </w:pPr>
    </w:p>
    <w:p w:rsidR="00342055" w:rsidRPr="00CE1A5C" w:rsidRDefault="00342055" w:rsidP="00C50951">
      <w:pPr>
        <w:spacing w:line="240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lastRenderedPageBreak/>
        <w:t>II. Содержание учебного предмета</w:t>
      </w:r>
    </w:p>
    <w:p w:rsidR="00C50951" w:rsidRPr="00CE1A5C" w:rsidRDefault="00C50951" w:rsidP="00C50951">
      <w:pPr>
        <w:spacing w:line="324" w:lineRule="exact"/>
        <w:rPr>
          <w:sz w:val="24"/>
          <w:szCs w:val="24"/>
        </w:rPr>
      </w:pPr>
    </w:p>
    <w:p w:rsidR="00C50951" w:rsidRPr="00CE1A5C" w:rsidRDefault="00C50951" w:rsidP="00C50951">
      <w:pPr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Введение</w:t>
      </w:r>
    </w:p>
    <w:p w:rsidR="00C50951" w:rsidRPr="00CE1A5C" w:rsidRDefault="00C50951" w:rsidP="00C50951">
      <w:pPr>
        <w:spacing w:line="316" w:lineRule="exact"/>
        <w:rPr>
          <w:sz w:val="24"/>
          <w:szCs w:val="24"/>
        </w:rPr>
      </w:pPr>
    </w:p>
    <w:p w:rsidR="00C50951" w:rsidRPr="00CE1A5C" w:rsidRDefault="00C50951" w:rsidP="00C50951">
      <w:pPr>
        <w:ind w:left="7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 как средство общения и форма существования национальной куль-</w:t>
      </w:r>
    </w:p>
    <w:p w:rsidR="00C50951" w:rsidRPr="00CE1A5C" w:rsidRDefault="00C50951" w:rsidP="00C50951">
      <w:pPr>
        <w:ind w:lef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туры.</w:t>
      </w:r>
    </w:p>
    <w:p w:rsidR="00C50951" w:rsidRPr="00CE1A5C" w:rsidRDefault="00C50951" w:rsidP="00C50951">
      <w:pPr>
        <w:ind w:left="7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 и общество. Язык как развивающееся явление.</w:t>
      </w:r>
    </w:p>
    <w:p w:rsidR="00C50951" w:rsidRPr="00CE1A5C" w:rsidRDefault="00C50951" w:rsidP="00C50951">
      <w:pPr>
        <w:spacing w:line="239" w:lineRule="auto"/>
        <w:ind w:left="7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 как система. Основные уровни языка.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435D72">
      <w:pPr>
        <w:spacing w:line="237" w:lineRule="auto"/>
        <w:ind w:lef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Русский язык в современном мире. Язык и культура. Отражение в </w:t>
      </w:r>
      <w:proofErr w:type="spellStart"/>
      <w:r w:rsidRPr="00CE1A5C">
        <w:rPr>
          <w:rFonts w:eastAsia="Times New Roman"/>
          <w:sz w:val="24"/>
          <w:szCs w:val="24"/>
        </w:rPr>
        <w:t>рус-ском</w:t>
      </w:r>
      <w:proofErr w:type="spellEnd"/>
      <w:r w:rsidRPr="00CE1A5C">
        <w:rPr>
          <w:rFonts w:eastAsia="Times New Roman"/>
          <w:sz w:val="24"/>
          <w:szCs w:val="24"/>
        </w:rPr>
        <w:t xml:space="preserve"> языке материальной и духовной культуры русского и других народов. </w:t>
      </w:r>
      <w:proofErr w:type="spellStart"/>
      <w:r w:rsidRPr="00CE1A5C">
        <w:rPr>
          <w:rFonts w:eastAsia="Times New Roman"/>
          <w:sz w:val="24"/>
          <w:szCs w:val="24"/>
        </w:rPr>
        <w:t>По-нятие</w:t>
      </w:r>
      <w:proofErr w:type="spellEnd"/>
      <w:r w:rsidRPr="00CE1A5C">
        <w:rPr>
          <w:rFonts w:eastAsia="Times New Roman"/>
          <w:sz w:val="24"/>
          <w:szCs w:val="24"/>
        </w:rPr>
        <w:t xml:space="preserve"> о русском литературном языке и языковой норме. Значение русского языка при освоении профессий СПО и специальностей СПО.</w:t>
      </w:r>
    </w:p>
    <w:p w:rsidR="00C50951" w:rsidRPr="00CE1A5C" w:rsidRDefault="00C50951" w:rsidP="00C50951">
      <w:pPr>
        <w:ind w:left="720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numPr>
          <w:ilvl w:val="0"/>
          <w:numId w:val="24"/>
        </w:numPr>
        <w:tabs>
          <w:tab w:val="left" w:pos="1000"/>
        </w:tabs>
        <w:spacing w:line="236" w:lineRule="auto"/>
        <w:ind w:left="100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Освоение общих закономерностей лингвистического анализа.</w:t>
      </w:r>
    </w:p>
    <w:p w:rsidR="00C50951" w:rsidRPr="00CE1A5C" w:rsidRDefault="00C50951" w:rsidP="00C50951">
      <w:pPr>
        <w:spacing w:line="132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5"/>
        </w:numPr>
        <w:tabs>
          <w:tab w:val="left" w:pos="989"/>
        </w:tabs>
        <w:spacing w:line="235" w:lineRule="auto"/>
        <w:ind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C50951" w:rsidRPr="00CE1A5C" w:rsidRDefault="00C50951" w:rsidP="00C50951">
      <w:pPr>
        <w:spacing w:line="328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6"/>
        </w:numPr>
        <w:tabs>
          <w:tab w:val="left" w:pos="2220"/>
        </w:tabs>
        <w:ind w:left="2220" w:hanging="290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Язык и речь. Функциональные стили речи</w:t>
      </w:r>
    </w:p>
    <w:p w:rsidR="00C50951" w:rsidRPr="00CE1A5C" w:rsidRDefault="00C50951" w:rsidP="00C50951">
      <w:pPr>
        <w:spacing w:line="33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Язык и речь. Виды речевой деятельности. Речевая ситуация и ее </w:t>
      </w:r>
      <w:proofErr w:type="spellStart"/>
      <w:r w:rsidRPr="00CE1A5C">
        <w:rPr>
          <w:rFonts w:eastAsia="Times New Roman"/>
          <w:sz w:val="24"/>
          <w:szCs w:val="24"/>
        </w:rPr>
        <w:t>компо-ненты</w:t>
      </w:r>
      <w:proofErr w:type="spellEnd"/>
      <w:r w:rsidRPr="00CE1A5C">
        <w:rPr>
          <w:rFonts w:eastAsia="Times New Roman"/>
          <w:b/>
          <w:bCs/>
          <w:sz w:val="24"/>
          <w:szCs w:val="24"/>
        </w:rPr>
        <w:t>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righ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Основные требования к речи: правильность, точность, выразительность, уместность употребления языковых средств</w:t>
      </w:r>
      <w:r w:rsidRPr="00CE1A5C">
        <w:rPr>
          <w:rFonts w:eastAsia="Times New Roman"/>
          <w:b/>
          <w:bCs/>
          <w:sz w:val="24"/>
          <w:szCs w:val="24"/>
        </w:rPr>
        <w:t>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Функциональные стили речи и их особенности.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00"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Разговорный стиль речи, его основные признаки, сфера использования</w:t>
      </w:r>
      <w:r w:rsidRPr="00CE1A5C">
        <w:rPr>
          <w:rFonts w:eastAsia="Times New Roman"/>
          <w:b/>
          <w:bCs/>
          <w:sz w:val="24"/>
          <w:szCs w:val="24"/>
        </w:rPr>
        <w:t>.</w:t>
      </w:r>
      <w:r w:rsidRPr="00CE1A5C">
        <w:rPr>
          <w:rFonts w:eastAsia="Times New Roman"/>
          <w:sz w:val="24"/>
          <w:szCs w:val="24"/>
        </w:rPr>
        <w:t xml:space="preserve"> Научный стиль речи. Основные жанры научного стиля: доклад, статья,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сообщение и др.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Официально-деловой стиль речи, его признаки, назначение. Жанры </w:t>
      </w:r>
      <w:proofErr w:type="spellStart"/>
      <w:r w:rsidRPr="00CE1A5C">
        <w:rPr>
          <w:rFonts w:eastAsia="Times New Roman"/>
          <w:sz w:val="24"/>
          <w:szCs w:val="24"/>
        </w:rPr>
        <w:t>офи-циально-делового</w:t>
      </w:r>
      <w:proofErr w:type="spellEnd"/>
      <w:r w:rsidRPr="00CE1A5C">
        <w:rPr>
          <w:rFonts w:eastAsia="Times New Roman"/>
          <w:sz w:val="24"/>
          <w:szCs w:val="24"/>
        </w:rPr>
        <w:t xml:space="preserve"> стиля: заявление, доверенность, расписка, резюме и др.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Публицистический стиль речи, его назначение. Основные жанры </w:t>
      </w:r>
      <w:proofErr w:type="spellStart"/>
      <w:r w:rsidRPr="00CE1A5C">
        <w:rPr>
          <w:rFonts w:eastAsia="Times New Roman"/>
          <w:sz w:val="24"/>
          <w:szCs w:val="24"/>
        </w:rPr>
        <w:t>публи-цистического</w:t>
      </w:r>
      <w:proofErr w:type="spellEnd"/>
      <w:r w:rsidRPr="00CE1A5C">
        <w:rPr>
          <w:rFonts w:eastAsia="Times New Roman"/>
          <w:sz w:val="24"/>
          <w:szCs w:val="24"/>
        </w:rPr>
        <w:t xml:space="preserve"> стиля. Основы ораторского искусства. Подготовка публичной </w:t>
      </w:r>
      <w:proofErr w:type="spellStart"/>
      <w:r w:rsidRPr="00CE1A5C">
        <w:rPr>
          <w:rFonts w:eastAsia="Times New Roman"/>
          <w:sz w:val="24"/>
          <w:szCs w:val="24"/>
        </w:rPr>
        <w:t>ре-чи</w:t>
      </w:r>
      <w:proofErr w:type="spellEnd"/>
      <w:r w:rsidRPr="00CE1A5C">
        <w:rPr>
          <w:rFonts w:eastAsia="Times New Roman"/>
          <w:sz w:val="24"/>
          <w:szCs w:val="24"/>
        </w:rPr>
        <w:t>. Особенности построения публичного выступления</w:t>
      </w:r>
      <w:r w:rsidRPr="00CE1A5C">
        <w:rPr>
          <w:rFonts w:eastAsia="Times New Roman"/>
          <w:b/>
          <w:bCs/>
          <w:sz w:val="24"/>
          <w:szCs w:val="24"/>
        </w:rPr>
        <w:t>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Художественный стиль речи, его основные признаки: образность, </w:t>
      </w:r>
      <w:proofErr w:type="spellStart"/>
      <w:r w:rsidRPr="00CE1A5C">
        <w:rPr>
          <w:rFonts w:eastAsia="Times New Roman"/>
          <w:sz w:val="24"/>
          <w:szCs w:val="24"/>
        </w:rPr>
        <w:t>исполь-зование</w:t>
      </w:r>
      <w:proofErr w:type="spellEnd"/>
      <w:r w:rsidRPr="00CE1A5C">
        <w:rPr>
          <w:rFonts w:eastAsia="Times New Roman"/>
          <w:sz w:val="24"/>
          <w:szCs w:val="24"/>
        </w:rPr>
        <w:t xml:space="preserve"> изобразительно-выразительных средств и др.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Текст как произведение речи. Признаки, структура текста. Сложное </w:t>
      </w:r>
      <w:proofErr w:type="spellStart"/>
      <w:r w:rsidRPr="00CE1A5C">
        <w:rPr>
          <w:rFonts w:eastAsia="Times New Roman"/>
          <w:sz w:val="24"/>
          <w:szCs w:val="24"/>
        </w:rPr>
        <w:t>син-таксическое</w:t>
      </w:r>
      <w:proofErr w:type="spellEnd"/>
      <w:r w:rsidRPr="00CE1A5C">
        <w:rPr>
          <w:rFonts w:eastAsia="Times New Roman"/>
          <w:sz w:val="24"/>
          <w:szCs w:val="24"/>
        </w:rPr>
        <w:t xml:space="preserve"> целое. Тема, основная мысль текста. Средства и виды связи </w:t>
      </w:r>
      <w:proofErr w:type="spellStart"/>
      <w:r w:rsidRPr="00CE1A5C">
        <w:rPr>
          <w:rFonts w:eastAsia="Times New Roman"/>
          <w:sz w:val="24"/>
          <w:szCs w:val="24"/>
        </w:rPr>
        <w:t>пред-ложений</w:t>
      </w:r>
      <w:proofErr w:type="spellEnd"/>
      <w:r w:rsidRPr="00CE1A5C">
        <w:rPr>
          <w:rFonts w:eastAsia="Times New Roman"/>
          <w:sz w:val="24"/>
          <w:szCs w:val="24"/>
        </w:rPr>
        <w:t xml:space="preserve"> в тексте. Информационная переработка текста (план, тезисы, </w:t>
      </w:r>
      <w:proofErr w:type="spellStart"/>
      <w:r w:rsidRPr="00CE1A5C">
        <w:rPr>
          <w:rFonts w:eastAsia="Times New Roman"/>
          <w:sz w:val="24"/>
          <w:szCs w:val="24"/>
        </w:rPr>
        <w:t>кон-спект</w:t>
      </w:r>
      <w:proofErr w:type="spellEnd"/>
      <w:r w:rsidRPr="00CE1A5C">
        <w:rPr>
          <w:rFonts w:eastAsia="Times New Roman"/>
          <w:sz w:val="24"/>
          <w:szCs w:val="24"/>
        </w:rPr>
        <w:t>, реферат, аннотация). Абзац как средство смыслового членения текста</w:t>
      </w:r>
      <w:r w:rsidRPr="00CE1A5C">
        <w:rPr>
          <w:rFonts w:eastAsia="Times New Roman"/>
          <w:b/>
          <w:bCs/>
          <w:sz w:val="24"/>
          <w:szCs w:val="24"/>
        </w:rPr>
        <w:t>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Функционально-смысловые типы речи (повествование, описание, </w:t>
      </w:r>
      <w:proofErr w:type="spellStart"/>
      <w:r w:rsidRPr="00CE1A5C">
        <w:rPr>
          <w:rFonts w:eastAsia="Times New Roman"/>
          <w:sz w:val="24"/>
          <w:szCs w:val="24"/>
        </w:rPr>
        <w:t>рас-суждение</w:t>
      </w:r>
      <w:proofErr w:type="spellEnd"/>
      <w:r w:rsidRPr="00CE1A5C">
        <w:rPr>
          <w:rFonts w:eastAsia="Times New Roman"/>
          <w:sz w:val="24"/>
          <w:szCs w:val="24"/>
        </w:rPr>
        <w:t xml:space="preserve">). </w:t>
      </w:r>
      <w:r w:rsidRPr="00CE1A5C">
        <w:rPr>
          <w:rFonts w:eastAsia="Times New Roman"/>
          <w:i/>
          <w:iCs/>
          <w:sz w:val="24"/>
          <w:szCs w:val="24"/>
        </w:rPr>
        <w:t>Соединение в тексте различных типов речи</w:t>
      </w:r>
      <w:r w:rsidRPr="00CE1A5C"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C50951" w:rsidRPr="00CE1A5C" w:rsidRDefault="00C50951" w:rsidP="00C50951">
      <w:pPr>
        <w:spacing w:line="5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Лингвостилистический анализ текста.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spacing w:line="234" w:lineRule="auto"/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основных стилевых разновидностей письменной и устной речи.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Определение типа, стиля, жанра текста (по заданному способу).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Анализ структуры текста.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Лингвостилистический (стилистический, </w:t>
      </w:r>
      <w:proofErr w:type="spellStart"/>
      <w:r w:rsidRPr="00CE1A5C">
        <w:rPr>
          <w:rFonts w:eastAsia="Times New Roman"/>
          <w:sz w:val="24"/>
          <w:szCs w:val="24"/>
        </w:rPr>
        <w:t>речеведческий</w:t>
      </w:r>
      <w:proofErr w:type="spellEnd"/>
      <w:r w:rsidRPr="00CE1A5C">
        <w:rPr>
          <w:rFonts w:eastAsia="Times New Roman"/>
          <w:sz w:val="24"/>
          <w:szCs w:val="24"/>
        </w:rPr>
        <w:t>) анализ текста.</w:t>
      </w: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Освоение видов переработки текста.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7"/>
        </w:numPr>
        <w:tabs>
          <w:tab w:val="left" w:pos="980"/>
        </w:tabs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Изучение  особенностей  построения  текста  разных  функциональных</w:t>
      </w: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типов.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7"/>
        </w:numPr>
        <w:tabs>
          <w:tab w:val="left" w:pos="1049"/>
        </w:tabs>
        <w:spacing w:line="234" w:lineRule="auto"/>
        <w:ind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связного высказывания на заданную тему, в том числе на лингвистическую.</w:t>
      </w:r>
    </w:p>
    <w:p w:rsidR="00C50951" w:rsidRPr="00CE1A5C" w:rsidRDefault="00C50951" w:rsidP="00C50951">
      <w:pPr>
        <w:spacing w:line="329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8"/>
        </w:numPr>
        <w:tabs>
          <w:tab w:val="left" w:pos="2180"/>
        </w:tabs>
        <w:ind w:left="2180" w:hanging="284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Фонетика, орфоэпия, графика, орфография</w:t>
      </w:r>
    </w:p>
    <w:p w:rsidR="00C50951" w:rsidRPr="00CE1A5C" w:rsidRDefault="00C50951" w:rsidP="00C50951">
      <w:pPr>
        <w:spacing w:line="332" w:lineRule="exact"/>
        <w:rPr>
          <w:sz w:val="24"/>
          <w:szCs w:val="24"/>
        </w:rPr>
      </w:pPr>
    </w:p>
    <w:p w:rsidR="00C50951" w:rsidRPr="00CE1A5C" w:rsidRDefault="00C50951" w:rsidP="00435D72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Благозвучие речи. Звукопись как изобраз</w:t>
      </w:r>
      <w:r w:rsidR="00B97F67">
        <w:rPr>
          <w:rFonts w:eastAsia="Times New Roman"/>
          <w:i/>
          <w:iCs/>
          <w:sz w:val="24"/>
          <w:szCs w:val="24"/>
        </w:rPr>
        <w:t>ительное средство. Ассонанс, ал</w:t>
      </w:r>
      <w:r w:rsidRPr="00CE1A5C">
        <w:rPr>
          <w:rFonts w:eastAsia="Times New Roman"/>
          <w:i/>
          <w:iCs/>
          <w:sz w:val="24"/>
          <w:szCs w:val="24"/>
        </w:rPr>
        <w:t>литерация.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Правописание безударных гласных, </w:t>
      </w:r>
      <w:r w:rsidR="00B97F67">
        <w:rPr>
          <w:rFonts w:eastAsia="Times New Roman"/>
          <w:sz w:val="24"/>
          <w:szCs w:val="24"/>
        </w:rPr>
        <w:t>звонких и глухих согласных. Упо</w:t>
      </w:r>
      <w:r w:rsidRPr="00CE1A5C">
        <w:rPr>
          <w:rFonts w:eastAsia="Times New Roman"/>
          <w:sz w:val="24"/>
          <w:szCs w:val="24"/>
        </w:rPr>
        <w:t>требление буквы ь. Правописание о/е посл</w:t>
      </w:r>
      <w:r w:rsidR="00B97F67">
        <w:rPr>
          <w:rFonts w:eastAsia="Times New Roman"/>
          <w:sz w:val="24"/>
          <w:szCs w:val="24"/>
        </w:rPr>
        <w:t>е шипящих и ц. Правописание при</w:t>
      </w:r>
      <w:r w:rsidRPr="00CE1A5C">
        <w:rPr>
          <w:rFonts w:eastAsia="Times New Roman"/>
          <w:sz w:val="24"/>
          <w:szCs w:val="24"/>
        </w:rPr>
        <w:t xml:space="preserve">ставок на </w:t>
      </w:r>
      <w:proofErr w:type="spellStart"/>
      <w:r w:rsidRPr="00CE1A5C">
        <w:rPr>
          <w:rFonts w:eastAsia="Times New Roman"/>
          <w:sz w:val="24"/>
          <w:szCs w:val="24"/>
        </w:rPr>
        <w:t>з</w:t>
      </w:r>
      <w:proofErr w:type="spellEnd"/>
      <w:r w:rsidRPr="00CE1A5C">
        <w:rPr>
          <w:rFonts w:eastAsia="Times New Roman"/>
          <w:sz w:val="24"/>
          <w:szCs w:val="24"/>
        </w:rPr>
        <w:t>- / с-.</w:t>
      </w: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Правописание и/</w:t>
      </w:r>
      <w:proofErr w:type="spellStart"/>
      <w:r w:rsidRPr="00CE1A5C">
        <w:rPr>
          <w:rFonts w:eastAsia="Times New Roman"/>
          <w:sz w:val="24"/>
          <w:szCs w:val="24"/>
        </w:rPr>
        <w:t>ы</w:t>
      </w:r>
      <w:proofErr w:type="spellEnd"/>
      <w:r w:rsidRPr="00CE1A5C">
        <w:rPr>
          <w:rFonts w:eastAsia="Times New Roman"/>
          <w:sz w:val="24"/>
          <w:szCs w:val="24"/>
        </w:rPr>
        <w:t xml:space="preserve"> после приставок.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spacing w:line="6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9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Выявление закономерностей функ</w:t>
      </w:r>
      <w:r w:rsidR="00B97F67">
        <w:rPr>
          <w:rFonts w:eastAsia="Times New Roman"/>
          <w:sz w:val="24"/>
          <w:szCs w:val="24"/>
        </w:rPr>
        <w:t>ционирования фонетической систе</w:t>
      </w:r>
      <w:r w:rsidRPr="00CE1A5C">
        <w:rPr>
          <w:rFonts w:eastAsia="Times New Roman"/>
          <w:sz w:val="24"/>
          <w:szCs w:val="24"/>
        </w:rPr>
        <w:t>мы русского языка.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Сопоставление устной и письменной речи.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29"/>
        </w:numPr>
        <w:tabs>
          <w:tab w:val="left" w:pos="996"/>
        </w:tabs>
        <w:spacing w:line="235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</w:t>
      </w:r>
      <w:r w:rsidR="00B97F67">
        <w:rPr>
          <w:rFonts w:eastAsia="Times New Roman"/>
          <w:sz w:val="24"/>
          <w:szCs w:val="24"/>
        </w:rPr>
        <w:t xml:space="preserve">ием правил орфографии и пунктуации </w:t>
      </w:r>
      <w:r w:rsidRPr="00CE1A5C">
        <w:rPr>
          <w:rFonts w:eastAsia="Times New Roman"/>
          <w:sz w:val="24"/>
          <w:szCs w:val="24"/>
        </w:rPr>
        <w:t xml:space="preserve"> в образцах письменных текстов.</w:t>
      </w:r>
    </w:p>
    <w:p w:rsidR="00C50951" w:rsidRPr="00CE1A5C" w:rsidRDefault="00C50951" w:rsidP="00C50951">
      <w:pPr>
        <w:numPr>
          <w:ilvl w:val="0"/>
          <w:numId w:val="2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Фонетический, орфоэпический и графический анализ слова.</w:t>
      </w:r>
    </w:p>
    <w:p w:rsidR="00C50951" w:rsidRPr="00435D72" w:rsidRDefault="00C50951" w:rsidP="00435D72">
      <w:pPr>
        <w:numPr>
          <w:ilvl w:val="0"/>
          <w:numId w:val="2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выразительными средствами фонетики.</w:t>
      </w:r>
    </w:p>
    <w:p w:rsidR="00C50951" w:rsidRPr="00435D72" w:rsidRDefault="00C50951" w:rsidP="00435D72">
      <w:pPr>
        <w:numPr>
          <w:ilvl w:val="0"/>
          <w:numId w:val="30"/>
        </w:numPr>
        <w:tabs>
          <w:tab w:val="left" w:pos="3107"/>
        </w:tabs>
        <w:ind w:left="3107" w:hanging="289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Лексикология и фразеология</w:t>
      </w:r>
    </w:p>
    <w:p w:rsidR="00C50951" w:rsidRPr="00CE1A5C" w:rsidRDefault="00C50951" w:rsidP="00C50951">
      <w:pPr>
        <w:spacing w:line="238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Слово в лексической системе языка. Л</w:t>
      </w:r>
      <w:r w:rsidR="00435D72">
        <w:rPr>
          <w:rFonts w:eastAsia="Times New Roman"/>
          <w:sz w:val="24"/>
          <w:szCs w:val="24"/>
        </w:rPr>
        <w:t>ексическое и грамматическое зна</w:t>
      </w:r>
      <w:r w:rsidRPr="00CE1A5C">
        <w:rPr>
          <w:rFonts w:eastAsia="Times New Roman"/>
          <w:sz w:val="24"/>
          <w:szCs w:val="24"/>
        </w:rPr>
        <w:t xml:space="preserve">чение слова. Многозначность слова. Прямое </w:t>
      </w:r>
      <w:r w:rsidR="00435D72">
        <w:rPr>
          <w:rFonts w:eastAsia="Times New Roman"/>
          <w:sz w:val="24"/>
          <w:szCs w:val="24"/>
        </w:rPr>
        <w:t>и переносное значение слова. Ме</w:t>
      </w:r>
      <w:r w:rsidRPr="00CE1A5C">
        <w:rPr>
          <w:rFonts w:eastAsia="Times New Roman"/>
          <w:sz w:val="24"/>
          <w:szCs w:val="24"/>
        </w:rPr>
        <w:t xml:space="preserve">тафора, метонимия как выразительные средства языка. Омонимы, синонимы, антонимы, паронимы и их употребление. </w:t>
      </w:r>
      <w:r w:rsidR="00435D72">
        <w:rPr>
          <w:rFonts w:eastAsia="Times New Roman"/>
          <w:i/>
          <w:iCs/>
          <w:sz w:val="24"/>
          <w:szCs w:val="24"/>
        </w:rPr>
        <w:t>Изобразительные возможности си</w:t>
      </w:r>
      <w:r w:rsidRPr="00CE1A5C">
        <w:rPr>
          <w:rFonts w:eastAsia="Times New Roman"/>
          <w:i/>
          <w:iCs/>
          <w:sz w:val="24"/>
          <w:szCs w:val="24"/>
        </w:rPr>
        <w:t>нонимов, антонимов, омонимов, паронимов</w:t>
      </w:r>
      <w:r w:rsidR="00435D72">
        <w:rPr>
          <w:rFonts w:eastAsia="Times New Roman"/>
          <w:i/>
          <w:iCs/>
          <w:sz w:val="24"/>
          <w:szCs w:val="24"/>
        </w:rPr>
        <w:t>. Контекстуальные синонимы и ан</w:t>
      </w:r>
      <w:r w:rsidRPr="00CE1A5C">
        <w:rPr>
          <w:rFonts w:eastAsia="Times New Roman"/>
          <w:i/>
          <w:iCs/>
          <w:sz w:val="24"/>
          <w:szCs w:val="24"/>
        </w:rPr>
        <w:t>тонимы. Градация. Антитеза.</w:t>
      </w:r>
    </w:p>
    <w:p w:rsidR="00C50951" w:rsidRPr="00CE1A5C" w:rsidRDefault="00C50951" w:rsidP="00C50951">
      <w:pPr>
        <w:spacing w:line="1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Русская лексика с точки зрения ее про</w:t>
      </w:r>
      <w:r w:rsidR="00B97F67">
        <w:rPr>
          <w:rFonts w:eastAsia="Times New Roman"/>
          <w:sz w:val="24"/>
          <w:szCs w:val="24"/>
        </w:rPr>
        <w:t>исхождения (исконно русская, за</w:t>
      </w:r>
      <w:r w:rsidRPr="00CE1A5C">
        <w:rPr>
          <w:rFonts w:eastAsia="Times New Roman"/>
          <w:sz w:val="24"/>
          <w:szCs w:val="24"/>
        </w:rPr>
        <w:t>имствованная лексика, старославянизмы).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Лексика с точки зрения ее употребления: нейтральная, книжная, лексика устной речи (жаргонизмы, арготизмы, диалектизмы). Профессионализм</w:t>
      </w:r>
      <w:r w:rsidR="00B97F67">
        <w:rPr>
          <w:rFonts w:eastAsia="Times New Roman"/>
          <w:sz w:val="24"/>
          <w:szCs w:val="24"/>
        </w:rPr>
        <w:t>ы. Тер</w:t>
      </w:r>
      <w:r w:rsidRPr="00CE1A5C">
        <w:rPr>
          <w:rFonts w:eastAsia="Times New Roman"/>
          <w:sz w:val="24"/>
          <w:szCs w:val="24"/>
        </w:rPr>
        <w:t>минологическая лексика.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Активный и пассивный словарный за</w:t>
      </w:r>
      <w:r w:rsidR="00B97F67">
        <w:rPr>
          <w:rFonts w:eastAsia="Times New Roman"/>
          <w:sz w:val="24"/>
          <w:szCs w:val="24"/>
        </w:rPr>
        <w:t>пас; архаизмы, историзмы, неоло</w:t>
      </w:r>
      <w:r w:rsidRPr="00CE1A5C">
        <w:rPr>
          <w:rFonts w:eastAsia="Times New Roman"/>
          <w:sz w:val="24"/>
          <w:szCs w:val="24"/>
        </w:rPr>
        <w:t>гизмы.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Особенности русского речевого этикет</w:t>
      </w:r>
      <w:r w:rsidR="00B97F67">
        <w:rPr>
          <w:rFonts w:eastAsia="Times New Roman"/>
          <w:sz w:val="24"/>
          <w:szCs w:val="24"/>
        </w:rPr>
        <w:t>а. Лексика, обозначающая предме</w:t>
      </w:r>
      <w:r w:rsidRPr="00CE1A5C">
        <w:rPr>
          <w:rFonts w:eastAsia="Times New Roman"/>
          <w:sz w:val="24"/>
          <w:szCs w:val="24"/>
        </w:rPr>
        <w:t>ты и явления традиционного русского быта.</w:t>
      </w:r>
      <w:r w:rsidR="00B97F67">
        <w:rPr>
          <w:rFonts w:eastAsia="Times New Roman"/>
          <w:sz w:val="24"/>
          <w:szCs w:val="24"/>
        </w:rPr>
        <w:t xml:space="preserve"> Фольклорная лексика и фразеоло</w:t>
      </w:r>
      <w:r w:rsidRPr="00CE1A5C">
        <w:rPr>
          <w:rFonts w:eastAsia="Times New Roman"/>
          <w:sz w:val="24"/>
          <w:szCs w:val="24"/>
        </w:rPr>
        <w:t>гия. Русские пословицы и поговорки.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Фразеологизмы. Отличие фразеологизм</w:t>
      </w:r>
      <w:r w:rsidR="00B97F67">
        <w:rPr>
          <w:rFonts w:eastAsia="Times New Roman"/>
          <w:sz w:val="24"/>
          <w:szCs w:val="24"/>
        </w:rPr>
        <w:t>а от слова. Употребление фразео</w:t>
      </w:r>
      <w:r w:rsidRPr="00CE1A5C">
        <w:rPr>
          <w:rFonts w:eastAsia="Times New Roman"/>
          <w:sz w:val="24"/>
          <w:szCs w:val="24"/>
        </w:rPr>
        <w:t xml:space="preserve">логизмов в речи. Афоризмы. Лексические и </w:t>
      </w:r>
      <w:r w:rsidR="00B97F67">
        <w:rPr>
          <w:rFonts w:eastAsia="Times New Roman"/>
          <w:sz w:val="24"/>
          <w:szCs w:val="24"/>
        </w:rPr>
        <w:t>фразеологические словари. Лекси</w:t>
      </w:r>
      <w:r w:rsidRPr="00CE1A5C">
        <w:rPr>
          <w:rFonts w:eastAsia="Times New Roman"/>
          <w:sz w:val="24"/>
          <w:szCs w:val="24"/>
        </w:rPr>
        <w:t>ко-фразеологический разбор.</w:t>
      </w:r>
    </w:p>
    <w:p w:rsidR="00C50951" w:rsidRPr="00CE1A5C" w:rsidRDefault="00C50951" w:rsidP="00C50951">
      <w:pPr>
        <w:spacing w:line="4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Лексические  нормы.  Лексические  ошибки  и  их  исправление.  Ошибки</w:t>
      </w:r>
    </w:p>
    <w:p w:rsidR="00C50951" w:rsidRPr="00CE1A5C" w:rsidRDefault="00C50951" w:rsidP="00C50951">
      <w:pPr>
        <w:numPr>
          <w:ilvl w:val="0"/>
          <w:numId w:val="31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употреблении фразеологических единиц и их исправление.</w:t>
      </w:r>
    </w:p>
    <w:p w:rsidR="00C50951" w:rsidRPr="00CE1A5C" w:rsidRDefault="00C50951" w:rsidP="00C50951">
      <w:pPr>
        <w:spacing w:line="6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spacing w:line="5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1"/>
          <w:numId w:val="31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Лингвистическое исследование лек</w:t>
      </w:r>
      <w:r w:rsidR="00B97F67">
        <w:rPr>
          <w:rFonts w:eastAsia="Times New Roman"/>
          <w:sz w:val="24"/>
          <w:szCs w:val="24"/>
        </w:rPr>
        <w:t>сических и фразеологических еди</w:t>
      </w:r>
      <w:r w:rsidRPr="00CE1A5C">
        <w:rPr>
          <w:rFonts w:eastAsia="Times New Roman"/>
          <w:sz w:val="24"/>
          <w:szCs w:val="24"/>
        </w:rPr>
        <w:t>ниц — выведение алгоритма лексического анализа.</w:t>
      </w: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2 Наблюдение над функционированием лексически</w:t>
      </w:r>
      <w:r w:rsidR="00B97F67">
        <w:rPr>
          <w:rFonts w:eastAsia="Times New Roman"/>
          <w:sz w:val="24"/>
          <w:szCs w:val="24"/>
        </w:rPr>
        <w:t>х единиц в собствен</w:t>
      </w:r>
      <w:r w:rsidRPr="00CE1A5C">
        <w:rPr>
          <w:rFonts w:eastAsia="Times New Roman"/>
          <w:sz w:val="24"/>
          <w:szCs w:val="24"/>
        </w:rPr>
        <w:t xml:space="preserve">ной речи, выработка навыка составления текстов (устных и письменных) с </w:t>
      </w:r>
      <w:proofErr w:type="spellStart"/>
      <w:r w:rsidRPr="00CE1A5C">
        <w:rPr>
          <w:rFonts w:eastAsia="Times New Roman"/>
          <w:sz w:val="24"/>
          <w:szCs w:val="24"/>
        </w:rPr>
        <w:t>лек-семами</w:t>
      </w:r>
      <w:proofErr w:type="spellEnd"/>
      <w:r w:rsidRPr="00CE1A5C">
        <w:rPr>
          <w:rFonts w:eastAsia="Times New Roman"/>
          <w:sz w:val="24"/>
          <w:szCs w:val="24"/>
        </w:rPr>
        <w:t xml:space="preserve"> различных сфер употребления.</w:t>
      </w: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3 Лексический и фразеологический анализ слова.</w:t>
      </w: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4 Подбор текстов с изучаемым языковым явлением.</w:t>
      </w:r>
    </w:p>
    <w:p w:rsidR="00C50951" w:rsidRPr="00CE1A5C" w:rsidRDefault="00C50951" w:rsidP="00C50951">
      <w:pPr>
        <w:numPr>
          <w:ilvl w:val="0"/>
          <w:numId w:val="32"/>
        </w:numPr>
        <w:tabs>
          <w:tab w:val="left" w:pos="920"/>
        </w:tabs>
        <w:ind w:left="920" w:hanging="21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изобразительно-выразительными средствами лексики.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0"/>
          <w:numId w:val="32"/>
        </w:numPr>
        <w:tabs>
          <w:tab w:val="left" w:pos="920"/>
        </w:tabs>
        <w:spacing w:line="235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Составление связного высказывания с использованием заданных </w:t>
      </w:r>
      <w:proofErr w:type="spellStart"/>
      <w:r w:rsidRPr="00CE1A5C">
        <w:rPr>
          <w:rFonts w:eastAsia="Times New Roman"/>
          <w:sz w:val="24"/>
          <w:szCs w:val="24"/>
        </w:rPr>
        <w:t>лек-сем</w:t>
      </w:r>
      <w:proofErr w:type="spellEnd"/>
      <w:r w:rsidRPr="00CE1A5C">
        <w:rPr>
          <w:rFonts w:eastAsia="Times New Roman"/>
          <w:sz w:val="24"/>
          <w:szCs w:val="24"/>
        </w:rPr>
        <w:t>, в том числе на лингвистическую тему.</w:t>
      </w:r>
    </w:p>
    <w:p w:rsidR="00C50951" w:rsidRPr="00CE1A5C" w:rsidRDefault="00C50951" w:rsidP="00C50951">
      <w:pPr>
        <w:numPr>
          <w:ilvl w:val="0"/>
          <w:numId w:val="33"/>
        </w:numPr>
        <w:tabs>
          <w:tab w:val="left" w:pos="2120"/>
        </w:tabs>
        <w:ind w:left="2120" w:hanging="274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Морфемика, словообразование, орфография</w:t>
      </w:r>
    </w:p>
    <w:p w:rsidR="00C50951" w:rsidRPr="00CE1A5C" w:rsidRDefault="00C50951" w:rsidP="00C50951">
      <w:pPr>
        <w:spacing w:line="316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Понятие морфемы как значимой части слова. Многозначность морфем.</w:t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Синонимия и антонимия морфем. Морфемный разбор слова.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CE1A5C">
        <w:rPr>
          <w:rFonts w:eastAsia="Times New Roman"/>
          <w:i/>
          <w:iCs/>
          <w:sz w:val="24"/>
          <w:szCs w:val="24"/>
        </w:rPr>
        <w:t xml:space="preserve">Понятие об этимологии. </w:t>
      </w:r>
      <w:r w:rsidRPr="00CE1A5C">
        <w:rPr>
          <w:rFonts w:eastAsia="Times New Roman"/>
          <w:sz w:val="24"/>
          <w:szCs w:val="24"/>
        </w:rPr>
        <w:t>Словообразовательный анализ.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Употребление приставок в разных с</w:t>
      </w:r>
      <w:r w:rsidR="00B97F67">
        <w:rPr>
          <w:rFonts w:eastAsia="Times New Roman"/>
          <w:i/>
          <w:iCs/>
          <w:sz w:val="24"/>
          <w:szCs w:val="24"/>
        </w:rPr>
        <w:t>тилях речи. Употребление суффик</w:t>
      </w:r>
      <w:r w:rsidRPr="00CE1A5C">
        <w:rPr>
          <w:rFonts w:eastAsia="Times New Roman"/>
          <w:i/>
          <w:iCs/>
          <w:sz w:val="24"/>
          <w:szCs w:val="24"/>
        </w:rPr>
        <w:t xml:space="preserve">сов в разных стилях речи. </w:t>
      </w:r>
      <w:r w:rsidRPr="00CE1A5C">
        <w:rPr>
          <w:rFonts w:eastAsia="Times New Roman"/>
          <w:sz w:val="24"/>
          <w:szCs w:val="24"/>
        </w:rPr>
        <w:t>Речевые ошибки,</w:t>
      </w:r>
      <w:r w:rsidRPr="00CE1A5C">
        <w:rPr>
          <w:rFonts w:eastAsia="Times New Roman"/>
          <w:i/>
          <w:iCs/>
          <w:sz w:val="24"/>
          <w:szCs w:val="24"/>
        </w:rPr>
        <w:t xml:space="preserve"> </w:t>
      </w:r>
      <w:r w:rsidR="00B97F67">
        <w:rPr>
          <w:rFonts w:eastAsia="Times New Roman"/>
          <w:sz w:val="24"/>
          <w:szCs w:val="24"/>
        </w:rPr>
        <w:t>связанные с неоправданным повто</w:t>
      </w:r>
      <w:r w:rsidRPr="00CE1A5C">
        <w:rPr>
          <w:rFonts w:eastAsia="Times New Roman"/>
          <w:sz w:val="24"/>
          <w:szCs w:val="24"/>
        </w:rPr>
        <w:t>ром однокоренных слов.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Правописание чередующихся гласных в корнях слов. Правописание </w:t>
      </w:r>
      <w:proofErr w:type="spellStart"/>
      <w:r w:rsidRPr="00CE1A5C">
        <w:rPr>
          <w:rFonts w:eastAsia="Times New Roman"/>
          <w:sz w:val="24"/>
          <w:szCs w:val="24"/>
        </w:rPr>
        <w:t>при-ставок</w:t>
      </w:r>
      <w:proofErr w:type="spellEnd"/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при-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/</w:t>
      </w:r>
      <w:r w:rsidRPr="00CE1A5C">
        <w:rPr>
          <w:rFonts w:eastAsia="Times New Roman"/>
          <w:sz w:val="24"/>
          <w:szCs w:val="24"/>
        </w:rPr>
        <w:t xml:space="preserve">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пре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-.</w:t>
      </w:r>
      <w:r w:rsidRPr="00CE1A5C">
        <w:rPr>
          <w:rFonts w:eastAsia="Times New Roman"/>
          <w:sz w:val="24"/>
          <w:szCs w:val="24"/>
        </w:rPr>
        <w:t xml:space="preserve"> Правописание сложных слов.</w:t>
      </w:r>
    </w:p>
    <w:p w:rsidR="00C50951" w:rsidRPr="00CE1A5C" w:rsidRDefault="00C50951" w:rsidP="00C50951">
      <w:pPr>
        <w:spacing w:line="9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numPr>
          <w:ilvl w:val="0"/>
          <w:numId w:val="34"/>
        </w:numPr>
        <w:tabs>
          <w:tab w:val="left" w:pos="980"/>
        </w:tabs>
        <w:spacing w:line="234" w:lineRule="auto"/>
        <w:ind w:left="980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значением морфем и их функциями в тексте.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4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Анализ </w:t>
      </w:r>
      <w:proofErr w:type="spellStart"/>
      <w:r w:rsidRPr="00CE1A5C">
        <w:rPr>
          <w:rFonts w:eastAsia="Times New Roman"/>
          <w:sz w:val="24"/>
          <w:szCs w:val="24"/>
        </w:rPr>
        <w:t>одноструктурных</w:t>
      </w:r>
      <w:proofErr w:type="spellEnd"/>
      <w:r w:rsidRPr="00CE1A5C">
        <w:rPr>
          <w:rFonts w:eastAsia="Times New Roman"/>
          <w:sz w:val="24"/>
          <w:szCs w:val="24"/>
        </w:rPr>
        <w:t xml:space="preserve"> слов с </w:t>
      </w:r>
      <w:r w:rsidR="00B97F67">
        <w:rPr>
          <w:rFonts w:eastAsia="Times New Roman"/>
          <w:sz w:val="24"/>
          <w:szCs w:val="24"/>
        </w:rPr>
        <w:t>морфемами-омонимами; сопоставле</w:t>
      </w:r>
      <w:r w:rsidRPr="00CE1A5C">
        <w:rPr>
          <w:rFonts w:eastAsia="Times New Roman"/>
          <w:sz w:val="24"/>
          <w:szCs w:val="24"/>
        </w:rPr>
        <w:t>ние слов с морфемами-синонимами.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4"/>
        </w:numPr>
        <w:tabs>
          <w:tab w:val="left" w:pos="989"/>
        </w:tabs>
        <w:spacing w:line="237" w:lineRule="auto"/>
        <w:ind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Распределение слов по словообразовательным гнездам, восстановление словообразовательной цепочки. Выработка</w:t>
      </w:r>
      <w:r w:rsidR="00B97F67">
        <w:rPr>
          <w:rFonts w:eastAsia="Times New Roman"/>
          <w:sz w:val="24"/>
          <w:szCs w:val="24"/>
        </w:rPr>
        <w:t xml:space="preserve"> навыка составления слов с помощью </w:t>
      </w:r>
      <w:r w:rsidRPr="00CE1A5C">
        <w:rPr>
          <w:rFonts w:eastAsia="Times New Roman"/>
          <w:sz w:val="24"/>
          <w:szCs w:val="24"/>
        </w:rPr>
        <w:t xml:space="preserve"> различных словообразовательных моделей и способов словообразования.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4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 орфог</w:t>
      </w:r>
      <w:r w:rsidR="00B97F67">
        <w:rPr>
          <w:rFonts w:eastAsia="Times New Roman"/>
          <w:sz w:val="24"/>
          <w:szCs w:val="24"/>
        </w:rPr>
        <w:t>рафии и пунктуа</w:t>
      </w:r>
      <w:r w:rsidRPr="00CE1A5C">
        <w:rPr>
          <w:rFonts w:eastAsia="Times New Roman"/>
          <w:sz w:val="24"/>
          <w:szCs w:val="24"/>
        </w:rPr>
        <w:t>ции в образцах письменных текстов.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4"/>
        </w:numPr>
        <w:tabs>
          <w:tab w:val="left" w:pos="989"/>
        </w:tabs>
        <w:spacing w:line="234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текстов (устных и пись</w:t>
      </w:r>
      <w:r w:rsidR="00B97F67">
        <w:rPr>
          <w:rFonts w:eastAsia="Times New Roman"/>
          <w:sz w:val="24"/>
          <w:szCs w:val="24"/>
        </w:rPr>
        <w:t xml:space="preserve">менных) с использованием однокоренных </w:t>
      </w:r>
      <w:r w:rsidRPr="00CE1A5C">
        <w:rPr>
          <w:rFonts w:eastAsia="Times New Roman"/>
          <w:sz w:val="24"/>
          <w:szCs w:val="24"/>
        </w:rPr>
        <w:t xml:space="preserve"> слов, слов одной структуры.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0"/>
          <w:numId w:val="34"/>
        </w:numPr>
        <w:tabs>
          <w:tab w:val="left" w:pos="989"/>
        </w:tabs>
        <w:spacing w:line="235" w:lineRule="auto"/>
        <w:ind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Морфемный, словообразовательный</w:t>
      </w:r>
      <w:r w:rsidR="00B97F67">
        <w:rPr>
          <w:rFonts w:eastAsia="Times New Roman"/>
          <w:sz w:val="24"/>
          <w:szCs w:val="24"/>
        </w:rPr>
        <w:t>, этимологический анализ для по</w:t>
      </w:r>
      <w:r w:rsidRPr="00CE1A5C">
        <w:rPr>
          <w:rFonts w:eastAsia="Times New Roman"/>
          <w:sz w:val="24"/>
          <w:szCs w:val="24"/>
        </w:rPr>
        <w:t>нимания внутренней формы слова, наблюдения за историческими процессами.</w:t>
      </w:r>
    </w:p>
    <w:p w:rsidR="00C50951" w:rsidRPr="00CE1A5C" w:rsidRDefault="00C50951" w:rsidP="00C50951">
      <w:pPr>
        <w:numPr>
          <w:ilvl w:val="0"/>
          <w:numId w:val="35"/>
        </w:numPr>
        <w:tabs>
          <w:tab w:val="left" w:pos="3200"/>
        </w:tabs>
        <w:ind w:left="3200" w:hanging="273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Морфология и орфография</w:t>
      </w:r>
    </w:p>
    <w:p w:rsidR="00C50951" w:rsidRPr="00CE1A5C" w:rsidRDefault="00C50951" w:rsidP="00C50951">
      <w:pPr>
        <w:spacing w:line="331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 w:rsidRPr="00CE1A5C">
        <w:rPr>
          <w:rFonts w:eastAsia="Times New Roman"/>
          <w:i/>
          <w:iCs/>
          <w:sz w:val="24"/>
          <w:szCs w:val="24"/>
        </w:rPr>
        <w:t>Основные выразительные средства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морфологии.</w:t>
      </w:r>
    </w:p>
    <w:p w:rsidR="00C50951" w:rsidRPr="00CE1A5C" w:rsidRDefault="00C50951" w:rsidP="00C50951">
      <w:pPr>
        <w:spacing w:line="17" w:lineRule="exact"/>
        <w:rPr>
          <w:sz w:val="24"/>
          <w:szCs w:val="24"/>
        </w:rPr>
      </w:pPr>
    </w:p>
    <w:p w:rsidR="00C50951" w:rsidRPr="00CE1A5C" w:rsidRDefault="00C50951" w:rsidP="00435D72">
      <w:pPr>
        <w:spacing w:line="236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Имя существительное. </w:t>
      </w:r>
      <w:r w:rsidRPr="00CE1A5C">
        <w:rPr>
          <w:rFonts w:eastAsia="Times New Roman"/>
          <w:sz w:val="24"/>
          <w:szCs w:val="24"/>
        </w:rPr>
        <w:t>Лексико-г</w:t>
      </w:r>
      <w:r w:rsidR="00B97F67">
        <w:rPr>
          <w:rFonts w:eastAsia="Times New Roman"/>
          <w:sz w:val="24"/>
          <w:szCs w:val="24"/>
        </w:rPr>
        <w:t>рамматические разряды имен суще</w:t>
      </w:r>
      <w:r w:rsidRPr="00CE1A5C">
        <w:rPr>
          <w:rFonts w:eastAsia="Times New Roman"/>
          <w:sz w:val="24"/>
          <w:szCs w:val="24"/>
        </w:rPr>
        <w:t>ствительных. Род, число, падеж существит</w:t>
      </w:r>
      <w:r w:rsidR="00B97F67">
        <w:rPr>
          <w:rFonts w:eastAsia="Times New Roman"/>
          <w:sz w:val="24"/>
          <w:szCs w:val="24"/>
        </w:rPr>
        <w:t>ельных. Склонение имен существительных</w:t>
      </w:r>
      <w:r w:rsidRPr="00CE1A5C">
        <w:rPr>
          <w:rFonts w:eastAsia="Times New Roman"/>
          <w:sz w:val="24"/>
          <w:szCs w:val="24"/>
        </w:rPr>
        <w:t>. Правописание окончаний имен существительных. Правописание</w:t>
      </w:r>
      <w:r w:rsidR="00435D72">
        <w:rPr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сложных существительных. Морфологический разбор имени существительного. Употребление форм имен существительных в речи.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Имя прилагательное. </w:t>
      </w:r>
      <w:r w:rsidRPr="00CE1A5C">
        <w:rPr>
          <w:rFonts w:eastAsia="Times New Roman"/>
          <w:sz w:val="24"/>
          <w:szCs w:val="24"/>
        </w:rPr>
        <w:t>Лексико-грам</w:t>
      </w:r>
      <w:r w:rsidR="00B97F67">
        <w:rPr>
          <w:rFonts w:eastAsia="Times New Roman"/>
          <w:sz w:val="24"/>
          <w:szCs w:val="24"/>
        </w:rPr>
        <w:t>матические разряды имен прилага</w:t>
      </w:r>
      <w:r w:rsidRPr="00CE1A5C">
        <w:rPr>
          <w:rFonts w:eastAsia="Times New Roman"/>
          <w:sz w:val="24"/>
          <w:szCs w:val="24"/>
        </w:rPr>
        <w:t>тельных. Степени сравнения имен прилагательных. Правописание суффиксов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6"/>
        </w:numPr>
        <w:tabs>
          <w:tab w:val="left" w:pos="292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C50951" w:rsidRPr="00CE1A5C" w:rsidRDefault="00C50951" w:rsidP="00C50951">
      <w:pPr>
        <w:spacing w:line="1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Имя числительное. </w:t>
      </w:r>
      <w:r w:rsidRPr="00CE1A5C">
        <w:rPr>
          <w:rFonts w:eastAsia="Times New Roman"/>
          <w:sz w:val="24"/>
          <w:szCs w:val="24"/>
        </w:rPr>
        <w:t xml:space="preserve">Лексико-грамматические разряды имен </w:t>
      </w:r>
      <w:proofErr w:type="spellStart"/>
      <w:r w:rsidRPr="00CE1A5C">
        <w:rPr>
          <w:rFonts w:eastAsia="Times New Roman"/>
          <w:sz w:val="24"/>
          <w:szCs w:val="24"/>
        </w:rPr>
        <w:t>числитель-ных</w:t>
      </w:r>
      <w:proofErr w:type="spellEnd"/>
      <w:r w:rsidRPr="00CE1A5C">
        <w:rPr>
          <w:rFonts w:eastAsia="Times New Roman"/>
          <w:sz w:val="24"/>
          <w:szCs w:val="24"/>
        </w:rPr>
        <w:t>. Правописание числительных. Морфологический р</w:t>
      </w:r>
      <w:r w:rsidR="00B97F67">
        <w:rPr>
          <w:rFonts w:eastAsia="Times New Roman"/>
          <w:sz w:val="24"/>
          <w:szCs w:val="24"/>
        </w:rPr>
        <w:t>азбор имени числитель</w:t>
      </w:r>
      <w:r w:rsidRPr="00CE1A5C">
        <w:rPr>
          <w:rFonts w:eastAsia="Times New Roman"/>
          <w:sz w:val="24"/>
          <w:szCs w:val="24"/>
        </w:rPr>
        <w:t xml:space="preserve">ного. Употребление числительных в речи. Сочетание числительных </w:t>
      </w:r>
      <w:r w:rsidRPr="00CE1A5C">
        <w:rPr>
          <w:rFonts w:eastAsia="Times New Roman"/>
          <w:i/>
          <w:iCs/>
          <w:sz w:val="24"/>
          <w:szCs w:val="24"/>
        </w:rPr>
        <w:t>оба,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обе,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 xml:space="preserve">двое, трое </w:t>
      </w:r>
      <w:r w:rsidRPr="00CE1A5C">
        <w:rPr>
          <w:rFonts w:eastAsia="Times New Roman"/>
          <w:sz w:val="24"/>
          <w:szCs w:val="24"/>
        </w:rPr>
        <w:t>и других с существительными разного рода.</w:t>
      </w:r>
    </w:p>
    <w:p w:rsidR="00C50951" w:rsidRPr="00CE1A5C" w:rsidRDefault="00C50951" w:rsidP="00C50951">
      <w:pPr>
        <w:spacing w:line="1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Местоимение. </w:t>
      </w:r>
      <w:r w:rsidRPr="00CE1A5C">
        <w:rPr>
          <w:rFonts w:eastAsia="Times New Roman"/>
          <w:sz w:val="24"/>
          <w:szCs w:val="24"/>
        </w:rPr>
        <w:t>Значение местоимения.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Лексико-грамматические разряды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местоимений. Правописание местоимений. Мо</w:t>
      </w:r>
      <w:r w:rsidR="00B97F67">
        <w:rPr>
          <w:rFonts w:eastAsia="Times New Roman"/>
          <w:sz w:val="24"/>
          <w:szCs w:val="24"/>
        </w:rPr>
        <w:t>рфологический разбор место</w:t>
      </w:r>
      <w:r w:rsidRPr="00CE1A5C">
        <w:rPr>
          <w:rFonts w:eastAsia="Times New Roman"/>
          <w:sz w:val="24"/>
          <w:szCs w:val="24"/>
        </w:rPr>
        <w:t xml:space="preserve">имения. Употребление местоимений в речи. Местоимение как средство связи предложений в тексте. </w:t>
      </w:r>
      <w:r w:rsidRPr="00CE1A5C">
        <w:rPr>
          <w:rFonts w:eastAsia="Times New Roman"/>
          <w:i/>
          <w:iCs/>
          <w:sz w:val="24"/>
          <w:szCs w:val="24"/>
        </w:rPr>
        <w:t>Синонимия местоименных форм</w:t>
      </w:r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Глагол. </w:t>
      </w:r>
      <w:r w:rsidRPr="00CE1A5C">
        <w:rPr>
          <w:rFonts w:eastAsia="Times New Roman"/>
          <w:sz w:val="24"/>
          <w:szCs w:val="24"/>
        </w:rPr>
        <w:t>Грамматические признаки глагола.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Правописание суффиксов и личных окончаний глагола. Правописание не с глаголами. Морфологический разбор глагола. </w:t>
      </w:r>
      <w:r w:rsidRPr="00CE1A5C">
        <w:rPr>
          <w:rFonts w:eastAsia="Times New Roman"/>
          <w:i/>
          <w:iCs/>
          <w:sz w:val="24"/>
          <w:szCs w:val="24"/>
        </w:rPr>
        <w:t>Употребление форм глагола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 речи. Употребление в художественном те</w:t>
      </w:r>
      <w:r w:rsidR="00B97F67">
        <w:rPr>
          <w:rFonts w:eastAsia="Times New Roman"/>
          <w:i/>
          <w:iCs/>
          <w:sz w:val="24"/>
          <w:szCs w:val="24"/>
        </w:rPr>
        <w:t>ксте одного времени вместо друго</w:t>
      </w:r>
      <w:r w:rsidRPr="00CE1A5C">
        <w:rPr>
          <w:rFonts w:eastAsia="Times New Roman"/>
          <w:i/>
          <w:iCs/>
          <w:sz w:val="24"/>
          <w:szCs w:val="24"/>
        </w:rPr>
        <w:t xml:space="preserve">го, одного наклонения вместо другого с целью </w:t>
      </w:r>
      <w:r w:rsidR="00B97F67">
        <w:rPr>
          <w:rFonts w:eastAsia="Times New Roman"/>
          <w:i/>
          <w:iCs/>
          <w:sz w:val="24"/>
          <w:szCs w:val="24"/>
        </w:rPr>
        <w:t>повышения образности и эмоци</w:t>
      </w:r>
      <w:r w:rsidRPr="00CE1A5C">
        <w:rPr>
          <w:rFonts w:eastAsia="Times New Roman"/>
          <w:i/>
          <w:iCs/>
          <w:sz w:val="24"/>
          <w:szCs w:val="24"/>
        </w:rPr>
        <w:t>ональности. Синонимия глагольных форм в художественном тексте.</w:t>
      </w: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Причастие как особая форма глагола.  </w:t>
      </w:r>
      <w:r w:rsidRPr="00CE1A5C">
        <w:rPr>
          <w:rFonts w:eastAsia="Times New Roman"/>
          <w:sz w:val="24"/>
          <w:szCs w:val="24"/>
        </w:rPr>
        <w:t>Образование  действительных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6"/>
        </w:numPr>
        <w:tabs>
          <w:tab w:val="left" w:pos="246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страдательных причастий. Правописание суффиксов и окончаний причастий. Правописание не с причастиями. Правописание </w:t>
      </w:r>
      <w:r w:rsidRPr="00CE1A5C">
        <w:rPr>
          <w:rFonts w:eastAsia="Times New Roman"/>
          <w:i/>
          <w:iCs/>
          <w:sz w:val="24"/>
          <w:szCs w:val="24"/>
        </w:rPr>
        <w:t>-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н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-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и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-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нн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-</w:t>
      </w:r>
      <w:r w:rsidR="00B97F67">
        <w:rPr>
          <w:rFonts w:eastAsia="Times New Roman"/>
          <w:sz w:val="24"/>
          <w:szCs w:val="24"/>
        </w:rPr>
        <w:t xml:space="preserve"> в причастиях и отгла</w:t>
      </w:r>
      <w:r w:rsidRPr="00CE1A5C">
        <w:rPr>
          <w:rFonts w:eastAsia="Times New Roman"/>
          <w:sz w:val="24"/>
          <w:szCs w:val="24"/>
        </w:rPr>
        <w:t>гольных прилагательных. Причастный оборо</w:t>
      </w:r>
      <w:r w:rsidR="00B97F67">
        <w:rPr>
          <w:rFonts w:eastAsia="Times New Roman"/>
          <w:sz w:val="24"/>
          <w:szCs w:val="24"/>
        </w:rPr>
        <w:t>т и знаки препинания в предложе</w:t>
      </w:r>
      <w:r w:rsidRPr="00CE1A5C">
        <w:rPr>
          <w:rFonts w:eastAsia="Times New Roman"/>
          <w:sz w:val="24"/>
          <w:szCs w:val="24"/>
        </w:rPr>
        <w:t>нии с причастным оборотом. Морфологический разбор причастия.</w:t>
      </w:r>
    </w:p>
    <w:p w:rsidR="00C50951" w:rsidRPr="00CE1A5C" w:rsidRDefault="00C50951" w:rsidP="00C50951">
      <w:pPr>
        <w:spacing w:line="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Употребление причастий в текстах разных стилей. Синонимия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прича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-</w:t>
      </w: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proofErr w:type="spellStart"/>
      <w:r w:rsidRPr="00CE1A5C">
        <w:rPr>
          <w:rFonts w:eastAsia="Times New Roman"/>
          <w:i/>
          <w:iCs/>
          <w:sz w:val="24"/>
          <w:szCs w:val="24"/>
        </w:rPr>
        <w:t>стий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Деепричастие как особая форма глагола. </w:t>
      </w:r>
      <w:r w:rsidRPr="00CE1A5C">
        <w:rPr>
          <w:rFonts w:eastAsia="Times New Roman"/>
          <w:sz w:val="24"/>
          <w:szCs w:val="24"/>
        </w:rPr>
        <w:t>Образование деепричастий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 xml:space="preserve">совершенного и несовершенного вида. Правописание </w:t>
      </w:r>
      <w:r w:rsidRPr="00CE1A5C">
        <w:rPr>
          <w:rFonts w:eastAsia="Times New Roman"/>
          <w:i/>
          <w:iCs/>
          <w:sz w:val="24"/>
          <w:szCs w:val="24"/>
        </w:rPr>
        <w:t>не</w:t>
      </w:r>
      <w:r w:rsidR="00B97F67">
        <w:rPr>
          <w:rFonts w:eastAsia="Times New Roman"/>
          <w:sz w:val="24"/>
          <w:szCs w:val="24"/>
        </w:rPr>
        <w:t xml:space="preserve"> с деепричастиями. Де</w:t>
      </w:r>
      <w:r w:rsidRPr="00CE1A5C">
        <w:rPr>
          <w:rFonts w:eastAsia="Times New Roman"/>
          <w:sz w:val="24"/>
          <w:szCs w:val="24"/>
        </w:rPr>
        <w:t>епричастный оборот и знаки препинания в предложениях с деепричастным оборотом. Морфологический разбор деепричастия.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Употребление деепричастий в текстах разных стилей. </w:t>
      </w:r>
      <w:r w:rsidRPr="00CE1A5C">
        <w:rPr>
          <w:rFonts w:eastAsia="Times New Roman"/>
          <w:sz w:val="24"/>
          <w:szCs w:val="24"/>
        </w:rPr>
        <w:t>Особенности по-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строения предложений с деепричастиями. </w:t>
      </w:r>
      <w:r w:rsidRPr="00CE1A5C">
        <w:rPr>
          <w:rFonts w:eastAsia="Times New Roman"/>
          <w:i/>
          <w:iCs/>
          <w:sz w:val="24"/>
          <w:szCs w:val="24"/>
        </w:rPr>
        <w:t>Синонимия деепричастий.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Наречие. </w:t>
      </w:r>
      <w:r w:rsidRPr="00CE1A5C">
        <w:rPr>
          <w:rFonts w:eastAsia="Times New Roman"/>
          <w:sz w:val="24"/>
          <w:szCs w:val="24"/>
        </w:rPr>
        <w:t>Грамматические признаки наречия.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="00B97F67">
        <w:rPr>
          <w:rFonts w:eastAsia="Times New Roman"/>
          <w:sz w:val="24"/>
          <w:szCs w:val="24"/>
        </w:rPr>
        <w:t>Степени сравнения наре</w:t>
      </w:r>
      <w:r w:rsidRPr="00CE1A5C">
        <w:rPr>
          <w:rFonts w:eastAsia="Times New Roman"/>
          <w:sz w:val="24"/>
          <w:szCs w:val="24"/>
        </w:rPr>
        <w:t>чий. Правописание наречий. Отличие наречий от слов-омонимов.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Морфологический разбор наречия.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Употребление наречия в речи. </w:t>
      </w:r>
      <w:r w:rsidRPr="00CE1A5C">
        <w:rPr>
          <w:rFonts w:eastAsia="Times New Roman"/>
          <w:i/>
          <w:iCs/>
          <w:sz w:val="24"/>
          <w:szCs w:val="24"/>
        </w:rPr>
        <w:t>Синонимия наречий при характеристике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 xml:space="preserve">признака действия. </w:t>
      </w:r>
      <w:r w:rsidRPr="00CE1A5C">
        <w:rPr>
          <w:rFonts w:eastAsia="Times New Roman"/>
          <w:sz w:val="24"/>
          <w:szCs w:val="24"/>
        </w:rPr>
        <w:t>Использование местои</w:t>
      </w:r>
      <w:r w:rsidR="00B97F67">
        <w:rPr>
          <w:rFonts w:eastAsia="Times New Roman"/>
          <w:sz w:val="24"/>
          <w:szCs w:val="24"/>
        </w:rPr>
        <w:t>менных наречий для связи предло</w:t>
      </w:r>
      <w:r w:rsidRPr="00CE1A5C">
        <w:rPr>
          <w:rFonts w:eastAsia="Times New Roman"/>
          <w:sz w:val="24"/>
          <w:szCs w:val="24"/>
        </w:rPr>
        <w:t>жений в тексте.</w:t>
      </w:r>
    </w:p>
    <w:p w:rsidR="00C50951" w:rsidRPr="00CE1A5C" w:rsidRDefault="00C50951" w:rsidP="00C50951">
      <w:pPr>
        <w:ind w:left="707"/>
        <w:rPr>
          <w:rFonts w:eastAsia="Times New Roman"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Слова категории состояния (безлично-предикативные слова). </w:t>
      </w:r>
      <w:proofErr w:type="spellStart"/>
      <w:r w:rsidRPr="00CE1A5C">
        <w:rPr>
          <w:rFonts w:eastAsia="Times New Roman"/>
          <w:sz w:val="24"/>
          <w:szCs w:val="24"/>
        </w:rPr>
        <w:t>Отли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spacing w:line="234" w:lineRule="auto"/>
        <w:ind w:left="7"/>
        <w:rPr>
          <w:rFonts w:eastAsia="Times New Roman"/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чие</w:t>
      </w:r>
      <w:proofErr w:type="spellEnd"/>
      <w:r w:rsidRPr="00CE1A5C">
        <w:rPr>
          <w:rFonts w:eastAsia="Times New Roman"/>
          <w:sz w:val="24"/>
          <w:szCs w:val="24"/>
        </w:rPr>
        <w:t xml:space="preserve"> слов категории состояния от слов-омоним</w:t>
      </w:r>
      <w:r w:rsidR="00B97F67">
        <w:rPr>
          <w:rFonts w:eastAsia="Times New Roman"/>
          <w:sz w:val="24"/>
          <w:szCs w:val="24"/>
        </w:rPr>
        <w:t>ов. Группы слов категории состо</w:t>
      </w:r>
      <w:r w:rsidRPr="00CE1A5C">
        <w:rPr>
          <w:rFonts w:eastAsia="Times New Roman"/>
          <w:sz w:val="24"/>
          <w:szCs w:val="24"/>
        </w:rPr>
        <w:t>яния. Их функции в речи.</w:t>
      </w: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Служебные части речи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Предлог как часть речи. </w:t>
      </w:r>
      <w:r w:rsidRPr="00CE1A5C">
        <w:rPr>
          <w:rFonts w:eastAsia="Times New Roman"/>
          <w:sz w:val="24"/>
          <w:szCs w:val="24"/>
        </w:rPr>
        <w:t>Правописание предлогов.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="00B97F67">
        <w:rPr>
          <w:rFonts w:eastAsia="Times New Roman"/>
          <w:sz w:val="24"/>
          <w:szCs w:val="24"/>
        </w:rPr>
        <w:t>Отличие производ</w:t>
      </w:r>
      <w:r w:rsidRPr="00CE1A5C">
        <w:rPr>
          <w:rFonts w:eastAsia="Times New Roman"/>
          <w:sz w:val="24"/>
          <w:szCs w:val="24"/>
        </w:rPr>
        <w:t xml:space="preserve">ных предлогов </w:t>
      </w:r>
      <w:r w:rsidRPr="00CE1A5C">
        <w:rPr>
          <w:rFonts w:eastAsia="Times New Roman"/>
          <w:i/>
          <w:iCs/>
          <w:sz w:val="24"/>
          <w:szCs w:val="24"/>
        </w:rPr>
        <w:t>(в течение,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 продолжение,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вследствие и др.)</w:t>
      </w:r>
      <w:r w:rsidRPr="00CE1A5C">
        <w:rPr>
          <w:rFonts w:eastAsia="Times New Roman"/>
          <w:sz w:val="24"/>
          <w:szCs w:val="24"/>
        </w:rPr>
        <w:t xml:space="preserve"> от слов-омонимов.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предлогов в составе сл</w:t>
      </w:r>
      <w:r w:rsidR="00B97F67">
        <w:rPr>
          <w:rFonts w:eastAsia="Times New Roman"/>
          <w:sz w:val="24"/>
          <w:szCs w:val="24"/>
        </w:rPr>
        <w:t>овосочетаний. Употребление суще</w:t>
      </w:r>
      <w:r w:rsidRPr="00CE1A5C">
        <w:rPr>
          <w:rFonts w:eastAsia="Times New Roman"/>
          <w:sz w:val="24"/>
          <w:szCs w:val="24"/>
        </w:rPr>
        <w:t xml:space="preserve">ствительных с предлогами </w:t>
      </w:r>
      <w:r w:rsidRPr="00CE1A5C">
        <w:rPr>
          <w:rFonts w:eastAsia="Times New Roman"/>
          <w:i/>
          <w:iCs/>
          <w:sz w:val="24"/>
          <w:szCs w:val="24"/>
        </w:rPr>
        <w:t>благодаря,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вопреки,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согласно</w:t>
      </w:r>
      <w:r w:rsidRPr="00CE1A5C">
        <w:rPr>
          <w:rFonts w:eastAsia="Times New Roman"/>
          <w:sz w:val="24"/>
          <w:szCs w:val="24"/>
        </w:rPr>
        <w:t xml:space="preserve"> и др.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Союз как часть речи. </w:t>
      </w:r>
      <w:r w:rsidRPr="00CE1A5C">
        <w:rPr>
          <w:rFonts w:eastAsia="Times New Roman"/>
          <w:sz w:val="24"/>
          <w:szCs w:val="24"/>
        </w:rPr>
        <w:t>Правописание союзов.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Отличие союзов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тоже,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 xml:space="preserve">также, чтобы, зато </w:t>
      </w:r>
      <w:r w:rsidRPr="00CE1A5C">
        <w:rPr>
          <w:rFonts w:eastAsia="Times New Roman"/>
          <w:sz w:val="24"/>
          <w:szCs w:val="24"/>
        </w:rPr>
        <w:t>от слов-омонимов.</w:t>
      </w:r>
    </w:p>
    <w:p w:rsidR="00C50951" w:rsidRPr="00CE1A5C" w:rsidRDefault="00C50951" w:rsidP="00C50951">
      <w:pPr>
        <w:spacing w:line="18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right="20" w:firstLine="708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союзов в простом и сложном предложении. Союзы как средство связи предложений в тексте.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Частица как часть речи. </w:t>
      </w:r>
      <w:r w:rsidRPr="00CE1A5C">
        <w:rPr>
          <w:rFonts w:eastAsia="Times New Roman"/>
          <w:sz w:val="24"/>
          <w:szCs w:val="24"/>
        </w:rPr>
        <w:t>Правописание частиц.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Правописание частиц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не</w:t>
      </w:r>
    </w:p>
    <w:p w:rsidR="00C50951" w:rsidRPr="00CE1A5C" w:rsidRDefault="00C50951" w:rsidP="00C50951">
      <w:pPr>
        <w:numPr>
          <w:ilvl w:val="0"/>
          <w:numId w:val="37"/>
        </w:numPr>
        <w:tabs>
          <w:tab w:val="left" w:pos="247"/>
        </w:tabs>
        <w:ind w:left="247" w:hanging="247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ни </w:t>
      </w:r>
      <w:r w:rsidRPr="00CE1A5C">
        <w:rPr>
          <w:rFonts w:eastAsia="Times New Roman"/>
          <w:sz w:val="24"/>
          <w:szCs w:val="24"/>
        </w:rPr>
        <w:t>с разными частями речи.</w:t>
      </w:r>
      <w:r w:rsidRPr="00CE1A5C">
        <w:rPr>
          <w:rFonts w:eastAsia="Times New Roman"/>
          <w:i/>
          <w:iCs/>
          <w:sz w:val="24"/>
          <w:szCs w:val="24"/>
        </w:rPr>
        <w:t xml:space="preserve"> Частицы как средство выразительности речи</w:t>
      </w:r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ind w:left="7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Употребление частиц в речи.</w:t>
      </w:r>
    </w:p>
    <w:p w:rsidR="00C50951" w:rsidRPr="00CE1A5C" w:rsidRDefault="00C50951" w:rsidP="00C50951">
      <w:pPr>
        <w:ind w:left="707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Междометия и звукоподражательные слова. </w:t>
      </w:r>
      <w:r w:rsidRPr="00CE1A5C">
        <w:rPr>
          <w:rFonts w:eastAsia="Times New Roman"/>
          <w:sz w:val="24"/>
          <w:szCs w:val="24"/>
        </w:rPr>
        <w:t xml:space="preserve">Правописание </w:t>
      </w:r>
      <w:proofErr w:type="spellStart"/>
      <w:r w:rsidRPr="00CE1A5C">
        <w:rPr>
          <w:rFonts w:eastAsia="Times New Roman"/>
          <w:sz w:val="24"/>
          <w:szCs w:val="24"/>
        </w:rPr>
        <w:t>междоме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spacing w:line="15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left="7" w:right="20"/>
        <w:rPr>
          <w:rFonts w:eastAsia="Times New Roman"/>
          <w:i/>
          <w:iCs/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тий</w:t>
      </w:r>
      <w:proofErr w:type="spellEnd"/>
      <w:r w:rsidRPr="00CE1A5C">
        <w:rPr>
          <w:rFonts w:eastAsia="Times New Roman"/>
          <w:sz w:val="24"/>
          <w:szCs w:val="24"/>
        </w:rPr>
        <w:t xml:space="preserve"> и звукоподражаний. Знаки препинания в предложениях с междометиями. Употребление междометий в речи.</w:t>
      </w:r>
    </w:p>
    <w:p w:rsidR="00C50951" w:rsidRPr="00CE1A5C" w:rsidRDefault="00C50951" w:rsidP="00C50951">
      <w:pPr>
        <w:spacing w:line="6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ind w:left="707"/>
        <w:rPr>
          <w:rFonts w:eastAsia="Times New Roman"/>
          <w:i/>
          <w:iCs/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spacing w:line="6" w:lineRule="exact"/>
        <w:rPr>
          <w:rFonts w:eastAsia="Times New Roman"/>
          <w:i/>
          <w:iCs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C50951" w:rsidRPr="00CE1A5C" w:rsidRDefault="00C50951" w:rsidP="00C50951">
      <w:pPr>
        <w:spacing w:line="1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5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значением словоф</w:t>
      </w:r>
      <w:r w:rsidR="000F5AEA">
        <w:rPr>
          <w:rFonts w:eastAsia="Times New Roman"/>
          <w:sz w:val="24"/>
          <w:szCs w:val="24"/>
        </w:rPr>
        <w:t>орм разных частей речи и их функ</w:t>
      </w:r>
      <w:r w:rsidRPr="00CE1A5C">
        <w:rPr>
          <w:rFonts w:eastAsia="Times New Roman"/>
          <w:sz w:val="24"/>
          <w:szCs w:val="24"/>
        </w:rPr>
        <w:t>циями в тексте.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и характеристика общего гр</w:t>
      </w:r>
      <w:r w:rsidR="000F5AEA">
        <w:rPr>
          <w:rFonts w:eastAsia="Times New Roman"/>
          <w:sz w:val="24"/>
          <w:szCs w:val="24"/>
        </w:rPr>
        <w:t>амматического значения, морфоло</w:t>
      </w:r>
      <w:r w:rsidRPr="00CE1A5C">
        <w:rPr>
          <w:rFonts w:eastAsia="Times New Roman"/>
          <w:sz w:val="24"/>
          <w:szCs w:val="24"/>
        </w:rPr>
        <w:t>гических и синтаксических признаков слов разных частей речи.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Сопоставление лексического и грамматического значения слов.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Выявление нормы употребления сходных грамматических форм в письменной речи обуча</w:t>
      </w:r>
      <w:r w:rsidR="000F5AEA">
        <w:rPr>
          <w:rFonts w:eastAsia="Times New Roman"/>
          <w:sz w:val="24"/>
          <w:szCs w:val="24"/>
        </w:rPr>
        <w:t>ю</w:t>
      </w:r>
      <w:r w:rsidRPr="00CE1A5C">
        <w:rPr>
          <w:rFonts w:eastAsia="Times New Roman"/>
          <w:sz w:val="24"/>
          <w:szCs w:val="24"/>
        </w:rPr>
        <w:t>щихся.</w:t>
      </w:r>
    </w:p>
    <w:p w:rsidR="00C50951" w:rsidRPr="00CE1A5C" w:rsidRDefault="00C50951" w:rsidP="00C50951">
      <w:pPr>
        <w:spacing w:line="18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Образование слов и форм слов разн</w:t>
      </w:r>
      <w:r w:rsidR="000F5AEA">
        <w:rPr>
          <w:rFonts w:eastAsia="Times New Roman"/>
          <w:sz w:val="24"/>
          <w:szCs w:val="24"/>
        </w:rPr>
        <w:t>ых частей речи с помощью различ</w:t>
      </w:r>
      <w:r w:rsidRPr="00CE1A5C">
        <w:rPr>
          <w:rFonts w:eastAsia="Times New Roman"/>
          <w:sz w:val="24"/>
          <w:szCs w:val="24"/>
        </w:rPr>
        <w:t>ных словообразовательных моделей и способов словообразов</w:t>
      </w:r>
      <w:r w:rsidR="000F5AEA">
        <w:rPr>
          <w:rFonts w:eastAsia="Times New Roman"/>
          <w:sz w:val="24"/>
          <w:szCs w:val="24"/>
        </w:rPr>
        <w:t>ания и словоизме</w:t>
      </w:r>
      <w:r w:rsidRPr="00CE1A5C">
        <w:rPr>
          <w:rFonts w:eastAsia="Times New Roman"/>
          <w:sz w:val="24"/>
          <w:szCs w:val="24"/>
        </w:rPr>
        <w:t>нения; использование способа разграничения слов-омонимов, принадлежащих к разным частям речи.</w:t>
      </w:r>
    </w:p>
    <w:p w:rsidR="00C50951" w:rsidRPr="00CE1A5C" w:rsidRDefault="00C50951" w:rsidP="00C50951">
      <w:pPr>
        <w:spacing w:line="1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словосочетаний, пред</w:t>
      </w:r>
      <w:r w:rsidR="000F5AEA">
        <w:rPr>
          <w:rFonts w:eastAsia="Times New Roman"/>
          <w:sz w:val="24"/>
          <w:szCs w:val="24"/>
        </w:rPr>
        <w:t>ложений, текстов (устных и пись</w:t>
      </w:r>
      <w:r w:rsidRPr="00CE1A5C">
        <w:rPr>
          <w:rFonts w:eastAsia="Times New Roman"/>
          <w:sz w:val="24"/>
          <w:szCs w:val="24"/>
        </w:rPr>
        <w:t>менных) с использованием нужной словоформы с учетом различных типов и стилей речи.</w:t>
      </w:r>
    </w:p>
    <w:p w:rsidR="00C50951" w:rsidRPr="00CE1A5C" w:rsidRDefault="00C50951" w:rsidP="00C50951">
      <w:pPr>
        <w:spacing w:line="1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7"/>
        </w:numPr>
        <w:tabs>
          <w:tab w:val="left" w:pos="996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</w:t>
      </w:r>
      <w:r w:rsidR="000F5AEA">
        <w:rPr>
          <w:rFonts w:eastAsia="Times New Roman"/>
          <w:sz w:val="24"/>
          <w:szCs w:val="24"/>
        </w:rPr>
        <w:t>ием правил орфографии и пунктуа</w:t>
      </w:r>
      <w:r w:rsidRPr="00CE1A5C">
        <w:rPr>
          <w:rFonts w:eastAsia="Times New Roman"/>
          <w:sz w:val="24"/>
          <w:szCs w:val="24"/>
        </w:rPr>
        <w:t>ции в образцах письменных текстов.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1"/>
          <w:numId w:val="37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Подбор текстов с определенными орфограммами и </w:t>
      </w:r>
      <w:proofErr w:type="spellStart"/>
      <w:r w:rsidRPr="00CE1A5C">
        <w:rPr>
          <w:rFonts w:eastAsia="Times New Roman"/>
          <w:sz w:val="24"/>
          <w:szCs w:val="24"/>
        </w:rPr>
        <w:t>пунктограммами</w:t>
      </w:r>
      <w:proofErr w:type="spellEnd"/>
      <w:r w:rsidRPr="00CE1A5C">
        <w:rPr>
          <w:rFonts w:eastAsia="Times New Roman"/>
          <w:sz w:val="24"/>
          <w:szCs w:val="24"/>
        </w:rPr>
        <w:t>.</w:t>
      </w:r>
    </w:p>
    <w:p w:rsidR="00C50951" w:rsidRPr="00435D72" w:rsidRDefault="00C50951" w:rsidP="00435D72">
      <w:pPr>
        <w:numPr>
          <w:ilvl w:val="0"/>
          <w:numId w:val="38"/>
        </w:numPr>
        <w:tabs>
          <w:tab w:val="left" w:pos="3367"/>
        </w:tabs>
        <w:ind w:left="3367" w:hanging="282"/>
        <w:rPr>
          <w:rFonts w:eastAsia="Times New Roman"/>
          <w:b/>
          <w:bCs/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Синтаксис и пунктуация</w:t>
      </w: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Основные единицы синтаксиса. </w:t>
      </w:r>
      <w:r w:rsidRPr="00CE1A5C">
        <w:rPr>
          <w:rFonts w:eastAsia="Times New Roman"/>
          <w:sz w:val="24"/>
          <w:szCs w:val="24"/>
        </w:rPr>
        <w:t>Словосочетание,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Pr="00CE1A5C">
        <w:rPr>
          <w:rFonts w:eastAsia="Times New Roman"/>
          <w:sz w:val="24"/>
          <w:szCs w:val="24"/>
        </w:rPr>
        <w:t>предложение,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="000F5AEA">
        <w:rPr>
          <w:rFonts w:eastAsia="Times New Roman"/>
          <w:sz w:val="24"/>
          <w:szCs w:val="24"/>
        </w:rPr>
        <w:t>слож</w:t>
      </w:r>
      <w:r w:rsidRPr="00CE1A5C">
        <w:rPr>
          <w:rFonts w:eastAsia="Times New Roman"/>
          <w:sz w:val="24"/>
          <w:szCs w:val="24"/>
        </w:rPr>
        <w:t xml:space="preserve">ное синтаксическое целое. </w:t>
      </w:r>
      <w:r w:rsidRPr="00CE1A5C">
        <w:rPr>
          <w:rFonts w:eastAsia="Times New Roman"/>
          <w:i/>
          <w:iCs/>
          <w:sz w:val="24"/>
          <w:szCs w:val="24"/>
        </w:rPr>
        <w:t>Основные выразительные средства синтаксиса.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Словосочетание. </w:t>
      </w:r>
      <w:r w:rsidRPr="00CE1A5C">
        <w:rPr>
          <w:rFonts w:eastAsia="Times New Roman"/>
          <w:sz w:val="24"/>
          <w:szCs w:val="24"/>
        </w:rPr>
        <w:t>Строение словосочетания.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="000F5AEA">
        <w:rPr>
          <w:rFonts w:eastAsia="Times New Roman"/>
          <w:sz w:val="24"/>
          <w:szCs w:val="24"/>
        </w:rPr>
        <w:t>Виды связи слов в словосо</w:t>
      </w:r>
      <w:r w:rsidRPr="00CE1A5C">
        <w:rPr>
          <w:rFonts w:eastAsia="Times New Roman"/>
          <w:sz w:val="24"/>
          <w:szCs w:val="24"/>
        </w:rPr>
        <w:t>четании. Нормы построения словосочетани</w:t>
      </w:r>
      <w:r w:rsidR="000F5AEA">
        <w:rPr>
          <w:rFonts w:eastAsia="Times New Roman"/>
          <w:sz w:val="24"/>
          <w:szCs w:val="24"/>
        </w:rPr>
        <w:t>й. Синтаксический разбор словосо</w:t>
      </w:r>
      <w:r w:rsidRPr="00CE1A5C">
        <w:rPr>
          <w:rFonts w:eastAsia="Times New Roman"/>
          <w:sz w:val="24"/>
          <w:szCs w:val="24"/>
        </w:rPr>
        <w:t xml:space="preserve">четаний. Значение словосочетания в построении предложения. </w:t>
      </w:r>
      <w:r w:rsidR="000F5AEA">
        <w:rPr>
          <w:rFonts w:eastAsia="Times New Roman"/>
          <w:i/>
          <w:iCs/>
          <w:sz w:val="24"/>
          <w:szCs w:val="24"/>
        </w:rPr>
        <w:t>Синонимия сло</w:t>
      </w:r>
      <w:r w:rsidRPr="00CE1A5C">
        <w:rPr>
          <w:rFonts w:eastAsia="Times New Roman"/>
          <w:i/>
          <w:iCs/>
          <w:sz w:val="24"/>
          <w:szCs w:val="24"/>
        </w:rPr>
        <w:t>восочетаний.</w:t>
      </w:r>
    </w:p>
    <w:p w:rsidR="00C50951" w:rsidRPr="00CE1A5C" w:rsidRDefault="00C50951" w:rsidP="00C50951">
      <w:pPr>
        <w:spacing w:line="1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Простое предложение. </w:t>
      </w:r>
      <w:r w:rsidRPr="00CE1A5C">
        <w:rPr>
          <w:rFonts w:eastAsia="Times New Roman"/>
          <w:sz w:val="24"/>
          <w:szCs w:val="24"/>
        </w:rPr>
        <w:t>Виды предложений по цели высказывания;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="000F5AEA">
        <w:rPr>
          <w:rFonts w:eastAsia="Times New Roman"/>
          <w:sz w:val="24"/>
          <w:szCs w:val="24"/>
        </w:rPr>
        <w:t>вос</w:t>
      </w:r>
      <w:r w:rsidRPr="00CE1A5C">
        <w:rPr>
          <w:rFonts w:eastAsia="Times New Roman"/>
          <w:sz w:val="24"/>
          <w:szCs w:val="24"/>
        </w:rPr>
        <w:t>клицательные предложения. Интонационное богатство русской речи.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Логическое ударение. Прямой и обратный порядок слов. </w:t>
      </w:r>
      <w:r w:rsidRPr="00CE1A5C">
        <w:rPr>
          <w:rFonts w:eastAsia="Times New Roman"/>
          <w:i/>
          <w:iCs/>
          <w:sz w:val="24"/>
          <w:szCs w:val="24"/>
        </w:rPr>
        <w:t>Стилистические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функции и роль порядка слов в предложении.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Грамматическая основа простого двус</w:t>
      </w:r>
      <w:r w:rsidR="000F5AEA">
        <w:rPr>
          <w:rFonts w:eastAsia="Times New Roman"/>
          <w:sz w:val="24"/>
          <w:szCs w:val="24"/>
        </w:rPr>
        <w:t>оставного предложения. Тире меж</w:t>
      </w:r>
      <w:r w:rsidRPr="00CE1A5C">
        <w:rPr>
          <w:rFonts w:eastAsia="Times New Roman"/>
          <w:sz w:val="24"/>
          <w:szCs w:val="24"/>
        </w:rPr>
        <w:t xml:space="preserve">ду подлежащим и сказуемым. Согласование сказуемого с подлежащим. </w:t>
      </w:r>
      <w:r w:rsidRPr="00CE1A5C">
        <w:rPr>
          <w:rFonts w:eastAsia="Times New Roman"/>
          <w:i/>
          <w:iCs/>
          <w:sz w:val="24"/>
          <w:szCs w:val="24"/>
        </w:rPr>
        <w:t>Синонимия составных сказуемых. Единство видовременных форм глаголов-сказуемых как средство связи предложений в тексте.</w:t>
      </w:r>
    </w:p>
    <w:p w:rsidR="00C50951" w:rsidRPr="00CE1A5C" w:rsidRDefault="00C50951" w:rsidP="00C50951">
      <w:pPr>
        <w:spacing w:line="17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Второстепенные члены предложения (</w:t>
      </w:r>
      <w:r w:rsidR="000F5AEA">
        <w:rPr>
          <w:rFonts w:eastAsia="Times New Roman"/>
          <w:sz w:val="24"/>
          <w:szCs w:val="24"/>
        </w:rPr>
        <w:t>определение, приложение, обстоя</w:t>
      </w:r>
      <w:r w:rsidRPr="00CE1A5C">
        <w:rPr>
          <w:rFonts w:eastAsia="Times New Roman"/>
          <w:sz w:val="24"/>
          <w:szCs w:val="24"/>
        </w:rPr>
        <w:t>тельство, дополнение).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Роль второстепенных членов предложения в построении текста. </w:t>
      </w:r>
      <w:r w:rsidRPr="00CE1A5C">
        <w:rPr>
          <w:rFonts w:eastAsia="Times New Roman"/>
          <w:i/>
          <w:iCs/>
          <w:sz w:val="24"/>
          <w:szCs w:val="24"/>
        </w:rPr>
        <w:t xml:space="preserve">Синонимия согласованных и несогласованных определений. </w:t>
      </w:r>
      <w:proofErr w:type="spellStart"/>
      <w:r w:rsidRPr="00CE1A5C">
        <w:rPr>
          <w:rFonts w:eastAsia="Times New Roman"/>
          <w:i/>
          <w:iCs/>
          <w:sz w:val="24"/>
          <w:szCs w:val="24"/>
        </w:rPr>
        <w:t>Обстоятель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>-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proofErr w:type="spellStart"/>
      <w:r w:rsidRPr="00CE1A5C">
        <w:rPr>
          <w:rFonts w:eastAsia="Times New Roman"/>
          <w:i/>
          <w:iCs/>
          <w:sz w:val="24"/>
          <w:szCs w:val="24"/>
        </w:rPr>
        <w:t>ства</w:t>
      </w:r>
      <w:proofErr w:type="spellEnd"/>
      <w:r w:rsidRPr="00CE1A5C">
        <w:rPr>
          <w:rFonts w:eastAsia="Times New Roman"/>
          <w:i/>
          <w:iCs/>
          <w:sz w:val="24"/>
          <w:szCs w:val="24"/>
        </w:rPr>
        <w:t xml:space="preserve"> времени и места как средство связи предложений в тексте.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Односоставное и неполное предложение.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00" w:right="2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Односоставные предложения с главным членом в форме подлежащего. Односоставные предложения с главным членом в форме сказуемого. </w:t>
      </w:r>
      <w:r w:rsidRPr="00CE1A5C">
        <w:rPr>
          <w:rFonts w:eastAsia="Times New Roman"/>
          <w:i/>
          <w:iCs/>
          <w:sz w:val="24"/>
          <w:szCs w:val="24"/>
        </w:rPr>
        <w:t>Синонимия односоставных предложений. Предложения односоставные и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jc w:val="both"/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5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lastRenderedPageBreak/>
        <w:t>Односложное простое предложение</w:t>
      </w:r>
      <w:r w:rsidRPr="00CE1A5C">
        <w:rPr>
          <w:rFonts w:eastAsia="Times New Roman"/>
          <w:sz w:val="24"/>
          <w:szCs w:val="24"/>
        </w:rPr>
        <w:t>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="000F5AEA">
        <w:rPr>
          <w:rFonts w:eastAsia="Times New Roman"/>
          <w:sz w:val="24"/>
          <w:szCs w:val="24"/>
        </w:rPr>
        <w:t>Предложения с однородными чле</w:t>
      </w:r>
      <w:r w:rsidRPr="00CE1A5C">
        <w:rPr>
          <w:rFonts w:eastAsia="Times New Roman"/>
          <w:sz w:val="24"/>
          <w:szCs w:val="24"/>
        </w:rPr>
        <w:t>нами и знаки препинания в них. Однородные и неоднородные определения.</w:t>
      </w:r>
    </w:p>
    <w:p w:rsidR="00C50951" w:rsidRPr="00CE1A5C" w:rsidRDefault="00C50951" w:rsidP="00C50951">
      <w:pPr>
        <w:spacing w:line="2" w:lineRule="exact"/>
        <w:rPr>
          <w:sz w:val="24"/>
          <w:szCs w:val="24"/>
        </w:rPr>
      </w:pPr>
    </w:p>
    <w:p w:rsidR="00C50951" w:rsidRPr="00CE1A5C" w:rsidRDefault="00C50951" w:rsidP="00C50951">
      <w:pPr>
        <w:ind w:left="700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Употребление однородных членов предложения в разных стилях речи.</w:t>
      </w:r>
    </w:p>
    <w:p w:rsidR="00C50951" w:rsidRPr="00CE1A5C" w:rsidRDefault="00C50951" w:rsidP="00C50951">
      <w:pPr>
        <w:rPr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>Синонимика ряда однородных членов предложения с союзами и без союзов.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8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Предложения с обособленными и уточняющими членами. Обособление определений</w:t>
      </w:r>
      <w:r w:rsidRPr="00CE1A5C">
        <w:rPr>
          <w:rFonts w:eastAsia="Times New Roman"/>
          <w:i/>
          <w:iCs/>
          <w:sz w:val="24"/>
          <w:szCs w:val="24"/>
        </w:rPr>
        <w:t>.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Синонимия обособленных и необособленных определений.</w:t>
      </w:r>
      <w:r w:rsidRPr="00CE1A5C">
        <w:rPr>
          <w:rFonts w:eastAsia="Times New Roman"/>
          <w:sz w:val="24"/>
          <w:szCs w:val="24"/>
        </w:rPr>
        <w:t xml:space="preserve"> Обособление приложений. Обособление доп</w:t>
      </w:r>
      <w:r w:rsidR="000F5AEA">
        <w:rPr>
          <w:rFonts w:eastAsia="Times New Roman"/>
          <w:sz w:val="24"/>
          <w:szCs w:val="24"/>
        </w:rPr>
        <w:t>олнений. Обособление обстоятель</w:t>
      </w:r>
      <w:r w:rsidRPr="00CE1A5C">
        <w:rPr>
          <w:rFonts w:eastAsia="Times New Roman"/>
          <w:sz w:val="24"/>
          <w:szCs w:val="24"/>
        </w:rPr>
        <w:t>ств. Роль сравнительного оборота как изобра</w:t>
      </w:r>
      <w:r w:rsidR="000F5AEA">
        <w:rPr>
          <w:rFonts w:eastAsia="Times New Roman"/>
          <w:sz w:val="24"/>
          <w:szCs w:val="24"/>
        </w:rPr>
        <w:t xml:space="preserve">зительного средства языка. Уточняющие </w:t>
      </w:r>
      <w:r w:rsidRPr="00CE1A5C">
        <w:rPr>
          <w:rFonts w:eastAsia="Times New Roman"/>
          <w:sz w:val="24"/>
          <w:szCs w:val="24"/>
        </w:rPr>
        <w:t xml:space="preserve"> члены предложения.</w:t>
      </w:r>
    </w:p>
    <w:p w:rsidR="00C50951" w:rsidRPr="00CE1A5C" w:rsidRDefault="00C50951" w:rsidP="00C50951">
      <w:pPr>
        <w:spacing w:line="14" w:lineRule="exact"/>
        <w:rPr>
          <w:sz w:val="24"/>
          <w:szCs w:val="24"/>
        </w:rPr>
      </w:pPr>
    </w:p>
    <w:p w:rsidR="00435D72" w:rsidRDefault="00C50951" w:rsidP="00C50951">
      <w:pPr>
        <w:spacing w:line="237" w:lineRule="auto"/>
        <w:jc w:val="right"/>
        <w:rPr>
          <w:rFonts w:eastAsia="Times New Roman"/>
          <w:sz w:val="24"/>
          <w:szCs w:val="24"/>
        </w:rPr>
      </w:pPr>
      <w:r w:rsidRPr="00CE1A5C">
        <w:rPr>
          <w:rFonts w:eastAsia="Times New Roman"/>
          <w:i/>
          <w:iCs/>
          <w:sz w:val="24"/>
          <w:szCs w:val="24"/>
        </w:rPr>
        <w:t xml:space="preserve">Стилистическая роль обособленных и необособленных членов предложения. </w:t>
      </w:r>
      <w:r w:rsidRPr="00CE1A5C">
        <w:rPr>
          <w:rFonts w:eastAsia="Times New Roman"/>
          <w:sz w:val="24"/>
          <w:szCs w:val="24"/>
        </w:rPr>
        <w:t>Знаки препинания при словах, грамматически не связанных с членами предложения. Вводные слова и предложения</w:t>
      </w:r>
      <w:r w:rsidR="000F5AEA">
        <w:rPr>
          <w:rFonts w:eastAsia="Times New Roman"/>
          <w:sz w:val="24"/>
          <w:szCs w:val="24"/>
        </w:rPr>
        <w:t>. Отличие вводных слов от знаме</w:t>
      </w:r>
      <w:r w:rsidRPr="00CE1A5C">
        <w:rPr>
          <w:rFonts w:eastAsia="Times New Roman"/>
          <w:sz w:val="24"/>
          <w:szCs w:val="24"/>
        </w:rPr>
        <w:t>нательных слов-омонимов. Употребление вводных слов в речи; стилистическое раз</w:t>
      </w:r>
      <w:r w:rsidR="00435D72">
        <w:rPr>
          <w:rFonts w:eastAsia="Times New Roman"/>
          <w:sz w:val="24"/>
          <w:szCs w:val="24"/>
        </w:rPr>
        <w:t>личие между ними. Использование</w:t>
      </w:r>
    </w:p>
    <w:p w:rsidR="00C50951" w:rsidRPr="00CE1A5C" w:rsidRDefault="00C50951" w:rsidP="00C50951">
      <w:pPr>
        <w:spacing w:line="237" w:lineRule="auto"/>
        <w:jc w:val="right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вводных слов как средства связи пред-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rPr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ложений</w:t>
      </w:r>
      <w:proofErr w:type="spellEnd"/>
      <w:r w:rsidRPr="00CE1A5C">
        <w:rPr>
          <w:rFonts w:eastAsia="Times New Roman"/>
          <w:sz w:val="24"/>
          <w:szCs w:val="24"/>
        </w:rPr>
        <w:t xml:space="preserve"> в тексте.</w:t>
      </w:r>
    </w:p>
    <w:p w:rsidR="00C50951" w:rsidRPr="00CE1A5C" w:rsidRDefault="00C50951" w:rsidP="00C50951">
      <w:pPr>
        <w:spacing w:line="13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right="20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Знаки препинания при обращении</w:t>
      </w:r>
      <w:r w:rsidRPr="00CE1A5C">
        <w:rPr>
          <w:rFonts w:eastAsia="Times New Roman"/>
          <w:i/>
          <w:iCs/>
          <w:sz w:val="24"/>
          <w:szCs w:val="24"/>
        </w:rPr>
        <w:t>.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Использование обращений в разных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>стилях речи как средства характеристики адресата и передачи авторского отношения к нему.</w:t>
      </w:r>
    </w:p>
    <w:p w:rsidR="00C50951" w:rsidRPr="00CE1A5C" w:rsidRDefault="00C50951" w:rsidP="00C50951">
      <w:pPr>
        <w:spacing w:line="16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7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Сложное предложение. </w:t>
      </w:r>
      <w:r w:rsidRPr="00CE1A5C">
        <w:rPr>
          <w:rFonts w:eastAsia="Times New Roman"/>
          <w:sz w:val="24"/>
          <w:szCs w:val="24"/>
        </w:rPr>
        <w:t>Сложносочиненное предложение.</w:t>
      </w:r>
      <w:r w:rsidRPr="00CE1A5C">
        <w:rPr>
          <w:rFonts w:eastAsia="Times New Roman"/>
          <w:b/>
          <w:bCs/>
          <w:sz w:val="24"/>
          <w:szCs w:val="24"/>
        </w:rPr>
        <w:t xml:space="preserve"> </w:t>
      </w:r>
      <w:r w:rsidR="000F5AEA">
        <w:rPr>
          <w:rFonts w:eastAsia="Times New Roman"/>
          <w:sz w:val="24"/>
          <w:szCs w:val="24"/>
        </w:rPr>
        <w:t>Знаки препи</w:t>
      </w:r>
      <w:r w:rsidRPr="00CE1A5C">
        <w:rPr>
          <w:rFonts w:eastAsia="Times New Roman"/>
          <w:sz w:val="24"/>
          <w:szCs w:val="24"/>
        </w:rPr>
        <w:t xml:space="preserve">нания в сложносочиненном предложении. </w:t>
      </w:r>
      <w:r w:rsidRPr="00CE1A5C">
        <w:rPr>
          <w:rFonts w:eastAsia="Times New Roman"/>
          <w:i/>
          <w:iCs/>
          <w:sz w:val="24"/>
          <w:szCs w:val="24"/>
        </w:rPr>
        <w:t>Синонимика сложносочиненных</w:t>
      </w:r>
      <w:r w:rsidRPr="00CE1A5C">
        <w:rPr>
          <w:rFonts w:eastAsia="Times New Roman"/>
          <w:sz w:val="24"/>
          <w:szCs w:val="24"/>
        </w:rPr>
        <w:t xml:space="preserve"> </w:t>
      </w:r>
      <w:r w:rsidRPr="00CE1A5C">
        <w:rPr>
          <w:rFonts w:eastAsia="Times New Roman"/>
          <w:i/>
          <w:iCs/>
          <w:sz w:val="24"/>
          <w:szCs w:val="24"/>
        </w:rPr>
        <w:t xml:space="preserve">предложений с различными союзами. </w:t>
      </w:r>
      <w:r w:rsidRPr="00CE1A5C">
        <w:rPr>
          <w:rFonts w:eastAsia="Times New Roman"/>
          <w:sz w:val="24"/>
          <w:szCs w:val="24"/>
        </w:rPr>
        <w:t>Упо</w:t>
      </w:r>
      <w:r w:rsidR="000F5AEA">
        <w:rPr>
          <w:rFonts w:eastAsia="Times New Roman"/>
          <w:sz w:val="24"/>
          <w:szCs w:val="24"/>
        </w:rPr>
        <w:t>требление сложносочиненных пред</w:t>
      </w:r>
      <w:r w:rsidRPr="00CE1A5C">
        <w:rPr>
          <w:rFonts w:eastAsia="Times New Roman"/>
          <w:sz w:val="24"/>
          <w:szCs w:val="24"/>
        </w:rPr>
        <w:t>ложений в речи.</w:t>
      </w:r>
    </w:p>
    <w:p w:rsidR="00C50951" w:rsidRPr="00CE1A5C" w:rsidRDefault="00C50951" w:rsidP="00C50951">
      <w:pPr>
        <w:spacing w:line="17" w:lineRule="exact"/>
        <w:rPr>
          <w:sz w:val="24"/>
          <w:szCs w:val="24"/>
        </w:rPr>
      </w:pPr>
    </w:p>
    <w:p w:rsidR="00C50951" w:rsidRPr="00CE1A5C" w:rsidRDefault="00C50951" w:rsidP="00435D72">
      <w:pPr>
        <w:spacing w:line="236" w:lineRule="auto"/>
        <w:ind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Сложноподчиненное предложение. </w:t>
      </w:r>
      <w:r w:rsidR="000F5AEA">
        <w:rPr>
          <w:rFonts w:eastAsia="Times New Roman"/>
          <w:sz w:val="24"/>
          <w:szCs w:val="24"/>
        </w:rPr>
        <w:t>Знаки препинания в сложноподчи</w:t>
      </w:r>
      <w:r w:rsidRPr="00CE1A5C">
        <w:rPr>
          <w:rFonts w:eastAsia="Times New Roman"/>
          <w:sz w:val="24"/>
          <w:szCs w:val="24"/>
        </w:rPr>
        <w:t>ненном предложении. Использование слож</w:t>
      </w:r>
      <w:r w:rsidR="000F5AEA">
        <w:rPr>
          <w:rFonts w:eastAsia="Times New Roman"/>
          <w:sz w:val="24"/>
          <w:szCs w:val="24"/>
        </w:rPr>
        <w:t>ноподчиненных предложений в раз</w:t>
      </w:r>
      <w:r w:rsidRPr="00CE1A5C">
        <w:rPr>
          <w:rFonts w:eastAsia="Times New Roman"/>
          <w:sz w:val="24"/>
          <w:szCs w:val="24"/>
        </w:rPr>
        <w:t>ных типах и стилях речи.</w:t>
      </w:r>
    </w:p>
    <w:p w:rsidR="00C50951" w:rsidRPr="00CE1A5C" w:rsidRDefault="00C50951" w:rsidP="00C50951">
      <w:pPr>
        <w:spacing w:line="248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 xml:space="preserve">Бессоюзное сложное предложение. </w:t>
      </w:r>
      <w:r w:rsidRPr="00CE1A5C">
        <w:rPr>
          <w:rFonts w:eastAsia="Times New Roman"/>
          <w:sz w:val="24"/>
          <w:szCs w:val="24"/>
        </w:rPr>
        <w:t>Зна</w:t>
      </w:r>
      <w:r w:rsidR="000F5AEA">
        <w:rPr>
          <w:rFonts w:eastAsia="Times New Roman"/>
          <w:sz w:val="24"/>
          <w:szCs w:val="24"/>
        </w:rPr>
        <w:t>ки препинания в бессоюзном слож</w:t>
      </w:r>
      <w:r w:rsidRPr="00CE1A5C">
        <w:rPr>
          <w:rFonts w:eastAsia="Times New Roman"/>
          <w:sz w:val="24"/>
          <w:szCs w:val="24"/>
        </w:rPr>
        <w:t>ном предложении. Использование бессоюзных сложных предложений в речи.</w:t>
      </w:r>
    </w:p>
    <w:p w:rsidR="00C50951" w:rsidRPr="00CE1A5C" w:rsidRDefault="00C50951" w:rsidP="00C50951">
      <w:pPr>
        <w:spacing w:line="4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6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Знаки препинания в сложном предложении с разными видами связи. </w:t>
      </w:r>
      <w:r w:rsidR="000F5AEA">
        <w:rPr>
          <w:rFonts w:eastAsia="Times New Roman"/>
          <w:i/>
          <w:iCs/>
          <w:sz w:val="24"/>
          <w:szCs w:val="24"/>
        </w:rPr>
        <w:t>Си</w:t>
      </w:r>
      <w:r w:rsidRPr="00CE1A5C">
        <w:rPr>
          <w:rFonts w:eastAsia="Times New Roman"/>
          <w:i/>
          <w:iCs/>
          <w:sz w:val="24"/>
          <w:szCs w:val="24"/>
        </w:rPr>
        <w:t>нонимика простых и сложных предложений (простые и сложноподчиненные предложения, сложные союзные и бессоюзные предложения).</w:t>
      </w:r>
    </w:p>
    <w:p w:rsidR="00C50951" w:rsidRPr="00CE1A5C" w:rsidRDefault="00C50951" w:rsidP="00C50951">
      <w:pPr>
        <w:spacing w:line="15" w:lineRule="exact"/>
        <w:rPr>
          <w:sz w:val="24"/>
          <w:szCs w:val="24"/>
        </w:rPr>
      </w:pPr>
    </w:p>
    <w:p w:rsidR="00C50951" w:rsidRPr="00CE1A5C" w:rsidRDefault="00C50951" w:rsidP="00C50951">
      <w:pPr>
        <w:spacing w:line="234" w:lineRule="auto"/>
        <w:ind w:left="7" w:firstLine="708"/>
        <w:jc w:val="both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Способы передачи чужой речи. Знаки</w:t>
      </w:r>
      <w:r w:rsidR="000F5AEA">
        <w:rPr>
          <w:rFonts w:eastAsia="Times New Roman"/>
          <w:sz w:val="24"/>
          <w:szCs w:val="24"/>
        </w:rPr>
        <w:t xml:space="preserve"> препинания при прямой речи. За</w:t>
      </w:r>
      <w:r w:rsidRPr="00CE1A5C">
        <w:rPr>
          <w:rFonts w:eastAsia="Times New Roman"/>
          <w:sz w:val="24"/>
          <w:szCs w:val="24"/>
        </w:rPr>
        <w:t>мена прямой речи косвенной. Знаки препинания при цитатах.</w:t>
      </w:r>
    </w:p>
    <w:p w:rsidR="00C50951" w:rsidRPr="00CE1A5C" w:rsidRDefault="00C50951" w:rsidP="00C50951">
      <w:pPr>
        <w:spacing w:line="4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Оформление диалога. Знаки препинания при диалоге.</w:t>
      </w:r>
    </w:p>
    <w:p w:rsidR="00C50951" w:rsidRPr="00CE1A5C" w:rsidRDefault="00C50951" w:rsidP="00C50951">
      <w:pPr>
        <w:spacing w:line="7" w:lineRule="exact"/>
        <w:rPr>
          <w:sz w:val="24"/>
          <w:szCs w:val="24"/>
        </w:rPr>
      </w:pPr>
    </w:p>
    <w:p w:rsidR="00C50951" w:rsidRPr="00CE1A5C" w:rsidRDefault="00C50951" w:rsidP="00C50951">
      <w:pPr>
        <w:ind w:left="707"/>
        <w:rPr>
          <w:sz w:val="24"/>
          <w:szCs w:val="24"/>
        </w:rPr>
      </w:pPr>
      <w:r w:rsidRPr="00CE1A5C">
        <w:rPr>
          <w:rFonts w:eastAsia="Times New Roman"/>
          <w:b/>
          <w:bCs/>
          <w:i/>
          <w:iCs/>
          <w:sz w:val="24"/>
          <w:szCs w:val="24"/>
        </w:rPr>
        <w:t>Практические занятия</w:t>
      </w:r>
    </w:p>
    <w:p w:rsidR="00C50951" w:rsidRPr="00CE1A5C" w:rsidRDefault="00C50951" w:rsidP="00C50951">
      <w:pPr>
        <w:spacing w:line="6" w:lineRule="exact"/>
        <w:rPr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9"/>
        </w:numPr>
        <w:tabs>
          <w:tab w:val="left" w:pos="1010"/>
        </w:tabs>
        <w:spacing w:line="236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Исследование текстов для выявлени</w:t>
      </w:r>
      <w:r w:rsidR="000F5AEA">
        <w:rPr>
          <w:rFonts w:eastAsia="Times New Roman"/>
          <w:sz w:val="24"/>
          <w:szCs w:val="24"/>
        </w:rPr>
        <w:t>я существенных признаков синтак</w:t>
      </w:r>
      <w:r w:rsidRPr="00CE1A5C">
        <w:rPr>
          <w:rFonts w:eastAsia="Times New Roman"/>
          <w:sz w:val="24"/>
          <w:szCs w:val="24"/>
        </w:rPr>
        <w:t>сических 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существенными признаками словосочетания.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Особенности употребления словосочетаний.</w:t>
      </w:r>
    </w:p>
    <w:p w:rsidR="00C50951" w:rsidRPr="00CE1A5C" w:rsidRDefault="00C50951" w:rsidP="00C50951">
      <w:pPr>
        <w:numPr>
          <w:ilvl w:val="1"/>
          <w:numId w:val="39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Синонимия словосочетаний.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39"/>
        </w:numPr>
        <w:tabs>
          <w:tab w:val="left" w:pos="1082"/>
        </w:tabs>
        <w:spacing w:line="234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существенными признаками простого и сложного предложения; использование способа анализа структуры и семантики простого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39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сложного предложения.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015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роли разных типов простых</w:t>
      </w:r>
      <w:r w:rsidR="000F5AEA">
        <w:rPr>
          <w:rFonts w:eastAsia="Times New Roman"/>
          <w:sz w:val="24"/>
          <w:szCs w:val="24"/>
        </w:rPr>
        <w:t xml:space="preserve"> и сложных предложений в тексто</w:t>
      </w:r>
      <w:r w:rsidRPr="00CE1A5C">
        <w:rPr>
          <w:rFonts w:eastAsia="Times New Roman"/>
          <w:sz w:val="24"/>
          <w:szCs w:val="24"/>
        </w:rPr>
        <w:t>образовании.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987"/>
        </w:tabs>
        <w:ind w:left="987" w:hanging="2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Сопоставление устной и письменной речи.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049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Наблюдение над функционированием правил пунктуации в образцах письменных текстов.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392"/>
        </w:tabs>
        <w:spacing w:line="237" w:lineRule="auto"/>
        <w:ind w:left="7" w:firstLine="701"/>
        <w:jc w:val="both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 xml:space="preserve">Упражнения по синтаксической синонимии: двусоставное/односоставное предложение, предложение с обособленными </w:t>
      </w:r>
      <w:proofErr w:type="spellStart"/>
      <w:r w:rsidRPr="00CE1A5C">
        <w:rPr>
          <w:rFonts w:eastAsia="Times New Roman"/>
          <w:sz w:val="24"/>
          <w:szCs w:val="24"/>
        </w:rPr>
        <w:t>определения-ми</w:t>
      </w:r>
      <w:proofErr w:type="spellEnd"/>
      <w:r w:rsidRPr="00CE1A5C">
        <w:rPr>
          <w:rFonts w:eastAsia="Times New Roman"/>
          <w:sz w:val="24"/>
          <w:szCs w:val="24"/>
        </w:rPr>
        <w:t xml:space="preserve"> и обстоятельствами / сложноподчиненное предложение с придаточными определительными и обстоятельственными и др.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147"/>
        </w:tabs>
        <w:ind w:left="1147" w:hanging="43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Анализ ошибок и недочетов в построении простого (сложного) пред-</w:t>
      </w: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proofErr w:type="spellStart"/>
      <w:r w:rsidRPr="00CE1A5C">
        <w:rPr>
          <w:rFonts w:eastAsia="Times New Roman"/>
          <w:sz w:val="24"/>
          <w:szCs w:val="24"/>
        </w:rPr>
        <w:t>ложения</w:t>
      </w:r>
      <w:proofErr w:type="spellEnd"/>
      <w:r w:rsidRPr="00CE1A5C">
        <w:rPr>
          <w:rFonts w:eastAsia="Times New Roman"/>
          <w:sz w:val="24"/>
          <w:szCs w:val="24"/>
        </w:rPr>
        <w:t>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199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схем простых и сложных предложений и составление предложений по схемам.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0"/>
        </w:numPr>
        <w:tabs>
          <w:tab w:val="left" w:pos="1178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C50951" w:rsidRPr="00CE1A5C" w:rsidRDefault="00C50951" w:rsidP="00C50951">
      <w:pPr>
        <w:spacing w:line="17" w:lineRule="exact"/>
        <w:rPr>
          <w:rFonts w:eastAsia="Times New Roman"/>
          <w:sz w:val="24"/>
          <w:szCs w:val="24"/>
        </w:rPr>
      </w:pPr>
    </w:p>
    <w:p w:rsidR="00C50951" w:rsidRPr="00435D72" w:rsidRDefault="00C50951" w:rsidP="00435D72">
      <w:pPr>
        <w:numPr>
          <w:ilvl w:val="1"/>
          <w:numId w:val="40"/>
        </w:numPr>
        <w:tabs>
          <w:tab w:val="left" w:pos="1209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Применение синтаксического и пунктуационного разбора простого предложения.</w:t>
      </w:r>
    </w:p>
    <w:p w:rsidR="00C50951" w:rsidRPr="00CE1A5C" w:rsidRDefault="00C50951" w:rsidP="00435D72">
      <w:pPr>
        <w:ind w:right="13"/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Примерные темы рефератов (докладов), индивидуальных проектов</w:t>
      </w: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Русский язык среди других языков мира.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Языковой вкус. Языковая норма. Языковая агрессия.</w:t>
      </w: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Языковой портрет современника.</w:t>
      </w: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Молодежный сленг и жаргон.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1"/>
        </w:numPr>
        <w:tabs>
          <w:tab w:val="left" w:pos="929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Роль М. В. Ломоносова в развитии </w:t>
      </w:r>
      <w:r w:rsidR="000F5AEA">
        <w:rPr>
          <w:rFonts w:eastAsia="Times New Roman"/>
          <w:sz w:val="24"/>
          <w:szCs w:val="24"/>
        </w:rPr>
        <w:t>и популяризации русского литера</w:t>
      </w:r>
      <w:r w:rsidRPr="00CE1A5C">
        <w:rPr>
          <w:rFonts w:eastAsia="Times New Roman"/>
          <w:sz w:val="24"/>
          <w:szCs w:val="24"/>
        </w:rPr>
        <w:t>турного языка.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1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А. С. Пушкин — создатель современного русского литературного языка.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Русский литературный язык на рубеже XX–XXI веков.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10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Формы существования национального</w:t>
      </w:r>
      <w:r w:rsidR="000F5AEA">
        <w:rPr>
          <w:rFonts w:eastAsia="Times New Roman"/>
          <w:sz w:val="24"/>
          <w:szCs w:val="24"/>
        </w:rPr>
        <w:t xml:space="preserve"> русского языка: русский литера</w:t>
      </w:r>
      <w:r w:rsidRPr="00CE1A5C">
        <w:rPr>
          <w:rFonts w:eastAsia="Times New Roman"/>
          <w:sz w:val="24"/>
          <w:szCs w:val="24"/>
        </w:rPr>
        <w:t>турный язык, просторечие, диалекты, жаргонизмы.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 и культура.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17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Культурно-речевые традиции русского языка и современное состояние русской устной речи.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Вопросы экологии русского языка.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Виды делового общения, их языковые особенности.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Языковые особенности научного стиля речи.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Особенности художественного стиля.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Публицистический стиль: языковые особенности, сфера использования.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Экспрессивные средства языка в художественном тексте.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СМИ и культура речи.</w:t>
      </w:r>
    </w:p>
    <w:p w:rsidR="00C50951" w:rsidRPr="00CE1A5C" w:rsidRDefault="00C50951" w:rsidP="00C50951">
      <w:pPr>
        <w:spacing w:line="15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98"/>
        </w:tabs>
        <w:spacing w:line="235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Устная и письменная формы существования русского языка и сферы их применения.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86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Текст и его назначение. Типы текстов по смыслу и стилю.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Русское письмо и его эволюция.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907"/>
        </w:tabs>
        <w:ind w:left="907" w:hanging="19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 xml:space="preserve">Функционирование звуков языка в тексте: звукопись, анафора, </w:t>
      </w:r>
      <w:proofErr w:type="spellStart"/>
      <w:r w:rsidRPr="00CE1A5C">
        <w:rPr>
          <w:rFonts w:eastAsia="Times New Roman"/>
          <w:sz w:val="24"/>
          <w:szCs w:val="24"/>
        </w:rPr>
        <w:t>аллите</w:t>
      </w:r>
      <w:proofErr w:type="spellEnd"/>
      <w:r w:rsidRPr="00CE1A5C">
        <w:rPr>
          <w:rFonts w:eastAsia="Times New Roman"/>
          <w:sz w:val="24"/>
          <w:szCs w:val="24"/>
        </w:rPr>
        <w:t>-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ind w:left="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рация.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Антонимы и их роль в речи.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05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Синонимия в русском языке. Типы с</w:t>
      </w:r>
      <w:r w:rsidR="000F5AEA">
        <w:rPr>
          <w:rFonts w:eastAsia="Times New Roman"/>
          <w:sz w:val="24"/>
          <w:szCs w:val="24"/>
        </w:rPr>
        <w:t>инонимов. Роль синонимов в орга</w:t>
      </w:r>
      <w:r w:rsidRPr="00CE1A5C">
        <w:rPr>
          <w:rFonts w:eastAsia="Times New Roman"/>
          <w:sz w:val="24"/>
          <w:szCs w:val="24"/>
        </w:rPr>
        <w:t>низации речи.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Старославянизмы и их роль в развитии русского языка.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Русская фразеология как средство экспрессивности в русском языке.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В. И. Даль как создатель «Словаря живого великорусского языка».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lastRenderedPageBreak/>
        <w:t>Строение русского слова. Способы образования слов в русском языке.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Исторические изменения в структуре слова.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Учение о частях речи в русской грамматике.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Грамматические нормы русского языка.</w:t>
      </w:r>
    </w:p>
    <w:p w:rsidR="00C50951" w:rsidRPr="00CE1A5C" w:rsidRDefault="00C50951" w:rsidP="00C50951">
      <w:pPr>
        <w:spacing w:line="1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00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Лексико-грамматические разряды имен существительных (на материале произведений художественной литературы).</w:t>
      </w:r>
    </w:p>
    <w:p w:rsidR="00C50951" w:rsidRPr="00CE1A5C" w:rsidRDefault="00C50951" w:rsidP="00C50951">
      <w:pPr>
        <w:spacing w:line="17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963"/>
        </w:tabs>
        <w:spacing w:line="234" w:lineRule="auto"/>
        <w:ind w:left="7" w:right="20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Прилагательные, их разряды, синтаксическая и стилистическая роль (на примере лирики русских поэтов).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Категория наклонения глагола и ее роль в текстообразовании.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Вопрос о причастии и деепричастии в русской грамматике.</w:t>
      </w:r>
    </w:p>
    <w:p w:rsidR="00C50951" w:rsidRPr="00CE1A5C" w:rsidRDefault="00C50951" w:rsidP="00C50951">
      <w:pPr>
        <w:spacing w:line="13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93"/>
        </w:tabs>
        <w:spacing w:line="234" w:lineRule="auto"/>
        <w:ind w:left="7" w:firstLine="701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Наречия и слова категории состояния: семантика, синтаксические функции, употребление.</w:t>
      </w:r>
    </w:p>
    <w:p w:rsidR="00C50951" w:rsidRPr="00CE1A5C" w:rsidRDefault="00C50951" w:rsidP="00C50951">
      <w:pPr>
        <w:spacing w:line="4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Слова-омонимы в морфологии русского языка.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Роль словосочетания в построении предложения.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907"/>
        </w:tabs>
        <w:ind w:left="907" w:hanging="19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Односоставные предложения в русском языке: особенности структуры</w:t>
      </w:r>
    </w:p>
    <w:p w:rsidR="00C50951" w:rsidRPr="00CE1A5C" w:rsidRDefault="00C50951" w:rsidP="00C50951">
      <w:pPr>
        <w:numPr>
          <w:ilvl w:val="0"/>
          <w:numId w:val="42"/>
        </w:numPr>
        <w:tabs>
          <w:tab w:val="left" w:pos="227"/>
        </w:tabs>
        <w:ind w:left="227" w:hanging="227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семантики.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Синтаксическая роль инфинитива.</w:t>
      </w:r>
    </w:p>
    <w:p w:rsidR="00C50951" w:rsidRPr="00CE1A5C" w:rsidRDefault="00C50951" w:rsidP="00C50951">
      <w:pPr>
        <w:numPr>
          <w:ilvl w:val="1"/>
          <w:numId w:val="42"/>
        </w:numPr>
        <w:tabs>
          <w:tab w:val="left" w:pos="867"/>
        </w:tabs>
        <w:ind w:left="867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Предложения с однородными членами и их функции в речи.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Обособленные члены предложения и их роль в организации текста.</w:t>
      </w:r>
    </w:p>
    <w:p w:rsidR="00C50951" w:rsidRPr="00CE1A5C" w:rsidRDefault="00C50951" w:rsidP="00C50951">
      <w:pPr>
        <w:spacing w:line="2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Структура и стилистическая роль вводных и вставных конструкций.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Монолог и диалог. Особенности построения и употребления.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Синонимика простых предложений.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Синонимика сложных предложений.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Использование сложных предложений в речи.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Способы введения чужой речи в текст.</w:t>
      </w:r>
    </w:p>
    <w:p w:rsidR="00C50951" w:rsidRPr="00CE1A5C" w:rsidRDefault="00C50951" w:rsidP="00C50951">
      <w:pPr>
        <w:spacing w:line="1" w:lineRule="exact"/>
        <w:rPr>
          <w:rFonts w:eastAsia="Times New Roman"/>
          <w:sz w:val="24"/>
          <w:szCs w:val="24"/>
        </w:rPr>
      </w:pPr>
    </w:p>
    <w:p w:rsidR="00C50951" w:rsidRPr="00CE1A5C" w:rsidRDefault="00C50951" w:rsidP="00C50951">
      <w:pPr>
        <w:numPr>
          <w:ilvl w:val="0"/>
          <w:numId w:val="43"/>
        </w:numPr>
        <w:tabs>
          <w:tab w:val="left" w:pos="860"/>
        </w:tabs>
        <w:ind w:left="860" w:hanging="15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Русская пунктуация и ее назначение.</w:t>
      </w:r>
    </w:p>
    <w:p w:rsidR="00C50951" w:rsidRPr="00CE1A5C" w:rsidRDefault="00C50951" w:rsidP="00C50951">
      <w:pPr>
        <w:numPr>
          <w:ilvl w:val="0"/>
          <w:numId w:val="43"/>
        </w:numPr>
        <w:tabs>
          <w:tab w:val="left" w:pos="880"/>
        </w:tabs>
        <w:ind w:left="880" w:hanging="179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Порядок слов в предложении и его роль в организации художественного</w:t>
      </w:r>
    </w:p>
    <w:p w:rsidR="00C50951" w:rsidRPr="00CE1A5C" w:rsidRDefault="00C50951" w:rsidP="00C50951">
      <w:pPr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текста.</w: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435D72" w:rsidP="00C50951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III. Т</w:t>
      </w:r>
      <w:r w:rsidR="00C50951" w:rsidRPr="00CE1A5C">
        <w:rPr>
          <w:rFonts w:eastAsia="Times New Roman"/>
          <w:b/>
          <w:bCs/>
          <w:sz w:val="24"/>
          <w:szCs w:val="24"/>
        </w:rPr>
        <w:t>ематическое планирование</w:t>
      </w:r>
    </w:p>
    <w:p w:rsidR="00C50951" w:rsidRPr="00CE1A5C" w:rsidRDefault="00C50951" w:rsidP="00C50951">
      <w:pPr>
        <w:spacing w:line="261" w:lineRule="exact"/>
        <w:rPr>
          <w:sz w:val="24"/>
          <w:szCs w:val="24"/>
        </w:rPr>
      </w:pPr>
    </w:p>
    <w:tbl>
      <w:tblPr>
        <w:tblW w:w="14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8"/>
        <w:gridCol w:w="1080"/>
        <w:gridCol w:w="180"/>
        <w:gridCol w:w="1156"/>
        <w:gridCol w:w="30"/>
        <w:gridCol w:w="1020"/>
        <w:gridCol w:w="5098"/>
        <w:gridCol w:w="3978"/>
        <w:gridCol w:w="30"/>
      </w:tblGrid>
      <w:tr w:rsidR="00C50951" w:rsidRPr="00CE1A5C" w:rsidTr="00C60015">
        <w:trPr>
          <w:trHeight w:val="280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4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Кол - во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9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right="14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58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66" w:type="dxa"/>
            <w:gridSpan w:val="5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Профили профессионального</w:t>
            </w: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81"/>
        </w:trPr>
        <w:tc>
          <w:tcPr>
            <w:tcW w:w="22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Вид учебной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117"/>
        </w:trPr>
        <w:tc>
          <w:tcPr>
            <w:tcW w:w="22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технический</w:t>
            </w: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149"/>
        </w:trPr>
        <w:tc>
          <w:tcPr>
            <w:tcW w:w="221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4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127"/>
        </w:trPr>
        <w:tc>
          <w:tcPr>
            <w:tcW w:w="221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  <w:vMerge w:val="restart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Характеристика основных видов</w:t>
            </w:r>
          </w:p>
        </w:tc>
        <w:tc>
          <w:tcPr>
            <w:tcW w:w="3978" w:type="dxa"/>
            <w:vMerge w:val="restart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149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 студентов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оценки результатов обучения</w:t>
            </w: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277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7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281"/>
        </w:trPr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260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Аудиторные за-</w:t>
            </w:r>
          </w:p>
        </w:tc>
        <w:tc>
          <w:tcPr>
            <w:tcW w:w="1080" w:type="dxa"/>
            <w:vMerge w:val="restart"/>
            <w:vAlign w:val="bottom"/>
          </w:tcPr>
          <w:p w:rsidR="00B663D4" w:rsidRPr="00CE1A5C" w:rsidRDefault="00B663D4" w:rsidP="00CE1A5C">
            <w:pPr>
              <w:spacing w:line="260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B663D4" w:rsidRPr="00CE1A5C" w:rsidRDefault="00C60015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Профессия</w:t>
            </w: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jc w:val="center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нятия</w:t>
            </w:r>
            <w:proofErr w:type="spellEnd"/>
          </w:p>
        </w:tc>
        <w:tc>
          <w:tcPr>
            <w:tcW w:w="1080" w:type="dxa"/>
            <w:vMerge/>
            <w:vAlign w:val="bottom"/>
          </w:tcPr>
          <w:p w:rsidR="00B663D4" w:rsidRPr="00CE1A5C" w:rsidRDefault="00B663D4" w:rsidP="00CE1A5C">
            <w:pPr>
              <w:spacing w:line="271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60015">
            <w:pPr>
              <w:spacing w:line="271" w:lineRule="exact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Содержание </w:t>
            </w:r>
            <w:proofErr w:type="spellStart"/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</w:t>
            </w:r>
            <w:proofErr w:type="spellEnd"/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080" w:type="dxa"/>
            <w:vMerge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СПО</w:t>
            </w: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spacing w:line="27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B663D4" w:rsidRPr="00CE1A5C" w:rsidTr="00C60015">
        <w:trPr>
          <w:trHeight w:val="279"/>
        </w:trPr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jc w:val="center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1080" w:type="dxa"/>
            <w:vMerge/>
            <w:tcBorders>
              <w:bottom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663D4" w:rsidRPr="00CE1A5C" w:rsidRDefault="00B663D4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63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spacing w:line="263" w:lineRule="exact"/>
              <w:ind w:left="40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944413" w:rsidP="00CE1A5C">
            <w:pPr>
              <w:spacing w:line="263" w:lineRule="exact"/>
              <w:ind w:right="38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Извлекать из разных источников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преобра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3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текста, редактирование тек-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1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зовывать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информацию о языке как развиваю-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ста, сообщения, презентации, сочи-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щемся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явлении, о связи языка и культуры;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нения, пересказ.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характеризовать на отдельных примерах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вза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контроль.</w:t>
            </w: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имосвязь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языка, культуры и истории народа –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носителя языка; анализировать пословицы и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поговорки о русском языке;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связное высказывание (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сочине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ние-рассуждение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 в устной или письменной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форме;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приводить примеры, которые доказывают,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что изучение языка позволяет лучше узнать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7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историю и культуру страны;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определять тему, основную мысль текстов о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роли русского языка в жизни общества;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вычитывать разные виды информации; про-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водить языковой разбор текстов; извлекать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76"/>
        </w:trPr>
        <w:tc>
          <w:tcPr>
            <w:tcW w:w="221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информацию из разных источников (таблиц,</w:t>
            </w:r>
          </w:p>
        </w:tc>
        <w:tc>
          <w:tcPr>
            <w:tcW w:w="3978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60015">
        <w:trPr>
          <w:trHeight w:val="284"/>
        </w:trPr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схем);</w:t>
            </w:r>
          </w:p>
        </w:tc>
        <w:tc>
          <w:tcPr>
            <w:tcW w:w="39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55"/>
        <w:tblW w:w="14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60015" w:rsidRPr="00CE1A5C" w:rsidTr="00C60015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преобразовывать информацию; строить рас-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суждение о роли русского языка в жизни чело-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6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1. Язык и речь.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Выразительно читать текст, определять тему,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Лингвистический анализ текста, те-</w:t>
            </w: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Функциональные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функциональный тип речи, формулировать ос-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71" w:lineRule="exact"/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стирование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устное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сообще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стили речи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71" w:lineRule="exact"/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новную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мысль художественных текстов;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71" w:lineRule="exact"/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/доклад, информационная пере-</w:t>
            </w:r>
          </w:p>
        </w:tc>
      </w:tr>
      <w:tr w:rsidR="00C60015" w:rsidRPr="00CE1A5C" w:rsidTr="00C60015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вычитывать разные виды информации;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работка текста и создание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вторич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характеризовать средства и способы связи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текста: план, тезисы, конспект,</w:t>
            </w: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предложений в тексте;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реферат, аннотация, рецензия, со-</w:t>
            </w:r>
          </w:p>
        </w:tc>
      </w:tr>
      <w:tr w:rsidR="00C60015" w:rsidRPr="00CE1A5C" w:rsidTr="00C60015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выполнять лингвостилистический анализ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здание текстов различных стилей,</w:t>
            </w: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текста; определять авторскую позицию в тек-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жанров и типов речи.</w:t>
            </w: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; высказывать свою точку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зренияпо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про-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блеме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характеризовать изобразительно-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выразительные средства языка, указывать их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роль в идейно-художественном содержании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связное высказывание (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сочине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 в устной и письменной форме на основе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проанализированных текстов;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определять эмоциональный настрой текста;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анализировать речь с точки зрения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правиль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ности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точности, выразительности, уместности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 языковых средств;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подбирать примеры по темам, взятым из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изу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чаемых художественных произведений;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оцениват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чужие и собственные речевые вы-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сказывания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разной функциональной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направ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ленности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точки зрения соответствия их ком-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муникативным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задачам и нормам современно-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го русского литературного языка;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исправлять речевые недостатки,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редактиро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вать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текст;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  <w:tr w:rsidR="00C60015" w:rsidRPr="00CE1A5C" w:rsidTr="00C60015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выступать перед аудиторией сверстников с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015" w:rsidRPr="00CE1A5C" w:rsidRDefault="00C60015" w:rsidP="00C60015">
            <w:pPr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небольшими информационными сообщения-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ми, докладами на учебно-научную тему;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анализировать и сравнивать русский речевой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этикет с речевым этикетом отдельных народов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России и мира;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различать тексты разных функциональных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стилей (экстралингвистические особенности,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лингвистические особенности на уровне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упо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требления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лексических средств, типичных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синтаксических конструкций);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• анализировать тексты разных жанров научного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(учебно-научного), публицистического,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офици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ально-делового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стилей, разговорной речи;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создавать устные и письменные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высказыва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разных стилей, жанров и типов речи (от-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зыв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сообщение, доклад; интервью, репортаж,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эссе; расписка, доверенность, заявление; рас-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сказ, беседа, спор);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4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подбирать тексты разных функциональных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типов и стилей; осуществлять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информацион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ную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переработку текста, создавать вторичный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текст, используя разные виды переработки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текста (план, тезисы, конспект, реферат,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анно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тацию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рецензию)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8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2. Фонетика, ор-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944413" w:rsidP="00CE1A5C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Проводит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фонетический разбор; извлекать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Анализ текста, презентация,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сооб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фоэпия</w:t>
            </w:r>
            <w:proofErr w:type="spellEnd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, графика,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необходимую информацию по изучаемой теме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щение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диктант, редактирование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орфография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из таблиц, схем учебника;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текста, контрольное списывание,</w:t>
            </w: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тестирование, сочинение. Устный и</w:t>
            </w: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мультимедийных орфоэпических словарей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справочников; использовать ее 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различных видах деятельности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строить рассуждения с целью анализа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проде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ланной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работы; определять круг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орфографиче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 пунктуационных правил,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405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 которым следует ориентироваться в кон-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кретном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случае;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проводит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ь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операции синтеза и анализа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лью обобщения признаков, характеристик,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фактов и т. д.;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 ор-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фоэпических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словарей и справочников;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опо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знавать основные выразительные средства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нетики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(звукопись)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3. Лексикология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944413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Аргументировать различие лексического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Лингвистический анализ текста с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и фразеология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грамматического значения слова; опознавать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использованием словарей разного</w:t>
            </w: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основные выразительные средства лексики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типа, презентация, тестирование,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фразеологии в публицистической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художе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лингвистические задачи, презента-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ственной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речи и оценивать их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объяснять особенности употребления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лекси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средств в текстах научного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офици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ально-делового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стилей речи; извлекать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необ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ходимую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информацию из лексических слова-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рей разного типа (толкового словаря, словарей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синонимов, антонимов, устаревших слов,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ино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странных слов, фразеологического словаря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др.) и справочников, в том числе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мультиме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дийных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; использовать эту информацию в раз-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личных видах деятельности;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познавать основные виды тропов, построен-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на переносном значении слова (метафора,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эпитет, олицетворение)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4. Морфемика,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944413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Опознавать, наблюдать изучаемое языковое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Анализ текста, морфемный,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словооб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словообразова</w:t>
            </w:r>
            <w:proofErr w:type="spellEnd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явление, извлекать его из текста;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разовательный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этимологический,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, орфография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проводить морфемный,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словообразователь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орфографический разбор слов,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сооб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этимологический, орфографический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ана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щение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презентация, тестирование.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лиз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извлекать необходимую информацию по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изу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4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чаемой теме из таблиц, схем учебника;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392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89" o:spid="_x0000_s1030" style="position:absolute;margin-left:737.05pt;margin-top:-20.7pt;width:1pt;height:.95pt;z-index:-25157427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npcQIAAPYEAAAOAAAAZHJzL2Uyb0RvYy54bWysVNuO2yAQfa/Uf0C8Z32Rc7EVZ7WbNFWl&#10;bbvSth9AAMeoGCiQONtq/70DTtKkfVlVzQNhPMPhzMwZ5reHTqI9t05oVePsJsWIK6qZUNsaf/2y&#10;Hs0wcp4oRqRWvMbP3OHbxds3895UPNetloxbBCDKVb2pceu9qZLE0ZZ3xN1owxU4G2074sG024RZ&#10;0gN6J5M8TSdJry0zVlPuHHxdDU68iPhNw6n/3DSOeyRrDNx8XG1cN2FNFnNSbS0xraBHGuQfWHRE&#10;KLj0DLUinqCdFX9BdYJa7XTjb6juEt00gvKYA2STpX9k89QSw2MuUBxnzmVy/w+Wfto/WiRYjccY&#10;KdJBi+KtKJuVoTi9cRXEPJlHG9Jz5kHTbw4pvWyJ2vI7a3XfcsKAUhbik6sDwXBwFG36j5oBNtl5&#10;Het0aGwXAKEC6BDb8XxuBz94ROFjlk9T6BkFT5ank3HEJ9XpqLHOv+e6Q2FTYwu9jtBk/+B8oEKq&#10;U0ikrqVgayFlNOx2s5QW7UnQRfwd0d1lmFQhWOlwbEAcvgBDuCP4AtfY559llhfpfV6O1pPZdFSs&#10;i/GonKazUZqV9+UkLcpitX4JBLOiagVjXD0IxU+ay4rX9fSo/kEtUXWor3E5zscx9yv27nVJdsLD&#10;CErR1Xh2rgSpQlffKQZpk8oTIYd9ck0/VhlqcPqPVYkaCG0f5LPR7BkkYDU0CdoJjwVsWm1/YNTD&#10;4NXYfd8RyzGSHxTIqMyKIkxqNIrxNAfDXno2lx6iKEDV2GM0bJd+mO6dsWLbwk1ZLIzSdyC9RkRh&#10;BFkOrI6CheGKGRwfgjC9l3aM+v1cLX4BAAD//wMAUEsDBBQABgAIAAAAIQDDpi/b4QAAAA0BAAAP&#10;AAAAZHJzL2Rvd25yZXYueG1sTI/NTsMwEITvSLyDtUjcWifF/UvjVBSJIxItHOjNSbZJ1HgdYrcN&#10;PD3bUznO7KfZmXQ92FacsfeNIw3xOAKBVLiyoUrD58fraAHCB0OlaR2hhh/0sM7u71KTlO5CWzzv&#10;QiU4hHxiNNQhdImUvqjRGj92HRLfDq63JrDsK1n25sLhtpWTKJpJaxriD7Xp8KXG4rg7WQ2b5WLz&#10;/a7o7Xeb73H/lR+nkz7S+vFheF6BCDiEGwzX+lwdMu6UuxOVXrSs1VzFzGoYqViBuCJqPmMrZ+tp&#10;OQWZpfL/iuwPAAD//wMAUEsBAi0AFAAGAAgAAAAhALaDOJL+AAAA4QEAABMAAAAAAAAAAAAAAAAA&#10;AAAAAFtDb250ZW50X1R5cGVzXS54bWxQSwECLQAUAAYACAAAACEAOP0h/9YAAACUAQAACwAAAAAA&#10;AAAAAAAAAAAvAQAAX3JlbHMvLnJlbHNQSwECLQAUAAYACAAAACEAXcZZ6XECAAD2BAAADgAAAAAA&#10;AAAAAAAAAAAuAgAAZHJzL2Uyb0RvYy54bWxQSwECLQAUAAYACAAAACEAw6Yv2+EAAAANAQAADwAA&#10;AAAAAAAAAAAAAADLBAAAZHJzL2Rvd25yZXYueG1sUEsFBgAAAAAEAAQA8wAAANkFAAAAAA==&#10;" o:allowincell="f" fillcolor="black" stroked="f"/>
        </w:pict>
      </w:r>
    </w:p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характеризовать словообразовательные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почки и словообразовательные гнезда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уста-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навливая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смысловую и структурную связь од-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нокоренных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слов;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опознавать основные выразительные сред-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ства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словообразования в художественной речи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 оценивать их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морфемных, словообразовательных и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этимоло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гических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словарей и справочников, в том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чис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мультимедийных;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использовать этимологическую справку для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объяснения правописания и лексического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зна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5. Морфология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944413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Опознавать, наблюдать изучаемое языковое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Анализ текста, морфологический,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орфография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явление, извлекать его из текста,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анализиро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орфографический, пунктуационный</w:t>
            </w:r>
          </w:p>
        </w:tc>
      </w:tr>
      <w:tr w:rsidR="00C50951" w:rsidRPr="00CE1A5C" w:rsidTr="00CE1A5C">
        <w:trPr>
          <w:trHeight w:val="271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вать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 точки зрения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текстообразующей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роли;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разборы, сообщение, пересказ, со-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проводить морфологический,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чинение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тестирование.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орфографический, пунктуационный анализ;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извлекать необходимую информацию по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изу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чаемой теме из таблиц, схем учебника; строить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рассуждения с целью анализа проделанной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боты;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определять круг орфографических и пункту-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ационных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правил, по которым следует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ориен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тироваться в конкретном случае;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проводить операции синтеза и анализа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лью обобщения признаков, характеристик,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фактов и т. д.; подбирать примеры по теме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художественных текстов изучаемых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произве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дений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монологическое высказывание на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 тему в устной или письмен-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ной форме; анализировать текст с целью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обна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405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20"/>
        <w:gridCol w:w="1260"/>
        <w:gridCol w:w="110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ружения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изученных понятий (категорий), ор-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фограмм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пунктограмм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мультимедийных словарей и справочников по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правописанию; использовать эту информацию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процессе письма; определять роль слов раз-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частей речи в текстообразовании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5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6. Синтаксис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0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944413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  <w:r w:rsidR="00132B8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320"/>
              <w:jc w:val="right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Опознавать, наблюдать изучаемое языковое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яв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Лингвистический анализ текста,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пунктуация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извлекать его из текста, анализировать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фонетический, лексический, мор-</w:t>
            </w:r>
          </w:p>
        </w:tc>
      </w:tr>
      <w:tr w:rsidR="00C50951" w:rsidRPr="00CE1A5C" w:rsidTr="00CE1A5C">
        <w:trPr>
          <w:trHeight w:val="272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 точки зрения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текстообразующей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роли,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прово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2" w:lineRule="exact"/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фемный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словообразовательный,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дить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языковой разбор (фонетический,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лексиче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этимологический,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морфологиче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морфемный, словообразовательный, эти-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синтаксический,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орфографи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мологический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, морфологический,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синтаксиче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ческий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пунктуационный разборы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орфографический, пунктуационный);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слова, сочинение на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лингвистиче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комментировать ответы товарищей;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скую тему, сообщение, презентация,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извлекать необходимую информацию по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изу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чаемой теме из таблиц, схем учебника; строить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8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Устный и письменный контроль</w:t>
            </w: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рассуждения с целью анализа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проделанной работы; определять круг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орфо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графических и пунктуационных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правил, по которым следует ориентироваться в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конкретном случае; анализировать текст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лью обнаружения изученных понятий (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катего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рий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), орфограмм,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пунктограмм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синтаксические конструкции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(словосочетания, предложения) по опорным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словам, схемам, заданным темам, соблюдая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основные синтаксические нормы;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проводить операции синтеза и анализа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лью обобщения признаков, характеристик,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фактов и т. д.; подбирать примеры по теме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художественных текстов изучаемых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произве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дений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определять роль синтаксических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конструк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405"/>
        </w:trPr>
        <w:tc>
          <w:tcPr>
            <w:tcW w:w="222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vAlign w:val="bottom"/>
          </w:tcPr>
          <w:p w:rsidR="00C50951" w:rsidRPr="00CE1A5C" w:rsidRDefault="00C50951" w:rsidP="00CE1A5C">
            <w:pPr>
              <w:ind w:left="1520"/>
              <w:rPr>
                <w:sz w:val="24"/>
                <w:szCs w:val="24"/>
              </w:rPr>
            </w:pPr>
          </w:p>
        </w:tc>
        <w:tc>
          <w:tcPr>
            <w:tcW w:w="398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</w:tbl>
    <w:p w:rsidR="00C50951" w:rsidRPr="00CE1A5C" w:rsidRDefault="00C50951" w:rsidP="00C50951">
      <w:pPr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0"/>
        <w:gridCol w:w="1260"/>
        <w:gridCol w:w="740"/>
        <w:gridCol w:w="340"/>
        <w:gridCol w:w="1100"/>
        <w:gridCol w:w="5100"/>
        <w:gridCol w:w="3980"/>
      </w:tblGrid>
      <w:tr w:rsidR="00C50951" w:rsidRPr="00CE1A5C" w:rsidTr="00CE1A5C">
        <w:trPr>
          <w:trHeight w:val="278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ций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в текстообразовании; находить в тексте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стилистические фигуры;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связное высказывание (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сочине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) на лингвистическую тему в устной и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письменной форме по теме занятия;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извлекать необходимую информацию из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мультимедийных словарей и справочников по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правописанию; использовать эту информацию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 процессе письма;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7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производить синонимическую замену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син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таксических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конструкций;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составлять монологическое высказывание на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лингвистическую тему в устной или письмен-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ной форме;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• пунктуационно оформлять предложения с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разными смысловыми отрезками; определять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роль знаков препинания в простых и сложных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предложениях;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4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• составлять схемы предложений,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конструиро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1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вать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предложения по схемам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0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7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944413" w:rsidP="00CE1A5C">
            <w:pPr>
              <w:spacing w:line="267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5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4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50951" w:rsidRPr="00CE1A5C" w:rsidTr="00CE1A5C">
        <w:trPr>
          <w:trHeight w:val="26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2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480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2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докла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spacing w:line="262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1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71" w:lineRule="exact"/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дов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рефератов,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проекта с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исполь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зованием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инфор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76"/>
        </w:trPr>
        <w:tc>
          <w:tcPr>
            <w:tcW w:w="2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мационных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техно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82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логий и др.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8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bottom w:val="single" w:sz="8" w:space="0" w:color="auto"/>
            </w:tcBorders>
            <w:vAlign w:val="bottom"/>
          </w:tcPr>
          <w:p w:rsidR="00C50951" w:rsidRPr="00CE1A5C" w:rsidRDefault="00C60015" w:rsidP="00CE1A5C">
            <w:pPr>
              <w:spacing w:line="265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Итоговая аттестация в форме</w:t>
            </w:r>
            <w:r w:rsidR="00C50951"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экзамена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</w:tr>
      <w:tr w:rsidR="00C50951" w:rsidRPr="00CE1A5C" w:rsidTr="00CE1A5C">
        <w:trPr>
          <w:trHeight w:val="267"/>
        </w:trPr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50951" w:rsidRPr="00CE1A5C" w:rsidRDefault="00944413" w:rsidP="00CE1A5C">
            <w:pPr>
              <w:spacing w:line="264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151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left="25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50951" w:rsidRPr="00CE1A5C" w:rsidRDefault="00C50951" w:rsidP="00CE1A5C">
            <w:pPr>
              <w:spacing w:line="264" w:lineRule="exact"/>
              <w:ind w:right="184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C50951" w:rsidRPr="00CE1A5C" w:rsidRDefault="00346E23" w:rsidP="00C5095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190" o:spid="_x0000_s1029" style="position:absolute;margin-left:737.05pt;margin-top:-126.35pt;width:1pt;height:.95pt;z-index:-25157324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XNbwIAAPYEAAAOAAAAZHJzL2Uyb0RvYy54bWysVNuO2yAQfa/Uf0C8Z32Rc7G1zmovTVVp&#10;26607QcQg2NUDBRInG3Vf+8wTrLZ9mVV1Q+YYeBwZs4Ml1f7XpGdcF4aXdPsIqVE6MZwqTc1/fpl&#10;NVlQ4gPTnCmjRU2fhKdXy7dvLgdbidx0RnHhCIBoXw22pl0ItkoS33SiZ/7CWKHB2RrXswCm2yTc&#10;sQHQe5XkaTpLBuO4daYR3sPq3eikS8RvW9GEz23rRSCqpsAt4OhwXMcxWV6yauOY7WRzoMH+gUXP&#10;pIZLT1B3LDCydfIvqF42znjThovG9IlpW9kIjAGiydI/onnsmBUYCyTH21Oa/P+DbT7tHhyRvKYF&#10;JZr1IBHeSrISkzNYX8GeR/vgYnje3pvmmyfa3HZMb8S1c2boBONAKYvJTF4ciIaHo2Q9fDQcsNk2&#10;GMzTvnV9BIQMkD3K8XSSQ+wDaWAxy+cpaNaAJ8vT2RTxWXU8ap0P74XpSZzU1IHWCM129z5EKqw6&#10;bkHqRkm+kkqh4TbrW+XIjsW6wO+A7s+3KR03axOPjYjjCjCEO6IvckWdf5ZZXqQ3eTlZzRbzSbEq&#10;ppNyni4maVbelLO0KIu71a9IMCuqTnIu9L3U4lhzWfE6TQ/VP1YLVh0ZalpO8ynG/oK9f12QvQzQ&#10;gkr2NV2cMsGqqOo7zbFBApNqnCcv6WOWIQfHP2YFayDKHrvQV2vDn6AEnAGRQE54LGDSGfeDkgEa&#10;r6b++5Y5QYn6oKGMyqwoYqeiUUznORju3LM+9zDdAFRNAyXj9DaM3b21Tm46uCnDxGhzDaXXSiyM&#10;Z1aHgoXmwggOD0Hs3nMbdz0/V8vfAAAA//8DAFBLAwQUAAYACAAAACEA4zhljuIAAAAPAQAADwAA&#10;AGRycy9kb3ducmV2LnhtbEyPwU7DMBBE70j8g7VI3Fq7UdqEEKeiSByRaOFAb068JFHjdbDdNvD1&#10;uFzgOLNPszPlejIDO6HzvSUJi7kAhtRY3VMr4e31aZYD80GRVoMllPCFHtbV9VWpCm3PtMXTLrQs&#10;hpAvlIQuhLHg3DcdGuXndkSKtw/rjApRupZrp84x3Aw8EWLFjeopfujUiI8dNofd0UjY3OWbz5eU&#10;nr+39R737/VhmTgh5e3N9HAPLOAU/mC41I/VoYqdansk7dkQdZqli8hKmCXLJAN2YdJsFb361xM5&#10;8Krk/3dUPwAAAP//AwBQSwECLQAUAAYACAAAACEAtoM4kv4AAADhAQAAEwAAAAAAAAAAAAAAAAAA&#10;AAAAW0NvbnRlbnRfVHlwZXNdLnhtbFBLAQItABQABgAIAAAAIQA4/SH/1gAAAJQBAAALAAAAAAAA&#10;AAAAAAAAAC8BAABfcmVscy8ucmVsc1BLAQItABQABgAIAAAAIQDcgHXNbwIAAPYEAAAOAAAAAAAA&#10;AAAAAAAAAC4CAABkcnMvZTJvRG9jLnhtbFBLAQItABQABgAIAAAAIQDjOGWO4gAAAA8BAAAPAAAA&#10;AAAAAAAAAAAAAMkEAABkcnMvZG93bnJldi54bWxQSwUGAAAAAAQABADzAAAA2AUAAAAA&#10;" o:allowincell="f" fillcolor="black" stroked="f"/>
        </w:pict>
      </w:r>
      <w:r>
        <w:rPr>
          <w:noProof/>
          <w:sz w:val="24"/>
          <w:szCs w:val="24"/>
        </w:rPr>
        <w:pict>
          <v:rect id="Shape 191" o:spid="_x0000_s1028" style="position:absolute;margin-left:737.05pt;margin-top:-.7pt;width:1pt;height:.95pt;z-index:-25157222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AzcA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8RuM&#10;FOmAongrysosNKc3roKYZ/NkQ3nOPGr61SGl71uiNvzWWt23nDCAFOOTqwPBcHAUrfsPmkFusvU6&#10;9mnf2C4khA6gfaTjcKaD7z2i8DHLZylwRsGT5el0EvAkpDodNdb5d1x3KGxqbIHrmJrsHp0fQk8h&#10;EbqWgq2ElNGwm/W9tGhHgi7i75jdXYZJFYKVDseGjMMXQAh3BF/AGnn+UWZ5kd7l5Wg1nc9GxaqY&#10;jMpZOh+lWXlXTtOiLB5WPwPArKhawRhXj0Lxk+ay4mWcHtU/qCWqDvU1Lif5JNZ+hd69rMhOeBhB&#10;Kboaz8+dIFVg9a1iUDapPBFy2CfX8CMh0IPTf+xK1ECgfZDPWrMDSMBqIAnohMcCNq223zHqYfBq&#10;7L5tieUYyfcKZFRmRREmNRrFZJaDYS8960sPURRS1dhjNGzv/TDdW2PFpoWbstgYpW9Beo2Iwgiy&#10;HFAB7mDAcMUKjg9BmN5LO0b9fq6WvwAAAP//AwBQSwMEFAAGAAgAAAAhAPgxaXLfAAAACQEAAA8A&#10;AABkcnMvZG93bnJldi54bWxMj01PwzAMhu9I/IfISNy2tFP2QWk6MSSOSGxwYLe0MW21xilNthV+&#10;Pd5pHF/70evH+Xp0nTjhEFpPGtJpAgKp8ralWsPH+8tkBSJEQ9Z0nlDDDwZYF7c3ucmsP9MWT7tY&#10;Cy6hkBkNTYx9JmWoGnQmTH2PxLsvPzgTOQ61tIM5c7nr5CxJFtKZlvhCY3p8brA67I5Ow+Zhtfl+&#10;U/T6uy33uP8sD/PZkGh9fzc+PYKIOMYrDBd9VoeCnUp/JBtEx1ktVcqshkmqQFwItVzwpNQwB1nk&#10;8v8HxR8AAAD//wMAUEsBAi0AFAAGAAgAAAAhALaDOJL+AAAA4QEAABMAAAAAAAAAAAAAAAAAAAAA&#10;AFtDb250ZW50X1R5cGVzXS54bWxQSwECLQAUAAYACAAAACEAOP0h/9YAAACUAQAACwAAAAAAAAAA&#10;AAAAAAAvAQAAX3JlbHMvLnJlbHNQSwECLQAUAAYACAAAACEAvMmAM3ACAAD2BAAADgAAAAAAAAAA&#10;AAAAAAAuAgAAZHJzL2Uyb0RvYy54bWxQSwECLQAUAAYACAAAACEA+DFpct8AAAAJAQAADwAAAAAA&#10;AAAAAAAAAADKBAAAZHJzL2Rvd25yZXYueG1sUEsFBgAAAAAEAAQA8wAAANYFAAAAAA==&#10;" o:allowincell="f" fillcolor="black" stroked="f"/>
        </w:pict>
      </w: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200" w:lineRule="exact"/>
        <w:rPr>
          <w:sz w:val="24"/>
          <w:szCs w:val="24"/>
        </w:rPr>
      </w:pPr>
    </w:p>
    <w:p w:rsidR="00C50951" w:rsidRPr="00CE1A5C" w:rsidRDefault="00C50951" w:rsidP="00C50951">
      <w:pPr>
        <w:spacing w:line="304" w:lineRule="exact"/>
        <w:rPr>
          <w:sz w:val="24"/>
          <w:szCs w:val="24"/>
        </w:rPr>
      </w:pPr>
    </w:p>
    <w:p w:rsidR="00C50951" w:rsidRPr="00CE1A5C" w:rsidRDefault="00C50951" w:rsidP="00435D72">
      <w:pPr>
        <w:jc w:val="center"/>
        <w:rPr>
          <w:sz w:val="24"/>
          <w:szCs w:val="24"/>
        </w:rPr>
        <w:sectPr w:rsidR="00C50951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p w:rsidR="00FD6B22" w:rsidRPr="00FD6B22" w:rsidRDefault="00B663D4" w:rsidP="00FD6B22">
      <w:pPr>
        <w:ind w:left="1316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</w:p>
    <w:p w:rsidR="00342055" w:rsidRDefault="00342055" w:rsidP="00FD6B22">
      <w:pPr>
        <w:jc w:val="center"/>
        <w:rPr>
          <w:rFonts w:eastAsia="Times New Roman"/>
          <w:b/>
          <w:bCs/>
          <w:sz w:val="24"/>
          <w:szCs w:val="24"/>
        </w:rPr>
      </w:pPr>
    </w:p>
    <w:p w:rsidR="00FD6B22" w:rsidRPr="00CE1A5C" w:rsidRDefault="00FD6B22" w:rsidP="00FD6B22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</w:t>
      </w:r>
      <w:r w:rsidRPr="00CE1A5C">
        <w:rPr>
          <w:rFonts w:eastAsia="Times New Roman"/>
          <w:b/>
          <w:bCs/>
          <w:sz w:val="24"/>
          <w:szCs w:val="24"/>
        </w:rPr>
        <w:t>алендарно-тематическое планирование</w:t>
      </w:r>
    </w:p>
    <w:p w:rsidR="00FD6B22" w:rsidRPr="00CE1A5C" w:rsidRDefault="00FD6B22" w:rsidP="00FD6B22">
      <w:pPr>
        <w:jc w:val="center"/>
        <w:rPr>
          <w:sz w:val="24"/>
          <w:szCs w:val="24"/>
        </w:rPr>
      </w:pPr>
      <w:r w:rsidRPr="00CE1A5C">
        <w:rPr>
          <w:rFonts w:eastAsia="Times New Roman"/>
          <w:b/>
          <w:bCs/>
          <w:sz w:val="24"/>
          <w:szCs w:val="24"/>
        </w:rPr>
        <w:t>учебного предмета «Русский язык»</w:t>
      </w:r>
    </w:p>
    <w:p w:rsidR="00FD6B22" w:rsidRDefault="00FD6B22" w:rsidP="00FD6B22">
      <w:pPr>
        <w:spacing w:line="235" w:lineRule="auto"/>
        <w:jc w:val="center"/>
        <w:rPr>
          <w:rFonts w:eastAsia="Times New Roman"/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Пр</w:t>
      </w:r>
      <w:r>
        <w:rPr>
          <w:rFonts w:eastAsia="Times New Roman"/>
          <w:sz w:val="24"/>
          <w:szCs w:val="24"/>
        </w:rPr>
        <w:t>офиль: технический</w:t>
      </w:r>
    </w:p>
    <w:p w:rsidR="00FD6B22" w:rsidRPr="00CE1A5C" w:rsidRDefault="00C60015" w:rsidP="00FD6B22">
      <w:pPr>
        <w:spacing w:line="235" w:lineRule="auto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Профессия ППКРС</w:t>
      </w:r>
    </w:p>
    <w:p w:rsidR="00FD6B22" w:rsidRPr="00CE1A5C" w:rsidRDefault="00FD6B22" w:rsidP="00FD6B22">
      <w:pPr>
        <w:jc w:val="center"/>
        <w:rPr>
          <w:sz w:val="24"/>
          <w:szCs w:val="24"/>
        </w:rPr>
      </w:pPr>
      <w:r w:rsidRPr="00CE1A5C">
        <w:rPr>
          <w:rFonts w:eastAsia="Times New Roman"/>
          <w:sz w:val="24"/>
          <w:szCs w:val="24"/>
        </w:rPr>
        <w:t>Уровень изучения дисциплины: базовый</w:t>
      </w:r>
    </w:p>
    <w:p w:rsidR="00FD6B22" w:rsidRPr="00CE1A5C" w:rsidRDefault="00FD6B22" w:rsidP="00FD6B22">
      <w:pPr>
        <w:spacing w:line="263" w:lineRule="exact"/>
        <w:rPr>
          <w:sz w:val="24"/>
          <w:szCs w:val="24"/>
        </w:rPr>
      </w:pPr>
    </w:p>
    <w:tbl>
      <w:tblPr>
        <w:tblW w:w="14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980"/>
        <w:gridCol w:w="7360"/>
        <w:gridCol w:w="1080"/>
        <w:gridCol w:w="1220"/>
        <w:gridCol w:w="1200"/>
        <w:gridCol w:w="1080"/>
        <w:gridCol w:w="30"/>
      </w:tblGrid>
      <w:tr w:rsidR="00FD6B22" w:rsidRPr="00CE1A5C" w:rsidTr="008C2FDE">
        <w:trPr>
          <w:trHeight w:val="312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ind w:left="3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34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8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56" w:lineRule="exact"/>
              <w:jc w:val="center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личност</w:t>
            </w:r>
            <w:proofErr w:type="spellEnd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7"/>
                <w:sz w:val="24"/>
                <w:szCs w:val="24"/>
              </w:rPr>
              <w:t>мета-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56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8"/>
                <w:sz w:val="24"/>
                <w:szCs w:val="24"/>
              </w:rPr>
              <w:t>пред-</w:t>
            </w: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169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9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ind w:left="7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практические и контрольные занятия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Объём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10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ные</w:t>
            </w:r>
            <w:proofErr w:type="spellEnd"/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 xml:space="preserve"> (Л)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9"/>
                <w:sz w:val="24"/>
                <w:szCs w:val="24"/>
              </w:rPr>
              <w:t>предмет-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i/>
                <w:iCs/>
                <w:w w:val="99"/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16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6"/>
                <w:sz w:val="24"/>
                <w:szCs w:val="24"/>
              </w:rPr>
              <w:t>уро-</w:t>
            </w:r>
          </w:p>
        </w:tc>
        <w:tc>
          <w:tcPr>
            <w:tcW w:w="9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10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i/>
                <w:iCs/>
                <w:w w:val="97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(П)</w:t>
            </w: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168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198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10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i/>
                <w:iCs/>
                <w:w w:val="99"/>
                <w:sz w:val="24"/>
                <w:szCs w:val="24"/>
              </w:rPr>
              <w:t>(М)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C35C9D">
        <w:trPr>
          <w:trHeight w:val="6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5" w:lineRule="exact"/>
              <w:ind w:right="44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050B5F" w:rsidP="008C2FDE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4B4AF2" w:rsidRPr="00CE1A5C" w:rsidTr="004B4AF2">
        <w:trPr>
          <w:trHeight w:val="513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Default="004B4AF2" w:rsidP="008C2FDE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4B4AF2" w:rsidRPr="00050B5F" w:rsidRDefault="004B4AF2" w:rsidP="00050B5F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Default="004B4AF2" w:rsidP="008C2FD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как средство общения и форма существован</w:t>
            </w:r>
            <w:r>
              <w:rPr>
                <w:rFonts w:eastAsia="Times New Roman"/>
                <w:sz w:val="24"/>
                <w:szCs w:val="24"/>
              </w:rPr>
              <w:t>ия национальной культуры.</w:t>
            </w:r>
          </w:p>
          <w:p w:rsidR="004B4AF2" w:rsidRPr="00CE1A5C" w:rsidRDefault="004B4AF2" w:rsidP="008C2FD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Default="004B4AF2" w:rsidP="008C2FDE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4B4AF2" w:rsidRPr="00CE1A5C" w:rsidRDefault="004B4AF2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Л1, Л4,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1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</w:tr>
      <w:tr w:rsidR="004B4AF2" w:rsidRPr="00CE1A5C" w:rsidTr="004B4AF2">
        <w:trPr>
          <w:trHeight w:val="26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050B5F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Освоение общих закономерностей лингвистического анализа.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Л5, Л8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1F043C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Default="00050B5F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50B5F" w:rsidRPr="00CE1A5C" w:rsidRDefault="00050B5F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FD6B22" w:rsidRPr="00CE1A5C" w:rsidRDefault="00C64745" w:rsidP="0021278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основных стилевых разновидностей письменной и устной речи.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050B5F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D6B22" w:rsidRPr="00CE1A5C" w:rsidRDefault="001F043C" w:rsidP="0021278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D6B22" w:rsidRPr="00CE1A5C" w:rsidRDefault="001F043C" w:rsidP="0021278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212783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21278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212783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21278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5" w:lineRule="exact"/>
              <w:ind w:left="154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5" w:lineRule="exact"/>
              <w:ind w:right="228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Язык и речь. Функциональные стили речи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050B5F" w:rsidP="008C2FDE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4B4AF2" w:rsidRPr="00CE1A5C" w:rsidTr="004B4AF2">
        <w:trPr>
          <w:trHeight w:val="225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Язык и речь. Виды речевой деятельности.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</w:tr>
      <w:tr w:rsidR="004B4AF2" w:rsidRPr="00CE1A5C" w:rsidTr="004B4AF2">
        <w:trPr>
          <w:trHeight w:val="2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Default="004B4AF2" w:rsidP="004B4AF2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 Речевая ситуация и ее компоненты.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8C2FDE">
            <w:pPr>
              <w:spacing w:line="263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</w:tr>
      <w:tr w:rsidR="004B4AF2" w:rsidRPr="00CE1A5C" w:rsidTr="004B4AF2">
        <w:trPr>
          <w:trHeight w:val="30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Default="004B4AF2" w:rsidP="00374743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типа и стиля текста.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spacing w:line="263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8C2FDE">
            <w:pPr>
              <w:spacing w:line="263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4B4AF2" w:rsidRPr="00CE1A5C" w:rsidRDefault="004B4AF2" w:rsidP="008C2FDE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14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418"/>
        <w:gridCol w:w="6913"/>
        <w:gridCol w:w="1079"/>
        <w:gridCol w:w="1219"/>
        <w:gridCol w:w="1199"/>
        <w:gridCol w:w="1079"/>
        <w:gridCol w:w="10"/>
      </w:tblGrid>
      <w:tr w:rsidR="00FD6B22" w:rsidRPr="00CE1A5C" w:rsidTr="00C60015">
        <w:trPr>
          <w:gridAfter w:val="1"/>
          <w:wAfter w:w="10" w:type="dxa"/>
          <w:trHeight w:val="268"/>
        </w:trPr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65" w:lineRule="exact"/>
              <w:ind w:left="192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65" w:lineRule="exact"/>
              <w:ind w:right="184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Фонетика, орфоэпия, графика, орфография</w:t>
            </w:r>
          </w:p>
        </w:tc>
        <w:tc>
          <w:tcPr>
            <w:tcW w:w="1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5B3D2F" w:rsidP="004B4AF2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</w:tr>
      <w:tr w:rsidR="00FD6B22" w:rsidRPr="00CE1A5C" w:rsidTr="00C60015">
        <w:trPr>
          <w:gridAfter w:val="1"/>
          <w:wAfter w:w="10" w:type="dxa"/>
          <w:trHeight w:val="237"/>
        </w:trPr>
        <w:tc>
          <w:tcPr>
            <w:tcW w:w="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4B4AF2" w:rsidP="00374743">
            <w:pPr>
              <w:spacing w:line="258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3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Фонетические единицы. Звук и фонема.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0B5F" w:rsidRPr="00CE1A5C" w:rsidRDefault="00FD6B22" w:rsidP="004B4AF2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Л1, Л10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1F043C" w:rsidP="004B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П4</w:t>
            </w:r>
          </w:p>
        </w:tc>
      </w:tr>
      <w:tr w:rsidR="004B4AF2" w:rsidRPr="00CE1A5C" w:rsidTr="00C60015">
        <w:trPr>
          <w:gridAfter w:val="1"/>
          <w:wAfter w:w="10" w:type="dxa"/>
          <w:trHeight w:val="250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Default="004B4AF2" w:rsidP="004B4AF2">
            <w:pPr>
              <w:spacing w:line="258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3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Default="004B4AF2" w:rsidP="004B4AF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 Открытый и з</w:t>
            </w:r>
            <w:r w:rsidR="001F043C">
              <w:rPr>
                <w:rFonts w:eastAsia="Times New Roman"/>
                <w:sz w:val="24"/>
                <w:szCs w:val="24"/>
              </w:rPr>
              <w:t>акрытый слоги. Соотношение бук</w:t>
            </w:r>
            <w:r w:rsidRPr="00CE1A5C">
              <w:rPr>
                <w:rFonts w:eastAsia="Times New Roman"/>
                <w:sz w:val="24"/>
                <w:szCs w:val="24"/>
              </w:rPr>
              <w:t>вы и звука.</w:t>
            </w:r>
          </w:p>
          <w:p w:rsidR="004B4AF2" w:rsidRPr="00CE1A5C" w:rsidRDefault="004B4AF2" w:rsidP="004B4AF2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4B4AF2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4B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4AF2" w:rsidRPr="00CE1A5C" w:rsidTr="00C60015">
        <w:trPr>
          <w:gridAfter w:val="1"/>
          <w:wAfter w:w="10" w:type="dxa"/>
          <w:trHeight w:val="288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AF2" w:rsidRDefault="004B4AF2" w:rsidP="004B4AF2">
            <w:pPr>
              <w:spacing w:line="258" w:lineRule="exact"/>
              <w:ind w:right="180"/>
              <w:jc w:val="center"/>
              <w:rPr>
                <w:sz w:val="24"/>
                <w:szCs w:val="24"/>
              </w:rPr>
            </w:pPr>
          </w:p>
          <w:p w:rsidR="004B4AF2" w:rsidRDefault="004B4AF2" w:rsidP="004B4AF2">
            <w:pPr>
              <w:spacing w:line="258" w:lineRule="exact"/>
              <w:ind w:right="180"/>
              <w:jc w:val="center"/>
              <w:rPr>
                <w:sz w:val="24"/>
                <w:szCs w:val="24"/>
              </w:rPr>
            </w:pPr>
          </w:p>
          <w:p w:rsidR="004B4AF2" w:rsidRDefault="004B4AF2" w:rsidP="004B4AF2">
            <w:pPr>
              <w:spacing w:line="258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Default="004B4AF2" w:rsidP="004B4AF2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D6B22" w:rsidRPr="00CE1A5C" w:rsidTr="00C60015">
        <w:trPr>
          <w:gridAfter w:val="1"/>
          <w:wAfter w:w="10" w:type="dxa"/>
          <w:trHeight w:val="276"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4B4AF2" w:rsidP="004B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331" w:type="dxa"/>
            <w:gridSpan w:val="2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Фонетическая фраза. Ударение словесное и логическое. Роль ударения 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right w:val="single" w:sz="8" w:space="0" w:color="auto"/>
            </w:tcBorders>
            <w:vAlign w:val="bottom"/>
          </w:tcPr>
          <w:p w:rsidR="00FD6B22" w:rsidRPr="00CE1A5C" w:rsidRDefault="004B4AF2" w:rsidP="004B4AF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right w:val="single" w:sz="8" w:space="0" w:color="auto"/>
            </w:tcBorders>
            <w:vAlign w:val="bottom"/>
          </w:tcPr>
          <w:p w:rsidR="00FD6B22" w:rsidRPr="00CE1A5C" w:rsidRDefault="001F043C" w:rsidP="004B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</w:t>
            </w: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6B22" w:rsidRPr="00CE1A5C" w:rsidRDefault="001F043C" w:rsidP="004B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079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</w:tr>
      <w:tr w:rsidR="00FD6B22" w:rsidRPr="00CE1A5C" w:rsidTr="00C60015">
        <w:trPr>
          <w:gridAfter w:val="1"/>
          <w:wAfter w:w="10" w:type="dxa"/>
          <w:trHeight w:val="264"/>
        </w:trPr>
        <w:tc>
          <w:tcPr>
            <w:tcW w:w="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хотворной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</w:tr>
      <w:tr w:rsidR="004B4AF2" w:rsidRPr="00CE1A5C" w:rsidTr="00C60015">
        <w:trPr>
          <w:gridAfter w:val="1"/>
          <w:wAfter w:w="10" w:type="dxa"/>
          <w:trHeight w:val="275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31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 Интонационное богатство русской речи. Фонетический разбор слова.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4B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rPr>
                <w:sz w:val="24"/>
                <w:szCs w:val="24"/>
              </w:rPr>
            </w:pPr>
          </w:p>
        </w:tc>
      </w:tr>
      <w:tr w:rsidR="00FD6B22" w:rsidRPr="00CE1A5C" w:rsidTr="00C60015">
        <w:trPr>
          <w:gridAfter w:val="1"/>
          <w:wAfter w:w="10" w:type="dxa"/>
          <w:trHeight w:val="266"/>
        </w:trPr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B761A1" w:rsidP="004B4AF2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50B5F">
              <w:rPr>
                <w:sz w:val="24"/>
                <w:szCs w:val="24"/>
              </w:rPr>
              <w:t>11</w:t>
            </w:r>
          </w:p>
        </w:tc>
        <w:tc>
          <w:tcPr>
            <w:tcW w:w="933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Сопоставление устной и письменной речи.</w:t>
            </w:r>
          </w:p>
        </w:tc>
        <w:tc>
          <w:tcPr>
            <w:tcW w:w="1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Л1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М8, М9</w:t>
            </w:r>
          </w:p>
        </w:tc>
        <w:tc>
          <w:tcPr>
            <w:tcW w:w="1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</w:tr>
      <w:tr w:rsidR="00FD6B22" w:rsidRPr="00CE1A5C" w:rsidTr="00C60015">
        <w:trPr>
          <w:gridAfter w:val="1"/>
          <w:wAfter w:w="10" w:type="dxa"/>
          <w:trHeight w:val="450"/>
        </w:trPr>
        <w:tc>
          <w:tcPr>
            <w:tcW w:w="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Default="004B4AF2" w:rsidP="004B4AF2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B4AF2" w:rsidRPr="00CE1A5C" w:rsidRDefault="004B4AF2" w:rsidP="004B4AF2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0B5F" w:rsidRDefault="00FD6B22" w:rsidP="004B4AF2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Орфоэпические нормы: произносительные нормы и нормы ударения.</w:t>
            </w:r>
          </w:p>
          <w:p w:rsidR="00FD6B22" w:rsidRPr="00CE1A5C" w:rsidRDefault="00FD6B22" w:rsidP="004B4AF2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Default="00FD6B22" w:rsidP="004B4AF2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050B5F" w:rsidRPr="00CE1A5C" w:rsidRDefault="00050B5F" w:rsidP="004B4AF2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М4</w:t>
            </w:r>
          </w:p>
        </w:tc>
        <w:tc>
          <w:tcPr>
            <w:tcW w:w="10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4B4AF2" w:rsidRPr="00CE1A5C" w:rsidTr="00C60015">
        <w:trPr>
          <w:gridAfter w:val="1"/>
          <w:wAfter w:w="10" w:type="dxa"/>
          <w:trHeight w:val="326"/>
        </w:trPr>
        <w:tc>
          <w:tcPr>
            <w:tcW w:w="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AF2" w:rsidRDefault="004B4AF2" w:rsidP="004B4AF2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33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Произношение</w:t>
            </w:r>
          </w:p>
        </w:tc>
        <w:tc>
          <w:tcPr>
            <w:tcW w:w="10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60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4B4AF2">
            <w:pPr>
              <w:spacing w:line="260" w:lineRule="exact"/>
              <w:jc w:val="center"/>
              <w:rPr>
                <w:rFonts w:eastAsia="Times New Roman"/>
                <w:w w:val="95"/>
                <w:sz w:val="24"/>
                <w:szCs w:val="24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М4</w:t>
            </w:r>
          </w:p>
        </w:tc>
        <w:tc>
          <w:tcPr>
            <w:tcW w:w="10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4B4AF2">
            <w:pPr>
              <w:spacing w:line="260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FD6B22" w:rsidRPr="00CE1A5C" w:rsidTr="00C60015">
        <w:trPr>
          <w:gridAfter w:val="1"/>
          <w:wAfter w:w="10" w:type="dxa"/>
          <w:trHeight w:val="276"/>
        </w:trPr>
        <w:tc>
          <w:tcPr>
            <w:tcW w:w="8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2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гласных и согласных звуков, заимствованных слов. Использование орфоэпического</w:t>
            </w:r>
          </w:p>
        </w:tc>
        <w:tc>
          <w:tcPr>
            <w:tcW w:w="1079" w:type="dxa"/>
            <w:tcBorders>
              <w:right w:val="single" w:sz="8" w:space="0" w:color="auto"/>
            </w:tcBorders>
            <w:vAlign w:val="bottom"/>
          </w:tcPr>
          <w:p w:rsidR="00FD6B22" w:rsidRPr="00CE1A5C" w:rsidRDefault="001F043C" w:rsidP="004B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219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</w:tr>
      <w:tr w:rsidR="00FD6B22" w:rsidRPr="00CE1A5C" w:rsidTr="00C60015">
        <w:trPr>
          <w:gridAfter w:val="1"/>
          <w:wAfter w:w="10" w:type="dxa"/>
          <w:trHeight w:val="281"/>
        </w:trPr>
        <w:tc>
          <w:tcPr>
            <w:tcW w:w="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8" w:space="0" w:color="auto"/>
            </w:tcBorders>
            <w:vAlign w:val="bottom"/>
          </w:tcPr>
          <w:p w:rsidR="00FD6B22" w:rsidRPr="00CE1A5C" w:rsidRDefault="00FD6B22" w:rsidP="004B4AF2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словаря.</w:t>
            </w:r>
          </w:p>
        </w:tc>
        <w:tc>
          <w:tcPr>
            <w:tcW w:w="69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1F043C" w:rsidP="004B4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Л1 </w:t>
            </w:r>
          </w:p>
        </w:tc>
        <w:tc>
          <w:tcPr>
            <w:tcW w:w="11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4B4AF2">
            <w:pPr>
              <w:rPr>
                <w:sz w:val="24"/>
                <w:szCs w:val="24"/>
              </w:rPr>
            </w:pPr>
          </w:p>
        </w:tc>
      </w:tr>
      <w:tr w:rsidR="006429E1" w:rsidRPr="00CE1A5C" w:rsidTr="00C60015">
        <w:trPr>
          <w:trHeight w:val="268"/>
        </w:trPr>
        <w:tc>
          <w:tcPr>
            <w:tcW w:w="838" w:type="dxa"/>
            <w:vAlign w:val="bottom"/>
          </w:tcPr>
          <w:p w:rsidR="006429E1" w:rsidRPr="00CE1A5C" w:rsidRDefault="006429E1" w:rsidP="004B4AF2">
            <w:pPr>
              <w:spacing w:line="264" w:lineRule="exact"/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9331" w:type="dxa"/>
            <w:gridSpan w:val="2"/>
            <w:vAlign w:val="bottom"/>
          </w:tcPr>
          <w:p w:rsidR="006429E1" w:rsidRPr="00CE1A5C" w:rsidRDefault="006429E1" w:rsidP="004B4AF2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079" w:type="dxa"/>
            <w:vAlign w:val="bottom"/>
          </w:tcPr>
          <w:p w:rsidR="006429E1" w:rsidRPr="00CE1A5C" w:rsidRDefault="006429E1" w:rsidP="004B4AF2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bottom"/>
          </w:tcPr>
          <w:p w:rsidR="006429E1" w:rsidRPr="00CE1A5C" w:rsidRDefault="006429E1" w:rsidP="004B4AF2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vAlign w:val="bottom"/>
          </w:tcPr>
          <w:p w:rsidR="006429E1" w:rsidRPr="00CE1A5C" w:rsidRDefault="006429E1" w:rsidP="004B4AF2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bottom"/>
          </w:tcPr>
          <w:p w:rsidR="006429E1" w:rsidRPr="00CE1A5C" w:rsidRDefault="006429E1" w:rsidP="004B4AF2">
            <w:pPr>
              <w:rPr>
                <w:sz w:val="24"/>
                <w:szCs w:val="24"/>
              </w:rPr>
            </w:pPr>
          </w:p>
        </w:tc>
      </w:tr>
    </w:tbl>
    <w:p w:rsidR="00FD6B22" w:rsidRPr="00CE1A5C" w:rsidRDefault="00FD6B22" w:rsidP="00FD6B22">
      <w:pPr>
        <w:rPr>
          <w:sz w:val="24"/>
          <w:szCs w:val="24"/>
        </w:rPr>
        <w:sectPr w:rsidR="00FD6B22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pPr w:leftFromText="180" w:rightFromText="180" w:vertAnchor="text" w:tblpY="1"/>
        <w:tblOverlap w:val="never"/>
        <w:tblW w:w="147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35"/>
        <w:gridCol w:w="15"/>
        <w:gridCol w:w="3654"/>
        <w:gridCol w:w="5851"/>
        <w:gridCol w:w="684"/>
        <w:gridCol w:w="175"/>
        <w:gridCol w:w="1020"/>
        <w:gridCol w:w="30"/>
        <w:gridCol w:w="256"/>
        <w:gridCol w:w="1218"/>
        <w:gridCol w:w="1098"/>
      </w:tblGrid>
      <w:tr w:rsidR="00DA19C8" w:rsidRPr="00CE1A5C" w:rsidTr="00760F74">
        <w:trPr>
          <w:trHeight w:val="279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left w:val="single" w:sz="12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ind w:left="3012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ind w:left="14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Лексика и фразеология</w:t>
            </w:r>
          </w:p>
        </w:tc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5B3D2F" w:rsidP="00760F7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845E0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5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</w:tr>
      <w:tr w:rsidR="00DA19C8" w:rsidRPr="00CE1A5C" w:rsidTr="00760F74">
        <w:trPr>
          <w:trHeight w:val="389"/>
        </w:trPr>
        <w:tc>
          <w:tcPr>
            <w:tcW w:w="73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Default="004B4AF2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4B4AF2" w:rsidRDefault="004B4AF2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</w:p>
          <w:p w:rsidR="00DA19C8" w:rsidRPr="00CE1A5C" w:rsidRDefault="00DA19C8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58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Слово в лексической системе языка. </w:t>
            </w:r>
            <w:r w:rsidR="004B4AF2" w:rsidRPr="00CE1A5C">
              <w:rPr>
                <w:rFonts w:eastAsia="Times New Roman"/>
                <w:sz w:val="24"/>
                <w:szCs w:val="24"/>
              </w:rPr>
              <w:t xml:space="preserve"> Лексическое и грамматическое значение слова.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050B5F" w:rsidRPr="0039268E" w:rsidRDefault="00DA19C8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5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Л10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П3, П4,</w:t>
            </w:r>
          </w:p>
        </w:tc>
      </w:tr>
      <w:tr w:rsidR="004B4AF2" w:rsidRPr="00CE1A5C" w:rsidTr="00760F74">
        <w:trPr>
          <w:trHeight w:val="467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Default="004B4AF2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4B4AF2" w:rsidRDefault="004B4AF2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Default="004B4AF2" w:rsidP="00760F74">
            <w:pPr>
              <w:ind w:left="92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Многозначность слова. Прямое и переносное значение слова. </w:t>
            </w:r>
          </w:p>
          <w:p w:rsidR="004B4AF2" w:rsidRDefault="004B4AF2" w:rsidP="00760F74">
            <w:pPr>
              <w:ind w:left="92"/>
              <w:rPr>
                <w:rFonts w:eastAsia="Times New Roman"/>
                <w:sz w:val="24"/>
                <w:szCs w:val="24"/>
              </w:rPr>
            </w:pPr>
          </w:p>
          <w:p w:rsidR="004B4AF2" w:rsidRPr="00CE1A5C" w:rsidRDefault="004B4AF2" w:rsidP="00760F74">
            <w:pPr>
              <w:spacing w:line="258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1F043C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Л10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4AF2" w:rsidRPr="00CE1A5C" w:rsidTr="00760F74">
        <w:trPr>
          <w:trHeight w:val="478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Default="004B4AF2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4B4AF2" w:rsidRDefault="004B4AF2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ind w:left="92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Метафора, метонимия как</w:t>
            </w:r>
            <w:r w:rsidR="001F043C">
              <w:rPr>
                <w:rFonts w:eastAsia="Times New Roman"/>
                <w:sz w:val="24"/>
                <w:szCs w:val="24"/>
              </w:rPr>
              <w:t xml:space="preserve"> выразительные средства языка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1F043C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Л5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4AF2" w:rsidRPr="00CE1A5C" w:rsidTr="00760F74">
        <w:trPr>
          <w:trHeight w:val="528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Default="004B4AF2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ind w:left="9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Метафора и метонимия  как </w:t>
            </w:r>
            <w:r w:rsidR="004B4AF2" w:rsidRPr="00CE1A5C">
              <w:rPr>
                <w:rFonts w:eastAsia="Times New Roman"/>
                <w:sz w:val="24"/>
                <w:szCs w:val="24"/>
              </w:rPr>
              <w:t>выразительные средства языка.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Л5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4AF2" w:rsidRPr="00CE1A5C" w:rsidTr="00760F74">
        <w:trPr>
          <w:trHeight w:val="47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Default="004B4AF2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Default="00760F74" w:rsidP="00760F74">
            <w:pPr>
              <w:spacing w:line="264" w:lineRule="exact"/>
              <w:ind w:left="9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Омонимы </w:t>
            </w:r>
            <w:r w:rsidR="004B4AF2">
              <w:rPr>
                <w:rFonts w:eastAsia="Times New Roman"/>
                <w:sz w:val="24"/>
                <w:szCs w:val="24"/>
              </w:rPr>
              <w:t>их употребление.</w:t>
            </w:r>
          </w:p>
          <w:p w:rsidR="004B4AF2" w:rsidRPr="00CE1A5C" w:rsidRDefault="004B4AF2" w:rsidP="00760F74">
            <w:pPr>
              <w:spacing w:line="258" w:lineRule="exact"/>
              <w:ind w:left="9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Default="004B4AF2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4B4AF2" w:rsidRPr="00CE1A5C" w:rsidRDefault="004B4AF2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Л5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4AF2" w:rsidRPr="00CE1A5C" w:rsidTr="00760F74">
        <w:trPr>
          <w:trHeight w:val="375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Default="00760F74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760F74">
            <w:pPr>
              <w:spacing w:line="264" w:lineRule="exact"/>
              <w:ind w:left="9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Pr="00CE1A5C">
              <w:rPr>
                <w:rFonts w:eastAsia="Times New Roman"/>
                <w:sz w:val="24"/>
                <w:szCs w:val="24"/>
              </w:rPr>
              <w:t>инонимы,</w:t>
            </w:r>
            <w:r>
              <w:rPr>
                <w:rFonts w:eastAsia="Times New Roman"/>
                <w:sz w:val="24"/>
                <w:szCs w:val="24"/>
              </w:rPr>
              <w:t xml:space="preserve"> их употребление.</w:t>
            </w:r>
          </w:p>
          <w:p w:rsidR="004B4AF2" w:rsidRPr="00CE1A5C" w:rsidRDefault="004B4AF2" w:rsidP="00760F74">
            <w:pPr>
              <w:spacing w:line="258" w:lineRule="exact"/>
              <w:ind w:left="9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Default="004B4AF2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4B4AF2" w:rsidRDefault="004B4AF2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Л5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4AF2" w:rsidRPr="00CE1A5C" w:rsidTr="00760F74">
        <w:trPr>
          <w:trHeight w:val="188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B4AF2" w:rsidRDefault="004B4AF2" w:rsidP="00760F74">
            <w:pPr>
              <w:spacing w:line="258" w:lineRule="exact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ind w:left="9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B4AF2" w:rsidRDefault="004B4AF2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19C8" w:rsidRPr="00CE1A5C" w:rsidTr="00760F74">
        <w:trPr>
          <w:trHeight w:val="137"/>
        </w:trPr>
        <w:tc>
          <w:tcPr>
            <w:tcW w:w="73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760F74" w:rsidP="00760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760F74">
            <w:pPr>
              <w:spacing w:line="264" w:lineRule="exact"/>
              <w:ind w:left="9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CE1A5C">
              <w:rPr>
                <w:rFonts w:eastAsia="Times New Roman"/>
                <w:sz w:val="24"/>
                <w:szCs w:val="24"/>
              </w:rPr>
              <w:t>нтонимы,</w:t>
            </w:r>
            <w:r>
              <w:rPr>
                <w:rFonts w:eastAsia="Times New Roman"/>
                <w:sz w:val="24"/>
                <w:szCs w:val="24"/>
              </w:rPr>
              <w:t xml:space="preserve"> их употребление.</w:t>
            </w:r>
          </w:p>
          <w:p w:rsidR="00DA19C8" w:rsidRPr="00CE1A5C" w:rsidRDefault="00DA19C8" w:rsidP="00760F74">
            <w:pPr>
              <w:ind w:left="92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75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Л5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П6</w:t>
            </w:r>
          </w:p>
        </w:tc>
      </w:tr>
      <w:tr w:rsidR="004B4AF2" w:rsidRPr="00CE1A5C" w:rsidTr="00760F74">
        <w:trPr>
          <w:trHeight w:val="126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B4AF2" w:rsidRPr="00CE1A5C" w:rsidRDefault="004B4AF2" w:rsidP="00760F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4B4AF2" w:rsidRPr="00CE1A5C" w:rsidRDefault="004B4AF2" w:rsidP="00760F74">
            <w:pPr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:rsidR="004B4AF2" w:rsidRPr="00CE1A5C" w:rsidRDefault="001F043C" w:rsidP="00760F74">
            <w:pPr>
              <w:ind w:left="92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760F74" w:rsidRPr="00CE1A5C">
              <w:rPr>
                <w:rFonts w:eastAsia="Times New Roman"/>
                <w:sz w:val="24"/>
                <w:szCs w:val="24"/>
              </w:rPr>
              <w:t>аронимы и их употребление</w:t>
            </w:r>
            <w:r w:rsidR="00760F74" w:rsidRPr="00CE1A5C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B4AF2" w:rsidRPr="00CE1A5C" w:rsidRDefault="004B4AF2" w:rsidP="00760F7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B4AF2" w:rsidRPr="00CE1A5C" w:rsidRDefault="004B4AF2" w:rsidP="00760F7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rPr>
                <w:sz w:val="24"/>
                <w:szCs w:val="24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4B4AF2" w:rsidRPr="00CE1A5C" w:rsidRDefault="004B4AF2" w:rsidP="00760F74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B4AF2" w:rsidRPr="00CE1A5C" w:rsidRDefault="004B4AF2" w:rsidP="00760F7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19C8" w:rsidRPr="00CE1A5C" w:rsidTr="00760F74">
        <w:trPr>
          <w:trHeight w:val="70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760F74" w:rsidP="00760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left w:val="single" w:sz="12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ind w:left="92"/>
              <w:rPr>
                <w:sz w:val="24"/>
                <w:szCs w:val="24"/>
              </w:rPr>
            </w:pPr>
          </w:p>
        </w:tc>
        <w:tc>
          <w:tcPr>
            <w:tcW w:w="58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7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Л5</w:t>
            </w:r>
          </w:p>
        </w:tc>
        <w:tc>
          <w:tcPr>
            <w:tcW w:w="2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</w:tr>
      <w:tr w:rsidR="00DA19C8" w:rsidRPr="00CE1A5C" w:rsidTr="00E54E82">
        <w:trPr>
          <w:trHeight w:val="266"/>
        </w:trPr>
        <w:tc>
          <w:tcPr>
            <w:tcW w:w="73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760F74" w:rsidP="00760F74">
            <w:pPr>
              <w:spacing w:line="264" w:lineRule="exact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760F74" w:rsidP="00760F74">
            <w:pPr>
              <w:spacing w:line="264" w:lineRule="exact"/>
              <w:ind w:left="92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Русская лексика с точки зрения ее происхождения (исконно русская, заимствованная лексика, старославянизмы).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1F043C" w:rsidP="00760F74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П6</w:t>
            </w:r>
          </w:p>
        </w:tc>
      </w:tr>
      <w:tr w:rsidR="00DA19C8" w:rsidRPr="00CE1A5C" w:rsidTr="00E54E82">
        <w:trPr>
          <w:trHeight w:val="261"/>
        </w:trPr>
        <w:tc>
          <w:tcPr>
            <w:tcW w:w="73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760F74" w:rsidP="00760F74">
            <w:pPr>
              <w:spacing w:line="260" w:lineRule="exact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760F74">
            <w:pPr>
              <w:spacing w:line="260" w:lineRule="exact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Исконно русская лексика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1F043C" w:rsidP="00760F7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5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E54E8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Л1</w:t>
            </w:r>
          </w:p>
        </w:tc>
        <w:tc>
          <w:tcPr>
            <w:tcW w:w="23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E54E8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DA19C8" w:rsidRPr="00CE1A5C" w:rsidTr="00E54E82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760F74" w:rsidP="00760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DA19C8" w:rsidRPr="00CE1A5C" w:rsidRDefault="001F043C" w:rsidP="00760F74">
            <w:pPr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Заимствованная лексика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</w:tr>
      <w:tr w:rsidR="00760F74" w:rsidRPr="00CE1A5C" w:rsidTr="00E54E82">
        <w:trPr>
          <w:trHeight w:val="239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60F74" w:rsidRDefault="00760F74" w:rsidP="00760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60F74" w:rsidRPr="00CE1A5C" w:rsidRDefault="00760F74" w:rsidP="00760F74">
            <w:pPr>
              <w:rPr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760F74" w:rsidRPr="00CE1A5C" w:rsidRDefault="001F043C" w:rsidP="00760F74">
            <w:pPr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Старославянизмы.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760F74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60F74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60F74" w:rsidRPr="00CE1A5C" w:rsidRDefault="00760F74" w:rsidP="00760F7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1F043C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60F74" w:rsidRPr="00CE1A5C" w:rsidRDefault="00760F74" w:rsidP="00760F74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1F043C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760F74">
            <w:pPr>
              <w:rPr>
                <w:sz w:val="24"/>
                <w:szCs w:val="24"/>
              </w:rPr>
            </w:pPr>
          </w:p>
        </w:tc>
      </w:tr>
      <w:tr w:rsidR="00DA19C8" w:rsidRPr="00CE1A5C" w:rsidTr="00E54E82">
        <w:trPr>
          <w:trHeight w:val="261"/>
        </w:trPr>
        <w:tc>
          <w:tcPr>
            <w:tcW w:w="739" w:type="dxa"/>
            <w:tcBorders>
              <w:lef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ind w:left="92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E1A5C">
              <w:rPr>
                <w:rFonts w:eastAsia="Times New Roman"/>
                <w:sz w:val="24"/>
                <w:szCs w:val="24"/>
              </w:rPr>
              <w:t>Наблюдение над функционированием лексических единиц в собственной ре-</w:t>
            </w:r>
          </w:p>
        </w:tc>
        <w:tc>
          <w:tcPr>
            <w:tcW w:w="684" w:type="dxa"/>
            <w:tcBorders>
              <w:left w:val="single" w:sz="8" w:space="0" w:color="auto"/>
            </w:tcBorders>
            <w:vAlign w:val="bottom"/>
          </w:tcPr>
          <w:p w:rsidR="00DA19C8" w:rsidRPr="00CE1A5C" w:rsidRDefault="001F043C" w:rsidP="00760F7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5" w:type="dxa"/>
            <w:tcBorders>
              <w:lef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DA19C8" w:rsidRPr="00CE1A5C" w:rsidRDefault="00DA19C8" w:rsidP="00E54E8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23" w:type="dxa"/>
            <w:tcBorders>
              <w:lef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right w:val="single" w:sz="8" w:space="0" w:color="auto"/>
            </w:tcBorders>
            <w:vAlign w:val="bottom"/>
          </w:tcPr>
          <w:p w:rsidR="00DA19C8" w:rsidRPr="00CE1A5C" w:rsidRDefault="00DA19C8" w:rsidP="00E54E8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М3, М4,</w:t>
            </w:r>
          </w:p>
        </w:tc>
        <w:tc>
          <w:tcPr>
            <w:tcW w:w="10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П3, П5</w:t>
            </w:r>
          </w:p>
        </w:tc>
      </w:tr>
      <w:tr w:rsidR="00DA19C8" w:rsidRPr="00CE1A5C" w:rsidTr="00E54E82">
        <w:trPr>
          <w:trHeight w:val="276"/>
        </w:trPr>
        <w:tc>
          <w:tcPr>
            <w:tcW w:w="73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760F74" w:rsidP="00760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9525" w:type="dxa"/>
            <w:gridSpan w:val="3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ind w:left="8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чи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, выработка навыка составления текстов (устных и</w:t>
            </w:r>
            <w:r w:rsidR="001F043C">
              <w:rPr>
                <w:rFonts w:eastAsia="Times New Roman"/>
                <w:sz w:val="24"/>
                <w:szCs w:val="24"/>
              </w:rPr>
              <w:t xml:space="preserve"> письменных) </w:t>
            </w:r>
          </w:p>
        </w:tc>
        <w:tc>
          <w:tcPr>
            <w:tcW w:w="684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E54E82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М8, М9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</w:tr>
      <w:tr w:rsidR="00DA19C8" w:rsidRPr="00CE1A5C" w:rsidTr="00E54E82">
        <w:trPr>
          <w:trHeight w:val="282"/>
        </w:trPr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760F74" w:rsidP="00760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:rsidR="00DA19C8" w:rsidRPr="00CE1A5C" w:rsidRDefault="001F043C" w:rsidP="001F0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Наблюдения над функционированием лексических единиц в собственной речи, выработка навыков составления текстов ( устных и письменных).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1F043C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1F043C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9C8" w:rsidRPr="00CE1A5C" w:rsidRDefault="00DA19C8" w:rsidP="00760F74">
            <w:pPr>
              <w:rPr>
                <w:sz w:val="24"/>
                <w:szCs w:val="24"/>
              </w:rPr>
            </w:pPr>
          </w:p>
        </w:tc>
      </w:tr>
      <w:tr w:rsidR="00DA19C8" w:rsidRPr="00CE1A5C" w:rsidTr="00760F74">
        <w:trPr>
          <w:gridAfter w:val="1"/>
          <w:wAfter w:w="1099" w:type="dxa"/>
          <w:trHeight w:val="383"/>
        </w:trPr>
        <w:tc>
          <w:tcPr>
            <w:tcW w:w="739" w:type="dxa"/>
            <w:tcBorders>
              <w:bottom w:val="nil"/>
            </w:tcBorders>
            <w:vAlign w:val="bottom"/>
          </w:tcPr>
          <w:p w:rsidR="00DA19C8" w:rsidRPr="00CE1A5C" w:rsidRDefault="00DA19C8" w:rsidP="00760F74">
            <w:pPr>
              <w:spacing w:line="264" w:lineRule="exact"/>
              <w:ind w:right="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560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 w:rsidR="00DA19C8" w:rsidRPr="00CE1A5C" w:rsidRDefault="00DA19C8" w:rsidP="00760F74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  <w:vAlign w:val="bottom"/>
          </w:tcPr>
          <w:p w:rsidR="00DA19C8" w:rsidRPr="00CE1A5C" w:rsidRDefault="00DA19C8" w:rsidP="00760F74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nil"/>
            </w:tcBorders>
            <w:vAlign w:val="bottom"/>
          </w:tcPr>
          <w:p w:rsidR="00DA19C8" w:rsidRPr="00CE1A5C" w:rsidRDefault="00DA19C8" w:rsidP="00760F74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nil"/>
            </w:tcBorders>
            <w:vAlign w:val="bottom"/>
          </w:tcPr>
          <w:p w:rsidR="00DA19C8" w:rsidRPr="00CE1A5C" w:rsidRDefault="00DA19C8" w:rsidP="00760F74">
            <w:pPr>
              <w:spacing w:line="264" w:lineRule="exact"/>
              <w:rPr>
                <w:sz w:val="24"/>
                <w:szCs w:val="24"/>
              </w:rPr>
            </w:pPr>
          </w:p>
        </w:tc>
      </w:tr>
    </w:tbl>
    <w:p w:rsidR="00FD6B22" w:rsidRPr="00CE1A5C" w:rsidRDefault="006429E1" w:rsidP="00DA19C8">
      <w:pPr>
        <w:spacing w:line="20" w:lineRule="exact"/>
        <w:rPr>
          <w:sz w:val="24"/>
          <w:szCs w:val="24"/>
        </w:rPr>
        <w:sectPr w:rsidR="00FD6B22" w:rsidRPr="00CE1A5C">
          <w:pgSz w:w="16840" w:h="11906" w:orient="landscape"/>
          <w:pgMar w:top="1140" w:right="1038" w:bottom="382" w:left="1040" w:header="0" w:footer="0" w:gutter="0"/>
          <w:cols w:space="720" w:equalWidth="0">
            <w:col w:w="14760"/>
          </w:cols>
        </w:sectPr>
      </w:pPr>
      <w:r>
        <w:rPr>
          <w:sz w:val="24"/>
          <w:szCs w:val="24"/>
        </w:rPr>
        <w:br w:type="textWrapping" w:clear="all"/>
      </w:r>
      <w:r w:rsidR="00346E23">
        <w:rPr>
          <w:noProof/>
          <w:sz w:val="24"/>
          <w:szCs w:val="24"/>
        </w:rPr>
        <w:pict>
          <v:line id="Line 85" o:spid="_x0000_s1027" style="position:absolute;z-index:251748352;visibility:visible;mso-wrap-distance-left:0;mso-wrap-distance-right:0;mso-position-horizontal-relative:page;mso-position-vertical-relative:page" from="52.05pt,56.85pt" to="789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td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PQ2t64wqIqNTOhuLoWb2YrabfHVK6aok68Ejx9WIgLwsZyZuUsHEGLtj3nzWDGHL0Ovbp&#10;3NguQEIH0DnKcbnLwc8eUThcPM0W+WSKER18CSmGRGOd/8R1h4JRYgmkIzA5bZ0PREgxhIR7lN4I&#10;KaPaUqG+xLN0MY0JTkvBgjOEOXvYV9KiEwnzEr9YFXgew6w+KhbBWk7Y+mZ7IuTVhsulCnhQCtC5&#10;WdeB+LFIF+v5ep6P8slsPcrTuh593FT5aLbJPkzrp7qq6uxnoJblRSsY4yqwG4Yzy/9O/NszuY7V&#10;fTzvbUjeosd+AdnhH0lHLYN810HYa3bZ2UFjmMcYfHs7YeAf92A/vvDVLwAAAP//AwBQSwMEFAAG&#10;AAgAAAAhAHoPDvDdAAAADAEAAA8AAABkcnMvZG93bnJldi54bWxMj81OwzAQhO9IvIO1SFxQ65if&#10;BkKcCir1yKGF3t14iU3tdRQ7bXh7XAkJbju7o9lv6uXkHTviEG0gCWJeAENqg7bUSfh4X88egcWk&#10;SCsXCCV8Y4Rlc3lRq0qHE23wuE0dyyEUKyXBpNRXnMfWoFdxHnqkfPsMg1cpy6HjelCnHO4dvy2K&#10;BffKUv5gVI8rg+1hO3oJ9muI0bTiVUR3WK9uRmfLt52U11fTyzOwhFP6M8MZP6NDk5n2YSQdmcu6&#10;uBfZmgdxVwI7Ox7KpwWw/e+KNzX/X6L5AQAA//8DAFBLAQItABQABgAIAAAAIQC2gziS/gAAAOEB&#10;AAATAAAAAAAAAAAAAAAAAAAAAABbQ29udGVudF9UeXBlc10ueG1sUEsBAi0AFAAGAAgAAAAhADj9&#10;If/WAAAAlAEAAAsAAAAAAAAAAAAAAAAALwEAAF9yZWxzLy5yZWxzUEsBAi0AFAAGAAgAAAAhAI3m&#10;+10TAgAAKQQAAA4AAAAAAAAAAAAAAAAALgIAAGRycy9lMm9Eb2MueG1sUEsBAi0AFAAGAAgAAAAh&#10;AHoPDvDdAAAADAEAAA8AAAAAAAAAAAAAAAAAbQQAAGRycy9kb3ducmV2LnhtbFBLBQYAAAAABAAE&#10;APMAAAB3BQAAAAA=&#10;" o:allowincell="f" strokeweight=".16931mm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3500"/>
        <w:gridCol w:w="5840"/>
        <w:gridCol w:w="1080"/>
        <w:gridCol w:w="1220"/>
        <w:gridCol w:w="1200"/>
        <w:gridCol w:w="1080"/>
      </w:tblGrid>
      <w:tr w:rsidR="00FD6B22" w:rsidRPr="00CE1A5C" w:rsidTr="008C2FDE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F20347" w:rsidRDefault="00735C7F" w:rsidP="00F20347">
            <w:pPr>
              <w:pStyle w:val="a6"/>
              <w:numPr>
                <w:ilvl w:val="0"/>
                <w:numId w:val="30"/>
              </w:numPr>
              <w:rPr>
                <w:b/>
                <w:sz w:val="24"/>
                <w:szCs w:val="24"/>
              </w:rPr>
            </w:pPr>
            <w:r w:rsidRPr="00F20347">
              <w:rPr>
                <w:rFonts w:eastAsia="Times New Roman"/>
                <w:b/>
                <w:sz w:val="24"/>
                <w:szCs w:val="24"/>
              </w:rPr>
              <w:t xml:space="preserve">Морфемика и словообразование. 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39268E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760F74" w:rsidP="00760F74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0B256F" w:rsidP="00760F74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Морфемика. </w:t>
            </w:r>
            <w:r w:rsidR="006A0766">
              <w:rPr>
                <w:rFonts w:eastAsia="Times New Roman"/>
                <w:sz w:val="24"/>
                <w:szCs w:val="24"/>
              </w:rPr>
              <w:t>Классификация морфем.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6A0766" w:rsidP="00FF4CE5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 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FD6B22" w:rsidRPr="00CE1A5C" w:rsidTr="00760F74">
        <w:trPr>
          <w:trHeight w:val="261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Default="00760F74" w:rsidP="00FF4CE5">
            <w:pPr>
              <w:spacing w:line="260" w:lineRule="exact"/>
              <w:ind w:right="1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F20347" w:rsidRPr="00CE1A5C" w:rsidRDefault="00F20347" w:rsidP="00FF4CE5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760F74" w:rsidP="00FE383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Система современного словообразования.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A0766" w:rsidP="00FF4CE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760F74" w:rsidRPr="00CE1A5C" w:rsidTr="00760F74">
        <w:trPr>
          <w:trHeight w:val="22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28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 словообразовательные средства.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</w:tr>
      <w:tr w:rsidR="00760F74" w:rsidRPr="00CE1A5C" w:rsidTr="00760F74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в речи профессиональных терминов. </w:t>
            </w:r>
          </w:p>
          <w:p w:rsidR="00760F74" w:rsidRPr="00CE1A5C" w:rsidRDefault="00760F74" w:rsidP="0028076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</w:tr>
      <w:tr w:rsidR="00B761A1" w:rsidRPr="00CE1A5C" w:rsidTr="00760F74">
        <w:trPr>
          <w:trHeight w:val="214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760F74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Default="00760F74" w:rsidP="0028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Приставочный способ словообразования.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Default="00B761A1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1A1" w:rsidRPr="00CE1A5C" w:rsidRDefault="00B761A1" w:rsidP="008C2FDE">
            <w:pPr>
              <w:rPr>
                <w:sz w:val="24"/>
                <w:szCs w:val="24"/>
              </w:rPr>
            </w:pPr>
          </w:p>
        </w:tc>
      </w:tr>
      <w:tr w:rsidR="00760F74" w:rsidRPr="00CE1A5C" w:rsidTr="00760F74">
        <w:trPr>
          <w:trHeight w:val="3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760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приставок </w:t>
            </w:r>
            <w:proofErr w:type="spellStart"/>
            <w:r>
              <w:rPr>
                <w:sz w:val="24"/>
                <w:szCs w:val="24"/>
              </w:rPr>
              <w:t>пре</w:t>
            </w:r>
            <w:proofErr w:type="spellEnd"/>
            <w:r>
              <w:rPr>
                <w:sz w:val="24"/>
                <w:szCs w:val="24"/>
              </w:rPr>
              <w:t>- и при</w:t>
            </w:r>
            <w:r w:rsidR="00154F31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6A0766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</w:tr>
      <w:tr w:rsidR="00760F74" w:rsidRPr="00CE1A5C" w:rsidTr="00B761A1">
        <w:trPr>
          <w:trHeight w:val="23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28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приставок на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>- с.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6A0766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</w:tr>
      <w:tr w:rsidR="00B761A1" w:rsidRPr="00CE1A5C" w:rsidTr="00B761A1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760F74" w:rsidP="00760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Default="00154F31" w:rsidP="0028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Правописание приставок на </w:t>
            </w:r>
            <w:proofErr w:type="spellStart"/>
            <w:r>
              <w:rPr>
                <w:sz w:val="24"/>
                <w:szCs w:val="24"/>
              </w:rPr>
              <w:t>з-с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Default="00154F31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1A1" w:rsidRPr="00CE1A5C" w:rsidRDefault="00B761A1" w:rsidP="008C2FDE">
            <w:pPr>
              <w:rPr>
                <w:sz w:val="24"/>
                <w:szCs w:val="24"/>
              </w:rPr>
            </w:pPr>
          </w:p>
        </w:tc>
      </w:tr>
      <w:tr w:rsidR="00B761A1" w:rsidRPr="00CE1A5C" w:rsidTr="00B761A1">
        <w:trPr>
          <w:trHeight w:val="537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1A1" w:rsidRPr="00CE1A5C" w:rsidRDefault="00760F74" w:rsidP="00760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Default="00760F74" w:rsidP="00760F7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761A1" w:rsidRDefault="00154F31" w:rsidP="00280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Составление словообразовательных рядов.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1A1" w:rsidRDefault="00154F31" w:rsidP="00FF4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1A1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1A1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1A1" w:rsidRPr="00CE1A5C" w:rsidRDefault="00B761A1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E383E" w:rsidP="00760F74">
            <w:pPr>
              <w:spacing w:line="264" w:lineRule="exact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9268E">
              <w:rPr>
                <w:sz w:val="24"/>
                <w:szCs w:val="24"/>
              </w:rPr>
              <w:t>37</w:t>
            </w: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Default="00760F74" w:rsidP="00760F74">
            <w:pPr>
              <w:spacing w:line="260" w:lineRule="exact"/>
              <w:rPr>
                <w:sz w:val="24"/>
                <w:szCs w:val="24"/>
              </w:rPr>
            </w:pPr>
          </w:p>
          <w:p w:rsidR="00280769" w:rsidRDefault="00280769" w:rsidP="000B256F">
            <w:pPr>
              <w:spacing w:line="264" w:lineRule="exact"/>
              <w:rPr>
                <w:sz w:val="24"/>
                <w:szCs w:val="24"/>
              </w:rPr>
            </w:pPr>
          </w:p>
          <w:p w:rsidR="00280769" w:rsidRPr="00CE1A5C" w:rsidRDefault="006A0766" w:rsidP="000B256F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производных  и непроизводных основ и суффиксов.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0769" w:rsidRPr="0039268E" w:rsidRDefault="00154F31" w:rsidP="0039268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FD6B22" w:rsidRPr="00CE1A5C" w:rsidTr="008C2FD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39268E" w:rsidP="00FF4CE5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760F74" w:rsidRDefault="00760F74" w:rsidP="00760F74">
            <w:pPr>
              <w:spacing w:line="260" w:lineRule="exact"/>
              <w:rPr>
                <w:sz w:val="24"/>
                <w:szCs w:val="24"/>
              </w:rPr>
            </w:pPr>
          </w:p>
          <w:p w:rsidR="00FD6B22" w:rsidRPr="00CE1A5C" w:rsidRDefault="00FD6B22" w:rsidP="008C2FDE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39268E" w:rsidP="00FF4CE5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D6B22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П3</w:t>
            </w:r>
          </w:p>
        </w:tc>
      </w:tr>
      <w:tr w:rsidR="00FD6B22" w:rsidRPr="00CE1A5C" w:rsidTr="008C2FD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FF4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FD6B22" w:rsidRPr="00CE1A5C" w:rsidRDefault="006A0766" w:rsidP="000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производных  и непроизводных основ и суффиксов.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FF4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B761A1">
        <w:trPr>
          <w:trHeight w:val="574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374743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3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760F74">
            <w:pPr>
              <w:spacing w:line="260" w:lineRule="exact"/>
              <w:rPr>
                <w:sz w:val="24"/>
                <w:szCs w:val="24"/>
              </w:rPr>
            </w:pPr>
          </w:p>
          <w:p w:rsidR="00280769" w:rsidRPr="00CE1A5C" w:rsidRDefault="006A0766" w:rsidP="00760F7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Речевые ошибки, связанные с повтором однокоренных слов.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Default="006A0766" w:rsidP="00FF4CE5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  <w:p w:rsidR="00280769" w:rsidRPr="00CE1A5C" w:rsidRDefault="00280769" w:rsidP="00FF4CE5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Л5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М3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B761A1" w:rsidRPr="00CE1A5C" w:rsidTr="00B761A1">
        <w:trPr>
          <w:trHeight w:val="62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374743" w:rsidP="00760F74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760F74">
            <w:pPr>
              <w:spacing w:line="260" w:lineRule="exact"/>
              <w:rPr>
                <w:sz w:val="24"/>
                <w:szCs w:val="24"/>
              </w:rPr>
            </w:pPr>
          </w:p>
          <w:p w:rsidR="00B761A1" w:rsidRDefault="006A0766" w:rsidP="00374743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Речевые ошибки, связанные с неправильным повтором однокоренных слов.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Default="00B761A1" w:rsidP="00FF4CE5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B761A1" w:rsidRDefault="006A0766" w:rsidP="0039268E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B761A1" w:rsidP="008C2FDE">
            <w:pPr>
              <w:spacing w:line="260" w:lineRule="exact"/>
              <w:jc w:val="center"/>
              <w:rPr>
                <w:rFonts w:eastAsia="Times New Roman"/>
                <w:w w:val="9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B761A1" w:rsidP="008C2FDE">
            <w:pPr>
              <w:rPr>
                <w:sz w:val="24"/>
                <w:szCs w:val="24"/>
              </w:rPr>
            </w:pPr>
          </w:p>
        </w:tc>
      </w:tr>
      <w:tr w:rsidR="00B761A1" w:rsidRPr="00CE1A5C" w:rsidTr="00B761A1">
        <w:trPr>
          <w:trHeight w:val="40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761A1" w:rsidRPr="00CE1A5C" w:rsidRDefault="00B761A1" w:rsidP="00760F74">
            <w:pPr>
              <w:spacing w:line="260" w:lineRule="exact"/>
              <w:ind w:right="180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268E" w:rsidRDefault="0039268E" w:rsidP="000B256F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268E" w:rsidRDefault="0039268E" w:rsidP="0039268E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B761A1" w:rsidP="008C2FDE">
            <w:pPr>
              <w:spacing w:line="260" w:lineRule="exact"/>
              <w:jc w:val="center"/>
              <w:rPr>
                <w:rFonts w:eastAsia="Times New Roman"/>
                <w:w w:val="9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761A1" w:rsidRPr="00CE1A5C" w:rsidRDefault="00B761A1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374743">
        <w:trPr>
          <w:trHeight w:val="70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374743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280769" w:rsidRPr="00CE1A5C" w:rsidRDefault="006A0766" w:rsidP="000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Бессуффиксный способ словообразования. Работа с этимологическим словарем.</w:t>
            </w:r>
          </w:p>
        </w:tc>
        <w:tc>
          <w:tcPr>
            <w:tcW w:w="5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374743" w:rsidRPr="00CE1A5C" w:rsidTr="00374743">
        <w:trPr>
          <w:trHeight w:val="32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Pr="00CE1A5C" w:rsidRDefault="00374743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743" w:rsidRDefault="006A0766" w:rsidP="000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Бессуффиксный способ словообразования.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Pr="00CE1A5C" w:rsidRDefault="00374743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Pr="00CE1A5C" w:rsidRDefault="00374743" w:rsidP="008C2FDE">
            <w:pPr>
              <w:rPr>
                <w:sz w:val="24"/>
                <w:szCs w:val="24"/>
              </w:rPr>
            </w:pPr>
          </w:p>
        </w:tc>
      </w:tr>
      <w:tr w:rsidR="00760F74" w:rsidRPr="00CE1A5C" w:rsidTr="00760F74">
        <w:trPr>
          <w:trHeight w:val="36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F74" w:rsidRDefault="006A0766" w:rsidP="000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Суффиксально – префиксальный способ словообразования.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</w:tr>
      <w:tr w:rsidR="00760F74" w:rsidRPr="00CE1A5C" w:rsidTr="00760F74">
        <w:trPr>
          <w:trHeight w:val="35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F74" w:rsidRDefault="006A0766" w:rsidP="000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Суффиксально – префиксальный способ словообразования.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</w:tr>
      <w:tr w:rsidR="00760F74" w:rsidRPr="00CE1A5C" w:rsidTr="00760F74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F74" w:rsidRDefault="006A0766" w:rsidP="000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Правописание разделительных ь и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знаков.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</w:tr>
      <w:tr w:rsidR="00760F74" w:rsidRPr="00CE1A5C" w:rsidTr="00760F74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0F74" w:rsidRDefault="006A0766" w:rsidP="000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Правописание разделительных ь  и </w:t>
            </w:r>
            <w:proofErr w:type="spellStart"/>
            <w:r>
              <w:rPr>
                <w:sz w:val="24"/>
                <w:szCs w:val="24"/>
              </w:rPr>
              <w:t>ъ</w:t>
            </w:r>
            <w:proofErr w:type="spellEnd"/>
            <w:r>
              <w:rPr>
                <w:sz w:val="24"/>
                <w:szCs w:val="24"/>
              </w:rPr>
              <w:t xml:space="preserve">  знаков.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</w:tr>
      <w:tr w:rsidR="00760F74" w:rsidRPr="00CE1A5C" w:rsidTr="00760F74">
        <w:trPr>
          <w:trHeight w:val="32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60F74" w:rsidRDefault="006A0766" w:rsidP="000B2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Диктант с грамматическим заданием.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6A0766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154F31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 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0F74" w:rsidRPr="00CE1A5C" w:rsidRDefault="00760F74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FD6B22" w:rsidRPr="00CE1A5C" w:rsidRDefault="0021615B" w:rsidP="000B256F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5" w:lineRule="exact"/>
              <w:ind w:left="28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5" w:lineRule="exact"/>
              <w:ind w:right="272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Морфология и орфография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5B3D2F" w:rsidP="008C2FDE">
            <w:pPr>
              <w:spacing w:line="265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F4CE5" w:rsidRPr="00CE1A5C" w:rsidTr="00FE383E">
        <w:trPr>
          <w:trHeight w:val="595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845E0D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FF4CE5">
              <w:rPr>
                <w:sz w:val="24"/>
                <w:szCs w:val="24"/>
              </w:rPr>
              <w:t>Обобщение по теме «Части  речи»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FF4CE5" w:rsidRPr="00CE1A5C" w:rsidTr="00565894">
        <w:trPr>
          <w:trHeight w:val="75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CE5" w:rsidRPr="00FF4CE5" w:rsidRDefault="00FF4CE5" w:rsidP="00FF4CE5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FF4CE5">
              <w:rPr>
                <w:sz w:val="24"/>
                <w:szCs w:val="24"/>
              </w:rPr>
              <w:t xml:space="preserve">Трудные вопросы правописания </w:t>
            </w:r>
          </w:p>
          <w:p w:rsidR="00FF4CE5" w:rsidRPr="00CE1A5C" w:rsidRDefault="00FF4CE5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FF4CE5">
        <w:trPr>
          <w:trHeight w:val="292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894" w:rsidRPr="00FF4CE5" w:rsidRDefault="00154F31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–Н</w:t>
            </w:r>
            <w:r w:rsidR="00565894" w:rsidRPr="00FF4CE5">
              <w:rPr>
                <w:sz w:val="24"/>
                <w:szCs w:val="24"/>
              </w:rPr>
              <w:t xml:space="preserve"> – и –</w:t>
            </w:r>
            <w:proofErr w:type="spellStart"/>
            <w:r w:rsidR="00565894" w:rsidRPr="00FF4CE5">
              <w:rPr>
                <w:sz w:val="24"/>
                <w:szCs w:val="24"/>
              </w:rPr>
              <w:t>нн</w:t>
            </w:r>
            <w:proofErr w:type="spellEnd"/>
            <w:r w:rsidR="00565894" w:rsidRPr="00FF4CE5">
              <w:rPr>
                <w:sz w:val="24"/>
                <w:szCs w:val="24"/>
              </w:rPr>
              <w:t>- в суффиксах ь, прилагательных, наречий.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4CE5" w:rsidRPr="00CE1A5C" w:rsidTr="00565894">
        <w:trPr>
          <w:trHeight w:val="76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0F74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FF4CE5" w:rsidRPr="00CE1A5C" w:rsidRDefault="00FF4CE5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CE5" w:rsidRPr="00FF4CE5" w:rsidRDefault="00FF4CE5" w:rsidP="00FF4CE5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FF4CE5">
              <w:rPr>
                <w:sz w:val="24"/>
                <w:szCs w:val="24"/>
              </w:rPr>
              <w:t>Правописание –</w:t>
            </w:r>
            <w:proofErr w:type="spellStart"/>
            <w:r w:rsidRPr="00FF4CE5">
              <w:rPr>
                <w:sz w:val="24"/>
                <w:szCs w:val="24"/>
              </w:rPr>
              <w:t>н</w:t>
            </w:r>
            <w:proofErr w:type="spellEnd"/>
            <w:r w:rsidRPr="00FF4CE5">
              <w:rPr>
                <w:sz w:val="24"/>
                <w:szCs w:val="24"/>
              </w:rPr>
              <w:t xml:space="preserve">- и – </w:t>
            </w:r>
            <w:proofErr w:type="spellStart"/>
            <w:r w:rsidRPr="00FF4CE5">
              <w:rPr>
                <w:sz w:val="24"/>
                <w:szCs w:val="24"/>
              </w:rPr>
              <w:t>нн</w:t>
            </w:r>
            <w:proofErr w:type="spellEnd"/>
            <w:r w:rsidRPr="00FF4CE5">
              <w:rPr>
                <w:sz w:val="24"/>
                <w:szCs w:val="24"/>
              </w:rPr>
              <w:t xml:space="preserve">- в суффиксах </w:t>
            </w:r>
            <w:r w:rsidR="00CA4492">
              <w:rPr>
                <w:sz w:val="24"/>
                <w:szCs w:val="24"/>
              </w:rPr>
              <w:t>причастий и отглагольных прилагательных.</w:t>
            </w:r>
          </w:p>
          <w:p w:rsidR="00FF4CE5" w:rsidRPr="00CE1A5C" w:rsidRDefault="00FF4CE5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FF4CE5">
        <w:trPr>
          <w:trHeight w:val="28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894" w:rsidRPr="00FF4CE5" w:rsidRDefault="00CA4492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Правописание –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 и –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суффиксах </w:t>
            </w:r>
            <w:r w:rsidR="00565894" w:rsidRPr="00FF4CE5">
              <w:rPr>
                <w:sz w:val="24"/>
                <w:szCs w:val="24"/>
              </w:rPr>
              <w:t>причастий и отглагольных прилагательных.</w:t>
            </w:r>
            <w:r w:rsidR="0056589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4CE5" w:rsidRPr="00CE1A5C" w:rsidTr="00565894">
        <w:trPr>
          <w:trHeight w:val="46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CE5" w:rsidRPr="00FF4CE5" w:rsidRDefault="00FF4CE5" w:rsidP="00FF4CE5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FF4CE5">
              <w:rPr>
                <w:sz w:val="24"/>
                <w:szCs w:val="24"/>
              </w:rPr>
              <w:t>Правописание окончаний разных частей речи.</w:t>
            </w:r>
            <w:r>
              <w:rPr>
                <w:sz w:val="24"/>
                <w:szCs w:val="24"/>
              </w:rPr>
              <w:t xml:space="preserve">  </w:t>
            </w:r>
          </w:p>
          <w:p w:rsidR="00FF4CE5" w:rsidRPr="00CE1A5C" w:rsidRDefault="00FF4CE5" w:rsidP="00FF4CE5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FF4CE5">
        <w:trPr>
          <w:trHeight w:val="31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894" w:rsidRPr="00FF4CE5" w:rsidRDefault="00154F31" w:rsidP="00FF4CE5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окончаний разных частей речи.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4CE5" w:rsidRPr="00CE1A5C" w:rsidTr="00565894">
        <w:trPr>
          <w:trHeight w:val="43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CE5" w:rsidRPr="00FF4CE5" w:rsidRDefault="00FF4CE5" w:rsidP="00FF4CE5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FF4CE5">
              <w:rPr>
                <w:sz w:val="24"/>
                <w:szCs w:val="24"/>
              </w:rPr>
              <w:t xml:space="preserve">Правописание не и </w:t>
            </w:r>
            <w:r w:rsidR="00845E0D">
              <w:rPr>
                <w:sz w:val="24"/>
                <w:szCs w:val="24"/>
              </w:rPr>
              <w:t xml:space="preserve">ни с разными частями речи.  </w:t>
            </w:r>
          </w:p>
          <w:p w:rsidR="00FF4CE5" w:rsidRPr="00CE1A5C" w:rsidRDefault="00FF4CE5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FF4CE5">
        <w:trPr>
          <w:trHeight w:val="34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894" w:rsidRPr="00FF4CE5" w:rsidRDefault="00154F31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Правописание не и ни с разными частями речи.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4CE5" w:rsidRPr="00CE1A5C" w:rsidTr="00565894">
        <w:trPr>
          <w:trHeight w:val="28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CE5" w:rsidRPr="00FF4CE5" w:rsidRDefault="00845E0D" w:rsidP="00FF4CE5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частиц не и ни.  </w:t>
            </w:r>
          </w:p>
          <w:p w:rsidR="00FF4CE5" w:rsidRPr="00CE1A5C" w:rsidRDefault="00FF4CE5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FF4CE5">
        <w:trPr>
          <w:trHeight w:val="25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894" w:rsidRDefault="00154F31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частиц не и ни.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4CE5" w:rsidRPr="00CE1A5C" w:rsidTr="00565894">
        <w:trPr>
          <w:trHeight w:val="267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4CE5" w:rsidRPr="00FF4CE5" w:rsidRDefault="00FF4CE5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FF4CE5">
              <w:rPr>
                <w:sz w:val="24"/>
                <w:szCs w:val="24"/>
              </w:rPr>
              <w:t>Гра</w:t>
            </w:r>
            <w:r w:rsidR="008F324D">
              <w:rPr>
                <w:sz w:val="24"/>
                <w:szCs w:val="24"/>
              </w:rPr>
              <w:t xml:space="preserve">мматические признаки слова. 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25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894" w:rsidRPr="00FF4CE5" w:rsidRDefault="00154F31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Грамматические признаки </w:t>
            </w:r>
            <w:r>
              <w:rPr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202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894" w:rsidRPr="00FF4CE5" w:rsidRDefault="00154F31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Исследование текста с целью освоения основных понятий морфологии.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31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5894" w:rsidRPr="00FF4CE5" w:rsidRDefault="00154F31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Исследование текста с целью освоения основных понятий морфологии.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  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D6B22" w:rsidRPr="00CE1A5C" w:rsidTr="00FF4CE5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F324D">
            <w:pPr>
              <w:spacing w:line="260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Исследование текста с целью освоения основных понятий морфологии: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грам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CA4492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Л5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М1, М3,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8C2FD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матические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категории и грамматические значения; выведение алгоритма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морфологиче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565894">
        <w:trPr>
          <w:trHeight w:val="275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760F7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FD6B22" w:rsidRPr="00CE1A5C" w:rsidRDefault="00FD6B22" w:rsidP="008C2FDE">
            <w:pPr>
              <w:ind w:left="100"/>
              <w:rPr>
                <w:sz w:val="24"/>
                <w:szCs w:val="24"/>
              </w:rPr>
            </w:pP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ского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разбора.</w:t>
            </w:r>
          </w:p>
        </w:tc>
        <w:tc>
          <w:tcPr>
            <w:tcW w:w="5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25758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  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264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65894" w:rsidRPr="00CE1A5C" w:rsidRDefault="00154F31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Морфологический разбор слов.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565894">
        <w:trPr>
          <w:trHeight w:val="262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3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40C4" w:rsidRPr="00CE1A5C" w:rsidRDefault="00FD6B22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Имя существительное. Морфологический разбор имени существительного.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565894" w:rsidRPr="00CE1A5C" w:rsidTr="00565894">
        <w:trPr>
          <w:trHeight w:val="26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154F31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Имя существительное. Морфологический разбор.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F4CE5" w:rsidRPr="00CE1A5C" w:rsidTr="00565894">
        <w:trPr>
          <w:trHeight w:val="262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Правописание имен существительных.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625758" w:rsidP="00625758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4CE5" w:rsidRPr="00CE1A5C" w:rsidRDefault="00FF4CE5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FF4CE5">
        <w:trPr>
          <w:trHeight w:val="26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154F31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имен существительных.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13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565894" w:rsidRPr="00CE1A5C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Имя прилагательное. Морфологический разбор имени прилагательного.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65894" w:rsidRDefault="00565894" w:rsidP="0056589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Правописание имен прилагательных. </w:t>
            </w:r>
          </w:p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154F31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187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56589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Имя числительное. Морфологический разбор имени числительного.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328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154F31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154F31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5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1F043C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Употребление числительных в речи. Сочетание числительных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оба,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обе,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двое,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</w:t>
            </w:r>
            <w:r w:rsidRPr="00CE1A5C">
              <w:rPr>
                <w:rFonts w:eastAsia="Times New Roman"/>
                <w:i/>
                <w:iCs/>
                <w:sz w:val="24"/>
                <w:szCs w:val="24"/>
              </w:rPr>
              <w:t>трое</w:t>
            </w:r>
            <w:r w:rsidRPr="00CE1A5C">
              <w:rPr>
                <w:rFonts w:eastAsia="Times New Roman"/>
                <w:sz w:val="24"/>
                <w:szCs w:val="24"/>
              </w:rPr>
              <w:t xml:space="preserve"> и других с существительными разного рода.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154F31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2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565894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Местоимение. Морфологический разбор местоимения. Употребление местоимений в речи.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65894" w:rsidRPr="00CE1A5C" w:rsidRDefault="00565894" w:rsidP="001F043C">
            <w:pPr>
              <w:spacing w:line="26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154F31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51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FF4CE5" w:rsidRDefault="00565894" w:rsidP="00565894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154F31" w:rsidP="001F04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565894" w:rsidRPr="00CE1A5C" w:rsidTr="00565894">
        <w:trPr>
          <w:trHeight w:val="2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Гла</w:t>
            </w:r>
            <w:r w:rsidR="00625758">
              <w:rPr>
                <w:rFonts w:eastAsia="Times New Roman"/>
                <w:sz w:val="24"/>
                <w:szCs w:val="24"/>
              </w:rPr>
              <w:t>гол как часть речи.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154F31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2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Правописание глаголов.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2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250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50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CA4492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FF4CE5">
        <w:trPr>
          <w:trHeight w:val="586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  <w:p w:rsidR="00565894" w:rsidRPr="00CE1A5C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56589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построения предложений с глаголами.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FF4CE5">
        <w:trPr>
          <w:trHeight w:val="403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93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565894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построения предложений с глаголами.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565894" w:rsidRPr="00CE1A5C" w:rsidTr="00FF4CE5">
        <w:trPr>
          <w:trHeight w:val="39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565894" w:rsidRPr="00CE1A5C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565894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Причастие. Морфологический разбор причастия.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65894" w:rsidRPr="00CE1A5C" w:rsidRDefault="00565894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8C2FD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37474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причастий.</w:t>
            </w:r>
            <w:r w:rsidR="00625758">
              <w:rPr>
                <w:rFonts w:eastAsia="Times New Roman"/>
                <w:sz w:val="24"/>
                <w:szCs w:val="24"/>
              </w:rPr>
              <w:t xml:space="preserve"> Морфологический разбор.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</w:tr>
      <w:tr w:rsidR="00565894" w:rsidRPr="00CE1A5C" w:rsidTr="008C2FD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565894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</w:tr>
      <w:tr w:rsidR="00565894" w:rsidRPr="00CE1A5C" w:rsidTr="008C2FD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565894" w:rsidRDefault="00565894" w:rsidP="0056589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565894" w:rsidRPr="00CE1A5C" w:rsidRDefault="00565894" w:rsidP="008C2FDE">
            <w:pPr>
              <w:spacing w:line="26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П3</w:t>
            </w:r>
          </w:p>
        </w:tc>
      </w:tr>
      <w:tr w:rsidR="00565894" w:rsidRPr="00CE1A5C" w:rsidTr="00FF4CE5">
        <w:trPr>
          <w:trHeight w:val="342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565894" w:rsidRPr="00CE1A5C" w:rsidRDefault="00565894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bottom w:val="single" w:sz="4" w:space="0" w:color="auto"/>
            </w:tcBorders>
            <w:vAlign w:val="bottom"/>
          </w:tcPr>
          <w:p w:rsidR="00565894" w:rsidRPr="00FF4CE5" w:rsidRDefault="00154F31" w:rsidP="00FF4CE5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причастий.</w:t>
            </w:r>
            <w:r w:rsidR="00625758">
              <w:rPr>
                <w:rFonts w:eastAsia="Times New Roman"/>
                <w:sz w:val="24"/>
                <w:szCs w:val="24"/>
              </w:rPr>
              <w:t xml:space="preserve"> Морфологический разбор.</w:t>
            </w:r>
          </w:p>
        </w:tc>
        <w:tc>
          <w:tcPr>
            <w:tcW w:w="5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</w:tr>
      <w:tr w:rsidR="00565894" w:rsidRPr="00CE1A5C" w:rsidTr="00FF4CE5">
        <w:trPr>
          <w:trHeight w:val="281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565894" w:rsidRPr="00CE1A5C" w:rsidRDefault="00154F31" w:rsidP="00FF4CE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Деепричастие как часть речи.</w:t>
            </w:r>
          </w:p>
        </w:tc>
        <w:tc>
          <w:tcPr>
            <w:tcW w:w="5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FE3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41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565894" w:rsidRPr="00CE1A5C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154F31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деепричастий.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</w:tbl>
    <w:p w:rsidR="00FD6B22" w:rsidRPr="00CE1A5C" w:rsidRDefault="00FD6B22" w:rsidP="00FD6B22">
      <w:pPr>
        <w:rPr>
          <w:sz w:val="24"/>
          <w:szCs w:val="24"/>
        </w:rPr>
        <w:sectPr w:rsidR="00FD6B22" w:rsidRPr="00CE1A5C">
          <w:pgSz w:w="16840" w:h="11906" w:orient="landscape"/>
          <w:pgMar w:top="1112" w:right="1038" w:bottom="382" w:left="1040" w:header="0" w:footer="0" w:gutter="0"/>
          <w:cols w:space="720" w:equalWidth="0">
            <w:col w:w="14760"/>
          </w:cols>
        </w:sectPr>
      </w:pPr>
    </w:p>
    <w:tbl>
      <w:tblPr>
        <w:tblW w:w="147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469"/>
        <w:gridCol w:w="5880"/>
        <w:gridCol w:w="1080"/>
        <w:gridCol w:w="1220"/>
        <w:gridCol w:w="1200"/>
        <w:gridCol w:w="1080"/>
      </w:tblGrid>
      <w:tr w:rsidR="00FD6B22" w:rsidRPr="00CE1A5C" w:rsidTr="0018198B">
        <w:trPr>
          <w:trHeight w:val="40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565894" w:rsidP="0037474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934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F40C4" w:rsidRPr="00CE1A5C" w:rsidRDefault="00154F31" w:rsidP="00565894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деепричастий.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25758" w:rsidP="008C2FDE">
            <w:pPr>
              <w:ind w:right="38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П2</w:t>
            </w:r>
          </w:p>
        </w:tc>
      </w:tr>
      <w:tr w:rsidR="00FE383E" w:rsidRPr="00CE1A5C" w:rsidTr="0018198B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FE383E" w:rsidRPr="00CE1A5C" w:rsidRDefault="00FE383E" w:rsidP="00374743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Pr="00CE1A5C" w:rsidRDefault="00565894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Правописание деепричастий.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Pr="00CE1A5C" w:rsidRDefault="00625758" w:rsidP="008C2FDE">
            <w:pPr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Pr="00CE1A5C" w:rsidRDefault="00FE383E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Pr="00CE1A5C" w:rsidRDefault="00FE383E" w:rsidP="008C2FDE">
            <w:pPr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FD6B22" w:rsidRPr="00CE1A5C" w:rsidTr="0018198B">
        <w:trPr>
          <w:trHeight w:val="440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56589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Наречие. Морфологический разбор.  </w:t>
            </w:r>
          </w:p>
          <w:p w:rsidR="001F40C4" w:rsidRPr="00CE1A5C" w:rsidRDefault="001F40C4" w:rsidP="00565894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25758" w:rsidP="008C2FDE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E54E82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П2</w:t>
            </w:r>
          </w:p>
        </w:tc>
      </w:tr>
      <w:tr w:rsidR="00FE383E" w:rsidRPr="00CE1A5C" w:rsidTr="0018198B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FE383E" w:rsidRPr="00CE1A5C" w:rsidRDefault="00FE383E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Default="00154F31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Наречие. Морфологический разбор.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Pr="00CE1A5C" w:rsidRDefault="00625758" w:rsidP="008C2FDE">
            <w:pPr>
              <w:spacing w:line="264" w:lineRule="exact"/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Pr="00CE1A5C" w:rsidRDefault="00625758" w:rsidP="00E54E82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Pr="00CE1A5C" w:rsidRDefault="00FE383E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383E" w:rsidRPr="00CE1A5C" w:rsidRDefault="00FE383E" w:rsidP="008C2FDE">
            <w:pPr>
              <w:spacing w:line="264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FD6B22" w:rsidRPr="00CE1A5C" w:rsidTr="0018198B">
        <w:trPr>
          <w:trHeight w:val="415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845E0D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F40C4" w:rsidRPr="00CE1A5C" w:rsidRDefault="00154F31" w:rsidP="00565894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наречий.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25758" w:rsidP="008C2FDE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П2</w:t>
            </w:r>
          </w:p>
        </w:tc>
      </w:tr>
      <w:tr w:rsidR="00FE383E" w:rsidRPr="00CE1A5C" w:rsidTr="00565894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383E" w:rsidRPr="00CE1A5C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383E" w:rsidRDefault="00FE383E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Правописание наречий.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383E" w:rsidRPr="00CE1A5C" w:rsidRDefault="00625758" w:rsidP="008C2FDE">
            <w:pPr>
              <w:spacing w:line="264" w:lineRule="exact"/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383E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383E" w:rsidRPr="00CE1A5C" w:rsidRDefault="00FE383E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E383E" w:rsidRPr="00CE1A5C" w:rsidRDefault="00FE383E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65894" w:rsidRPr="00CE1A5C" w:rsidTr="0018198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154F31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построение предложений с деепричастиями и наречиями.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625758" w:rsidP="008C2FDE">
            <w:pPr>
              <w:spacing w:line="264" w:lineRule="exact"/>
              <w:ind w:right="3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D6B22" w:rsidRPr="00CE1A5C" w:rsidTr="00565894">
        <w:trPr>
          <w:trHeight w:val="240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760F7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735C7F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построения предложений с деепричастиями и наречиями.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625758" w:rsidP="008C2FDE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735C7F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565894" w:rsidRPr="00CE1A5C" w:rsidTr="00565894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Диктант.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154F31" w:rsidP="008C2FDE">
            <w:pPr>
              <w:spacing w:line="264" w:lineRule="exact"/>
              <w:ind w:right="3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Default="0062575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FD6B22" w:rsidRPr="00CE1A5C" w:rsidTr="0018198B">
        <w:trPr>
          <w:trHeight w:val="263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37474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Borders>
              <w:bottom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3" w:lineRule="exact"/>
              <w:ind w:left="294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63" w:lineRule="exact"/>
              <w:ind w:right="2840"/>
              <w:jc w:val="righ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CE2714" w:rsidP="008C2FDE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FD6B22" w:rsidRPr="00CE1A5C" w:rsidTr="00565894">
        <w:trPr>
          <w:trHeight w:val="275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760F74" w:rsidP="00374743">
            <w:pPr>
              <w:spacing w:line="258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58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Основные еди</w:t>
            </w:r>
            <w:r w:rsidR="00332C81">
              <w:rPr>
                <w:rFonts w:eastAsia="Times New Roman"/>
                <w:sz w:val="24"/>
                <w:szCs w:val="24"/>
              </w:rPr>
              <w:t>ницы синтаксиса. Словосочетание.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CA4492" w:rsidP="0095380C">
            <w:pPr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565894" w:rsidRPr="00CE1A5C" w:rsidTr="00565894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5894" w:rsidRDefault="00565894" w:rsidP="00374743">
            <w:pPr>
              <w:spacing w:line="258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Простое  предложение. С</w:t>
            </w:r>
            <w:r w:rsidRPr="00CE1A5C">
              <w:rPr>
                <w:rFonts w:eastAsia="Times New Roman"/>
                <w:sz w:val="24"/>
                <w:szCs w:val="24"/>
              </w:rPr>
              <w:t>ложное синтаксическое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5894" w:rsidRDefault="00565894" w:rsidP="0095380C">
            <w:pPr>
              <w:spacing w:line="258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65894" w:rsidRPr="00CE1A5C" w:rsidRDefault="00565894" w:rsidP="008C2FDE">
            <w:pPr>
              <w:spacing w:line="258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D6B22" w:rsidRPr="00CE1A5C" w:rsidTr="0018198B">
        <w:trPr>
          <w:trHeight w:val="509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Borders>
              <w:bottom w:val="single" w:sz="4" w:space="0" w:color="auto"/>
            </w:tcBorders>
            <w:vAlign w:val="bottom"/>
          </w:tcPr>
          <w:p w:rsidR="00FD6B22" w:rsidRDefault="00FD6B22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целое.</w:t>
            </w:r>
          </w:p>
          <w:p w:rsidR="000B07FB" w:rsidRPr="00CE1A5C" w:rsidRDefault="000B07FB" w:rsidP="00F20347">
            <w:pPr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D6B22" w:rsidRPr="00CE1A5C" w:rsidRDefault="00FD6B22" w:rsidP="008C2FDE">
            <w:pPr>
              <w:rPr>
                <w:sz w:val="24"/>
                <w:szCs w:val="24"/>
              </w:rPr>
            </w:pPr>
          </w:p>
        </w:tc>
      </w:tr>
      <w:tr w:rsidR="0095380C" w:rsidRPr="00CE1A5C" w:rsidTr="00067A0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80C" w:rsidRDefault="00760F74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380C" w:rsidRPr="00CE1A5C" w:rsidRDefault="0095380C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Принципы русской пунктуации. Обобщение знаний по теме.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80C" w:rsidRPr="00CE1A5C" w:rsidRDefault="0095380C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80C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80C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80C" w:rsidRPr="00CE1A5C" w:rsidRDefault="0095380C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380C" w:rsidRPr="00CE1A5C" w:rsidRDefault="0095380C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565894">
        <w:trPr>
          <w:trHeight w:val="23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A06" w:rsidRPr="00CE1A5C" w:rsidRDefault="00067A06" w:rsidP="001F043C">
            <w:pPr>
              <w:spacing w:line="260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Исследование текстов для выявления существенных признаков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синтаксиче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ских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понятий, освоения основных научных положений о синтаксическом уровне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совре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менной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системы русского языка, ее нормах и тенденциях развития.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67A06" w:rsidRPr="00CE1A5C" w:rsidRDefault="00CA4492" w:rsidP="001F043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F324D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067A06" w:rsidRPr="00CE1A5C" w:rsidTr="00067A06">
        <w:trPr>
          <w:trHeight w:val="275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8C2FDE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Словосочетание. Строение словосочетания.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50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Виды связи слов в словосочетании.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067A06" w:rsidRPr="00CE1A5C" w:rsidTr="00067A06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8C2FD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Нормы построения словосочетаний.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8C2FD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разбор словосочетаний.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8C2FD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Синтаксический разбор словосочетаний.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277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349" w:type="dxa"/>
            <w:gridSpan w:val="2"/>
            <w:tcBorders>
              <w:right w:val="single" w:sz="8" w:space="0" w:color="auto"/>
            </w:tcBorders>
            <w:vAlign w:val="bottom"/>
          </w:tcPr>
          <w:p w:rsidR="00067A06" w:rsidRPr="00CA4492" w:rsidRDefault="00067A06" w:rsidP="00CA4492">
            <w:pPr>
              <w:rPr>
                <w:rFonts w:eastAsia="Times New Roman"/>
                <w:sz w:val="24"/>
                <w:szCs w:val="24"/>
              </w:rPr>
            </w:pPr>
          </w:p>
          <w:p w:rsidR="00067A06" w:rsidRPr="00CE1A5C" w:rsidRDefault="00067A06" w:rsidP="008C2FDE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 Значение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403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словосочетания в построении предложения.</w:t>
            </w:r>
          </w:p>
          <w:p w:rsidR="00067A06" w:rsidRPr="00CE1A5C" w:rsidRDefault="00067A06" w:rsidP="008C2FD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Типы и виды словосочетаний.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735C7F">
            <w:pPr>
              <w:spacing w:line="260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 Наблюдение над существенными признаками словосочетания. Особенности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М3, М4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067A06" w:rsidRPr="00CE1A5C" w:rsidTr="0018198B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374743" w:rsidP="00374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F043C">
              <w:rPr>
                <w:sz w:val="24"/>
                <w:szCs w:val="24"/>
              </w:rPr>
              <w:t>Л</w:t>
            </w:r>
            <w:r w:rsidR="00067A06">
              <w:rPr>
                <w:sz w:val="24"/>
                <w:szCs w:val="24"/>
              </w:rPr>
              <w:t>112</w:t>
            </w:r>
          </w:p>
        </w:tc>
        <w:tc>
          <w:tcPr>
            <w:tcW w:w="3469" w:type="dxa"/>
            <w:tcBorders>
              <w:bottom w:val="single" w:sz="8" w:space="0" w:color="auto"/>
            </w:tcBorders>
            <w:vAlign w:val="bottom"/>
          </w:tcPr>
          <w:p w:rsidR="00067A06" w:rsidRPr="00CE1A5C" w:rsidRDefault="00067A06" w:rsidP="008C2FDE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употребления словосочетаний.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00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F324D">
            <w:pPr>
              <w:spacing w:line="264" w:lineRule="exact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 Синонимия словосочетаний.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5"/>
                <w:sz w:val="24"/>
                <w:szCs w:val="24"/>
              </w:rPr>
              <w:t>М8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8F324D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Синонимия словосочетаний.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jc w:val="center"/>
              <w:rPr>
                <w:rFonts w:eastAsia="Times New Roman"/>
                <w:w w:val="95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26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9349" w:type="dxa"/>
            <w:gridSpan w:val="2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Простое предложение. Виды предложений по цели высказывания; восклицательные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9"/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067A06" w:rsidRPr="00CE1A5C" w:rsidTr="0018198B">
        <w:trPr>
          <w:trHeight w:val="24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FE383E" w:rsidRDefault="00067A06" w:rsidP="00FE383E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предложения. Интонационное богатство русской речи. Логическое ударение. Прямой и обратный порядок слов.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П4,П6</w:t>
            </w:r>
          </w:p>
        </w:tc>
      </w:tr>
      <w:tr w:rsidR="00067A06" w:rsidRPr="00CE1A5C" w:rsidTr="0018198B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6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bottom"/>
          </w:tcPr>
          <w:p w:rsidR="00067A06" w:rsidRDefault="00067A06" w:rsidP="00FE383E">
            <w:pPr>
              <w:rPr>
                <w:rFonts w:eastAsia="Times New Roman"/>
                <w:sz w:val="24"/>
                <w:szCs w:val="24"/>
              </w:rPr>
            </w:pPr>
          </w:p>
          <w:p w:rsidR="00067A06" w:rsidRPr="00CE1A5C" w:rsidRDefault="00067A06" w:rsidP="008C2FDE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Способы выражения главных членов предложения.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  <w:p w:rsidR="00067A06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A06" w:rsidRDefault="00CA4492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Способы выражения главных членов предложения.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46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67A06" w:rsidRDefault="00067A06" w:rsidP="00067A06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Грамматическая основа простого двусоставного предложения. </w:t>
            </w:r>
          </w:p>
          <w:p w:rsidR="00067A06" w:rsidRDefault="00067A06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067A06" w:rsidRPr="00CE1A5C" w:rsidTr="00067A06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Согласование сказуемого с подлежащим.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 4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1F043C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 Роль второстепенных членов предложения в по- строении текста.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5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067A06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1F043C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Односоставное и неполное предложение.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37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067A06" w:rsidRPr="00CE1A5C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Пунктуация в односложных предложениях.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067A06" w:rsidRPr="00CE1A5C" w:rsidTr="00067A06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469" w:type="dxa"/>
            <w:tcBorders>
              <w:bottom w:val="single" w:sz="8" w:space="0" w:color="auto"/>
            </w:tcBorders>
            <w:vAlign w:val="bottom"/>
          </w:tcPr>
          <w:p w:rsidR="00067A06" w:rsidRPr="00CE1A5C" w:rsidRDefault="00067A06" w:rsidP="008C2FDE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Односоставные предложения с главным членом в форме подлежащего.</w:t>
            </w: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25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Односоставные предложения с главным членом в форме сказуемого.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067A06" w:rsidRPr="00CE1A5C" w:rsidTr="00067A06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Односложное простое предложение.</w:t>
            </w:r>
          </w:p>
          <w:p w:rsidR="00067A06" w:rsidRPr="00CE1A5C" w:rsidRDefault="00067A06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  <w:p w:rsidR="00067A06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8C2FD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Предложения с однородными членами и знаки препинания в них</w:t>
            </w:r>
            <w:r w:rsidRPr="00CE1A5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75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067A06" w:rsidRPr="00CE1A5C" w:rsidTr="00067A06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3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  <w:p w:rsidR="00067A06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1F043C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однород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 w:rsidRPr="00CE1A5C">
              <w:rPr>
                <w:rFonts w:eastAsia="Times New Roman"/>
                <w:sz w:val="24"/>
                <w:szCs w:val="24"/>
              </w:rPr>
              <w:t>ных</w:t>
            </w:r>
            <w:proofErr w:type="spellEnd"/>
            <w:r w:rsidRPr="00CE1A5C">
              <w:rPr>
                <w:rFonts w:eastAsia="Times New Roman"/>
                <w:sz w:val="24"/>
                <w:szCs w:val="24"/>
              </w:rPr>
              <w:t xml:space="preserve"> членов предложения в разных стилях речи.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3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  <w:p w:rsidR="00067A06" w:rsidRPr="00CE1A5C" w:rsidRDefault="00067A06" w:rsidP="00374743">
            <w:pPr>
              <w:spacing w:line="264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067A06">
            <w:pPr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Предложения с обособленными и уточняющими членами.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</w:t>
            </w:r>
          </w:p>
        </w:tc>
      </w:tr>
      <w:tr w:rsidR="00067A06" w:rsidRPr="00CE1A5C" w:rsidTr="00067A06">
        <w:trPr>
          <w:trHeight w:val="300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3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Обособление определений.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CA4492" w:rsidP="0095380C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П1, П2,</w:t>
            </w:r>
          </w:p>
        </w:tc>
      </w:tr>
      <w:tr w:rsidR="00067A06" w:rsidRPr="00CE1A5C" w:rsidTr="00067A06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3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067A0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Обособление приложений. </w:t>
            </w:r>
          </w:p>
          <w:p w:rsidR="00067A06" w:rsidRPr="00CE1A5C" w:rsidRDefault="00067A06" w:rsidP="008C2FDE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3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067A0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Обособление дополнений.</w:t>
            </w:r>
          </w:p>
          <w:p w:rsidR="00067A06" w:rsidRPr="00CE1A5C" w:rsidRDefault="00067A06" w:rsidP="008C2FD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П6</w:t>
            </w:r>
          </w:p>
        </w:tc>
      </w:tr>
      <w:tr w:rsidR="00067A06" w:rsidRPr="00CE1A5C" w:rsidTr="00067A0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067A0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 xml:space="preserve"> Роль сравнительного оборота как изобразительного средства языка.</w:t>
            </w:r>
          </w:p>
          <w:p w:rsidR="00067A06" w:rsidRPr="00CE1A5C" w:rsidRDefault="00067A06" w:rsidP="00067A06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067A0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E1A5C">
              <w:rPr>
                <w:rFonts w:eastAsia="Times New Roman"/>
                <w:sz w:val="24"/>
                <w:szCs w:val="24"/>
              </w:rPr>
              <w:t>Уточняющие члены</w:t>
            </w:r>
            <w:r>
              <w:rPr>
                <w:rFonts w:eastAsia="Times New Roman"/>
                <w:sz w:val="24"/>
                <w:szCs w:val="24"/>
              </w:rPr>
              <w:t xml:space="preserve"> предложения</w:t>
            </w:r>
          </w:p>
          <w:p w:rsidR="00067A06" w:rsidRPr="00CE1A5C" w:rsidRDefault="00067A06" w:rsidP="008C2FD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62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934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Прямая и косвенная речь.</w:t>
            </w:r>
          </w:p>
          <w:p w:rsidR="00067A06" w:rsidRPr="00CE1A5C" w:rsidRDefault="00067A06" w:rsidP="008C2FDE">
            <w:pPr>
              <w:spacing w:line="26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CE1A5C">
              <w:rPr>
                <w:rFonts w:eastAsia="Times New Roman"/>
                <w:w w:val="98"/>
                <w:sz w:val="24"/>
                <w:szCs w:val="24"/>
              </w:rPr>
              <w:t>П1, П6</w:t>
            </w:r>
          </w:p>
        </w:tc>
      </w:tr>
      <w:tr w:rsidR="00067A06" w:rsidRPr="00CE1A5C" w:rsidTr="00067A0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Авторская пунктуация. Текст. Основные виды переработки текста.</w:t>
            </w:r>
          </w:p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67A06" w:rsidRPr="00CE1A5C" w:rsidRDefault="00067A06" w:rsidP="008C2FDE">
            <w:pPr>
              <w:spacing w:line="262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Способы и средства связи между частями текста. Абзац.</w:t>
            </w:r>
          </w:p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67A06" w:rsidRPr="00CE1A5C" w:rsidRDefault="00067A06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Типы речи. Повествование. Описание. Рассуждение.</w:t>
            </w:r>
          </w:p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67A06" w:rsidRPr="00CE1A5C" w:rsidRDefault="00067A06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Стилистический анализ текста. Виды сокращений текста ( план, тезисы)Конспект. </w:t>
            </w:r>
          </w:p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Реферат. Аннотация.</w:t>
            </w:r>
          </w:p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Рецензия.</w:t>
            </w:r>
          </w:p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Функциональные стили речи.</w:t>
            </w:r>
          </w:p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67A06" w:rsidRPr="00CE1A5C" w:rsidRDefault="00067A06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30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Научный стиль и его лексические особенности.</w:t>
            </w:r>
          </w:p>
          <w:p w:rsidR="00067A06" w:rsidRPr="00CE1A5C" w:rsidRDefault="00067A06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Л10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 w:rsidRPr="00067A06">
              <w:rPr>
                <w:sz w:val="24"/>
                <w:szCs w:val="24"/>
              </w:rPr>
              <w:t>144</w:t>
            </w:r>
          </w:p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Научный стиль и его морфологические и синтаксические особенности.</w:t>
            </w:r>
          </w:p>
          <w:p w:rsidR="00067A06" w:rsidRPr="00CE1A5C" w:rsidRDefault="00067A06" w:rsidP="0037474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 w:rsidRPr="00067A06">
              <w:rPr>
                <w:sz w:val="24"/>
                <w:szCs w:val="24"/>
              </w:rPr>
              <w:t>145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изученного материала о текстах, видах их переработки и стилях речи.</w:t>
            </w:r>
          </w:p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Диктант.</w:t>
            </w:r>
          </w:p>
          <w:p w:rsidR="00374743" w:rsidRDefault="00374743" w:rsidP="00374743">
            <w:pPr>
              <w:rPr>
                <w:rFonts w:eastAsia="Times New Roman"/>
                <w:sz w:val="24"/>
                <w:szCs w:val="24"/>
              </w:rPr>
            </w:pPr>
          </w:p>
          <w:p w:rsidR="00067A06" w:rsidRPr="00CE1A5C" w:rsidRDefault="00067A06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CA4492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 w:rsidRPr="00067A06">
              <w:rPr>
                <w:sz w:val="24"/>
                <w:szCs w:val="24"/>
              </w:rPr>
              <w:t>146</w:t>
            </w:r>
          </w:p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Осложненное предложение.  </w:t>
            </w:r>
          </w:p>
          <w:p w:rsidR="00067A06" w:rsidRPr="00CE1A5C" w:rsidRDefault="00067A06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 w:rsidRPr="00067A06">
              <w:rPr>
                <w:sz w:val="24"/>
                <w:szCs w:val="24"/>
              </w:rPr>
              <w:t>147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374743" w:rsidP="00374743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43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 w:rsidRPr="00067A06">
              <w:rPr>
                <w:sz w:val="24"/>
                <w:szCs w:val="24"/>
              </w:rPr>
              <w:t>148</w:t>
            </w:r>
          </w:p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Сложноподчиненные  предложения.</w:t>
            </w:r>
          </w:p>
          <w:p w:rsidR="00067A06" w:rsidRDefault="00067A06" w:rsidP="001F043C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067A06" w:rsidRPr="00CE1A5C" w:rsidRDefault="00067A06" w:rsidP="00374743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 w:rsidRPr="00067A06">
              <w:rPr>
                <w:sz w:val="24"/>
                <w:szCs w:val="24"/>
              </w:rPr>
              <w:t>149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СПП с придаточным изъяснительным, определительные, меры, времени, условия.</w:t>
            </w:r>
          </w:p>
          <w:p w:rsidR="00067A06" w:rsidRPr="00CE1A5C" w:rsidRDefault="00067A06" w:rsidP="0037474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 w:rsidRPr="00067A06">
              <w:rPr>
                <w:sz w:val="24"/>
                <w:szCs w:val="24"/>
              </w:rPr>
              <w:t>150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74743" w:rsidRDefault="00374743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Бессоюзные сложные   предложения.</w:t>
            </w:r>
          </w:p>
          <w:p w:rsidR="00067A06" w:rsidRPr="00CE1A5C" w:rsidRDefault="00067A06" w:rsidP="00374743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067A06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374743">
            <w:pPr>
              <w:spacing w:line="262" w:lineRule="exact"/>
              <w:ind w:right="180"/>
              <w:jc w:val="center"/>
              <w:rPr>
                <w:sz w:val="24"/>
                <w:szCs w:val="24"/>
              </w:rPr>
            </w:pPr>
            <w:r w:rsidRPr="00067A06"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374743" w:rsidP="00C60015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374743">
              <w:rPr>
                <w:rFonts w:eastAsia="Times New Roman"/>
                <w:sz w:val="24"/>
                <w:szCs w:val="24"/>
              </w:rPr>
              <w:t>Дифференцированный  зачет.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</w:p>
          <w:p w:rsidR="00067A06" w:rsidRDefault="00067A06" w:rsidP="0095380C">
            <w:pPr>
              <w:spacing w:line="26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415818" w:rsidP="00E54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spacing w:line="262" w:lineRule="exact"/>
              <w:jc w:val="center"/>
              <w:rPr>
                <w:rFonts w:eastAsia="Times New Roman"/>
                <w:w w:val="98"/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A06" w:rsidRPr="00CE1A5C" w:rsidRDefault="00067A06" w:rsidP="00F203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7A06" w:rsidRPr="00FE383E" w:rsidRDefault="00067A06" w:rsidP="00B761A1">
            <w:pPr>
              <w:rPr>
                <w:rFonts w:eastAsia="Times New Roman"/>
                <w:b/>
                <w:sz w:val="24"/>
                <w:szCs w:val="24"/>
              </w:rPr>
            </w:pPr>
            <w:r w:rsidRPr="00FE383E">
              <w:rPr>
                <w:rFonts w:eastAsia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FE383E" w:rsidRDefault="00067A06" w:rsidP="008C2F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151</w:t>
            </w:r>
            <w:r w:rsidRPr="00FE383E">
              <w:rPr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  <w:tr w:rsidR="00067A06" w:rsidRPr="00CE1A5C" w:rsidTr="0018198B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7A06" w:rsidRDefault="00067A06" w:rsidP="003131D6">
            <w:pPr>
              <w:ind w:left="10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Диктанты</w:t>
            </w:r>
          </w:p>
          <w:p w:rsidR="00CA4492" w:rsidRDefault="00CA4492" w:rsidP="003131D6">
            <w:pPr>
              <w:ind w:left="100"/>
              <w:rPr>
                <w:rFonts w:eastAsia="Times New Roman"/>
                <w:b/>
                <w:sz w:val="24"/>
                <w:szCs w:val="24"/>
              </w:rPr>
            </w:pPr>
          </w:p>
          <w:p w:rsidR="00CA4492" w:rsidRPr="00FE383E" w:rsidRDefault="00CA4492" w:rsidP="003131D6">
            <w:pPr>
              <w:ind w:left="10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4492" w:rsidRDefault="00067A06" w:rsidP="008C2F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  <w:r w:rsidRPr="00FE383E">
              <w:rPr>
                <w:b/>
                <w:sz w:val="24"/>
                <w:szCs w:val="24"/>
              </w:rPr>
              <w:t xml:space="preserve"> </w:t>
            </w:r>
            <w:r w:rsidR="00CA4492">
              <w:rPr>
                <w:b/>
                <w:sz w:val="24"/>
                <w:szCs w:val="24"/>
              </w:rPr>
              <w:t>ч.</w:t>
            </w:r>
          </w:p>
          <w:p w:rsidR="00CA4492" w:rsidRDefault="00CA4492" w:rsidP="008C2FDE">
            <w:pPr>
              <w:rPr>
                <w:b/>
                <w:sz w:val="24"/>
                <w:szCs w:val="24"/>
              </w:rPr>
            </w:pPr>
          </w:p>
          <w:p w:rsidR="00067A06" w:rsidRPr="00FE383E" w:rsidRDefault="00CA4492" w:rsidP="008C2F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 </w:t>
            </w:r>
            <w:r w:rsidR="00067A06" w:rsidRPr="00FE383E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E54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67A06" w:rsidRPr="00CE1A5C" w:rsidRDefault="00067A06" w:rsidP="008C2FDE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147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9340"/>
        <w:gridCol w:w="1080"/>
        <w:gridCol w:w="1220"/>
        <w:gridCol w:w="1200"/>
        <w:gridCol w:w="1080"/>
      </w:tblGrid>
      <w:tr w:rsidR="00795ED7" w:rsidRPr="00CE1A5C" w:rsidTr="003F461B">
        <w:trPr>
          <w:trHeight w:val="599"/>
        </w:trPr>
        <w:tc>
          <w:tcPr>
            <w:tcW w:w="840" w:type="dxa"/>
            <w:vAlign w:val="bottom"/>
          </w:tcPr>
          <w:p w:rsidR="00795ED7" w:rsidRPr="00CE1A5C" w:rsidRDefault="00795ED7" w:rsidP="00795ED7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vAlign w:val="bottom"/>
          </w:tcPr>
          <w:p w:rsidR="00795ED7" w:rsidRPr="00CE1A5C" w:rsidRDefault="00795ED7" w:rsidP="00795ED7">
            <w:pPr>
              <w:ind w:left="636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ED7" w:rsidRPr="00CE1A5C" w:rsidRDefault="00795ED7" w:rsidP="00795ED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795ED7" w:rsidRPr="00CE1A5C" w:rsidRDefault="00795ED7" w:rsidP="00795ED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795ED7" w:rsidRPr="00CE1A5C" w:rsidRDefault="00795ED7" w:rsidP="00795ED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95ED7" w:rsidRPr="00CE1A5C" w:rsidRDefault="00795ED7" w:rsidP="00795ED7">
            <w:pPr>
              <w:rPr>
                <w:sz w:val="24"/>
                <w:szCs w:val="24"/>
              </w:rPr>
            </w:pPr>
          </w:p>
        </w:tc>
      </w:tr>
    </w:tbl>
    <w:p w:rsidR="00FD6B22" w:rsidRPr="00CE1A5C" w:rsidRDefault="00FD6B22">
      <w:pPr>
        <w:rPr>
          <w:sz w:val="24"/>
          <w:szCs w:val="24"/>
        </w:rPr>
      </w:pPr>
    </w:p>
    <w:sectPr w:rsidR="00FD6B22" w:rsidRPr="00CE1A5C" w:rsidSect="00435D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5E" w:rsidRDefault="0017255E" w:rsidP="00F20347">
      <w:r>
        <w:separator/>
      </w:r>
    </w:p>
  </w:endnote>
  <w:endnote w:type="continuationSeparator" w:id="0">
    <w:p w:rsidR="0017255E" w:rsidRDefault="0017255E" w:rsidP="00F20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5E" w:rsidRDefault="0017255E" w:rsidP="00F20347">
      <w:r>
        <w:separator/>
      </w:r>
    </w:p>
  </w:footnote>
  <w:footnote w:type="continuationSeparator" w:id="0">
    <w:p w:rsidR="0017255E" w:rsidRDefault="0017255E" w:rsidP="00F203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33"/>
    <w:multiLevelType w:val="hybridMultilevel"/>
    <w:tmpl w:val="74E4EDFA"/>
    <w:lvl w:ilvl="0" w:tplc="423A0458">
      <w:start w:val="2"/>
      <w:numFmt w:val="decimal"/>
      <w:lvlText w:val="%1)"/>
      <w:lvlJc w:val="left"/>
    </w:lvl>
    <w:lvl w:ilvl="1" w:tplc="2796FD34">
      <w:numFmt w:val="decimal"/>
      <w:lvlText w:val=""/>
      <w:lvlJc w:val="left"/>
    </w:lvl>
    <w:lvl w:ilvl="2" w:tplc="42B0EE0E">
      <w:numFmt w:val="decimal"/>
      <w:lvlText w:val=""/>
      <w:lvlJc w:val="left"/>
    </w:lvl>
    <w:lvl w:ilvl="3" w:tplc="26E0AB8A">
      <w:numFmt w:val="decimal"/>
      <w:lvlText w:val=""/>
      <w:lvlJc w:val="left"/>
    </w:lvl>
    <w:lvl w:ilvl="4" w:tplc="6E60DB10">
      <w:numFmt w:val="decimal"/>
      <w:lvlText w:val=""/>
      <w:lvlJc w:val="left"/>
    </w:lvl>
    <w:lvl w:ilvl="5" w:tplc="890036C8">
      <w:numFmt w:val="decimal"/>
      <w:lvlText w:val=""/>
      <w:lvlJc w:val="left"/>
    </w:lvl>
    <w:lvl w:ilvl="6" w:tplc="F1DC266C">
      <w:numFmt w:val="decimal"/>
      <w:lvlText w:val=""/>
      <w:lvlJc w:val="left"/>
    </w:lvl>
    <w:lvl w:ilvl="7" w:tplc="5F129B54">
      <w:numFmt w:val="decimal"/>
      <w:lvlText w:val=""/>
      <w:lvlJc w:val="left"/>
    </w:lvl>
    <w:lvl w:ilvl="8" w:tplc="753E27B2">
      <w:numFmt w:val="decimal"/>
      <w:lvlText w:val=""/>
      <w:lvlJc w:val="left"/>
    </w:lvl>
  </w:abstractNum>
  <w:abstractNum w:abstractNumId="1">
    <w:nsid w:val="00000A4A"/>
    <w:multiLevelType w:val="hybridMultilevel"/>
    <w:tmpl w:val="D688CB56"/>
    <w:lvl w:ilvl="0" w:tplc="15A605DC">
      <w:start w:val="5"/>
      <w:numFmt w:val="decimal"/>
      <w:lvlText w:val="%1."/>
      <w:lvlJc w:val="left"/>
    </w:lvl>
    <w:lvl w:ilvl="1" w:tplc="35B4887C">
      <w:numFmt w:val="decimal"/>
      <w:lvlText w:val=""/>
      <w:lvlJc w:val="left"/>
    </w:lvl>
    <w:lvl w:ilvl="2" w:tplc="9952616C">
      <w:numFmt w:val="decimal"/>
      <w:lvlText w:val=""/>
      <w:lvlJc w:val="left"/>
    </w:lvl>
    <w:lvl w:ilvl="3" w:tplc="FE582DF2">
      <w:numFmt w:val="decimal"/>
      <w:lvlText w:val=""/>
      <w:lvlJc w:val="left"/>
    </w:lvl>
    <w:lvl w:ilvl="4" w:tplc="E7AE7D5A">
      <w:numFmt w:val="decimal"/>
      <w:lvlText w:val=""/>
      <w:lvlJc w:val="left"/>
    </w:lvl>
    <w:lvl w:ilvl="5" w:tplc="659C6DEA">
      <w:numFmt w:val="decimal"/>
      <w:lvlText w:val=""/>
      <w:lvlJc w:val="left"/>
    </w:lvl>
    <w:lvl w:ilvl="6" w:tplc="0A62D2B4">
      <w:numFmt w:val="decimal"/>
      <w:lvlText w:val=""/>
      <w:lvlJc w:val="left"/>
    </w:lvl>
    <w:lvl w:ilvl="7" w:tplc="DE5E4B82">
      <w:numFmt w:val="decimal"/>
      <w:lvlText w:val=""/>
      <w:lvlJc w:val="left"/>
    </w:lvl>
    <w:lvl w:ilvl="8" w:tplc="412458B4">
      <w:numFmt w:val="decimal"/>
      <w:lvlText w:val=""/>
      <w:lvlJc w:val="left"/>
    </w:lvl>
  </w:abstractNum>
  <w:abstractNum w:abstractNumId="2">
    <w:nsid w:val="00000C15"/>
    <w:multiLevelType w:val="hybridMultilevel"/>
    <w:tmpl w:val="96AEFC52"/>
    <w:lvl w:ilvl="0" w:tplc="8D0464FC">
      <w:start w:val="1"/>
      <w:numFmt w:val="bullet"/>
      <w:lvlText w:val="к"/>
      <w:lvlJc w:val="left"/>
    </w:lvl>
    <w:lvl w:ilvl="1" w:tplc="89BC74EC">
      <w:start w:val="1"/>
      <w:numFmt w:val="bullet"/>
      <w:lvlText w:val=""/>
      <w:lvlJc w:val="left"/>
    </w:lvl>
    <w:lvl w:ilvl="2" w:tplc="FA1A7936">
      <w:numFmt w:val="decimal"/>
      <w:lvlText w:val=""/>
      <w:lvlJc w:val="left"/>
    </w:lvl>
    <w:lvl w:ilvl="3" w:tplc="8BE2D454">
      <w:numFmt w:val="decimal"/>
      <w:lvlText w:val=""/>
      <w:lvlJc w:val="left"/>
    </w:lvl>
    <w:lvl w:ilvl="4" w:tplc="2CCE256E">
      <w:numFmt w:val="decimal"/>
      <w:lvlText w:val=""/>
      <w:lvlJc w:val="left"/>
    </w:lvl>
    <w:lvl w:ilvl="5" w:tplc="2F1EE90E">
      <w:numFmt w:val="decimal"/>
      <w:lvlText w:val=""/>
      <w:lvlJc w:val="left"/>
    </w:lvl>
    <w:lvl w:ilvl="6" w:tplc="4D0E98EE">
      <w:numFmt w:val="decimal"/>
      <w:lvlText w:val=""/>
      <w:lvlJc w:val="left"/>
    </w:lvl>
    <w:lvl w:ilvl="7" w:tplc="59C66F5C">
      <w:numFmt w:val="decimal"/>
      <w:lvlText w:val=""/>
      <w:lvlJc w:val="left"/>
    </w:lvl>
    <w:lvl w:ilvl="8" w:tplc="92CAE4AC">
      <w:numFmt w:val="decimal"/>
      <w:lvlText w:val=""/>
      <w:lvlJc w:val="left"/>
    </w:lvl>
  </w:abstractNum>
  <w:abstractNum w:abstractNumId="3">
    <w:nsid w:val="00001316"/>
    <w:multiLevelType w:val="hybridMultilevel"/>
    <w:tmpl w:val="E946E3EE"/>
    <w:lvl w:ilvl="0" w:tplc="A03EE462">
      <w:start w:val="1"/>
      <w:numFmt w:val="bullet"/>
      <w:lvlText w:val="•"/>
      <w:lvlJc w:val="left"/>
    </w:lvl>
    <w:lvl w:ilvl="1" w:tplc="12441C02">
      <w:numFmt w:val="decimal"/>
      <w:lvlText w:val=""/>
      <w:lvlJc w:val="left"/>
    </w:lvl>
    <w:lvl w:ilvl="2" w:tplc="F29CE71A">
      <w:numFmt w:val="decimal"/>
      <w:lvlText w:val=""/>
      <w:lvlJc w:val="left"/>
    </w:lvl>
    <w:lvl w:ilvl="3" w:tplc="62A4C01A">
      <w:numFmt w:val="decimal"/>
      <w:lvlText w:val=""/>
      <w:lvlJc w:val="left"/>
    </w:lvl>
    <w:lvl w:ilvl="4" w:tplc="152EE55E">
      <w:numFmt w:val="decimal"/>
      <w:lvlText w:val=""/>
      <w:lvlJc w:val="left"/>
    </w:lvl>
    <w:lvl w:ilvl="5" w:tplc="E78A27AA">
      <w:numFmt w:val="decimal"/>
      <w:lvlText w:val=""/>
      <w:lvlJc w:val="left"/>
    </w:lvl>
    <w:lvl w:ilvl="6" w:tplc="0794F3F0">
      <w:numFmt w:val="decimal"/>
      <w:lvlText w:val=""/>
      <w:lvlJc w:val="left"/>
    </w:lvl>
    <w:lvl w:ilvl="7" w:tplc="DFCE7006">
      <w:numFmt w:val="decimal"/>
      <w:lvlText w:val=""/>
      <w:lvlJc w:val="left"/>
    </w:lvl>
    <w:lvl w:ilvl="8" w:tplc="0498979C">
      <w:numFmt w:val="decimal"/>
      <w:lvlText w:val=""/>
      <w:lvlJc w:val="left"/>
    </w:lvl>
  </w:abstractNum>
  <w:abstractNum w:abstractNumId="4">
    <w:nsid w:val="00001796"/>
    <w:multiLevelType w:val="hybridMultilevel"/>
    <w:tmpl w:val="AC64EDC4"/>
    <w:lvl w:ilvl="0" w:tplc="29503AD0">
      <w:start w:val="1"/>
      <w:numFmt w:val="decimal"/>
      <w:lvlText w:val="%1."/>
      <w:lvlJc w:val="left"/>
    </w:lvl>
    <w:lvl w:ilvl="1" w:tplc="B9A211D0">
      <w:numFmt w:val="decimal"/>
      <w:lvlText w:val=""/>
      <w:lvlJc w:val="left"/>
    </w:lvl>
    <w:lvl w:ilvl="2" w:tplc="E08ABBCA">
      <w:numFmt w:val="decimal"/>
      <w:lvlText w:val=""/>
      <w:lvlJc w:val="left"/>
    </w:lvl>
    <w:lvl w:ilvl="3" w:tplc="AD087874">
      <w:numFmt w:val="decimal"/>
      <w:lvlText w:val=""/>
      <w:lvlJc w:val="left"/>
    </w:lvl>
    <w:lvl w:ilvl="4" w:tplc="98907018">
      <w:numFmt w:val="decimal"/>
      <w:lvlText w:val=""/>
      <w:lvlJc w:val="left"/>
    </w:lvl>
    <w:lvl w:ilvl="5" w:tplc="B2FC1BCA">
      <w:numFmt w:val="decimal"/>
      <w:lvlText w:val=""/>
      <w:lvlJc w:val="left"/>
    </w:lvl>
    <w:lvl w:ilvl="6" w:tplc="928EC208">
      <w:numFmt w:val="decimal"/>
      <w:lvlText w:val=""/>
      <w:lvlJc w:val="left"/>
    </w:lvl>
    <w:lvl w:ilvl="7" w:tplc="4268F494">
      <w:numFmt w:val="decimal"/>
      <w:lvlText w:val=""/>
      <w:lvlJc w:val="left"/>
    </w:lvl>
    <w:lvl w:ilvl="8" w:tplc="75D83B26">
      <w:numFmt w:val="decimal"/>
      <w:lvlText w:val=""/>
      <w:lvlJc w:val="left"/>
    </w:lvl>
  </w:abstractNum>
  <w:abstractNum w:abstractNumId="5">
    <w:nsid w:val="0000182F"/>
    <w:multiLevelType w:val="hybridMultilevel"/>
    <w:tmpl w:val="74B26106"/>
    <w:lvl w:ilvl="0" w:tplc="9FD41C3E">
      <w:start w:val="1"/>
      <w:numFmt w:val="decimal"/>
      <w:lvlText w:val="%1."/>
      <w:lvlJc w:val="left"/>
    </w:lvl>
    <w:lvl w:ilvl="1" w:tplc="D392236A">
      <w:numFmt w:val="decimal"/>
      <w:lvlText w:val=""/>
      <w:lvlJc w:val="left"/>
    </w:lvl>
    <w:lvl w:ilvl="2" w:tplc="08FE4ABC">
      <w:numFmt w:val="decimal"/>
      <w:lvlText w:val=""/>
      <w:lvlJc w:val="left"/>
    </w:lvl>
    <w:lvl w:ilvl="3" w:tplc="80F23488">
      <w:numFmt w:val="decimal"/>
      <w:lvlText w:val=""/>
      <w:lvlJc w:val="left"/>
    </w:lvl>
    <w:lvl w:ilvl="4" w:tplc="BB64757E">
      <w:numFmt w:val="decimal"/>
      <w:lvlText w:val=""/>
      <w:lvlJc w:val="left"/>
    </w:lvl>
    <w:lvl w:ilvl="5" w:tplc="E6340508">
      <w:numFmt w:val="decimal"/>
      <w:lvlText w:val=""/>
      <w:lvlJc w:val="left"/>
    </w:lvl>
    <w:lvl w:ilvl="6" w:tplc="64A6A154">
      <w:numFmt w:val="decimal"/>
      <w:lvlText w:val=""/>
      <w:lvlJc w:val="left"/>
    </w:lvl>
    <w:lvl w:ilvl="7" w:tplc="8E444C4E">
      <w:numFmt w:val="decimal"/>
      <w:lvlText w:val=""/>
      <w:lvlJc w:val="left"/>
    </w:lvl>
    <w:lvl w:ilvl="8" w:tplc="C5D61B74">
      <w:numFmt w:val="decimal"/>
      <w:lvlText w:val=""/>
      <w:lvlJc w:val="left"/>
    </w:lvl>
  </w:abstractNum>
  <w:abstractNum w:abstractNumId="6">
    <w:nsid w:val="000019DA"/>
    <w:multiLevelType w:val="hybridMultilevel"/>
    <w:tmpl w:val="8CC4CC0C"/>
    <w:lvl w:ilvl="0" w:tplc="676E6C84">
      <w:start w:val="10"/>
      <w:numFmt w:val="decimal"/>
      <w:lvlText w:val="%1)"/>
      <w:lvlJc w:val="left"/>
    </w:lvl>
    <w:lvl w:ilvl="1" w:tplc="92987A4A">
      <w:numFmt w:val="decimal"/>
      <w:lvlText w:val=""/>
      <w:lvlJc w:val="left"/>
    </w:lvl>
    <w:lvl w:ilvl="2" w:tplc="FAC63E30">
      <w:numFmt w:val="decimal"/>
      <w:lvlText w:val=""/>
      <w:lvlJc w:val="left"/>
    </w:lvl>
    <w:lvl w:ilvl="3" w:tplc="0D12AD58">
      <w:numFmt w:val="decimal"/>
      <w:lvlText w:val=""/>
      <w:lvlJc w:val="left"/>
    </w:lvl>
    <w:lvl w:ilvl="4" w:tplc="B0CAD602">
      <w:numFmt w:val="decimal"/>
      <w:lvlText w:val=""/>
      <w:lvlJc w:val="left"/>
    </w:lvl>
    <w:lvl w:ilvl="5" w:tplc="BDC4AFEE">
      <w:numFmt w:val="decimal"/>
      <w:lvlText w:val=""/>
      <w:lvlJc w:val="left"/>
    </w:lvl>
    <w:lvl w:ilvl="6" w:tplc="A87E5CF6">
      <w:numFmt w:val="decimal"/>
      <w:lvlText w:val=""/>
      <w:lvlJc w:val="left"/>
    </w:lvl>
    <w:lvl w:ilvl="7" w:tplc="A5787ECC">
      <w:numFmt w:val="decimal"/>
      <w:lvlText w:val=""/>
      <w:lvlJc w:val="left"/>
    </w:lvl>
    <w:lvl w:ilvl="8" w:tplc="D5269640">
      <w:numFmt w:val="decimal"/>
      <w:lvlText w:val=""/>
      <w:lvlJc w:val="left"/>
    </w:lvl>
  </w:abstractNum>
  <w:abstractNum w:abstractNumId="7">
    <w:nsid w:val="00001D18"/>
    <w:multiLevelType w:val="hybridMultilevel"/>
    <w:tmpl w:val="DB3C2CC8"/>
    <w:lvl w:ilvl="0" w:tplc="7EC4A2F6">
      <w:start w:val="5"/>
      <w:numFmt w:val="decimal"/>
      <w:lvlText w:val="%1)"/>
      <w:lvlJc w:val="left"/>
    </w:lvl>
    <w:lvl w:ilvl="1" w:tplc="307673CA">
      <w:numFmt w:val="decimal"/>
      <w:lvlText w:val=""/>
      <w:lvlJc w:val="left"/>
    </w:lvl>
    <w:lvl w:ilvl="2" w:tplc="7CC2AAE8">
      <w:numFmt w:val="decimal"/>
      <w:lvlText w:val=""/>
      <w:lvlJc w:val="left"/>
    </w:lvl>
    <w:lvl w:ilvl="3" w:tplc="2D4AC87A">
      <w:numFmt w:val="decimal"/>
      <w:lvlText w:val=""/>
      <w:lvlJc w:val="left"/>
    </w:lvl>
    <w:lvl w:ilvl="4" w:tplc="99B08162">
      <w:numFmt w:val="decimal"/>
      <w:lvlText w:val=""/>
      <w:lvlJc w:val="left"/>
    </w:lvl>
    <w:lvl w:ilvl="5" w:tplc="02CEFCA0">
      <w:numFmt w:val="decimal"/>
      <w:lvlText w:val=""/>
      <w:lvlJc w:val="left"/>
    </w:lvl>
    <w:lvl w:ilvl="6" w:tplc="0C486158">
      <w:numFmt w:val="decimal"/>
      <w:lvlText w:val=""/>
      <w:lvlJc w:val="left"/>
    </w:lvl>
    <w:lvl w:ilvl="7" w:tplc="047C42DE">
      <w:numFmt w:val="decimal"/>
      <w:lvlText w:val=""/>
      <w:lvlJc w:val="left"/>
    </w:lvl>
    <w:lvl w:ilvl="8" w:tplc="BF0CCE60">
      <w:numFmt w:val="decimal"/>
      <w:lvlText w:val=""/>
      <w:lvlJc w:val="left"/>
    </w:lvl>
  </w:abstractNum>
  <w:abstractNum w:abstractNumId="8">
    <w:nsid w:val="00001F16"/>
    <w:multiLevelType w:val="hybridMultilevel"/>
    <w:tmpl w:val="0D98D69A"/>
    <w:lvl w:ilvl="0" w:tplc="4920A084">
      <w:start w:val="2"/>
      <w:numFmt w:val="decimal"/>
      <w:lvlText w:val="%1."/>
      <w:lvlJc w:val="left"/>
    </w:lvl>
    <w:lvl w:ilvl="1" w:tplc="73C49006">
      <w:numFmt w:val="decimal"/>
      <w:lvlText w:val=""/>
      <w:lvlJc w:val="left"/>
    </w:lvl>
    <w:lvl w:ilvl="2" w:tplc="A06C0026">
      <w:numFmt w:val="decimal"/>
      <w:lvlText w:val=""/>
      <w:lvlJc w:val="left"/>
    </w:lvl>
    <w:lvl w:ilvl="3" w:tplc="09148B42">
      <w:numFmt w:val="decimal"/>
      <w:lvlText w:val=""/>
      <w:lvlJc w:val="left"/>
    </w:lvl>
    <w:lvl w:ilvl="4" w:tplc="FB662918">
      <w:numFmt w:val="decimal"/>
      <w:lvlText w:val=""/>
      <w:lvlJc w:val="left"/>
    </w:lvl>
    <w:lvl w:ilvl="5" w:tplc="DD3CE028">
      <w:numFmt w:val="decimal"/>
      <w:lvlText w:val=""/>
      <w:lvlJc w:val="left"/>
    </w:lvl>
    <w:lvl w:ilvl="6" w:tplc="D80CC372">
      <w:numFmt w:val="decimal"/>
      <w:lvlText w:val=""/>
      <w:lvlJc w:val="left"/>
    </w:lvl>
    <w:lvl w:ilvl="7" w:tplc="6450CB08">
      <w:numFmt w:val="decimal"/>
      <w:lvlText w:val=""/>
      <w:lvlJc w:val="left"/>
    </w:lvl>
    <w:lvl w:ilvl="8" w:tplc="882C778A">
      <w:numFmt w:val="decimal"/>
      <w:lvlText w:val=""/>
      <w:lvlJc w:val="left"/>
    </w:lvl>
  </w:abstractNum>
  <w:abstractNum w:abstractNumId="9">
    <w:nsid w:val="0000251F"/>
    <w:multiLevelType w:val="hybridMultilevel"/>
    <w:tmpl w:val="64EAD2A6"/>
    <w:lvl w:ilvl="0" w:tplc="DAFC8BE6">
      <w:start w:val="1"/>
      <w:numFmt w:val="bullet"/>
      <w:lvlText w:val="и"/>
      <w:lvlJc w:val="left"/>
    </w:lvl>
    <w:lvl w:ilvl="1" w:tplc="62D2B26E">
      <w:numFmt w:val="decimal"/>
      <w:lvlText w:val=""/>
      <w:lvlJc w:val="left"/>
    </w:lvl>
    <w:lvl w:ilvl="2" w:tplc="DAC8BD06">
      <w:numFmt w:val="decimal"/>
      <w:lvlText w:val=""/>
      <w:lvlJc w:val="left"/>
    </w:lvl>
    <w:lvl w:ilvl="3" w:tplc="302A0AA0">
      <w:numFmt w:val="decimal"/>
      <w:lvlText w:val=""/>
      <w:lvlJc w:val="left"/>
    </w:lvl>
    <w:lvl w:ilvl="4" w:tplc="0820F5BA">
      <w:numFmt w:val="decimal"/>
      <w:lvlText w:val=""/>
      <w:lvlJc w:val="left"/>
    </w:lvl>
    <w:lvl w:ilvl="5" w:tplc="85FEFF4E">
      <w:numFmt w:val="decimal"/>
      <w:lvlText w:val=""/>
      <w:lvlJc w:val="left"/>
    </w:lvl>
    <w:lvl w:ilvl="6" w:tplc="DB5AD00E">
      <w:numFmt w:val="decimal"/>
      <w:lvlText w:val=""/>
      <w:lvlJc w:val="left"/>
    </w:lvl>
    <w:lvl w:ilvl="7" w:tplc="2A2AFF04">
      <w:numFmt w:val="decimal"/>
      <w:lvlText w:val=""/>
      <w:lvlJc w:val="left"/>
    </w:lvl>
    <w:lvl w:ilvl="8" w:tplc="03D67382">
      <w:numFmt w:val="decimal"/>
      <w:lvlText w:val=""/>
      <w:lvlJc w:val="left"/>
    </w:lvl>
  </w:abstractNum>
  <w:abstractNum w:abstractNumId="10">
    <w:nsid w:val="00002CF7"/>
    <w:multiLevelType w:val="hybridMultilevel"/>
    <w:tmpl w:val="3008054A"/>
    <w:lvl w:ilvl="0" w:tplc="5A8AF112">
      <w:start w:val="4"/>
      <w:numFmt w:val="decimal"/>
      <w:lvlText w:val="%1."/>
      <w:lvlJc w:val="left"/>
    </w:lvl>
    <w:lvl w:ilvl="1" w:tplc="DF7A0B74">
      <w:numFmt w:val="decimal"/>
      <w:lvlText w:val=""/>
      <w:lvlJc w:val="left"/>
    </w:lvl>
    <w:lvl w:ilvl="2" w:tplc="D6762D7E">
      <w:numFmt w:val="decimal"/>
      <w:lvlText w:val=""/>
      <w:lvlJc w:val="left"/>
    </w:lvl>
    <w:lvl w:ilvl="3" w:tplc="A9D61330">
      <w:numFmt w:val="decimal"/>
      <w:lvlText w:val=""/>
      <w:lvlJc w:val="left"/>
    </w:lvl>
    <w:lvl w:ilvl="4" w:tplc="7AEE8EAA">
      <w:numFmt w:val="decimal"/>
      <w:lvlText w:val=""/>
      <w:lvlJc w:val="left"/>
    </w:lvl>
    <w:lvl w:ilvl="5" w:tplc="7A741420">
      <w:numFmt w:val="decimal"/>
      <w:lvlText w:val=""/>
      <w:lvlJc w:val="left"/>
    </w:lvl>
    <w:lvl w:ilvl="6" w:tplc="5A7480C2">
      <w:numFmt w:val="decimal"/>
      <w:lvlText w:val=""/>
      <w:lvlJc w:val="left"/>
    </w:lvl>
    <w:lvl w:ilvl="7" w:tplc="1ABCDF78">
      <w:numFmt w:val="decimal"/>
      <w:lvlText w:val=""/>
      <w:lvlJc w:val="left"/>
    </w:lvl>
    <w:lvl w:ilvl="8" w:tplc="983226E4">
      <w:numFmt w:val="decimal"/>
      <w:lvlText w:val=""/>
      <w:lvlJc w:val="left"/>
    </w:lvl>
  </w:abstractNum>
  <w:abstractNum w:abstractNumId="11">
    <w:nsid w:val="00003004"/>
    <w:multiLevelType w:val="hybridMultilevel"/>
    <w:tmpl w:val="CD76CFA2"/>
    <w:lvl w:ilvl="0" w:tplc="F28ECFEA">
      <w:start w:val="7"/>
      <w:numFmt w:val="decimal"/>
      <w:lvlText w:val="%1)"/>
      <w:lvlJc w:val="left"/>
    </w:lvl>
    <w:lvl w:ilvl="1" w:tplc="EFB8E5E2">
      <w:numFmt w:val="decimal"/>
      <w:lvlText w:val=""/>
      <w:lvlJc w:val="left"/>
    </w:lvl>
    <w:lvl w:ilvl="2" w:tplc="D084F09E">
      <w:numFmt w:val="decimal"/>
      <w:lvlText w:val=""/>
      <w:lvlJc w:val="left"/>
    </w:lvl>
    <w:lvl w:ilvl="3" w:tplc="5C2EC5CA">
      <w:numFmt w:val="decimal"/>
      <w:lvlText w:val=""/>
      <w:lvlJc w:val="left"/>
    </w:lvl>
    <w:lvl w:ilvl="4" w:tplc="508EA740">
      <w:numFmt w:val="decimal"/>
      <w:lvlText w:val=""/>
      <w:lvlJc w:val="left"/>
    </w:lvl>
    <w:lvl w:ilvl="5" w:tplc="F072FE46">
      <w:numFmt w:val="decimal"/>
      <w:lvlText w:val=""/>
      <w:lvlJc w:val="left"/>
    </w:lvl>
    <w:lvl w:ilvl="6" w:tplc="70282E5A">
      <w:numFmt w:val="decimal"/>
      <w:lvlText w:val=""/>
      <w:lvlJc w:val="left"/>
    </w:lvl>
    <w:lvl w:ilvl="7" w:tplc="B10CC232">
      <w:numFmt w:val="decimal"/>
      <w:lvlText w:val=""/>
      <w:lvlJc w:val="left"/>
    </w:lvl>
    <w:lvl w:ilvl="8" w:tplc="AD008598">
      <w:numFmt w:val="decimal"/>
      <w:lvlText w:val=""/>
      <w:lvlJc w:val="left"/>
    </w:lvl>
  </w:abstractNum>
  <w:abstractNum w:abstractNumId="12">
    <w:nsid w:val="00003492"/>
    <w:multiLevelType w:val="hybridMultilevel"/>
    <w:tmpl w:val="C5585B7E"/>
    <w:lvl w:ilvl="0" w:tplc="50D6990E">
      <w:start w:val="8"/>
      <w:numFmt w:val="decimal"/>
      <w:lvlText w:val="%1)"/>
      <w:lvlJc w:val="left"/>
    </w:lvl>
    <w:lvl w:ilvl="1" w:tplc="36A83AA6">
      <w:numFmt w:val="decimal"/>
      <w:lvlText w:val=""/>
      <w:lvlJc w:val="left"/>
    </w:lvl>
    <w:lvl w:ilvl="2" w:tplc="5F0E309E">
      <w:numFmt w:val="decimal"/>
      <w:lvlText w:val=""/>
      <w:lvlJc w:val="left"/>
    </w:lvl>
    <w:lvl w:ilvl="3" w:tplc="98A4677C">
      <w:numFmt w:val="decimal"/>
      <w:lvlText w:val=""/>
      <w:lvlJc w:val="left"/>
    </w:lvl>
    <w:lvl w:ilvl="4" w:tplc="70C4900A">
      <w:numFmt w:val="decimal"/>
      <w:lvlText w:val=""/>
      <w:lvlJc w:val="left"/>
    </w:lvl>
    <w:lvl w:ilvl="5" w:tplc="556C858C">
      <w:numFmt w:val="decimal"/>
      <w:lvlText w:val=""/>
      <w:lvlJc w:val="left"/>
    </w:lvl>
    <w:lvl w:ilvl="6" w:tplc="D1A2D6B0">
      <w:numFmt w:val="decimal"/>
      <w:lvlText w:val=""/>
      <w:lvlJc w:val="left"/>
    </w:lvl>
    <w:lvl w:ilvl="7" w:tplc="B15CBE7E">
      <w:numFmt w:val="decimal"/>
      <w:lvlText w:val=""/>
      <w:lvlJc w:val="left"/>
    </w:lvl>
    <w:lvl w:ilvl="8" w:tplc="93A6D526">
      <w:numFmt w:val="decimal"/>
      <w:lvlText w:val=""/>
      <w:lvlJc w:val="left"/>
    </w:lvl>
  </w:abstractNum>
  <w:abstractNum w:abstractNumId="13">
    <w:nsid w:val="00003807"/>
    <w:multiLevelType w:val="hybridMultilevel"/>
    <w:tmpl w:val="4830C10C"/>
    <w:lvl w:ilvl="0" w:tplc="74C07150">
      <w:start w:val="1"/>
      <w:numFmt w:val="bullet"/>
      <w:lvlText w:val="и"/>
      <w:lvlJc w:val="left"/>
    </w:lvl>
    <w:lvl w:ilvl="1" w:tplc="76F89878">
      <w:start w:val="1"/>
      <w:numFmt w:val="bullet"/>
      <w:lvlText w:val="-"/>
      <w:lvlJc w:val="left"/>
    </w:lvl>
    <w:lvl w:ilvl="2" w:tplc="BE12555A">
      <w:numFmt w:val="decimal"/>
      <w:lvlText w:val=""/>
      <w:lvlJc w:val="left"/>
    </w:lvl>
    <w:lvl w:ilvl="3" w:tplc="C7CC626E">
      <w:numFmt w:val="decimal"/>
      <w:lvlText w:val=""/>
      <w:lvlJc w:val="left"/>
    </w:lvl>
    <w:lvl w:ilvl="4" w:tplc="70F4D210">
      <w:numFmt w:val="decimal"/>
      <w:lvlText w:val=""/>
      <w:lvlJc w:val="left"/>
    </w:lvl>
    <w:lvl w:ilvl="5" w:tplc="3536AEEA">
      <w:numFmt w:val="decimal"/>
      <w:lvlText w:val=""/>
      <w:lvlJc w:val="left"/>
    </w:lvl>
    <w:lvl w:ilvl="6" w:tplc="E95AE5CC">
      <w:numFmt w:val="decimal"/>
      <w:lvlText w:val=""/>
      <w:lvlJc w:val="left"/>
    </w:lvl>
    <w:lvl w:ilvl="7" w:tplc="894EF2D6">
      <w:numFmt w:val="decimal"/>
      <w:lvlText w:val=""/>
      <w:lvlJc w:val="left"/>
    </w:lvl>
    <w:lvl w:ilvl="8" w:tplc="A4DC2DC0">
      <w:numFmt w:val="decimal"/>
      <w:lvlText w:val=""/>
      <w:lvlJc w:val="left"/>
    </w:lvl>
  </w:abstractNum>
  <w:abstractNum w:abstractNumId="14">
    <w:nsid w:val="000039CE"/>
    <w:multiLevelType w:val="hybridMultilevel"/>
    <w:tmpl w:val="FE1C14A2"/>
    <w:lvl w:ilvl="0" w:tplc="E45A12E4">
      <w:start w:val="3"/>
      <w:numFmt w:val="decimal"/>
      <w:lvlText w:val="%1)"/>
      <w:lvlJc w:val="left"/>
    </w:lvl>
    <w:lvl w:ilvl="1" w:tplc="0F7EA718">
      <w:numFmt w:val="decimal"/>
      <w:lvlText w:val=""/>
      <w:lvlJc w:val="left"/>
    </w:lvl>
    <w:lvl w:ilvl="2" w:tplc="DF126B60">
      <w:numFmt w:val="decimal"/>
      <w:lvlText w:val=""/>
      <w:lvlJc w:val="left"/>
    </w:lvl>
    <w:lvl w:ilvl="3" w:tplc="A53EBA34">
      <w:numFmt w:val="decimal"/>
      <w:lvlText w:val=""/>
      <w:lvlJc w:val="left"/>
    </w:lvl>
    <w:lvl w:ilvl="4" w:tplc="E48EBD96">
      <w:numFmt w:val="decimal"/>
      <w:lvlText w:val=""/>
      <w:lvlJc w:val="left"/>
    </w:lvl>
    <w:lvl w:ilvl="5" w:tplc="A9B877E6">
      <w:numFmt w:val="decimal"/>
      <w:lvlText w:val=""/>
      <w:lvlJc w:val="left"/>
    </w:lvl>
    <w:lvl w:ilvl="6" w:tplc="40348D74">
      <w:numFmt w:val="decimal"/>
      <w:lvlText w:val=""/>
      <w:lvlJc w:val="left"/>
    </w:lvl>
    <w:lvl w:ilvl="7" w:tplc="28A487CE">
      <w:numFmt w:val="decimal"/>
      <w:lvlText w:val=""/>
      <w:lvlJc w:val="left"/>
    </w:lvl>
    <w:lvl w:ilvl="8" w:tplc="7AE4FF5A">
      <w:numFmt w:val="decimal"/>
      <w:lvlText w:val=""/>
      <w:lvlJc w:val="left"/>
    </w:lvl>
  </w:abstractNum>
  <w:abstractNum w:abstractNumId="15">
    <w:nsid w:val="00003BB1"/>
    <w:multiLevelType w:val="hybridMultilevel"/>
    <w:tmpl w:val="AAA8699C"/>
    <w:lvl w:ilvl="0" w:tplc="2064F8D0">
      <w:start w:val="1"/>
      <w:numFmt w:val="bullet"/>
      <w:lvlText w:val="-"/>
      <w:lvlJc w:val="left"/>
    </w:lvl>
    <w:lvl w:ilvl="1" w:tplc="02446B98">
      <w:numFmt w:val="decimal"/>
      <w:lvlText w:val=""/>
      <w:lvlJc w:val="left"/>
    </w:lvl>
    <w:lvl w:ilvl="2" w:tplc="17F43A26">
      <w:numFmt w:val="decimal"/>
      <w:lvlText w:val=""/>
      <w:lvlJc w:val="left"/>
    </w:lvl>
    <w:lvl w:ilvl="3" w:tplc="56D4906C">
      <w:numFmt w:val="decimal"/>
      <w:lvlText w:val=""/>
      <w:lvlJc w:val="left"/>
    </w:lvl>
    <w:lvl w:ilvl="4" w:tplc="218C589C">
      <w:numFmt w:val="decimal"/>
      <w:lvlText w:val=""/>
      <w:lvlJc w:val="left"/>
    </w:lvl>
    <w:lvl w:ilvl="5" w:tplc="ACDE3824">
      <w:numFmt w:val="decimal"/>
      <w:lvlText w:val=""/>
      <w:lvlJc w:val="left"/>
    </w:lvl>
    <w:lvl w:ilvl="6" w:tplc="34FE4B18">
      <w:numFmt w:val="decimal"/>
      <w:lvlText w:val=""/>
      <w:lvlJc w:val="left"/>
    </w:lvl>
    <w:lvl w:ilvl="7" w:tplc="619C17A2">
      <w:numFmt w:val="decimal"/>
      <w:lvlText w:val=""/>
      <w:lvlJc w:val="left"/>
    </w:lvl>
    <w:lvl w:ilvl="8" w:tplc="011E171A">
      <w:numFmt w:val="decimal"/>
      <w:lvlText w:val=""/>
      <w:lvlJc w:val="left"/>
    </w:lvl>
  </w:abstractNum>
  <w:abstractNum w:abstractNumId="16">
    <w:nsid w:val="00003F4A"/>
    <w:multiLevelType w:val="hybridMultilevel"/>
    <w:tmpl w:val="437C7148"/>
    <w:lvl w:ilvl="0" w:tplc="62B88FBA">
      <w:start w:val="1"/>
      <w:numFmt w:val="decimal"/>
      <w:lvlText w:val="%1."/>
      <w:lvlJc w:val="left"/>
    </w:lvl>
    <w:lvl w:ilvl="1" w:tplc="5A94450E">
      <w:numFmt w:val="decimal"/>
      <w:lvlText w:val=""/>
      <w:lvlJc w:val="left"/>
    </w:lvl>
    <w:lvl w:ilvl="2" w:tplc="B3EA8528">
      <w:numFmt w:val="decimal"/>
      <w:lvlText w:val=""/>
      <w:lvlJc w:val="left"/>
    </w:lvl>
    <w:lvl w:ilvl="3" w:tplc="F94A2D3C">
      <w:numFmt w:val="decimal"/>
      <w:lvlText w:val=""/>
      <w:lvlJc w:val="left"/>
    </w:lvl>
    <w:lvl w:ilvl="4" w:tplc="D50CB232">
      <w:numFmt w:val="decimal"/>
      <w:lvlText w:val=""/>
      <w:lvlJc w:val="left"/>
    </w:lvl>
    <w:lvl w:ilvl="5" w:tplc="C010CBB0">
      <w:numFmt w:val="decimal"/>
      <w:lvlText w:val=""/>
      <w:lvlJc w:val="left"/>
    </w:lvl>
    <w:lvl w:ilvl="6" w:tplc="9568247E">
      <w:numFmt w:val="decimal"/>
      <w:lvlText w:val=""/>
      <w:lvlJc w:val="left"/>
    </w:lvl>
    <w:lvl w:ilvl="7" w:tplc="4986F13E">
      <w:numFmt w:val="decimal"/>
      <w:lvlText w:val=""/>
      <w:lvlJc w:val="left"/>
    </w:lvl>
    <w:lvl w:ilvl="8" w:tplc="571C21B8">
      <w:numFmt w:val="decimal"/>
      <w:lvlText w:val=""/>
      <w:lvlJc w:val="left"/>
    </w:lvl>
  </w:abstractNum>
  <w:abstractNum w:abstractNumId="17">
    <w:nsid w:val="0000470E"/>
    <w:multiLevelType w:val="hybridMultilevel"/>
    <w:tmpl w:val="DAC8B2A2"/>
    <w:lvl w:ilvl="0" w:tplc="89D2E33E">
      <w:start w:val="1"/>
      <w:numFmt w:val="decimal"/>
      <w:lvlText w:val="%1."/>
      <w:lvlJc w:val="left"/>
    </w:lvl>
    <w:lvl w:ilvl="1" w:tplc="745A3EE8">
      <w:numFmt w:val="decimal"/>
      <w:lvlText w:val=""/>
      <w:lvlJc w:val="left"/>
    </w:lvl>
    <w:lvl w:ilvl="2" w:tplc="A7307C1E">
      <w:numFmt w:val="decimal"/>
      <w:lvlText w:val=""/>
      <w:lvlJc w:val="left"/>
    </w:lvl>
    <w:lvl w:ilvl="3" w:tplc="14EE5470">
      <w:numFmt w:val="decimal"/>
      <w:lvlText w:val=""/>
      <w:lvlJc w:val="left"/>
    </w:lvl>
    <w:lvl w:ilvl="4" w:tplc="BFA233F0">
      <w:numFmt w:val="decimal"/>
      <w:lvlText w:val=""/>
      <w:lvlJc w:val="left"/>
    </w:lvl>
    <w:lvl w:ilvl="5" w:tplc="049C4C78">
      <w:numFmt w:val="decimal"/>
      <w:lvlText w:val=""/>
      <w:lvlJc w:val="left"/>
    </w:lvl>
    <w:lvl w:ilvl="6" w:tplc="E4DEBDC0">
      <w:numFmt w:val="decimal"/>
      <w:lvlText w:val=""/>
      <w:lvlJc w:val="left"/>
    </w:lvl>
    <w:lvl w:ilvl="7" w:tplc="E0940D02">
      <w:numFmt w:val="decimal"/>
      <w:lvlText w:val=""/>
      <w:lvlJc w:val="left"/>
    </w:lvl>
    <w:lvl w:ilvl="8" w:tplc="4DBA3A38">
      <w:numFmt w:val="decimal"/>
      <w:lvlText w:val=""/>
      <w:lvlJc w:val="left"/>
    </w:lvl>
  </w:abstractNum>
  <w:abstractNum w:abstractNumId="18">
    <w:nsid w:val="0000486A"/>
    <w:multiLevelType w:val="hybridMultilevel"/>
    <w:tmpl w:val="EF80AB20"/>
    <w:lvl w:ilvl="0" w:tplc="743246F0">
      <w:start w:val="1"/>
      <w:numFmt w:val="bullet"/>
      <w:lvlText w:val="и"/>
      <w:lvlJc w:val="left"/>
    </w:lvl>
    <w:lvl w:ilvl="1" w:tplc="EED876A0">
      <w:numFmt w:val="decimal"/>
      <w:lvlText w:val=""/>
      <w:lvlJc w:val="left"/>
    </w:lvl>
    <w:lvl w:ilvl="2" w:tplc="5434B892">
      <w:numFmt w:val="decimal"/>
      <w:lvlText w:val=""/>
      <w:lvlJc w:val="left"/>
    </w:lvl>
    <w:lvl w:ilvl="3" w:tplc="72827C1C">
      <w:numFmt w:val="decimal"/>
      <w:lvlText w:val=""/>
      <w:lvlJc w:val="left"/>
    </w:lvl>
    <w:lvl w:ilvl="4" w:tplc="A056A22E">
      <w:numFmt w:val="decimal"/>
      <w:lvlText w:val=""/>
      <w:lvlJc w:val="left"/>
    </w:lvl>
    <w:lvl w:ilvl="5" w:tplc="4C56E644">
      <w:numFmt w:val="decimal"/>
      <w:lvlText w:val=""/>
      <w:lvlJc w:val="left"/>
    </w:lvl>
    <w:lvl w:ilvl="6" w:tplc="630652A0">
      <w:numFmt w:val="decimal"/>
      <w:lvlText w:val=""/>
      <w:lvlJc w:val="left"/>
    </w:lvl>
    <w:lvl w:ilvl="7" w:tplc="3B266C90">
      <w:numFmt w:val="decimal"/>
      <w:lvlText w:val=""/>
      <w:lvlJc w:val="left"/>
    </w:lvl>
    <w:lvl w:ilvl="8" w:tplc="64BC18C0">
      <w:numFmt w:val="decimal"/>
      <w:lvlText w:val=""/>
      <w:lvlJc w:val="left"/>
    </w:lvl>
  </w:abstractNum>
  <w:abstractNum w:abstractNumId="19">
    <w:nsid w:val="000049BB"/>
    <w:multiLevelType w:val="hybridMultilevel"/>
    <w:tmpl w:val="C09252D2"/>
    <w:lvl w:ilvl="0" w:tplc="A12ECE8A">
      <w:start w:val="1"/>
      <w:numFmt w:val="bullet"/>
      <w:lvlText w:val="и"/>
      <w:lvlJc w:val="left"/>
    </w:lvl>
    <w:lvl w:ilvl="1" w:tplc="FA4CE47E">
      <w:start w:val="1"/>
      <w:numFmt w:val="bullet"/>
      <w:lvlText w:val="•"/>
      <w:lvlJc w:val="left"/>
    </w:lvl>
    <w:lvl w:ilvl="2" w:tplc="542475DE">
      <w:numFmt w:val="decimal"/>
      <w:lvlText w:val=""/>
      <w:lvlJc w:val="left"/>
    </w:lvl>
    <w:lvl w:ilvl="3" w:tplc="378E9556">
      <w:numFmt w:val="decimal"/>
      <w:lvlText w:val=""/>
      <w:lvlJc w:val="left"/>
    </w:lvl>
    <w:lvl w:ilvl="4" w:tplc="7B7CE748">
      <w:numFmt w:val="decimal"/>
      <w:lvlText w:val=""/>
      <w:lvlJc w:val="left"/>
    </w:lvl>
    <w:lvl w:ilvl="5" w:tplc="32E616C4">
      <w:numFmt w:val="decimal"/>
      <w:lvlText w:val=""/>
      <w:lvlJc w:val="left"/>
    </w:lvl>
    <w:lvl w:ilvl="6" w:tplc="C8526790">
      <w:numFmt w:val="decimal"/>
      <w:lvlText w:val=""/>
      <w:lvlJc w:val="left"/>
    </w:lvl>
    <w:lvl w:ilvl="7" w:tplc="9190E4F6">
      <w:numFmt w:val="decimal"/>
      <w:lvlText w:val=""/>
      <w:lvlJc w:val="left"/>
    </w:lvl>
    <w:lvl w:ilvl="8" w:tplc="538A46B8">
      <w:numFmt w:val="decimal"/>
      <w:lvlText w:val=""/>
      <w:lvlJc w:val="left"/>
    </w:lvl>
  </w:abstractNum>
  <w:abstractNum w:abstractNumId="20">
    <w:nsid w:val="00004AD4"/>
    <w:multiLevelType w:val="hybridMultilevel"/>
    <w:tmpl w:val="3AD6A5B4"/>
    <w:lvl w:ilvl="0" w:tplc="7D140720">
      <w:start w:val="5"/>
      <w:numFmt w:val="decimal"/>
      <w:lvlText w:val="%1"/>
      <w:lvlJc w:val="left"/>
    </w:lvl>
    <w:lvl w:ilvl="1" w:tplc="A866DD00">
      <w:numFmt w:val="decimal"/>
      <w:lvlText w:val=""/>
      <w:lvlJc w:val="left"/>
    </w:lvl>
    <w:lvl w:ilvl="2" w:tplc="0B96F9B2">
      <w:numFmt w:val="decimal"/>
      <w:lvlText w:val=""/>
      <w:lvlJc w:val="left"/>
    </w:lvl>
    <w:lvl w:ilvl="3" w:tplc="C8C4B0C6">
      <w:numFmt w:val="decimal"/>
      <w:lvlText w:val=""/>
      <w:lvlJc w:val="left"/>
    </w:lvl>
    <w:lvl w:ilvl="4" w:tplc="392E22CA">
      <w:numFmt w:val="decimal"/>
      <w:lvlText w:val=""/>
      <w:lvlJc w:val="left"/>
    </w:lvl>
    <w:lvl w:ilvl="5" w:tplc="266C6C8C">
      <w:numFmt w:val="decimal"/>
      <w:lvlText w:val=""/>
      <w:lvlJc w:val="left"/>
    </w:lvl>
    <w:lvl w:ilvl="6" w:tplc="D78A5F40">
      <w:numFmt w:val="decimal"/>
      <w:lvlText w:val=""/>
      <w:lvlJc w:val="left"/>
    </w:lvl>
    <w:lvl w:ilvl="7" w:tplc="7A860AA2">
      <w:numFmt w:val="decimal"/>
      <w:lvlText w:val=""/>
      <w:lvlJc w:val="left"/>
    </w:lvl>
    <w:lvl w:ilvl="8" w:tplc="6948794E">
      <w:numFmt w:val="decimal"/>
      <w:lvlText w:val=""/>
      <w:lvlJc w:val="left"/>
    </w:lvl>
  </w:abstractNum>
  <w:abstractNum w:abstractNumId="21">
    <w:nsid w:val="00004C85"/>
    <w:multiLevelType w:val="hybridMultilevel"/>
    <w:tmpl w:val="AE72ED54"/>
    <w:lvl w:ilvl="0" w:tplc="314202F2">
      <w:start w:val="4"/>
      <w:numFmt w:val="decimal"/>
      <w:lvlText w:val="%1)"/>
      <w:lvlJc w:val="left"/>
    </w:lvl>
    <w:lvl w:ilvl="1" w:tplc="5C4898E2">
      <w:numFmt w:val="decimal"/>
      <w:lvlText w:val=""/>
      <w:lvlJc w:val="left"/>
    </w:lvl>
    <w:lvl w:ilvl="2" w:tplc="9564BCFE">
      <w:numFmt w:val="decimal"/>
      <w:lvlText w:val=""/>
      <w:lvlJc w:val="left"/>
    </w:lvl>
    <w:lvl w:ilvl="3" w:tplc="F634C60C">
      <w:numFmt w:val="decimal"/>
      <w:lvlText w:val=""/>
      <w:lvlJc w:val="left"/>
    </w:lvl>
    <w:lvl w:ilvl="4" w:tplc="5260BD92">
      <w:numFmt w:val="decimal"/>
      <w:lvlText w:val=""/>
      <w:lvlJc w:val="left"/>
    </w:lvl>
    <w:lvl w:ilvl="5" w:tplc="1A5243C8">
      <w:numFmt w:val="decimal"/>
      <w:lvlText w:val=""/>
      <w:lvlJc w:val="left"/>
    </w:lvl>
    <w:lvl w:ilvl="6" w:tplc="C77A1FD8">
      <w:numFmt w:val="decimal"/>
      <w:lvlText w:val=""/>
      <w:lvlJc w:val="left"/>
    </w:lvl>
    <w:lvl w:ilvl="7" w:tplc="054ECA86">
      <w:numFmt w:val="decimal"/>
      <w:lvlText w:val=""/>
      <w:lvlJc w:val="left"/>
    </w:lvl>
    <w:lvl w:ilvl="8" w:tplc="F62EFD88">
      <w:numFmt w:val="decimal"/>
      <w:lvlText w:val=""/>
      <w:lvlJc w:val="left"/>
    </w:lvl>
  </w:abstractNum>
  <w:abstractNum w:abstractNumId="22">
    <w:nsid w:val="00004D54"/>
    <w:multiLevelType w:val="hybridMultilevel"/>
    <w:tmpl w:val="E074617C"/>
    <w:lvl w:ilvl="0" w:tplc="42FE55F2">
      <w:start w:val="2"/>
      <w:numFmt w:val="decimal"/>
      <w:lvlText w:val="%1)"/>
      <w:lvlJc w:val="left"/>
    </w:lvl>
    <w:lvl w:ilvl="1" w:tplc="A26C9834">
      <w:numFmt w:val="decimal"/>
      <w:lvlText w:val=""/>
      <w:lvlJc w:val="left"/>
    </w:lvl>
    <w:lvl w:ilvl="2" w:tplc="73CCB322">
      <w:numFmt w:val="decimal"/>
      <w:lvlText w:val=""/>
      <w:lvlJc w:val="left"/>
    </w:lvl>
    <w:lvl w:ilvl="3" w:tplc="8E10988C">
      <w:numFmt w:val="decimal"/>
      <w:lvlText w:val=""/>
      <w:lvlJc w:val="left"/>
    </w:lvl>
    <w:lvl w:ilvl="4" w:tplc="B50E79B6">
      <w:numFmt w:val="decimal"/>
      <w:lvlText w:val=""/>
      <w:lvlJc w:val="left"/>
    </w:lvl>
    <w:lvl w:ilvl="5" w:tplc="C15A3C76">
      <w:numFmt w:val="decimal"/>
      <w:lvlText w:val=""/>
      <w:lvlJc w:val="left"/>
    </w:lvl>
    <w:lvl w:ilvl="6" w:tplc="CE74DDE8">
      <w:numFmt w:val="decimal"/>
      <w:lvlText w:val=""/>
      <w:lvlJc w:val="left"/>
    </w:lvl>
    <w:lvl w:ilvl="7" w:tplc="C5608328">
      <w:numFmt w:val="decimal"/>
      <w:lvlText w:val=""/>
      <w:lvlJc w:val="left"/>
    </w:lvl>
    <w:lvl w:ilvl="8" w:tplc="19F4F7B2">
      <w:numFmt w:val="decimal"/>
      <w:lvlText w:val=""/>
      <w:lvlJc w:val="left"/>
    </w:lvl>
  </w:abstractNum>
  <w:abstractNum w:abstractNumId="23">
    <w:nsid w:val="00004D67"/>
    <w:multiLevelType w:val="hybridMultilevel"/>
    <w:tmpl w:val="B9EC225A"/>
    <w:lvl w:ilvl="0" w:tplc="212E4D82">
      <w:start w:val="3"/>
      <w:numFmt w:val="decimal"/>
      <w:lvlText w:val="%1."/>
      <w:lvlJc w:val="left"/>
    </w:lvl>
    <w:lvl w:ilvl="1" w:tplc="EFFE6862">
      <w:numFmt w:val="decimal"/>
      <w:lvlText w:val=""/>
      <w:lvlJc w:val="left"/>
    </w:lvl>
    <w:lvl w:ilvl="2" w:tplc="D4D8F7D8">
      <w:numFmt w:val="decimal"/>
      <w:lvlText w:val=""/>
      <w:lvlJc w:val="left"/>
    </w:lvl>
    <w:lvl w:ilvl="3" w:tplc="AE28E528">
      <w:numFmt w:val="decimal"/>
      <w:lvlText w:val=""/>
      <w:lvlJc w:val="left"/>
    </w:lvl>
    <w:lvl w:ilvl="4" w:tplc="B0EE3AC4">
      <w:numFmt w:val="decimal"/>
      <w:lvlText w:val=""/>
      <w:lvlJc w:val="left"/>
    </w:lvl>
    <w:lvl w:ilvl="5" w:tplc="F0A0E902">
      <w:numFmt w:val="decimal"/>
      <w:lvlText w:val=""/>
      <w:lvlJc w:val="left"/>
    </w:lvl>
    <w:lvl w:ilvl="6" w:tplc="A9D83038">
      <w:numFmt w:val="decimal"/>
      <w:lvlText w:val=""/>
      <w:lvlJc w:val="left"/>
    </w:lvl>
    <w:lvl w:ilvl="7" w:tplc="39FCF7FE">
      <w:numFmt w:val="decimal"/>
      <w:lvlText w:val=""/>
      <w:lvlJc w:val="left"/>
    </w:lvl>
    <w:lvl w:ilvl="8" w:tplc="8072FA54">
      <w:numFmt w:val="decimal"/>
      <w:lvlText w:val=""/>
      <w:lvlJc w:val="left"/>
    </w:lvl>
  </w:abstractNum>
  <w:abstractNum w:abstractNumId="24">
    <w:nsid w:val="00004E57"/>
    <w:multiLevelType w:val="hybridMultilevel"/>
    <w:tmpl w:val="E9725F0C"/>
    <w:lvl w:ilvl="0" w:tplc="C5E2E134">
      <w:start w:val="1"/>
      <w:numFmt w:val="bullet"/>
      <w:lvlText w:val="и"/>
      <w:lvlJc w:val="left"/>
    </w:lvl>
    <w:lvl w:ilvl="1" w:tplc="1A7C8ADE">
      <w:start w:val="1"/>
      <w:numFmt w:val="decimal"/>
      <w:lvlText w:val="%2."/>
      <w:lvlJc w:val="left"/>
    </w:lvl>
    <w:lvl w:ilvl="2" w:tplc="EDC661BA">
      <w:numFmt w:val="decimal"/>
      <w:lvlText w:val=""/>
      <w:lvlJc w:val="left"/>
    </w:lvl>
    <w:lvl w:ilvl="3" w:tplc="BC8CF1CA">
      <w:numFmt w:val="decimal"/>
      <w:lvlText w:val=""/>
      <w:lvlJc w:val="left"/>
    </w:lvl>
    <w:lvl w:ilvl="4" w:tplc="6BEC96A8">
      <w:numFmt w:val="decimal"/>
      <w:lvlText w:val=""/>
      <w:lvlJc w:val="left"/>
    </w:lvl>
    <w:lvl w:ilvl="5" w:tplc="34ACF736">
      <w:numFmt w:val="decimal"/>
      <w:lvlText w:val=""/>
      <w:lvlJc w:val="left"/>
    </w:lvl>
    <w:lvl w:ilvl="6" w:tplc="9B50C20A">
      <w:numFmt w:val="decimal"/>
      <w:lvlText w:val=""/>
      <w:lvlJc w:val="left"/>
    </w:lvl>
    <w:lvl w:ilvl="7" w:tplc="8DBCFC18">
      <w:numFmt w:val="decimal"/>
      <w:lvlText w:val=""/>
      <w:lvlJc w:val="left"/>
    </w:lvl>
    <w:lvl w:ilvl="8" w:tplc="C5386AC2">
      <w:numFmt w:val="decimal"/>
      <w:lvlText w:val=""/>
      <w:lvlJc w:val="left"/>
    </w:lvl>
  </w:abstractNum>
  <w:abstractNum w:abstractNumId="25">
    <w:nsid w:val="00004F68"/>
    <w:multiLevelType w:val="hybridMultilevel"/>
    <w:tmpl w:val="02D64572"/>
    <w:lvl w:ilvl="0" w:tplc="9BCA0FAE">
      <w:start w:val="6"/>
      <w:numFmt w:val="decimal"/>
      <w:lvlText w:val="%1."/>
      <w:lvlJc w:val="left"/>
    </w:lvl>
    <w:lvl w:ilvl="1" w:tplc="ED6A8C28">
      <w:numFmt w:val="decimal"/>
      <w:lvlText w:val=""/>
      <w:lvlJc w:val="left"/>
    </w:lvl>
    <w:lvl w:ilvl="2" w:tplc="75EC521E">
      <w:numFmt w:val="decimal"/>
      <w:lvlText w:val=""/>
      <w:lvlJc w:val="left"/>
    </w:lvl>
    <w:lvl w:ilvl="3" w:tplc="C84218F6">
      <w:numFmt w:val="decimal"/>
      <w:lvlText w:val=""/>
      <w:lvlJc w:val="left"/>
    </w:lvl>
    <w:lvl w:ilvl="4" w:tplc="1834F00C">
      <w:numFmt w:val="decimal"/>
      <w:lvlText w:val=""/>
      <w:lvlJc w:val="left"/>
    </w:lvl>
    <w:lvl w:ilvl="5" w:tplc="9DBA90A8">
      <w:numFmt w:val="decimal"/>
      <w:lvlText w:val=""/>
      <w:lvlJc w:val="left"/>
    </w:lvl>
    <w:lvl w:ilvl="6" w:tplc="E3B652FC">
      <w:numFmt w:val="decimal"/>
      <w:lvlText w:val=""/>
      <w:lvlJc w:val="left"/>
    </w:lvl>
    <w:lvl w:ilvl="7" w:tplc="0472F1C0">
      <w:numFmt w:val="decimal"/>
      <w:lvlText w:val=""/>
      <w:lvlJc w:val="left"/>
    </w:lvl>
    <w:lvl w:ilvl="8" w:tplc="EEB2A914">
      <w:numFmt w:val="decimal"/>
      <w:lvlText w:val=""/>
      <w:lvlJc w:val="left"/>
    </w:lvl>
  </w:abstractNum>
  <w:abstractNum w:abstractNumId="26">
    <w:nsid w:val="00004FF8"/>
    <w:multiLevelType w:val="hybridMultilevel"/>
    <w:tmpl w:val="8E586B7E"/>
    <w:lvl w:ilvl="0" w:tplc="5750F836">
      <w:start w:val="1"/>
      <w:numFmt w:val="decimal"/>
      <w:lvlText w:val="%1)"/>
      <w:lvlJc w:val="left"/>
    </w:lvl>
    <w:lvl w:ilvl="1" w:tplc="F4142E08">
      <w:numFmt w:val="decimal"/>
      <w:lvlText w:val=""/>
      <w:lvlJc w:val="left"/>
    </w:lvl>
    <w:lvl w:ilvl="2" w:tplc="31F87FB0">
      <w:numFmt w:val="decimal"/>
      <w:lvlText w:val=""/>
      <w:lvlJc w:val="left"/>
    </w:lvl>
    <w:lvl w:ilvl="3" w:tplc="F3D6E592">
      <w:numFmt w:val="decimal"/>
      <w:lvlText w:val=""/>
      <w:lvlJc w:val="left"/>
    </w:lvl>
    <w:lvl w:ilvl="4" w:tplc="C0AABCC4">
      <w:numFmt w:val="decimal"/>
      <w:lvlText w:val=""/>
      <w:lvlJc w:val="left"/>
    </w:lvl>
    <w:lvl w:ilvl="5" w:tplc="50CCF76A">
      <w:numFmt w:val="decimal"/>
      <w:lvlText w:val=""/>
      <w:lvlJc w:val="left"/>
    </w:lvl>
    <w:lvl w:ilvl="6" w:tplc="620CC55E">
      <w:numFmt w:val="decimal"/>
      <w:lvlText w:val=""/>
      <w:lvlJc w:val="left"/>
    </w:lvl>
    <w:lvl w:ilvl="7" w:tplc="61463050">
      <w:numFmt w:val="decimal"/>
      <w:lvlText w:val=""/>
      <w:lvlJc w:val="left"/>
    </w:lvl>
    <w:lvl w:ilvl="8" w:tplc="D97C1C0C">
      <w:numFmt w:val="decimal"/>
      <w:lvlText w:val=""/>
      <w:lvlJc w:val="left"/>
    </w:lvl>
  </w:abstractNum>
  <w:abstractNum w:abstractNumId="27">
    <w:nsid w:val="00005005"/>
    <w:multiLevelType w:val="hybridMultilevel"/>
    <w:tmpl w:val="71FEA198"/>
    <w:lvl w:ilvl="0" w:tplc="B0FE9D62">
      <w:start w:val="1"/>
      <w:numFmt w:val="bullet"/>
      <w:lvlText w:val="в"/>
      <w:lvlJc w:val="left"/>
    </w:lvl>
    <w:lvl w:ilvl="1" w:tplc="641AC3D2">
      <w:start w:val="1"/>
      <w:numFmt w:val="bullet"/>
      <w:lvlText w:val="-"/>
      <w:lvlJc w:val="left"/>
    </w:lvl>
    <w:lvl w:ilvl="2" w:tplc="06B0EBC0">
      <w:numFmt w:val="decimal"/>
      <w:lvlText w:val=""/>
      <w:lvlJc w:val="left"/>
    </w:lvl>
    <w:lvl w:ilvl="3" w:tplc="E0DE39CA">
      <w:numFmt w:val="decimal"/>
      <w:lvlText w:val=""/>
      <w:lvlJc w:val="left"/>
    </w:lvl>
    <w:lvl w:ilvl="4" w:tplc="6A22238E">
      <w:numFmt w:val="decimal"/>
      <w:lvlText w:val=""/>
      <w:lvlJc w:val="left"/>
    </w:lvl>
    <w:lvl w:ilvl="5" w:tplc="648E0B22">
      <w:numFmt w:val="decimal"/>
      <w:lvlText w:val=""/>
      <w:lvlJc w:val="left"/>
    </w:lvl>
    <w:lvl w:ilvl="6" w:tplc="92486600">
      <w:numFmt w:val="decimal"/>
      <w:lvlText w:val=""/>
      <w:lvlJc w:val="left"/>
    </w:lvl>
    <w:lvl w:ilvl="7" w:tplc="93242FF6">
      <w:numFmt w:val="decimal"/>
      <w:lvlText w:val=""/>
      <w:lvlJc w:val="left"/>
    </w:lvl>
    <w:lvl w:ilvl="8" w:tplc="6E74B75A">
      <w:numFmt w:val="decimal"/>
      <w:lvlText w:val=""/>
      <w:lvlJc w:val="left"/>
    </w:lvl>
  </w:abstractNum>
  <w:abstractNum w:abstractNumId="28">
    <w:nsid w:val="00005064"/>
    <w:multiLevelType w:val="hybridMultilevel"/>
    <w:tmpl w:val="A8368922"/>
    <w:lvl w:ilvl="0" w:tplc="7EEC8D3C">
      <w:start w:val="1"/>
      <w:numFmt w:val="decimal"/>
      <w:lvlText w:val="%1)"/>
      <w:lvlJc w:val="left"/>
    </w:lvl>
    <w:lvl w:ilvl="1" w:tplc="E3085D38">
      <w:numFmt w:val="decimal"/>
      <w:lvlText w:val=""/>
      <w:lvlJc w:val="left"/>
    </w:lvl>
    <w:lvl w:ilvl="2" w:tplc="95008E72">
      <w:numFmt w:val="decimal"/>
      <w:lvlText w:val=""/>
      <w:lvlJc w:val="left"/>
    </w:lvl>
    <w:lvl w:ilvl="3" w:tplc="11D0B13A">
      <w:numFmt w:val="decimal"/>
      <w:lvlText w:val=""/>
      <w:lvlJc w:val="left"/>
    </w:lvl>
    <w:lvl w:ilvl="4" w:tplc="6C58FBE4">
      <w:numFmt w:val="decimal"/>
      <w:lvlText w:val=""/>
      <w:lvlJc w:val="left"/>
    </w:lvl>
    <w:lvl w:ilvl="5" w:tplc="FE1400FE">
      <w:numFmt w:val="decimal"/>
      <w:lvlText w:val=""/>
      <w:lvlJc w:val="left"/>
    </w:lvl>
    <w:lvl w:ilvl="6" w:tplc="5D54C93C">
      <w:numFmt w:val="decimal"/>
      <w:lvlText w:val=""/>
      <w:lvlJc w:val="left"/>
    </w:lvl>
    <w:lvl w:ilvl="7" w:tplc="83E0CD54">
      <w:numFmt w:val="decimal"/>
      <w:lvlText w:val=""/>
      <w:lvlJc w:val="left"/>
    </w:lvl>
    <w:lvl w:ilvl="8" w:tplc="A9B40E60">
      <w:numFmt w:val="decimal"/>
      <w:lvlText w:val=""/>
      <w:lvlJc w:val="left"/>
    </w:lvl>
  </w:abstractNum>
  <w:abstractNum w:abstractNumId="29">
    <w:nsid w:val="0000513E"/>
    <w:multiLevelType w:val="hybridMultilevel"/>
    <w:tmpl w:val="F2E4C442"/>
    <w:lvl w:ilvl="0" w:tplc="8E3C26EC">
      <w:start w:val="5"/>
      <w:numFmt w:val="decimal"/>
      <w:lvlText w:val="%1)"/>
      <w:lvlJc w:val="left"/>
    </w:lvl>
    <w:lvl w:ilvl="1" w:tplc="A69EA5AA">
      <w:numFmt w:val="decimal"/>
      <w:lvlText w:val=""/>
      <w:lvlJc w:val="left"/>
    </w:lvl>
    <w:lvl w:ilvl="2" w:tplc="076CF87C">
      <w:numFmt w:val="decimal"/>
      <w:lvlText w:val=""/>
      <w:lvlJc w:val="left"/>
    </w:lvl>
    <w:lvl w:ilvl="3" w:tplc="47E0B982">
      <w:numFmt w:val="decimal"/>
      <w:lvlText w:val=""/>
      <w:lvlJc w:val="left"/>
    </w:lvl>
    <w:lvl w:ilvl="4" w:tplc="315041A2">
      <w:numFmt w:val="decimal"/>
      <w:lvlText w:val=""/>
      <w:lvlJc w:val="left"/>
    </w:lvl>
    <w:lvl w:ilvl="5" w:tplc="4CBE683E">
      <w:numFmt w:val="decimal"/>
      <w:lvlText w:val=""/>
      <w:lvlJc w:val="left"/>
    </w:lvl>
    <w:lvl w:ilvl="6" w:tplc="79820496">
      <w:numFmt w:val="decimal"/>
      <w:lvlText w:val=""/>
      <w:lvlJc w:val="left"/>
    </w:lvl>
    <w:lvl w:ilvl="7" w:tplc="2990DEC8">
      <w:numFmt w:val="decimal"/>
      <w:lvlText w:val=""/>
      <w:lvlJc w:val="left"/>
    </w:lvl>
    <w:lvl w:ilvl="8" w:tplc="5658F6C2">
      <w:numFmt w:val="decimal"/>
      <w:lvlText w:val=""/>
      <w:lvlJc w:val="left"/>
    </w:lvl>
  </w:abstractNum>
  <w:abstractNum w:abstractNumId="30">
    <w:nsid w:val="00005876"/>
    <w:multiLevelType w:val="hybridMultilevel"/>
    <w:tmpl w:val="D95AE4F4"/>
    <w:lvl w:ilvl="0" w:tplc="FDEC1564">
      <w:start w:val="1"/>
      <w:numFmt w:val="bullet"/>
      <w:lvlText w:val="и"/>
      <w:lvlJc w:val="left"/>
    </w:lvl>
    <w:lvl w:ilvl="1" w:tplc="E086357C">
      <w:start w:val="1"/>
      <w:numFmt w:val="decimal"/>
      <w:lvlText w:val="%2."/>
      <w:lvlJc w:val="left"/>
    </w:lvl>
    <w:lvl w:ilvl="2" w:tplc="1D5E2448">
      <w:numFmt w:val="decimal"/>
      <w:lvlText w:val=""/>
      <w:lvlJc w:val="left"/>
    </w:lvl>
    <w:lvl w:ilvl="3" w:tplc="4D203754">
      <w:numFmt w:val="decimal"/>
      <w:lvlText w:val=""/>
      <w:lvlJc w:val="left"/>
    </w:lvl>
    <w:lvl w:ilvl="4" w:tplc="EC6803BE">
      <w:numFmt w:val="decimal"/>
      <w:lvlText w:val=""/>
      <w:lvlJc w:val="left"/>
    </w:lvl>
    <w:lvl w:ilvl="5" w:tplc="F544EDEA">
      <w:numFmt w:val="decimal"/>
      <w:lvlText w:val=""/>
      <w:lvlJc w:val="left"/>
    </w:lvl>
    <w:lvl w:ilvl="6" w:tplc="A83C9D50">
      <w:numFmt w:val="decimal"/>
      <w:lvlText w:val=""/>
      <w:lvlJc w:val="left"/>
    </w:lvl>
    <w:lvl w:ilvl="7" w:tplc="9E964D4E">
      <w:numFmt w:val="decimal"/>
      <w:lvlText w:val=""/>
      <w:lvlJc w:val="left"/>
    </w:lvl>
    <w:lvl w:ilvl="8" w:tplc="12B05E8A">
      <w:numFmt w:val="decimal"/>
      <w:lvlText w:val=""/>
      <w:lvlJc w:val="left"/>
    </w:lvl>
  </w:abstractNum>
  <w:abstractNum w:abstractNumId="31">
    <w:nsid w:val="00005968"/>
    <w:multiLevelType w:val="hybridMultilevel"/>
    <w:tmpl w:val="07D6D920"/>
    <w:lvl w:ilvl="0" w:tplc="41863546">
      <w:start w:val="1"/>
      <w:numFmt w:val="bullet"/>
      <w:lvlText w:val="в"/>
      <w:lvlJc w:val="left"/>
    </w:lvl>
    <w:lvl w:ilvl="1" w:tplc="2592A3EA">
      <w:start w:val="1"/>
      <w:numFmt w:val="decimal"/>
      <w:lvlText w:val="%2."/>
      <w:lvlJc w:val="left"/>
    </w:lvl>
    <w:lvl w:ilvl="2" w:tplc="F446E0F2">
      <w:numFmt w:val="decimal"/>
      <w:lvlText w:val=""/>
      <w:lvlJc w:val="left"/>
    </w:lvl>
    <w:lvl w:ilvl="3" w:tplc="376A3878">
      <w:numFmt w:val="decimal"/>
      <w:lvlText w:val=""/>
      <w:lvlJc w:val="left"/>
    </w:lvl>
    <w:lvl w:ilvl="4" w:tplc="B0D09D60">
      <w:numFmt w:val="decimal"/>
      <w:lvlText w:val=""/>
      <w:lvlJc w:val="left"/>
    </w:lvl>
    <w:lvl w:ilvl="5" w:tplc="ECDA14CE">
      <w:numFmt w:val="decimal"/>
      <w:lvlText w:val=""/>
      <w:lvlJc w:val="left"/>
    </w:lvl>
    <w:lvl w:ilvl="6" w:tplc="9AEE4BA2">
      <w:numFmt w:val="decimal"/>
      <w:lvlText w:val=""/>
      <w:lvlJc w:val="left"/>
    </w:lvl>
    <w:lvl w:ilvl="7" w:tplc="0186C842">
      <w:numFmt w:val="decimal"/>
      <w:lvlText w:val=""/>
      <w:lvlJc w:val="left"/>
    </w:lvl>
    <w:lvl w:ilvl="8" w:tplc="19D68720">
      <w:numFmt w:val="decimal"/>
      <w:lvlText w:val=""/>
      <w:lvlJc w:val="left"/>
    </w:lvl>
  </w:abstractNum>
  <w:abstractNum w:abstractNumId="32">
    <w:nsid w:val="00005C46"/>
    <w:multiLevelType w:val="hybridMultilevel"/>
    <w:tmpl w:val="7012C4F0"/>
    <w:lvl w:ilvl="0" w:tplc="BDEEEA3E">
      <w:start w:val="1"/>
      <w:numFmt w:val="bullet"/>
      <w:lvlText w:val="в"/>
      <w:lvlJc w:val="left"/>
    </w:lvl>
    <w:lvl w:ilvl="1" w:tplc="0F707B9E">
      <w:numFmt w:val="decimal"/>
      <w:lvlText w:val=""/>
      <w:lvlJc w:val="left"/>
    </w:lvl>
    <w:lvl w:ilvl="2" w:tplc="E33CF730">
      <w:numFmt w:val="decimal"/>
      <w:lvlText w:val=""/>
      <w:lvlJc w:val="left"/>
    </w:lvl>
    <w:lvl w:ilvl="3" w:tplc="9C3635B2">
      <w:numFmt w:val="decimal"/>
      <w:lvlText w:val=""/>
      <w:lvlJc w:val="left"/>
    </w:lvl>
    <w:lvl w:ilvl="4" w:tplc="3F9A682A">
      <w:numFmt w:val="decimal"/>
      <w:lvlText w:val=""/>
      <w:lvlJc w:val="left"/>
    </w:lvl>
    <w:lvl w:ilvl="5" w:tplc="6ADAC366">
      <w:numFmt w:val="decimal"/>
      <w:lvlText w:val=""/>
      <w:lvlJc w:val="left"/>
    </w:lvl>
    <w:lvl w:ilvl="6" w:tplc="DB2EEF00">
      <w:numFmt w:val="decimal"/>
      <w:lvlText w:val=""/>
      <w:lvlJc w:val="left"/>
    </w:lvl>
    <w:lvl w:ilvl="7" w:tplc="9B8E3866">
      <w:numFmt w:val="decimal"/>
      <w:lvlText w:val=""/>
      <w:lvlJc w:val="left"/>
    </w:lvl>
    <w:lvl w:ilvl="8" w:tplc="0B7861AE">
      <w:numFmt w:val="decimal"/>
      <w:lvlText w:val=""/>
      <w:lvlJc w:val="left"/>
    </w:lvl>
  </w:abstractNum>
  <w:abstractNum w:abstractNumId="33">
    <w:nsid w:val="00005E73"/>
    <w:multiLevelType w:val="hybridMultilevel"/>
    <w:tmpl w:val="8B34B1C4"/>
    <w:lvl w:ilvl="0" w:tplc="59A200EE">
      <w:start w:val="2"/>
      <w:numFmt w:val="decimal"/>
      <w:lvlText w:val="%1."/>
      <w:lvlJc w:val="left"/>
    </w:lvl>
    <w:lvl w:ilvl="1" w:tplc="F9C474A2">
      <w:numFmt w:val="decimal"/>
      <w:lvlText w:val=""/>
      <w:lvlJc w:val="left"/>
    </w:lvl>
    <w:lvl w:ilvl="2" w:tplc="C9FEB9BE">
      <w:numFmt w:val="decimal"/>
      <w:lvlText w:val=""/>
      <w:lvlJc w:val="left"/>
    </w:lvl>
    <w:lvl w:ilvl="3" w:tplc="423A1992">
      <w:numFmt w:val="decimal"/>
      <w:lvlText w:val=""/>
      <w:lvlJc w:val="left"/>
    </w:lvl>
    <w:lvl w:ilvl="4" w:tplc="3DD44140">
      <w:numFmt w:val="decimal"/>
      <w:lvlText w:val=""/>
      <w:lvlJc w:val="left"/>
    </w:lvl>
    <w:lvl w:ilvl="5" w:tplc="94DA08A8">
      <w:numFmt w:val="decimal"/>
      <w:lvlText w:val=""/>
      <w:lvlJc w:val="left"/>
    </w:lvl>
    <w:lvl w:ilvl="6" w:tplc="95045972">
      <w:numFmt w:val="decimal"/>
      <w:lvlText w:val=""/>
      <w:lvlJc w:val="left"/>
    </w:lvl>
    <w:lvl w:ilvl="7" w:tplc="019AD45C">
      <w:numFmt w:val="decimal"/>
      <w:lvlText w:val=""/>
      <w:lvlJc w:val="left"/>
    </w:lvl>
    <w:lvl w:ilvl="8" w:tplc="5BB82334">
      <w:numFmt w:val="decimal"/>
      <w:lvlText w:val=""/>
      <w:lvlJc w:val="left"/>
    </w:lvl>
  </w:abstractNum>
  <w:abstractNum w:abstractNumId="34">
    <w:nsid w:val="00005ED0"/>
    <w:multiLevelType w:val="hybridMultilevel"/>
    <w:tmpl w:val="8272C882"/>
    <w:lvl w:ilvl="0" w:tplc="981AACFC">
      <w:start w:val="1"/>
      <w:numFmt w:val="bullet"/>
      <w:lvlText w:val="и"/>
      <w:lvlJc w:val="left"/>
    </w:lvl>
    <w:lvl w:ilvl="1" w:tplc="AD88D32E">
      <w:numFmt w:val="decimal"/>
      <w:lvlText w:val=""/>
      <w:lvlJc w:val="left"/>
    </w:lvl>
    <w:lvl w:ilvl="2" w:tplc="3C74838C">
      <w:numFmt w:val="decimal"/>
      <w:lvlText w:val=""/>
      <w:lvlJc w:val="left"/>
    </w:lvl>
    <w:lvl w:ilvl="3" w:tplc="26A29B1C">
      <w:numFmt w:val="decimal"/>
      <w:lvlText w:val=""/>
      <w:lvlJc w:val="left"/>
    </w:lvl>
    <w:lvl w:ilvl="4" w:tplc="00089A0A">
      <w:numFmt w:val="decimal"/>
      <w:lvlText w:val=""/>
      <w:lvlJc w:val="left"/>
    </w:lvl>
    <w:lvl w:ilvl="5" w:tplc="E64A267A">
      <w:numFmt w:val="decimal"/>
      <w:lvlText w:val=""/>
      <w:lvlJc w:val="left"/>
    </w:lvl>
    <w:lvl w:ilvl="6" w:tplc="59CA0B88">
      <w:numFmt w:val="decimal"/>
      <w:lvlText w:val=""/>
      <w:lvlJc w:val="left"/>
    </w:lvl>
    <w:lvl w:ilvl="7" w:tplc="B1DCB862">
      <w:numFmt w:val="decimal"/>
      <w:lvlText w:val=""/>
      <w:lvlJc w:val="left"/>
    </w:lvl>
    <w:lvl w:ilvl="8" w:tplc="3288F2CA">
      <w:numFmt w:val="decimal"/>
      <w:lvlText w:val=""/>
      <w:lvlJc w:val="left"/>
    </w:lvl>
  </w:abstractNum>
  <w:abstractNum w:abstractNumId="35">
    <w:nsid w:val="00006270"/>
    <w:multiLevelType w:val="hybridMultilevel"/>
    <w:tmpl w:val="F5625F64"/>
    <w:lvl w:ilvl="0" w:tplc="D228C4F0">
      <w:start w:val="1"/>
      <w:numFmt w:val="bullet"/>
      <w:lvlText w:val="и"/>
      <w:lvlJc w:val="left"/>
    </w:lvl>
    <w:lvl w:ilvl="1" w:tplc="D7EC156C">
      <w:numFmt w:val="decimal"/>
      <w:lvlText w:val=""/>
      <w:lvlJc w:val="left"/>
    </w:lvl>
    <w:lvl w:ilvl="2" w:tplc="44F4A3C2">
      <w:numFmt w:val="decimal"/>
      <w:lvlText w:val=""/>
      <w:lvlJc w:val="left"/>
    </w:lvl>
    <w:lvl w:ilvl="3" w:tplc="E6328B72">
      <w:numFmt w:val="decimal"/>
      <w:lvlText w:val=""/>
      <w:lvlJc w:val="left"/>
    </w:lvl>
    <w:lvl w:ilvl="4" w:tplc="2BCCAC5A">
      <w:numFmt w:val="decimal"/>
      <w:lvlText w:val=""/>
      <w:lvlJc w:val="left"/>
    </w:lvl>
    <w:lvl w:ilvl="5" w:tplc="78BC21FC">
      <w:numFmt w:val="decimal"/>
      <w:lvlText w:val=""/>
      <w:lvlJc w:val="left"/>
    </w:lvl>
    <w:lvl w:ilvl="6" w:tplc="28B8639A">
      <w:numFmt w:val="decimal"/>
      <w:lvlText w:val=""/>
      <w:lvlJc w:val="left"/>
    </w:lvl>
    <w:lvl w:ilvl="7" w:tplc="7D964F3A">
      <w:numFmt w:val="decimal"/>
      <w:lvlText w:val=""/>
      <w:lvlJc w:val="left"/>
    </w:lvl>
    <w:lvl w:ilvl="8" w:tplc="E0A47228">
      <w:numFmt w:val="decimal"/>
      <w:lvlText w:val=""/>
      <w:lvlJc w:val="left"/>
    </w:lvl>
  </w:abstractNum>
  <w:abstractNum w:abstractNumId="36">
    <w:nsid w:val="000066FA"/>
    <w:multiLevelType w:val="hybridMultilevel"/>
    <w:tmpl w:val="47CE0778"/>
    <w:lvl w:ilvl="0" w:tplc="BEF41B6E">
      <w:start w:val="1"/>
      <w:numFmt w:val="bullet"/>
      <w:lvlText w:val="и"/>
      <w:lvlJc w:val="left"/>
    </w:lvl>
    <w:lvl w:ilvl="1" w:tplc="B3508776">
      <w:start w:val="6"/>
      <w:numFmt w:val="decimal"/>
      <w:lvlText w:val="%2."/>
      <w:lvlJc w:val="left"/>
    </w:lvl>
    <w:lvl w:ilvl="2" w:tplc="219CE05E">
      <w:numFmt w:val="decimal"/>
      <w:lvlText w:val=""/>
      <w:lvlJc w:val="left"/>
    </w:lvl>
    <w:lvl w:ilvl="3" w:tplc="FC12E0BC">
      <w:numFmt w:val="decimal"/>
      <w:lvlText w:val=""/>
      <w:lvlJc w:val="left"/>
    </w:lvl>
    <w:lvl w:ilvl="4" w:tplc="3A3A4970">
      <w:numFmt w:val="decimal"/>
      <w:lvlText w:val=""/>
      <w:lvlJc w:val="left"/>
    </w:lvl>
    <w:lvl w:ilvl="5" w:tplc="CFD6C990">
      <w:numFmt w:val="decimal"/>
      <w:lvlText w:val=""/>
      <w:lvlJc w:val="left"/>
    </w:lvl>
    <w:lvl w:ilvl="6" w:tplc="4C5A6F48">
      <w:numFmt w:val="decimal"/>
      <w:lvlText w:val=""/>
      <w:lvlJc w:val="left"/>
    </w:lvl>
    <w:lvl w:ilvl="7" w:tplc="AAB46146">
      <w:numFmt w:val="decimal"/>
      <w:lvlText w:val=""/>
      <w:lvlJc w:val="left"/>
    </w:lvl>
    <w:lvl w:ilvl="8" w:tplc="495803EC">
      <w:numFmt w:val="decimal"/>
      <w:lvlText w:val=""/>
      <w:lvlJc w:val="left"/>
    </w:lvl>
  </w:abstractNum>
  <w:abstractNum w:abstractNumId="37">
    <w:nsid w:val="00006A15"/>
    <w:multiLevelType w:val="hybridMultilevel"/>
    <w:tmpl w:val="D25E16F4"/>
    <w:lvl w:ilvl="0" w:tplc="FD5088F8">
      <w:start w:val="9"/>
      <w:numFmt w:val="decimal"/>
      <w:lvlText w:val="%1)"/>
      <w:lvlJc w:val="left"/>
    </w:lvl>
    <w:lvl w:ilvl="1" w:tplc="39F86144">
      <w:numFmt w:val="decimal"/>
      <w:lvlText w:val=""/>
      <w:lvlJc w:val="left"/>
    </w:lvl>
    <w:lvl w:ilvl="2" w:tplc="024EA7C4">
      <w:numFmt w:val="decimal"/>
      <w:lvlText w:val=""/>
      <w:lvlJc w:val="left"/>
    </w:lvl>
    <w:lvl w:ilvl="3" w:tplc="B7DE5A98">
      <w:numFmt w:val="decimal"/>
      <w:lvlText w:val=""/>
      <w:lvlJc w:val="left"/>
    </w:lvl>
    <w:lvl w:ilvl="4" w:tplc="0FBCEC22">
      <w:numFmt w:val="decimal"/>
      <w:lvlText w:val=""/>
      <w:lvlJc w:val="left"/>
    </w:lvl>
    <w:lvl w:ilvl="5" w:tplc="67E8947E">
      <w:numFmt w:val="decimal"/>
      <w:lvlText w:val=""/>
      <w:lvlJc w:val="left"/>
    </w:lvl>
    <w:lvl w:ilvl="6" w:tplc="547A3424">
      <w:numFmt w:val="decimal"/>
      <w:lvlText w:val=""/>
      <w:lvlJc w:val="left"/>
    </w:lvl>
    <w:lvl w:ilvl="7" w:tplc="A024FF3A">
      <w:numFmt w:val="decimal"/>
      <w:lvlText w:val=""/>
      <w:lvlJc w:val="left"/>
    </w:lvl>
    <w:lvl w:ilvl="8" w:tplc="22489578">
      <w:numFmt w:val="decimal"/>
      <w:lvlText w:val=""/>
      <w:lvlJc w:val="left"/>
    </w:lvl>
  </w:abstractNum>
  <w:abstractNum w:abstractNumId="38">
    <w:nsid w:val="00006D69"/>
    <w:multiLevelType w:val="hybridMultilevel"/>
    <w:tmpl w:val="39C4A004"/>
    <w:lvl w:ilvl="0" w:tplc="53E4D1A8">
      <w:start w:val="8"/>
      <w:numFmt w:val="decimal"/>
      <w:lvlText w:val="%1)"/>
      <w:lvlJc w:val="left"/>
    </w:lvl>
    <w:lvl w:ilvl="1" w:tplc="A62A05CE">
      <w:numFmt w:val="decimal"/>
      <w:lvlText w:val=""/>
      <w:lvlJc w:val="left"/>
    </w:lvl>
    <w:lvl w:ilvl="2" w:tplc="142C1AA2">
      <w:numFmt w:val="decimal"/>
      <w:lvlText w:val=""/>
      <w:lvlJc w:val="left"/>
    </w:lvl>
    <w:lvl w:ilvl="3" w:tplc="1D64C866">
      <w:numFmt w:val="decimal"/>
      <w:lvlText w:val=""/>
      <w:lvlJc w:val="left"/>
    </w:lvl>
    <w:lvl w:ilvl="4" w:tplc="A56462A6">
      <w:numFmt w:val="decimal"/>
      <w:lvlText w:val=""/>
      <w:lvlJc w:val="left"/>
    </w:lvl>
    <w:lvl w:ilvl="5" w:tplc="D1A658A0">
      <w:numFmt w:val="decimal"/>
      <w:lvlText w:val=""/>
      <w:lvlJc w:val="left"/>
    </w:lvl>
    <w:lvl w:ilvl="6" w:tplc="851AC234">
      <w:numFmt w:val="decimal"/>
      <w:lvlText w:val=""/>
      <w:lvlJc w:val="left"/>
    </w:lvl>
    <w:lvl w:ilvl="7" w:tplc="E89438A2">
      <w:numFmt w:val="decimal"/>
      <w:lvlText w:val=""/>
      <w:lvlJc w:val="left"/>
    </w:lvl>
    <w:lvl w:ilvl="8" w:tplc="2458CDF6">
      <w:numFmt w:val="decimal"/>
      <w:lvlText w:val=""/>
      <w:lvlJc w:val="left"/>
    </w:lvl>
  </w:abstractNum>
  <w:abstractNum w:abstractNumId="39">
    <w:nsid w:val="00006F11"/>
    <w:multiLevelType w:val="hybridMultilevel"/>
    <w:tmpl w:val="6D303380"/>
    <w:lvl w:ilvl="0" w:tplc="126AE1AE">
      <w:start w:val="1"/>
      <w:numFmt w:val="bullet"/>
      <w:lvlText w:val="•"/>
      <w:lvlJc w:val="left"/>
    </w:lvl>
    <w:lvl w:ilvl="1" w:tplc="92427122">
      <w:numFmt w:val="decimal"/>
      <w:lvlText w:val=""/>
      <w:lvlJc w:val="left"/>
    </w:lvl>
    <w:lvl w:ilvl="2" w:tplc="BB6A516E">
      <w:numFmt w:val="decimal"/>
      <w:lvlText w:val=""/>
      <w:lvlJc w:val="left"/>
    </w:lvl>
    <w:lvl w:ilvl="3" w:tplc="79542D36">
      <w:numFmt w:val="decimal"/>
      <w:lvlText w:val=""/>
      <w:lvlJc w:val="left"/>
    </w:lvl>
    <w:lvl w:ilvl="4" w:tplc="C6C03566">
      <w:numFmt w:val="decimal"/>
      <w:lvlText w:val=""/>
      <w:lvlJc w:val="left"/>
    </w:lvl>
    <w:lvl w:ilvl="5" w:tplc="E340C6A8">
      <w:numFmt w:val="decimal"/>
      <w:lvlText w:val=""/>
      <w:lvlJc w:val="left"/>
    </w:lvl>
    <w:lvl w:ilvl="6" w:tplc="BB6CBB9A">
      <w:numFmt w:val="decimal"/>
      <w:lvlText w:val=""/>
      <w:lvlJc w:val="left"/>
    </w:lvl>
    <w:lvl w:ilvl="7" w:tplc="B598F650">
      <w:numFmt w:val="decimal"/>
      <w:lvlText w:val=""/>
      <w:lvlJc w:val="left"/>
    </w:lvl>
    <w:lvl w:ilvl="8" w:tplc="1A2C4F3A">
      <w:numFmt w:val="decimal"/>
      <w:lvlText w:val=""/>
      <w:lvlJc w:val="left"/>
    </w:lvl>
  </w:abstractNum>
  <w:abstractNum w:abstractNumId="40">
    <w:nsid w:val="00007282"/>
    <w:multiLevelType w:val="hybridMultilevel"/>
    <w:tmpl w:val="3EB89106"/>
    <w:lvl w:ilvl="0" w:tplc="2C38D356">
      <w:start w:val="1"/>
      <w:numFmt w:val="bullet"/>
      <w:lvlText w:val="в"/>
      <w:lvlJc w:val="left"/>
    </w:lvl>
    <w:lvl w:ilvl="1" w:tplc="1F58DE40">
      <w:numFmt w:val="decimal"/>
      <w:lvlText w:val=""/>
      <w:lvlJc w:val="left"/>
    </w:lvl>
    <w:lvl w:ilvl="2" w:tplc="C4EE787C">
      <w:numFmt w:val="decimal"/>
      <w:lvlText w:val=""/>
      <w:lvlJc w:val="left"/>
    </w:lvl>
    <w:lvl w:ilvl="3" w:tplc="B190806A">
      <w:numFmt w:val="decimal"/>
      <w:lvlText w:val=""/>
      <w:lvlJc w:val="left"/>
    </w:lvl>
    <w:lvl w:ilvl="4" w:tplc="E9FCF744">
      <w:numFmt w:val="decimal"/>
      <w:lvlText w:val=""/>
      <w:lvlJc w:val="left"/>
    </w:lvl>
    <w:lvl w:ilvl="5" w:tplc="709816DE">
      <w:numFmt w:val="decimal"/>
      <w:lvlText w:val=""/>
      <w:lvlJc w:val="left"/>
    </w:lvl>
    <w:lvl w:ilvl="6" w:tplc="A4F00806">
      <w:numFmt w:val="decimal"/>
      <w:lvlText w:val=""/>
      <w:lvlJc w:val="left"/>
    </w:lvl>
    <w:lvl w:ilvl="7" w:tplc="4AA2B4C4">
      <w:numFmt w:val="decimal"/>
      <w:lvlText w:val=""/>
      <w:lvlJc w:val="left"/>
    </w:lvl>
    <w:lvl w:ilvl="8" w:tplc="43B01B9A">
      <w:numFmt w:val="decimal"/>
      <w:lvlText w:val=""/>
      <w:lvlJc w:val="left"/>
    </w:lvl>
  </w:abstractNum>
  <w:abstractNum w:abstractNumId="41">
    <w:nsid w:val="000073D9"/>
    <w:multiLevelType w:val="hybridMultilevel"/>
    <w:tmpl w:val="C97047E4"/>
    <w:lvl w:ilvl="0" w:tplc="5EBAA2C4">
      <w:start w:val="1"/>
      <w:numFmt w:val="decimal"/>
      <w:lvlText w:val="%1."/>
      <w:lvlJc w:val="left"/>
    </w:lvl>
    <w:lvl w:ilvl="1" w:tplc="D890998A">
      <w:numFmt w:val="decimal"/>
      <w:lvlText w:val=""/>
      <w:lvlJc w:val="left"/>
    </w:lvl>
    <w:lvl w:ilvl="2" w:tplc="F184FCC2">
      <w:numFmt w:val="decimal"/>
      <w:lvlText w:val=""/>
      <w:lvlJc w:val="left"/>
    </w:lvl>
    <w:lvl w:ilvl="3" w:tplc="51B4FF48">
      <w:numFmt w:val="decimal"/>
      <w:lvlText w:val=""/>
      <w:lvlJc w:val="left"/>
    </w:lvl>
    <w:lvl w:ilvl="4" w:tplc="0AD0093C">
      <w:numFmt w:val="decimal"/>
      <w:lvlText w:val=""/>
      <w:lvlJc w:val="left"/>
    </w:lvl>
    <w:lvl w:ilvl="5" w:tplc="7C5C76F2">
      <w:numFmt w:val="decimal"/>
      <w:lvlText w:val=""/>
      <w:lvlJc w:val="left"/>
    </w:lvl>
    <w:lvl w:ilvl="6" w:tplc="8E20F48C">
      <w:numFmt w:val="decimal"/>
      <w:lvlText w:val=""/>
      <w:lvlJc w:val="left"/>
    </w:lvl>
    <w:lvl w:ilvl="7" w:tplc="2DA80E02">
      <w:numFmt w:val="decimal"/>
      <w:lvlText w:val=""/>
      <w:lvlJc w:val="left"/>
    </w:lvl>
    <w:lvl w:ilvl="8" w:tplc="A600EE64">
      <w:numFmt w:val="decimal"/>
      <w:lvlText w:val=""/>
      <w:lvlJc w:val="left"/>
    </w:lvl>
  </w:abstractNum>
  <w:abstractNum w:abstractNumId="42">
    <w:nsid w:val="0000773B"/>
    <w:multiLevelType w:val="hybridMultilevel"/>
    <w:tmpl w:val="9E9A0C70"/>
    <w:lvl w:ilvl="0" w:tplc="955EDA86">
      <w:start w:val="1"/>
      <w:numFmt w:val="bullet"/>
      <w:lvlText w:val="-"/>
      <w:lvlJc w:val="left"/>
    </w:lvl>
    <w:lvl w:ilvl="1" w:tplc="CAC8D2DC">
      <w:numFmt w:val="decimal"/>
      <w:lvlText w:val=""/>
      <w:lvlJc w:val="left"/>
    </w:lvl>
    <w:lvl w:ilvl="2" w:tplc="BE265874">
      <w:numFmt w:val="decimal"/>
      <w:lvlText w:val=""/>
      <w:lvlJc w:val="left"/>
    </w:lvl>
    <w:lvl w:ilvl="3" w:tplc="F482A0C0">
      <w:numFmt w:val="decimal"/>
      <w:lvlText w:val=""/>
      <w:lvlJc w:val="left"/>
    </w:lvl>
    <w:lvl w:ilvl="4" w:tplc="5E624D80">
      <w:numFmt w:val="decimal"/>
      <w:lvlText w:val=""/>
      <w:lvlJc w:val="left"/>
    </w:lvl>
    <w:lvl w:ilvl="5" w:tplc="884C4A30">
      <w:numFmt w:val="decimal"/>
      <w:lvlText w:val=""/>
      <w:lvlJc w:val="left"/>
    </w:lvl>
    <w:lvl w:ilvl="6" w:tplc="A3241846">
      <w:numFmt w:val="decimal"/>
      <w:lvlText w:val=""/>
      <w:lvlJc w:val="left"/>
    </w:lvl>
    <w:lvl w:ilvl="7" w:tplc="72E079CA">
      <w:numFmt w:val="decimal"/>
      <w:lvlText w:val=""/>
      <w:lvlJc w:val="left"/>
    </w:lvl>
    <w:lvl w:ilvl="8" w:tplc="ADE49D2E">
      <w:numFmt w:val="decimal"/>
      <w:lvlText w:val=""/>
      <w:lvlJc w:val="left"/>
    </w:lvl>
  </w:abstractNum>
  <w:num w:numId="1">
    <w:abstractNumId w:val="27"/>
  </w:num>
  <w:num w:numId="2">
    <w:abstractNumId w:val="2"/>
  </w:num>
  <w:num w:numId="3">
    <w:abstractNumId w:val="13"/>
  </w:num>
  <w:num w:numId="4">
    <w:abstractNumId w:val="42"/>
  </w:num>
  <w:num w:numId="5">
    <w:abstractNumId w:val="0"/>
  </w:num>
  <w:num w:numId="6">
    <w:abstractNumId w:val="40"/>
  </w:num>
  <w:num w:numId="7">
    <w:abstractNumId w:val="9"/>
  </w:num>
  <w:num w:numId="8">
    <w:abstractNumId w:val="7"/>
  </w:num>
  <w:num w:numId="9">
    <w:abstractNumId w:val="35"/>
  </w:num>
  <w:num w:numId="10">
    <w:abstractNumId w:val="12"/>
  </w:num>
  <w:num w:numId="11">
    <w:abstractNumId w:val="6"/>
  </w:num>
  <w:num w:numId="12">
    <w:abstractNumId w:val="28"/>
  </w:num>
  <w:num w:numId="13">
    <w:abstractNumId w:val="22"/>
  </w:num>
  <w:num w:numId="14">
    <w:abstractNumId w:val="14"/>
  </w:num>
  <w:num w:numId="15">
    <w:abstractNumId w:val="15"/>
  </w:num>
  <w:num w:numId="16">
    <w:abstractNumId w:val="21"/>
  </w:num>
  <w:num w:numId="17">
    <w:abstractNumId w:val="29"/>
  </w:num>
  <w:num w:numId="18">
    <w:abstractNumId w:val="38"/>
  </w:num>
  <w:num w:numId="19">
    <w:abstractNumId w:val="37"/>
  </w:num>
  <w:num w:numId="20">
    <w:abstractNumId w:val="26"/>
  </w:num>
  <w:num w:numId="21">
    <w:abstractNumId w:val="32"/>
  </w:num>
  <w:num w:numId="22">
    <w:abstractNumId w:val="18"/>
  </w:num>
  <w:num w:numId="23">
    <w:abstractNumId w:val="11"/>
  </w:num>
  <w:num w:numId="24">
    <w:abstractNumId w:val="4"/>
  </w:num>
  <w:num w:numId="25">
    <w:abstractNumId w:val="33"/>
  </w:num>
  <w:num w:numId="26">
    <w:abstractNumId w:val="17"/>
  </w:num>
  <w:num w:numId="27">
    <w:abstractNumId w:val="41"/>
  </w:num>
  <w:num w:numId="28">
    <w:abstractNumId w:val="8"/>
  </w:num>
  <w:num w:numId="29">
    <w:abstractNumId w:val="5"/>
  </w:num>
  <w:num w:numId="30">
    <w:abstractNumId w:val="23"/>
  </w:num>
  <w:num w:numId="31">
    <w:abstractNumId w:val="31"/>
  </w:num>
  <w:num w:numId="32">
    <w:abstractNumId w:val="20"/>
  </w:num>
  <w:num w:numId="33">
    <w:abstractNumId w:val="10"/>
  </w:num>
  <w:num w:numId="34">
    <w:abstractNumId w:val="16"/>
  </w:num>
  <w:num w:numId="35">
    <w:abstractNumId w:val="1"/>
  </w:num>
  <w:num w:numId="36">
    <w:abstractNumId w:val="34"/>
  </w:num>
  <w:num w:numId="37">
    <w:abstractNumId w:val="24"/>
  </w:num>
  <w:num w:numId="38">
    <w:abstractNumId w:val="25"/>
  </w:num>
  <w:num w:numId="39">
    <w:abstractNumId w:val="30"/>
  </w:num>
  <w:num w:numId="40">
    <w:abstractNumId w:val="36"/>
  </w:num>
  <w:num w:numId="41">
    <w:abstractNumId w:val="3"/>
  </w:num>
  <w:num w:numId="42">
    <w:abstractNumId w:val="19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951"/>
    <w:rsid w:val="00050B5F"/>
    <w:rsid w:val="00067A06"/>
    <w:rsid w:val="000B07FB"/>
    <w:rsid w:val="000B256F"/>
    <w:rsid w:val="000E04CD"/>
    <w:rsid w:val="000F5AEA"/>
    <w:rsid w:val="00106F43"/>
    <w:rsid w:val="00122CEA"/>
    <w:rsid w:val="00132B82"/>
    <w:rsid w:val="00154F31"/>
    <w:rsid w:val="00170B7C"/>
    <w:rsid w:val="0017255E"/>
    <w:rsid w:val="0018198B"/>
    <w:rsid w:val="001D4363"/>
    <w:rsid w:val="001F043C"/>
    <w:rsid w:val="001F40C4"/>
    <w:rsid w:val="00212783"/>
    <w:rsid w:val="0021615B"/>
    <w:rsid w:val="00234A60"/>
    <w:rsid w:val="002437EA"/>
    <w:rsid w:val="00280769"/>
    <w:rsid w:val="003131D6"/>
    <w:rsid w:val="00332530"/>
    <w:rsid w:val="00332C81"/>
    <w:rsid w:val="00342055"/>
    <w:rsid w:val="00346E23"/>
    <w:rsid w:val="00374743"/>
    <w:rsid w:val="0039268E"/>
    <w:rsid w:val="003F461B"/>
    <w:rsid w:val="0041500B"/>
    <w:rsid w:val="00415818"/>
    <w:rsid w:val="00435D72"/>
    <w:rsid w:val="00447F61"/>
    <w:rsid w:val="004B4AF2"/>
    <w:rsid w:val="004C154B"/>
    <w:rsid w:val="004C3164"/>
    <w:rsid w:val="00543725"/>
    <w:rsid w:val="00565894"/>
    <w:rsid w:val="005B3D2F"/>
    <w:rsid w:val="005D0C91"/>
    <w:rsid w:val="00620EF0"/>
    <w:rsid w:val="00625758"/>
    <w:rsid w:val="006429E1"/>
    <w:rsid w:val="00665863"/>
    <w:rsid w:val="00674B5A"/>
    <w:rsid w:val="006A03CC"/>
    <w:rsid w:val="006A0766"/>
    <w:rsid w:val="00704DD4"/>
    <w:rsid w:val="00735C7F"/>
    <w:rsid w:val="00760F74"/>
    <w:rsid w:val="00763070"/>
    <w:rsid w:val="007932EA"/>
    <w:rsid w:val="00795ED7"/>
    <w:rsid w:val="007E1B04"/>
    <w:rsid w:val="00845E0D"/>
    <w:rsid w:val="00867DE5"/>
    <w:rsid w:val="008B033F"/>
    <w:rsid w:val="008C2FDE"/>
    <w:rsid w:val="008E1D08"/>
    <w:rsid w:val="008F324D"/>
    <w:rsid w:val="00944413"/>
    <w:rsid w:val="0095380C"/>
    <w:rsid w:val="00986142"/>
    <w:rsid w:val="00A558DE"/>
    <w:rsid w:val="00AE5A44"/>
    <w:rsid w:val="00B07F57"/>
    <w:rsid w:val="00B663D4"/>
    <w:rsid w:val="00B761A1"/>
    <w:rsid w:val="00B82445"/>
    <w:rsid w:val="00B97F67"/>
    <w:rsid w:val="00C35C9D"/>
    <w:rsid w:val="00C50951"/>
    <w:rsid w:val="00C60015"/>
    <w:rsid w:val="00C64745"/>
    <w:rsid w:val="00C95382"/>
    <w:rsid w:val="00CA4492"/>
    <w:rsid w:val="00CC6BEA"/>
    <w:rsid w:val="00CD4255"/>
    <w:rsid w:val="00CE1A5C"/>
    <w:rsid w:val="00CE2714"/>
    <w:rsid w:val="00D21903"/>
    <w:rsid w:val="00D25E60"/>
    <w:rsid w:val="00D3229C"/>
    <w:rsid w:val="00DA19C8"/>
    <w:rsid w:val="00E06568"/>
    <w:rsid w:val="00E37DCF"/>
    <w:rsid w:val="00E54E82"/>
    <w:rsid w:val="00EC38A6"/>
    <w:rsid w:val="00EF6CB2"/>
    <w:rsid w:val="00F116B7"/>
    <w:rsid w:val="00F20347"/>
    <w:rsid w:val="00F41E1E"/>
    <w:rsid w:val="00F77A79"/>
    <w:rsid w:val="00FD6B22"/>
    <w:rsid w:val="00FE383E"/>
    <w:rsid w:val="00FF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51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9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04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4C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203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03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0347"/>
    <w:rPr>
      <w:rFonts w:eastAsiaTheme="minorEastAsia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F20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0347"/>
    <w:rPr>
      <w:rFonts w:eastAsiaTheme="minorEastAsia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73D8-02E0-44EF-86BE-CF87A775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12805</Words>
  <Characters>72992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2022-07-04T05:19:00Z</dcterms:created>
  <dcterms:modified xsi:type="dcterms:W3CDTF">2024-09-03T04:58:00Z</dcterms:modified>
</cp:coreProperties>
</file>